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B254" w14:textId="77777777" w:rsidR="00423729" w:rsidRDefault="00423729">
      <w:bookmarkStart w:id="0" w:name="_GoBack"/>
      <w:bookmarkEnd w:id="0"/>
    </w:p>
    <w:p w14:paraId="42A5589C" w14:textId="20FD7E6E" w:rsidR="003C3526" w:rsidRPr="00446231" w:rsidRDefault="00E97CB6">
      <w:pPr>
        <w:rPr>
          <w:smallCaps/>
          <w:sz w:val="60"/>
          <w:szCs w:val="60"/>
        </w:rPr>
      </w:pPr>
      <w:r w:rsidRPr="00446231">
        <w:rPr>
          <w:smallCaps/>
          <w:sz w:val="60"/>
          <w:szCs w:val="60"/>
        </w:rPr>
        <w:t xml:space="preserve">Rozkład materiału </w:t>
      </w:r>
      <w:r w:rsidR="00E5432C" w:rsidRPr="00446231">
        <w:rPr>
          <w:smallCaps/>
          <w:sz w:val="60"/>
          <w:szCs w:val="60"/>
        </w:rPr>
        <w:t>do podręcznika</w:t>
      </w:r>
    </w:p>
    <w:p w14:paraId="666A74DA" w14:textId="5259C1A6" w:rsidR="003C3526" w:rsidRDefault="00745E94">
      <w:r w:rsidRPr="001459A4">
        <w:rPr>
          <w:noProof/>
          <w:sz w:val="100"/>
          <w:szCs w:val="100"/>
          <w:lang w:eastAsia="pl-PL"/>
        </w:rPr>
        <w:drawing>
          <wp:inline distT="0" distB="0" distL="0" distR="0" wp14:anchorId="1E0297B4" wp14:editId="3B4B2C24">
            <wp:extent cx="7162800" cy="143879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8280" cy="14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0"/>
          <w:szCs w:val="180"/>
        </w:rPr>
        <w:t xml:space="preserve"> </w:t>
      </w:r>
      <w:r w:rsidR="00D60256">
        <w:rPr>
          <w:rFonts w:ascii="Decker" w:eastAsia="Batang" w:hAnsi="Decker"/>
          <w:color w:val="FFC000"/>
          <w:sz w:val="240"/>
          <w:szCs w:val="240"/>
        </w:rPr>
        <w:t>3</w:t>
      </w:r>
      <w:r w:rsidR="009F496A">
        <w:rPr>
          <w:rFonts w:ascii="Decker" w:eastAsia="Batang" w:hAnsi="Decker"/>
          <w:color w:val="FFC000"/>
          <w:sz w:val="240"/>
          <w:szCs w:val="240"/>
        </w:rPr>
        <w:tab/>
      </w:r>
      <w:r w:rsidR="005F4C44">
        <w:rPr>
          <w:rFonts w:ascii="Decker" w:eastAsia="Batang" w:hAnsi="Decker"/>
          <w:color w:val="FFC000"/>
          <w:sz w:val="60"/>
          <w:szCs w:val="60"/>
        </w:rPr>
        <w:t xml:space="preserve">   </w:t>
      </w:r>
      <w:r w:rsidR="0024651B">
        <w:rPr>
          <w:noProof/>
          <w:lang w:eastAsia="pl-PL"/>
        </w:rPr>
        <w:drawing>
          <wp:inline distT="0" distB="0" distL="0" distR="0" wp14:anchorId="3D62B578" wp14:editId="6FDBABC9">
            <wp:extent cx="419100" cy="279400"/>
            <wp:effectExtent l="0" t="0" r="0" b="6350"/>
            <wp:docPr id="4" name="Obraz 4" descr="Znalezione obrazy dla zapytani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a europej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2" cy="2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6A" w:rsidRPr="00A4446A">
        <w:rPr>
          <w:rFonts w:ascii="Decker" w:eastAsia="Batang" w:hAnsi="Decker"/>
          <w:color w:val="FFC000"/>
          <w:sz w:val="40"/>
          <w:szCs w:val="40"/>
        </w:rPr>
        <w:t xml:space="preserve"> </w:t>
      </w:r>
      <w:r w:rsidR="00A4446A" w:rsidRPr="003C0470">
        <w:rPr>
          <w:rFonts w:eastAsia="Batang" w:cstheme="minorHAnsi"/>
          <w:color w:val="FF0000"/>
          <w:sz w:val="40"/>
          <w:szCs w:val="40"/>
        </w:rPr>
        <w:t>B</w:t>
      </w:r>
      <w:r w:rsidR="00CB46D2">
        <w:rPr>
          <w:rFonts w:eastAsia="Batang" w:cstheme="minorHAnsi"/>
          <w:color w:val="FF0000"/>
          <w:sz w:val="40"/>
          <w:szCs w:val="40"/>
        </w:rPr>
        <w:t>2</w:t>
      </w:r>
    </w:p>
    <w:p w14:paraId="1484E934" w14:textId="44603053" w:rsidR="003C3526" w:rsidRPr="00502191" w:rsidRDefault="003C3526" w:rsidP="00D01BEA">
      <w:pPr>
        <w:jc w:val="right"/>
        <w:rPr>
          <w:sz w:val="40"/>
          <w:szCs w:val="40"/>
        </w:rPr>
      </w:pPr>
      <w:r w:rsidRPr="00502191">
        <w:rPr>
          <w:sz w:val="40"/>
          <w:szCs w:val="40"/>
        </w:rPr>
        <w:t>(</w:t>
      </w:r>
      <w:r w:rsidR="00D916D7" w:rsidRPr="00502191">
        <w:rPr>
          <w:sz w:val="40"/>
          <w:szCs w:val="40"/>
        </w:rPr>
        <w:t>90 / 150 / 210 godzin</w:t>
      </w:r>
      <w:r w:rsidRPr="00502191">
        <w:rPr>
          <w:sz w:val="40"/>
          <w:szCs w:val="40"/>
        </w:rPr>
        <w:t>)</w:t>
      </w:r>
    </w:p>
    <w:p w14:paraId="4B9D9D7D" w14:textId="77777777" w:rsidR="00320C20" w:rsidRDefault="00320C20" w:rsidP="00272770">
      <w:pPr>
        <w:jc w:val="both"/>
      </w:pPr>
    </w:p>
    <w:p w14:paraId="039357B8" w14:textId="77777777" w:rsidR="00320C20" w:rsidRDefault="00320C20" w:rsidP="00272770">
      <w:pPr>
        <w:jc w:val="both"/>
      </w:pPr>
    </w:p>
    <w:p w14:paraId="63B4C25D" w14:textId="78AF9927" w:rsidR="004F332F" w:rsidRDefault="00357A3F" w:rsidP="00272770">
      <w:pPr>
        <w:jc w:val="both"/>
      </w:pPr>
      <w:r>
        <w:t>Poniższy rozkład materiału jest jedynie propozycją</w:t>
      </w:r>
      <w:r w:rsidR="003E7F31">
        <w:t xml:space="preserve"> realizacji lekcji z wykorzystaniem dostępnych materiałów kursowych</w:t>
      </w:r>
      <w:r>
        <w:t xml:space="preserve"> </w:t>
      </w:r>
      <w:r w:rsidR="004F332F">
        <w:t xml:space="preserve">– nauczyciel ma prawo do rozpisania </w:t>
      </w:r>
      <w:r w:rsidR="003E7F31">
        <w:t>zajęć</w:t>
      </w:r>
      <w:r w:rsidR="004F332F">
        <w:t xml:space="preserve"> </w:t>
      </w:r>
      <w:r w:rsidR="00C77F08">
        <w:t xml:space="preserve">w inny sposób, </w:t>
      </w:r>
      <w:r w:rsidR="004F332F">
        <w:t xml:space="preserve">wg własnych potrzeb. </w:t>
      </w:r>
    </w:p>
    <w:p w14:paraId="26CD8213" w14:textId="0C3D33C5" w:rsidR="00911AE5" w:rsidRDefault="004F332F" w:rsidP="00272770">
      <w:pPr>
        <w:jc w:val="both"/>
      </w:pPr>
      <w:r>
        <w:t xml:space="preserve">Książka ucznia składa się z 8 rozdziałów oraz części Starter. Po głównych rozdziałach przewidziano </w:t>
      </w:r>
      <w:r w:rsidR="00F33D73">
        <w:t xml:space="preserve">testy (prace klasowe). Ponadto, w rozkładzie uwzględniono </w:t>
      </w:r>
      <w:r w:rsidR="005C50EA">
        <w:t xml:space="preserve">1 </w:t>
      </w:r>
      <w:r w:rsidR="00F33D73">
        <w:t>test poziomujący na początku roku szkolnego, 2 testy semestralne (na koniec pierwszego i drugiego semestru) oraz 1 test roczny (na koniec roku szkolnego).</w:t>
      </w:r>
      <w:r w:rsidR="00E85489">
        <w:t xml:space="preserve"> </w:t>
      </w:r>
      <w:r w:rsidR="00863770">
        <w:br/>
      </w:r>
      <w:r w:rsidR="00D808B5">
        <w:t>Wszystkie sprawdziany</w:t>
      </w:r>
      <w:r w:rsidR="00E85489">
        <w:t xml:space="preserve"> można wygenerować na portalu </w:t>
      </w:r>
      <w:hyperlink r:id="rId10" w:history="1">
        <w:r w:rsidR="00C21C88" w:rsidRPr="003D5D97">
          <w:rPr>
            <w:rStyle w:val="Hipercze"/>
          </w:rPr>
          <w:t>https://www.dlanauczyciela.pl/generator</w:t>
        </w:r>
      </w:hyperlink>
      <w:r w:rsidR="00C21C88">
        <w:t xml:space="preserve">. </w:t>
      </w:r>
    </w:p>
    <w:p w14:paraId="6B5F6CC6" w14:textId="46DCD254" w:rsidR="004C492B" w:rsidRDefault="004C492B" w:rsidP="00272770">
      <w:pPr>
        <w:jc w:val="both"/>
        <w:rPr>
          <w:color w:val="000000" w:themeColor="text1"/>
        </w:rPr>
      </w:pPr>
    </w:p>
    <w:p w14:paraId="431A7D52" w14:textId="77777777" w:rsidR="00AA21F6" w:rsidRDefault="00AA21F6" w:rsidP="00272770">
      <w:pPr>
        <w:jc w:val="both"/>
        <w:rPr>
          <w:color w:val="000000" w:themeColor="text1"/>
        </w:rPr>
      </w:pPr>
    </w:p>
    <w:p w14:paraId="207DB7A9" w14:textId="11FB8B64" w:rsidR="004C492B" w:rsidRDefault="004C492B" w:rsidP="00272770">
      <w:pPr>
        <w:jc w:val="both"/>
        <w:rPr>
          <w:color w:val="000000" w:themeColor="text1"/>
        </w:rPr>
      </w:pPr>
    </w:p>
    <w:p w14:paraId="7A1F2942" w14:textId="187EB015" w:rsidR="004C492B" w:rsidRDefault="004C492B" w:rsidP="00272770">
      <w:pPr>
        <w:jc w:val="both"/>
        <w:rPr>
          <w:color w:val="000000" w:themeColor="text1"/>
        </w:rPr>
      </w:pPr>
    </w:p>
    <w:p w14:paraId="676D08D2" w14:textId="7993666E" w:rsidR="00440D74" w:rsidRPr="004C492B" w:rsidRDefault="001006BC" w:rsidP="00272770">
      <w:pPr>
        <w:jc w:val="both"/>
        <w:rPr>
          <w:b/>
        </w:rPr>
      </w:pPr>
      <w:r w:rsidRPr="004C492B">
        <w:rPr>
          <w:b/>
        </w:rPr>
        <w:lastRenderedPageBreak/>
        <w:t>Materiał rozpisano na</w:t>
      </w:r>
      <w:r w:rsidR="00DE0C02" w:rsidRPr="004C492B">
        <w:rPr>
          <w:b/>
        </w:rPr>
        <w:t xml:space="preserve"> 90/1</w:t>
      </w:r>
      <w:r w:rsidR="00B62C57" w:rsidRPr="004C492B">
        <w:rPr>
          <w:b/>
        </w:rPr>
        <w:t>5</w:t>
      </w:r>
      <w:r w:rsidR="00DE0C02" w:rsidRPr="004C492B">
        <w:rPr>
          <w:b/>
        </w:rPr>
        <w:t>0/210 godzin</w:t>
      </w:r>
      <w:r w:rsidR="00552B7D" w:rsidRPr="004C492B">
        <w:rPr>
          <w:b/>
        </w:rPr>
        <w:t xml:space="preserve">, używając </w:t>
      </w:r>
      <w:r w:rsidR="00DE0C02" w:rsidRPr="004C492B">
        <w:rPr>
          <w:b/>
        </w:rPr>
        <w:t>następującej kolorystyki</w:t>
      </w:r>
      <w:r w:rsidR="00440D74" w:rsidRPr="004C492B">
        <w:rPr>
          <w:b/>
        </w:rPr>
        <w:t>:</w:t>
      </w:r>
    </w:p>
    <w:p w14:paraId="1F2889B3" w14:textId="56535BE4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90</w:t>
      </w:r>
      <w:r w:rsidR="00BF565C">
        <w:t xml:space="preserve"> </w:t>
      </w:r>
      <w:r w:rsidRPr="00D10360">
        <w:t>h</w:t>
      </w:r>
      <w:r w:rsidR="00DE0C02" w:rsidRPr="00D10360">
        <w:t xml:space="preserve"> (kolor</w:t>
      </w:r>
      <w:r w:rsidR="00DE0C02" w:rsidRPr="00175749">
        <w:t xml:space="preserve"> </w:t>
      </w:r>
      <w:r w:rsidR="00DE0C02" w:rsidRPr="00802B68">
        <w:rPr>
          <w:shd w:val="clear" w:color="auto" w:fill="E6D9FF"/>
        </w:rPr>
        <w:t>fioletowy</w:t>
      </w:r>
      <w:r w:rsidR="00DE0C02" w:rsidRPr="00D10360">
        <w:t>)</w:t>
      </w:r>
      <w:r>
        <w:t xml:space="preserve"> = 3</w:t>
      </w:r>
      <w:r w:rsidR="00DE0C02">
        <w:t xml:space="preserve"> lekcje tygodniowo</w:t>
      </w:r>
    </w:p>
    <w:p w14:paraId="2EB7EDDC" w14:textId="56F91A1C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150</w:t>
      </w:r>
      <w:r w:rsidR="00BF565C">
        <w:t xml:space="preserve"> </w:t>
      </w:r>
      <w:r w:rsidRPr="00D10360">
        <w:t>h</w:t>
      </w:r>
      <w:r w:rsidR="00DE0C02" w:rsidRPr="00D10360">
        <w:t xml:space="preserve"> (kolor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 oraz</w:t>
      </w:r>
      <w:r w:rsidR="00D10360" w:rsidRPr="007866D8">
        <w:t xml:space="preserve"> </w:t>
      </w:r>
      <w:r w:rsidR="00DE0C02" w:rsidRPr="00802B68">
        <w:rPr>
          <w:shd w:val="clear" w:color="auto" w:fill="A8D08D" w:themeFill="accent6" w:themeFillTint="99"/>
        </w:rPr>
        <w:t>zielony</w:t>
      </w:r>
      <w:r w:rsidR="00DE0C02" w:rsidRPr="00D10360">
        <w:t>)</w:t>
      </w:r>
      <w:r>
        <w:t xml:space="preserve"> = </w:t>
      </w:r>
      <w:r w:rsidR="003D72CD">
        <w:t>5</w:t>
      </w:r>
      <w:r w:rsidR="00DE0C02">
        <w:t xml:space="preserve"> lekcji tygodniowo</w:t>
      </w:r>
    </w:p>
    <w:p w14:paraId="48BAB48F" w14:textId="2D6B8DAC" w:rsidR="008D4F17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210</w:t>
      </w:r>
      <w:r w:rsidR="00BF565C">
        <w:t xml:space="preserve"> </w:t>
      </w:r>
      <w:r w:rsidRPr="00D10360">
        <w:t>h</w:t>
      </w:r>
      <w:r w:rsidR="00DE0C02" w:rsidRPr="00D10360">
        <w:t xml:space="preserve"> (kolor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, </w:t>
      </w:r>
      <w:r w:rsidR="00D10360" w:rsidRPr="00802B68">
        <w:rPr>
          <w:shd w:val="clear" w:color="auto" w:fill="A8D08D" w:themeFill="accent6" w:themeFillTint="99"/>
        </w:rPr>
        <w:t>zielony</w:t>
      </w:r>
      <w:r w:rsidR="00D10360" w:rsidRPr="00D10360">
        <w:t xml:space="preserve"> oraz</w:t>
      </w:r>
      <w:r w:rsidR="00D10360" w:rsidRPr="007866D8">
        <w:t xml:space="preserve"> </w:t>
      </w:r>
      <w:r w:rsidR="00DE0C02" w:rsidRPr="00802B68">
        <w:rPr>
          <w:shd w:val="clear" w:color="auto" w:fill="FFC000"/>
        </w:rPr>
        <w:t>pomarańczowy</w:t>
      </w:r>
      <w:r w:rsidR="00DE0C02" w:rsidRPr="00D10360">
        <w:t>)</w:t>
      </w:r>
      <w:r w:rsidRPr="00552B7D">
        <w:t xml:space="preserve"> </w:t>
      </w:r>
      <w:r>
        <w:t>= 7</w:t>
      </w:r>
      <w:r w:rsidR="00DE0C02">
        <w:t xml:space="preserve"> lekcji tygodniowo</w:t>
      </w:r>
    </w:p>
    <w:p w14:paraId="230A684B" w14:textId="77D84637" w:rsidR="00D340A4" w:rsidRDefault="00D340A4" w:rsidP="00D340A4">
      <w:pPr>
        <w:jc w:val="both"/>
      </w:pPr>
      <w:r>
        <w:t xml:space="preserve">Pola oznaczone kolorem </w:t>
      </w:r>
      <w:r w:rsidRPr="00D340A4">
        <w:rPr>
          <w:shd w:val="clear" w:color="auto" w:fill="BDD6EE" w:themeFill="accent5" w:themeFillTint="66"/>
        </w:rPr>
        <w:t>niebieskim</w:t>
      </w:r>
      <w:r>
        <w:t xml:space="preserve"> oznaczają materiały, które nauczyciel może wykorzystać w formie zadań dodatkowych lub uzupełniających.</w:t>
      </w:r>
    </w:p>
    <w:p w14:paraId="731DF46F" w14:textId="762DF83F" w:rsidR="00504658" w:rsidRPr="004C492B" w:rsidRDefault="00AB5816" w:rsidP="005624BC">
      <w:pPr>
        <w:jc w:val="both"/>
        <w:rPr>
          <w:b/>
        </w:rPr>
      </w:pPr>
      <w:r>
        <w:rPr>
          <w:b/>
        </w:rPr>
        <w:t xml:space="preserve">Siatka </w:t>
      </w:r>
      <w:r w:rsidR="00504658" w:rsidRPr="004C492B">
        <w:rPr>
          <w:b/>
        </w:rPr>
        <w:t>90 godzin</w:t>
      </w:r>
      <w:r>
        <w:rPr>
          <w:b/>
        </w:rPr>
        <w:t xml:space="preserve"> (kolor </w:t>
      </w:r>
      <w:r w:rsidRPr="00AB5816">
        <w:rPr>
          <w:b/>
          <w:shd w:val="clear" w:color="auto" w:fill="E6D9FF"/>
        </w:rPr>
        <w:t>fioletow</w:t>
      </w:r>
      <w:r>
        <w:rPr>
          <w:b/>
          <w:shd w:val="clear" w:color="auto" w:fill="E6D9FF"/>
        </w:rPr>
        <w:t>y</w:t>
      </w:r>
      <w:r w:rsidRPr="00320C20">
        <w:rPr>
          <w:b/>
        </w:rPr>
        <w:t>)</w:t>
      </w:r>
      <w:r w:rsidR="00504658" w:rsidRPr="004C492B">
        <w:rPr>
          <w:b/>
        </w:rPr>
        <w:t xml:space="preserve"> składa się</w:t>
      </w:r>
      <w:r>
        <w:rPr>
          <w:b/>
        </w:rPr>
        <w:t xml:space="preserve"> z</w:t>
      </w:r>
      <w:r w:rsidR="00504658" w:rsidRPr="004C492B">
        <w:rPr>
          <w:b/>
        </w:rPr>
        <w:t>:</w:t>
      </w:r>
    </w:p>
    <w:p w14:paraId="02D780DD" w14:textId="2A0643F5" w:rsidR="00504658" w:rsidRDefault="00F02096" w:rsidP="00F02096">
      <w:pPr>
        <w:pStyle w:val="Akapitzlist"/>
        <w:numPr>
          <w:ilvl w:val="0"/>
          <w:numId w:val="3"/>
        </w:numPr>
        <w:jc w:val="both"/>
      </w:pPr>
      <w:r>
        <w:t>8 lekcji Starter</w:t>
      </w:r>
      <w:r w:rsidR="00BF4292">
        <w:t xml:space="preserve"> z podręcznika</w:t>
      </w:r>
    </w:p>
    <w:p w14:paraId="0945BC78" w14:textId="76B1E039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64 lekcj</w:t>
      </w:r>
      <w:r w:rsidR="007E69E2">
        <w:t>i</w:t>
      </w:r>
      <w:r>
        <w:t xml:space="preserve"> modułow</w:t>
      </w:r>
      <w:r w:rsidR="007E69E2">
        <w:t>ych</w:t>
      </w:r>
      <w:r w:rsidR="00BF4292">
        <w:t xml:space="preserve"> z podręcznika</w:t>
      </w:r>
    </w:p>
    <w:p w14:paraId="5EBAEDEB" w14:textId="46DB71BC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4 lekcj</w:t>
      </w:r>
      <w:r w:rsidR="007E69E2">
        <w:t>i</w:t>
      </w:r>
      <w:r>
        <w:t xml:space="preserve"> TED</w:t>
      </w:r>
      <w:r w:rsidR="00432253">
        <w:t xml:space="preserve"> z podręcznika</w:t>
      </w:r>
      <w:r>
        <w:t xml:space="preserve"> (</w:t>
      </w:r>
      <w:r w:rsidR="004C3687">
        <w:t>w m</w:t>
      </w:r>
      <w:r>
        <w:t>odu</w:t>
      </w:r>
      <w:r w:rsidR="004C3687">
        <w:t>le</w:t>
      </w:r>
      <w:r>
        <w:t xml:space="preserve"> 2, </w:t>
      </w:r>
      <w:r w:rsidR="004C3687">
        <w:t>4, 6, 8)</w:t>
      </w:r>
    </w:p>
    <w:p w14:paraId="371758E4" w14:textId="0E3BF20F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2 lekcj</w:t>
      </w:r>
      <w:r w:rsidR="007E69E2">
        <w:t>i</w:t>
      </w:r>
      <w:r>
        <w:t xml:space="preserve"> My Talk</w:t>
      </w:r>
      <w:r w:rsidR="00BF4292">
        <w:t xml:space="preserve"> z podręcznika</w:t>
      </w:r>
      <w:r>
        <w:t xml:space="preserve"> (po </w:t>
      </w:r>
      <w:r w:rsidR="00A147E0">
        <w:t>m</w:t>
      </w:r>
      <w:r>
        <w:t>odule 4 oraz 8)</w:t>
      </w:r>
    </w:p>
    <w:p w14:paraId="6AB7E041" w14:textId="71090FB4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8 testów modułowych</w:t>
      </w:r>
    </w:p>
    <w:p w14:paraId="03AC603C" w14:textId="760AC3EA" w:rsidR="002C25D1" w:rsidRDefault="002C25D1" w:rsidP="00F02096">
      <w:pPr>
        <w:pStyle w:val="Akapitzlist"/>
        <w:numPr>
          <w:ilvl w:val="0"/>
          <w:numId w:val="3"/>
        </w:numPr>
        <w:jc w:val="both"/>
      </w:pPr>
      <w:r>
        <w:t>4 inn</w:t>
      </w:r>
      <w:r w:rsidR="007E69E2">
        <w:t>ych testów</w:t>
      </w:r>
      <w:r>
        <w:t>: 1 test</w:t>
      </w:r>
      <w:r w:rsidR="007E69E2">
        <w:t>u</w:t>
      </w:r>
      <w:r>
        <w:t xml:space="preserve"> poziomując</w:t>
      </w:r>
      <w:r w:rsidR="007E69E2">
        <w:t>ego</w:t>
      </w:r>
      <w:r>
        <w:t xml:space="preserve"> na początku roku szkolnego, 2 test</w:t>
      </w:r>
      <w:r w:rsidR="007E69E2">
        <w:t>ów</w:t>
      </w:r>
      <w:r>
        <w:t xml:space="preserve"> semestraln</w:t>
      </w:r>
      <w:r w:rsidR="007E69E2">
        <w:t>ych</w:t>
      </w:r>
      <w:r>
        <w:t xml:space="preserve"> (na koniec pierwszego i drugiego </w:t>
      </w:r>
      <w:r w:rsidR="00894860">
        <w:t>sem</w:t>
      </w:r>
      <w:r w:rsidR="00CE4259">
        <w:t>estru</w:t>
      </w:r>
      <w:r>
        <w:t>) oraz 1 test</w:t>
      </w:r>
      <w:r w:rsidR="00894860">
        <w:t>u</w:t>
      </w:r>
      <w:r>
        <w:t xml:space="preserve"> </w:t>
      </w:r>
      <w:r w:rsidR="00CE4259">
        <w:t>całorocznego</w:t>
      </w:r>
    </w:p>
    <w:p w14:paraId="41812757" w14:textId="5C99839E" w:rsidR="009A590F" w:rsidRPr="004C492B" w:rsidRDefault="009A590F" w:rsidP="00272770">
      <w:pPr>
        <w:jc w:val="both"/>
        <w:rPr>
          <w:b/>
        </w:rPr>
      </w:pPr>
      <w:r w:rsidRPr="004C492B">
        <w:rPr>
          <w:b/>
        </w:rPr>
        <w:t>Siatka 150 godzin</w:t>
      </w:r>
      <w:r w:rsidR="00AB5816">
        <w:rPr>
          <w:b/>
        </w:rPr>
        <w:t xml:space="preserve"> (kolor </w:t>
      </w:r>
      <w:r w:rsidR="00AB5816" w:rsidRPr="00AB5816">
        <w:rPr>
          <w:b/>
          <w:shd w:val="clear" w:color="auto" w:fill="E6D9FF"/>
        </w:rPr>
        <w:t>fioletowy</w:t>
      </w:r>
      <w:r w:rsidR="00AB5816" w:rsidRPr="00AB5816">
        <w:rPr>
          <w:b/>
        </w:rPr>
        <w:t xml:space="preserve"> oraz</w:t>
      </w:r>
      <w:r w:rsidR="00AB5816" w:rsidRPr="007866D8">
        <w:t xml:space="preserve"> </w:t>
      </w:r>
      <w:r w:rsidR="00AB5816" w:rsidRPr="00AB5816">
        <w:rPr>
          <w:b/>
          <w:shd w:val="clear" w:color="auto" w:fill="A8D08D" w:themeFill="accent6" w:themeFillTint="99"/>
        </w:rPr>
        <w:t>zielony</w:t>
      </w:r>
      <w:r w:rsidR="00AB5816" w:rsidRPr="00320C20">
        <w:rPr>
          <w:b/>
        </w:rPr>
        <w:t>)</w:t>
      </w:r>
      <w:r w:rsidRPr="004C492B">
        <w:rPr>
          <w:b/>
        </w:rPr>
        <w:t xml:space="preserve"> obejmuje zagadnienia opisane powyżej oraz:</w:t>
      </w:r>
    </w:p>
    <w:p w14:paraId="07019C16" w14:textId="3AE29520" w:rsidR="00731DEE" w:rsidRDefault="00C74C91" w:rsidP="00432253">
      <w:pPr>
        <w:pStyle w:val="Akapitzlist"/>
        <w:numPr>
          <w:ilvl w:val="0"/>
          <w:numId w:val="4"/>
        </w:numPr>
        <w:jc w:val="both"/>
      </w:pPr>
      <w:r>
        <w:t>56</w:t>
      </w:r>
      <w:r w:rsidR="00731DEE">
        <w:t xml:space="preserve"> lekcji </w:t>
      </w:r>
      <w:r w:rsidR="00CB40F4">
        <w:t>modułowych z zeszytu ćwiczeń</w:t>
      </w:r>
      <w:r w:rsidR="00800084">
        <w:t xml:space="preserve"> dla sekcji A, B, C, E, F, G, </w:t>
      </w:r>
      <w:proofErr w:type="spellStart"/>
      <w:r w:rsidR="005D29A2">
        <w:rPr>
          <w:i/>
        </w:rPr>
        <w:t>Review</w:t>
      </w:r>
      <w:proofErr w:type="spellEnd"/>
      <w:r w:rsidR="00CB40F4">
        <w:t xml:space="preserve"> (</w:t>
      </w:r>
      <w:r w:rsidR="00800084">
        <w:t xml:space="preserve">czyli </w:t>
      </w:r>
      <w:r w:rsidR="00C63BA0" w:rsidRPr="00C63BA0">
        <w:t>pomijając</w:t>
      </w:r>
      <w:r w:rsidR="00C63BA0">
        <w:t xml:space="preserve"> </w:t>
      </w:r>
      <w:r w:rsidR="00E414F9">
        <w:t>sekcje</w:t>
      </w:r>
      <w:r w:rsidR="00CB40F4">
        <w:t xml:space="preserve"> D – rozumienie tekstów pisanych)</w:t>
      </w:r>
    </w:p>
    <w:p w14:paraId="7AFA4985" w14:textId="5A39F3A6" w:rsidR="00CB3CD8" w:rsidRDefault="00432253" w:rsidP="00C74C91">
      <w:pPr>
        <w:pStyle w:val="Akapitzlist"/>
        <w:numPr>
          <w:ilvl w:val="0"/>
          <w:numId w:val="4"/>
        </w:numPr>
        <w:jc w:val="both"/>
      </w:pPr>
      <w:r>
        <w:t xml:space="preserve">4 </w:t>
      </w:r>
      <w:r w:rsidR="00184B0E">
        <w:t xml:space="preserve">dodatkowe </w:t>
      </w:r>
      <w:r>
        <w:t>lekcje TED z zeszytu ćwiczeń (w module 1, 3, 5, 7)</w:t>
      </w:r>
    </w:p>
    <w:p w14:paraId="5984F676" w14:textId="085B329F" w:rsidR="009A590F" w:rsidRPr="004C492B" w:rsidRDefault="009A590F" w:rsidP="00272770">
      <w:pPr>
        <w:jc w:val="both"/>
        <w:rPr>
          <w:b/>
        </w:rPr>
      </w:pPr>
      <w:r w:rsidRPr="004C492B">
        <w:rPr>
          <w:b/>
        </w:rPr>
        <w:t>Siatka 210 godzin</w:t>
      </w:r>
      <w:r w:rsidR="00AB5816">
        <w:rPr>
          <w:b/>
        </w:rPr>
        <w:t xml:space="preserve"> </w:t>
      </w:r>
      <w:r w:rsidR="00AB5816" w:rsidRPr="00AB5816">
        <w:rPr>
          <w:b/>
        </w:rPr>
        <w:t xml:space="preserve">(kolor </w:t>
      </w:r>
      <w:r w:rsidR="00AB5816" w:rsidRPr="00AB5816">
        <w:rPr>
          <w:b/>
          <w:shd w:val="clear" w:color="auto" w:fill="E6D9FF"/>
        </w:rPr>
        <w:t>fioletowy</w:t>
      </w:r>
      <w:r w:rsidR="00AB5816" w:rsidRPr="00AB5816">
        <w:rPr>
          <w:b/>
        </w:rPr>
        <w:t xml:space="preserve">, </w:t>
      </w:r>
      <w:r w:rsidR="00AB5816" w:rsidRPr="00AB5816">
        <w:rPr>
          <w:b/>
          <w:shd w:val="clear" w:color="auto" w:fill="A8D08D" w:themeFill="accent6" w:themeFillTint="99"/>
        </w:rPr>
        <w:t>zielony</w:t>
      </w:r>
      <w:r w:rsidR="00AB5816" w:rsidRPr="00AB5816">
        <w:rPr>
          <w:b/>
        </w:rPr>
        <w:t xml:space="preserve"> oraz</w:t>
      </w:r>
      <w:r w:rsidR="00AB5816" w:rsidRPr="007866D8">
        <w:t xml:space="preserve"> </w:t>
      </w:r>
      <w:r w:rsidR="00AB5816" w:rsidRPr="00AB5816">
        <w:rPr>
          <w:b/>
          <w:shd w:val="clear" w:color="auto" w:fill="FFC000"/>
        </w:rPr>
        <w:t>pomarańczowy</w:t>
      </w:r>
      <w:r w:rsidR="00AB5816" w:rsidRPr="00AB5816">
        <w:rPr>
          <w:b/>
        </w:rPr>
        <w:t>)</w:t>
      </w:r>
      <w:r w:rsidR="00AB5816" w:rsidRPr="00552B7D">
        <w:t xml:space="preserve"> </w:t>
      </w:r>
      <w:r w:rsidRPr="004C492B">
        <w:rPr>
          <w:b/>
        </w:rPr>
        <w:t>obejmuje zagadnienia opisane powyżej oraz:</w:t>
      </w:r>
    </w:p>
    <w:p w14:paraId="5D6F0759" w14:textId="2D247EC7" w:rsidR="009258FA" w:rsidRDefault="000F0583" w:rsidP="009258FA">
      <w:pPr>
        <w:pStyle w:val="Akapitzlist"/>
        <w:numPr>
          <w:ilvl w:val="0"/>
          <w:numId w:val="5"/>
        </w:numPr>
        <w:jc w:val="both"/>
      </w:pPr>
      <w:r>
        <w:t>40 dodatkowych lekcji modułowych</w:t>
      </w:r>
      <w:r w:rsidR="005858F3">
        <w:t xml:space="preserve"> dla sekcji A, C, D,</w:t>
      </w:r>
      <w:r w:rsidR="00DB28F4">
        <w:t xml:space="preserve"> E, </w:t>
      </w:r>
      <w:proofErr w:type="spellStart"/>
      <w:r w:rsidR="005D29A2">
        <w:rPr>
          <w:i/>
        </w:rPr>
        <w:t>Review</w:t>
      </w:r>
      <w:proofErr w:type="spellEnd"/>
      <w:r w:rsidR="005858F3">
        <w:t xml:space="preserve"> </w:t>
      </w:r>
      <w:r w:rsidR="00BF4292">
        <w:t xml:space="preserve">(aplikacje internetowe, </w:t>
      </w:r>
      <w:r w:rsidR="00E414F9">
        <w:t xml:space="preserve">materiały z </w:t>
      </w:r>
      <w:r w:rsidR="005D29A2">
        <w:t>k</w:t>
      </w:r>
      <w:r w:rsidR="00E414F9">
        <w:t>si</w:t>
      </w:r>
      <w:r w:rsidR="00DB28F4">
        <w:t>ąż</w:t>
      </w:r>
      <w:r w:rsidR="00E414F9">
        <w:t xml:space="preserve">ki </w:t>
      </w:r>
      <w:r w:rsidR="005D29A2">
        <w:t>n</w:t>
      </w:r>
      <w:r w:rsidR="00E414F9">
        <w:t>auczyciela)</w:t>
      </w:r>
    </w:p>
    <w:p w14:paraId="5E62ECEB" w14:textId="74A6BB5D" w:rsidR="00E414F9" w:rsidRDefault="00E414F9" w:rsidP="009258FA">
      <w:pPr>
        <w:pStyle w:val="Akapitzlist"/>
        <w:numPr>
          <w:ilvl w:val="0"/>
          <w:numId w:val="5"/>
        </w:numPr>
        <w:jc w:val="both"/>
      </w:pPr>
      <w:r>
        <w:t xml:space="preserve">8 lekcji modułowych z zeszytu ćwiczeń </w:t>
      </w:r>
      <w:r w:rsidR="00D510B9">
        <w:t xml:space="preserve">dla </w:t>
      </w:r>
      <w:r>
        <w:t>sekcj</w:t>
      </w:r>
      <w:r w:rsidR="00D510B9">
        <w:t>i</w:t>
      </w:r>
      <w:r>
        <w:t xml:space="preserve"> D – rozumienie tekstów pisanych</w:t>
      </w:r>
    </w:p>
    <w:p w14:paraId="1686A827" w14:textId="3B6EC8CF" w:rsidR="000F0583" w:rsidRDefault="000F0583" w:rsidP="009258FA">
      <w:pPr>
        <w:pStyle w:val="Akapitzlist"/>
        <w:numPr>
          <w:ilvl w:val="0"/>
          <w:numId w:val="5"/>
        </w:numPr>
        <w:jc w:val="both"/>
      </w:pPr>
      <w:r>
        <w:t>8</w:t>
      </w:r>
      <w:r w:rsidR="00E414F9">
        <w:t xml:space="preserve"> lekcji </w:t>
      </w:r>
      <w:r w:rsidR="00E414F9" w:rsidRPr="005D29A2">
        <w:rPr>
          <w:i/>
        </w:rPr>
        <w:t>Starter</w:t>
      </w:r>
      <w:r w:rsidR="00E414F9">
        <w:t xml:space="preserve"> z zeszytu ćwiczeń</w:t>
      </w:r>
    </w:p>
    <w:p w14:paraId="2379DDEB" w14:textId="748A18BE" w:rsidR="007B74A3" w:rsidRDefault="0056735C" w:rsidP="009258FA">
      <w:pPr>
        <w:pStyle w:val="Akapitzlist"/>
        <w:numPr>
          <w:ilvl w:val="0"/>
          <w:numId w:val="5"/>
        </w:numPr>
        <w:jc w:val="both"/>
      </w:pPr>
      <w:r>
        <w:t xml:space="preserve">4 </w:t>
      </w:r>
      <w:r w:rsidR="006856FE">
        <w:t xml:space="preserve">zestawy </w:t>
      </w:r>
      <w:r w:rsidR="00C6570F">
        <w:t>zadań</w:t>
      </w:r>
      <w:r w:rsidR="004173CE">
        <w:t xml:space="preserve"> dla lekcji </w:t>
      </w:r>
      <w:r w:rsidR="00A147E0">
        <w:t>TED</w:t>
      </w:r>
      <w:r w:rsidR="004173CE">
        <w:t xml:space="preserve"> z podręcznika</w:t>
      </w:r>
      <w:r w:rsidR="00A147E0">
        <w:t xml:space="preserve"> (w module 2, 4, 6, 8)</w:t>
      </w:r>
    </w:p>
    <w:p w14:paraId="7291EACD" w14:textId="56F15916" w:rsidR="00831778" w:rsidRPr="0024046E" w:rsidRDefault="00831778" w:rsidP="00831778">
      <w:pPr>
        <w:jc w:val="both"/>
        <w:rPr>
          <w:b/>
          <w:shd w:val="clear" w:color="auto" w:fill="BDD6EE" w:themeFill="accent5" w:themeFillTint="66"/>
        </w:rPr>
      </w:pPr>
      <w:r w:rsidRPr="0024046E">
        <w:rPr>
          <w:b/>
        </w:rPr>
        <w:t>Materiały dodatkowe</w:t>
      </w:r>
      <w:r w:rsidR="0024046E">
        <w:rPr>
          <w:b/>
        </w:rPr>
        <w:t>,</w:t>
      </w:r>
      <w:r w:rsidRPr="0024046E">
        <w:rPr>
          <w:b/>
        </w:rPr>
        <w:t xml:space="preserve"> nie ujęte w </w:t>
      </w:r>
      <w:r w:rsidR="00890718" w:rsidRPr="0024046E">
        <w:rPr>
          <w:b/>
        </w:rPr>
        <w:t>powyższych siatkach</w:t>
      </w:r>
      <w:r w:rsidR="009445E3">
        <w:rPr>
          <w:b/>
        </w:rPr>
        <w:t xml:space="preserve"> i </w:t>
      </w:r>
      <w:r w:rsidR="00890718" w:rsidRPr="0024046E">
        <w:rPr>
          <w:b/>
        </w:rPr>
        <w:t xml:space="preserve">oznaczone kolorem </w:t>
      </w:r>
      <w:r w:rsidR="00890718" w:rsidRPr="0024046E">
        <w:rPr>
          <w:b/>
          <w:shd w:val="clear" w:color="auto" w:fill="BDD6EE" w:themeFill="accent5" w:themeFillTint="66"/>
        </w:rPr>
        <w:t>niebieskim</w:t>
      </w:r>
      <w:r w:rsidR="009445E3">
        <w:rPr>
          <w:b/>
        </w:rPr>
        <w:t>,</w:t>
      </w:r>
      <w:r w:rsidR="00890718" w:rsidRPr="0024046E">
        <w:rPr>
          <w:b/>
        </w:rPr>
        <w:t xml:space="preserve"> obejmują:</w:t>
      </w:r>
    </w:p>
    <w:p w14:paraId="3FF78032" w14:textId="5EBCEC96" w:rsidR="00D340A4" w:rsidRDefault="00890718" w:rsidP="00AB5816">
      <w:pPr>
        <w:pStyle w:val="Akapitzlist"/>
        <w:numPr>
          <w:ilvl w:val="0"/>
          <w:numId w:val="6"/>
        </w:numPr>
        <w:jc w:val="both"/>
      </w:pPr>
      <w:r>
        <w:t xml:space="preserve">4 dodatkowe </w:t>
      </w:r>
      <w:r w:rsidR="0024046E">
        <w:t xml:space="preserve">zestawy </w:t>
      </w:r>
      <w:r w:rsidR="00C6570F">
        <w:t>zadań</w:t>
      </w:r>
      <w:r>
        <w:t xml:space="preserve"> dla</w:t>
      </w:r>
      <w:r w:rsidR="0024046E">
        <w:t xml:space="preserve"> lekcji TED</w:t>
      </w:r>
      <w:r w:rsidR="009445E3">
        <w:t xml:space="preserve"> z zeszytu ćwiczeń</w:t>
      </w:r>
      <w:r w:rsidR="0024046E">
        <w:t xml:space="preserve"> (w module 1, 3, 5, 7)</w:t>
      </w:r>
    </w:p>
    <w:p w14:paraId="11D8EFAD" w14:textId="6B0532F7" w:rsidR="00D808B5" w:rsidRPr="004C492B" w:rsidRDefault="00042994" w:rsidP="00272770">
      <w:pPr>
        <w:jc w:val="both"/>
        <w:rPr>
          <w:b/>
        </w:rPr>
      </w:pPr>
      <w:r w:rsidRPr="004C492B">
        <w:rPr>
          <w:b/>
        </w:rPr>
        <w:t xml:space="preserve">Podręcznik przewidziany jest do realizacji </w:t>
      </w:r>
      <w:r w:rsidR="00FA329F" w:rsidRPr="004C492B">
        <w:rPr>
          <w:b/>
        </w:rPr>
        <w:t>podstawy programowej</w:t>
      </w:r>
      <w:r w:rsidR="00276832" w:rsidRPr="004C492B">
        <w:rPr>
          <w:b/>
        </w:rPr>
        <w:t xml:space="preserve"> z języka angielskiego</w:t>
      </w:r>
      <w:r w:rsidR="00D808B5" w:rsidRPr="004C492B">
        <w:rPr>
          <w:b/>
        </w:rPr>
        <w:t>:</w:t>
      </w:r>
    </w:p>
    <w:p w14:paraId="5F01304A" w14:textId="1BC8A6D1" w:rsidR="00CB3CD8" w:rsidRDefault="00D808B5" w:rsidP="00710FD4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</w:t>
      </w:r>
      <w:r w:rsidR="007866D8">
        <w:t xml:space="preserve">ponadpodstawowych </w:t>
      </w:r>
      <w:r w:rsidR="00FA329F">
        <w:t>(</w:t>
      </w:r>
      <w:r w:rsidR="00737D6B">
        <w:t>zakres podstawowy</w:t>
      </w:r>
      <w:r w:rsidR="00512F0D">
        <w:t xml:space="preserve"> i rozszerzony</w:t>
      </w:r>
      <w:r w:rsidR="00737D6B">
        <w:t xml:space="preserve"> </w:t>
      </w:r>
      <w:r w:rsidR="00737D6B" w:rsidRPr="00710FD4">
        <w:rPr>
          <w:color w:val="000000" w:themeColor="text1"/>
          <w:sz w:val="20"/>
          <w:szCs w:val="20"/>
        </w:rPr>
        <w:t xml:space="preserve">– </w:t>
      </w:r>
      <w:r w:rsidR="00FA329F">
        <w:t>wariant III.1.P</w:t>
      </w:r>
      <w:r w:rsidR="00512F0D">
        <w:t xml:space="preserve"> i III.1.R</w:t>
      </w:r>
      <w:r w:rsidR="00FA329F">
        <w:t>)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6006"/>
        <w:gridCol w:w="2564"/>
        <w:gridCol w:w="2565"/>
      </w:tblGrid>
      <w:tr w:rsidR="00440D74" w:rsidRPr="00E7631D" w14:paraId="027AEC21" w14:textId="77777777" w:rsidTr="00000B2B">
        <w:trPr>
          <w:tblHeader/>
        </w:trPr>
        <w:tc>
          <w:tcPr>
            <w:tcW w:w="2127" w:type="dxa"/>
          </w:tcPr>
          <w:p w14:paraId="39CCC15A" w14:textId="74A292BD" w:rsidR="00024B25" w:rsidRDefault="0093101E" w:rsidP="00FB3C77">
            <w:pPr>
              <w:rPr>
                <w:b/>
              </w:rPr>
            </w:pPr>
            <w:r>
              <w:rPr>
                <w:b/>
              </w:rPr>
              <w:lastRenderedPageBreak/>
              <w:t>PP</w:t>
            </w:r>
            <w:r w:rsidR="00440D74" w:rsidRPr="00E7631D">
              <w:rPr>
                <w:b/>
              </w:rPr>
              <w:t xml:space="preserve"> 20</w:t>
            </w:r>
            <w:r w:rsidR="00F243DD">
              <w:rPr>
                <w:b/>
              </w:rPr>
              <w:t>24</w:t>
            </w:r>
            <w:r w:rsidR="00FB3C77">
              <w:rPr>
                <w:b/>
              </w:rPr>
              <w:t xml:space="preserve"> </w:t>
            </w:r>
          </w:p>
          <w:p w14:paraId="15B122D1" w14:textId="51E6E936" w:rsidR="00DA3021" w:rsidRDefault="006B72D5" w:rsidP="00FB3C77">
            <w:pPr>
              <w:rPr>
                <w:b/>
              </w:rPr>
            </w:pPr>
            <w:r>
              <w:rPr>
                <w:b/>
              </w:rPr>
              <w:t>(</w:t>
            </w:r>
            <w:r w:rsidR="000E7948">
              <w:rPr>
                <w:b/>
                <w:i/>
              </w:rPr>
              <w:t>podst.</w:t>
            </w:r>
            <w:r w:rsidR="00DA3021">
              <w:rPr>
                <w:b/>
              </w:rPr>
              <w:t xml:space="preserve">: </w:t>
            </w:r>
            <w:r>
              <w:rPr>
                <w:b/>
              </w:rPr>
              <w:t>III.1.P</w:t>
            </w:r>
            <w:r w:rsidR="00C619C4">
              <w:rPr>
                <w:b/>
              </w:rPr>
              <w:t>,</w:t>
            </w:r>
          </w:p>
          <w:p w14:paraId="25315BDE" w14:textId="4AA52109" w:rsidR="006B72D5" w:rsidRPr="00E7631D" w:rsidRDefault="000E7948" w:rsidP="00FB3C77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rozsz</w:t>
            </w:r>
            <w:proofErr w:type="spellEnd"/>
            <w:r>
              <w:rPr>
                <w:b/>
                <w:i/>
              </w:rPr>
              <w:t>.</w:t>
            </w:r>
            <w:r w:rsidR="00DA3021">
              <w:rPr>
                <w:b/>
              </w:rPr>
              <w:t>:</w:t>
            </w:r>
            <w:r w:rsidR="00C619C4">
              <w:rPr>
                <w:b/>
              </w:rPr>
              <w:t xml:space="preserve"> III.1.R</w:t>
            </w:r>
            <w:r w:rsidR="001F0EED">
              <w:rPr>
                <w:b/>
              </w:rPr>
              <w:t>)</w:t>
            </w:r>
          </w:p>
        </w:tc>
        <w:tc>
          <w:tcPr>
            <w:tcW w:w="2126" w:type="dxa"/>
          </w:tcPr>
          <w:p w14:paraId="719E12F6" w14:textId="7D78A4E6" w:rsidR="00F243DD" w:rsidRPr="00E7631D" w:rsidRDefault="00F243DD" w:rsidP="00FB3C77">
            <w:pPr>
              <w:rPr>
                <w:b/>
              </w:rPr>
            </w:pPr>
          </w:p>
        </w:tc>
        <w:tc>
          <w:tcPr>
            <w:tcW w:w="6006" w:type="dxa"/>
            <w:tcBorders>
              <w:top w:val="nil"/>
            </w:tcBorders>
          </w:tcPr>
          <w:p w14:paraId="584A53DD" w14:textId="77777777" w:rsidR="00440D74" w:rsidRDefault="00440D74"/>
        </w:tc>
        <w:tc>
          <w:tcPr>
            <w:tcW w:w="2564" w:type="dxa"/>
          </w:tcPr>
          <w:p w14:paraId="36801FB9" w14:textId="77777777" w:rsidR="00440D74" w:rsidRPr="00E7631D" w:rsidRDefault="00440D74">
            <w:pPr>
              <w:rPr>
                <w:b/>
              </w:rPr>
            </w:pPr>
            <w:r w:rsidRPr="00E7631D">
              <w:rPr>
                <w:b/>
              </w:rPr>
              <w:t>Materiały podstawowe</w:t>
            </w:r>
          </w:p>
        </w:tc>
        <w:tc>
          <w:tcPr>
            <w:tcW w:w="2565" w:type="dxa"/>
          </w:tcPr>
          <w:p w14:paraId="6C4DDF43" w14:textId="77777777" w:rsidR="00440D74" w:rsidRPr="00E7631D" w:rsidRDefault="00440D74">
            <w:pPr>
              <w:rPr>
                <w:b/>
              </w:rPr>
            </w:pPr>
            <w:r w:rsidRPr="00E7631D">
              <w:rPr>
                <w:b/>
              </w:rPr>
              <w:t>Materiały dodatkowe</w:t>
            </w:r>
          </w:p>
        </w:tc>
      </w:tr>
      <w:tr w:rsidR="00BE4896" w:rsidRPr="00236D76" w14:paraId="3859B34F" w14:textId="77777777" w:rsidTr="00000B2B">
        <w:tc>
          <w:tcPr>
            <w:tcW w:w="15388" w:type="dxa"/>
            <w:gridSpan w:val="5"/>
            <w:shd w:val="clear" w:color="auto" w:fill="C00000"/>
          </w:tcPr>
          <w:p w14:paraId="118B7FCB" w14:textId="77777777" w:rsidR="00BE4896" w:rsidRPr="00120700" w:rsidRDefault="00BE4896" w:rsidP="00BE489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120700">
              <w:rPr>
                <w:b/>
                <w:color w:val="FFFFFF" w:themeColor="background1"/>
                <w:lang w:val="en-US"/>
              </w:rPr>
              <w:t>PLACEMENT TEST</w:t>
            </w:r>
          </w:p>
          <w:p w14:paraId="51FED5B7" w14:textId="7FE1897D" w:rsidR="00BE4896" w:rsidRPr="00120700" w:rsidRDefault="00BE4896" w:rsidP="007866D8">
            <w:pPr>
              <w:jc w:val="center"/>
              <w:rPr>
                <w:color w:val="FFFFFF" w:themeColor="background1"/>
                <w:lang w:val="en-US"/>
              </w:rPr>
            </w:pPr>
            <w:r w:rsidRPr="00120700">
              <w:rPr>
                <w:color w:val="FFFFFF" w:themeColor="background1"/>
                <w:lang w:val="en-US"/>
              </w:rPr>
              <w:t xml:space="preserve">Placement test. Test </w:t>
            </w:r>
            <w:proofErr w:type="spellStart"/>
            <w:r w:rsidRPr="00120700">
              <w:rPr>
                <w:color w:val="FFFFFF" w:themeColor="background1"/>
                <w:lang w:val="en-US"/>
              </w:rPr>
              <w:t>poziomujący</w:t>
            </w:r>
            <w:proofErr w:type="spellEnd"/>
          </w:p>
        </w:tc>
      </w:tr>
      <w:tr w:rsidR="00440D74" w14:paraId="547D32A6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0C158EC" w14:textId="77777777" w:rsidR="00440D74" w:rsidRPr="00E7631D" w:rsidRDefault="00440D74" w:rsidP="00440D74">
            <w:pPr>
              <w:jc w:val="center"/>
              <w:rPr>
                <w:b/>
                <w:sz w:val="28"/>
                <w:szCs w:val="28"/>
              </w:rPr>
            </w:pPr>
            <w:r w:rsidRPr="00381C7B">
              <w:rPr>
                <w:b/>
                <w:color w:val="FF0000"/>
                <w:sz w:val="28"/>
                <w:szCs w:val="28"/>
              </w:rPr>
              <w:t>Moduł 0: Starter</w:t>
            </w:r>
          </w:p>
        </w:tc>
      </w:tr>
      <w:tr w:rsidR="00AA31B2" w:rsidRPr="00CA76E1" w14:paraId="385DF18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1F414E" w14:textId="37F9AD10" w:rsidR="00AA31B2" w:rsidRPr="00C22DAA" w:rsidRDefault="00F14829" w:rsidP="00AA31B2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STAR</w:t>
            </w:r>
            <w:r w:rsidR="00097C1D" w:rsidRPr="00C22DAA">
              <w:rPr>
                <w:b/>
                <w:color w:val="FFFFFF" w:themeColor="background1"/>
              </w:rPr>
              <w:t>T</w:t>
            </w:r>
            <w:r w:rsidRPr="00C22DAA">
              <w:rPr>
                <w:b/>
                <w:color w:val="FFFFFF" w:themeColor="background1"/>
              </w:rPr>
              <w:t>ER 1</w:t>
            </w:r>
          </w:p>
          <w:p w14:paraId="00D2F718" w14:textId="6A469637" w:rsidR="00AA31B2" w:rsidRPr="00CA76E1" w:rsidRDefault="00D56178" w:rsidP="00BF565C">
            <w:pPr>
              <w:jc w:val="center"/>
            </w:pPr>
            <w:proofErr w:type="spellStart"/>
            <w:r w:rsidRPr="00C22DAA">
              <w:rPr>
                <w:color w:val="FFFFFF" w:themeColor="background1"/>
              </w:rPr>
              <w:t>Let’s</w:t>
            </w:r>
            <w:proofErr w:type="spellEnd"/>
            <w:r w:rsidRPr="00C22DAA">
              <w:rPr>
                <w:color w:val="FFFFFF" w:themeColor="background1"/>
              </w:rPr>
              <w:t xml:space="preserve"> start! </w:t>
            </w:r>
            <w:proofErr w:type="spellStart"/>
            <w:r w:rsidR="00C63876" w:rsidRPr="00C22DAA">
              <w:rPr>
                <w:color w:val="FFFFFF" w:themeColor="background1"/>
              </w:rPr>
              <w:t>Emotions</w:t>
            </w:r>
            <w:proofErr w:type="spellEnd"/>
            <w:r w:rsidR="00CA76E1" w:rsidRPr="00C22DAA">
              <w:rPr>
                <w:color w:val="FFFFFF" w:themeColor="background1"/>
              </w:rPr>
              <w:t xml:space="preserve">. </w:t>
            </w:r>
            <w:r w:rsidR="00CA76E1" w:rsidRPr="00A0718B">
              <w:rPr>
                <w:color w:val="FFFFFF" w:themeColor="background1"/>
              </w:rPr>
              <w:t>Ćwiczenia leks</w:t>
            </w:r>
            <w:r w:rsidR="00D51AF8">
              <w:rPr>
                <w:color w:val="FFFFFF" w:themeColor="background1"/>
              </w:rPr>
              <w:t>y</w:t>
            </w:r>
            <w:r w:rsidR="00CA76E1" w:rsidRPr="00A0718B">
              <w:rPr>
                <w:color w:val="FFFFFF" w:themeColor="background1"/>
              </w:rPr>
              <w:t>kalno</w:t>
            </w:r>
            <w:r w:rsidR="00BF565C">
              <w:rPr>
                <w:color w:val="FFFFFF" w:themeColor="background1"/>
              </w:rPr>
              <w:t>-</w:t>
            </w:r>
            <w:r w:rsidR="00CA76E1" w:rsidRPr="00A0718B">
              <w:rPr>
                <w:color w:val="FFFFFF" w:themeColor="background1"/>
              </w:rPr>
              <w:t>gramatyczne</w:t>
            </w:r>
          </w:p>
        </w:tc>
      </w:tr>
      <w:tr w:rsidR="006131AD" w14:paraId="0F916276" w14:textId="77777777" w:rsidTr="00653E8B">
        <w:tc>
          <w:tcPr>
            <w:tcW w:w="4253" w:type="dxa"/>
            <w:gridSpan w:val="2"/>
            <w:shd w:val="clear" w:color="auto" w:fill="auto"/>
          </w:tcPr>
          <w:p w14:paraId="5DC89E31" w14:textId="5E8266D6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89B451" w14:textId="77777777" w:rsidR="003E1B31" w:rsidRDefault="00C22DAA" w:rsidP="003E1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Człowiek, kultura.</w:t>
            </w:r>
          </w:p>
          <w:p w14:paraId="1705959D" w14:textId="77777777" w:rsidR="00BE0C21" w:rsidRPr="00BE0C21" w:rsidRDefault="00C22DAA" w:rsidP="00BE0C21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Uczucia i emocje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osobisty system wartości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filmy</w:t>
            </w:r>
            <w:r w:rsidR="00C86B5C">
              <w:rPr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color w:val="000000" w:themeColor="text1"/>
                <w:sz w:val="20"/>
                <w:szCs w:val="20"/>
              </w:rPr>
              <w:t xml:space="preserve"> słownictwo używane w recenzjach filmowych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469A8">
              <w:rPr>
                <w:color w:val="000000" w:themeColor="text1"/>
                <w:sz w:val="20"/>
                <w:szCs w:val="20"/>
              </w:rPr>
              <w:t xml:space="preserve">przyrostki </w:t>
            </w:r>
            <w:r w:rsidR="00BE0C21" w:rsidRPr="00BE0C21">
              <w:rPr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2469A8" w:rsidRPr="00BE0C21">
              <w:rPr>
                <w:i/>
                <w:color w:val="000000" w:themeColor="text1"/>
                <w:sz w:val="20"/>
                <w:szCs w:val="20"/>
              </w:rPr>
              <w:t>ment</w:t>
            </w:r>
            <w:proofErr w:type="spellEnd"/>
            <w:r w:rsidR="002469A8" w:rsidRPr="00BE0C21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BE0C21" w:rsidRPr="00BE0C21">
              <w:rPr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2469A8" w:rsidRPr="00BE0C21">
              <w:rPr>
                <w:i/>
                <w:color w:val="000000" w:themeColor="text1"/>
                <w:sz w:val="20"/>
                <w:szCs w:val="20"/>
              </w:rPr>
              <w:t>ness</w:t>
            </w:r>
            <w:proofErr w:type="spellEnd"/>
            <w:r w:rsidR="002469A8" w:rsidRPr="00BE0C21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BE0C21" w:rsidRPr="00BE0C21">
              <w:rPr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2469A8" w:rsidRPr="00BE0C21">
              <w:rPr>
                <w:i/>
                <w:color w:val="000000" w:themeColor="text1"/>
                <w:sz w:val="20"/>
                <w:szCs w:val="20"/>
              </w:rPr>
              <w:t>i</w:t>
            </w:r>
            <w:r w:rsidR="003D3E91" w:rsidRPr="00BE0C21">
              <w:rPr>
                <w:i/>
                <w:color w:val="000000" w:themeColor="text1"/>
                <w:sz w:val="20"/>
                <w:szCs w:val="20"/>
              </w:rPr>
              <w:t>on</w:t>
            </w:r>
            <w:proofErr w:type="spellEnd"/>
            <w:r w:rsidR="003D3E91" w:rsidRPr="00BE0C21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BE0C21" w:rsidRPr="00BE0C21">
              <w:rPr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3D3E91" w:rsidRPr="00BE0C21">
              <w:rPr>
                <w:i/>
                <w:color w:val="000000" w:themeColor="text1"/>
                <w:sz w:val="20"/>
                <w:szCs w:val="20"/>
              </w:rPr>
              <w:t>ous</w:t>
            </w:r>
            <w:proofErr w:type="spellEnd"/>
            <w:r w:rsidR="003D3E91" w:rsidRPr="00BE0C21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</w:p>
          <w:p w14:paraId="15BF7427" w14:textId="38959C3E" w:rsidR="00C22DAA" w:rsidRPr="00376390" w:rsidRDefault="00BE0C21" w:rsidP="00BE0C21">
            <w:pPr>
              <w:rPr>
                <w:color w:val="000000" w:themeColor="text1"/>
                <w:sz w:val="20"/>
                <w:szCs w:val="20"/>
              </w:rPr>
            </w:pPr>
            <w:r w:rsidRPr="00BE0C21">
              <w:rPr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E0C21">
              <w:rPr>
                <w:i/>
                <w:color w:val="000000" w:themeColor="text1"/>
                <w:sz w:val="20"/>
                <w:szCs w:val="20"/>
              </w:rPr>
              <w:t>l</w:t>
            </w:r>
            <w:r w:rsidR="003D3E91" w:rsidRPr="00BE0C21">
              <w:rPr>
                <w:i/>
                <w:color w:val="000000" w:themeColor="text1"/>
                <w:sz w:val="20"/>
                <w:szCs w:val="20"/>
              </w:rPr>
              <w:t>y</w:t>
            </w:r>
            <w:proofErr w:type="spellEnd"/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C86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D3E91">
              <w:rPr>
                <w:color w:val="000000" w:themeColor="text1"/>
                <w:sz w:val="20"/>
                <w:szCs w:val="20"/>
              </w:rPr>
              <w:t>pytania o podmiot i orzeczenie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3D3E91">
              <w:rPr>
                <w:color w:val="000000" w:themeColor="text1"/>
                <w:sz w:val="20"/>
                <w:szCs w:val="20"/>
              </w:rPr>
              <w:t xml:space="preserve"> czasy </w:t>
            </w:r>
            <w:proofErr w:type="spellStart"/>
            <w:r w:rsidR="003D3E91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3D3E91">
              <w:rPr>
                <w:color w:val="000000" w:themeColor="text1"/>
                <w:sz w:val="20"/>
                <w:szCs w:val="20"/>
              </w:rPr>
              <w:t xml:space="preserve"> Simple, </w:t>
            </w:r>
            <w:proofErr w:type="spellStart"/>
            <w:r w:rsidR="003D3E91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3D3E9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D3E91">
              <w:rPr>
                <w:color w:val="000000" w:themeColor="text1"/>
                <w:sz w:val="20"/>
                <w:szCs w:val="20"/>
              </w:rPr>
              <w:t>Continuous</w:t>
            </w:r>
            <w:proofErr w:type="spellEnd"/>
            <w:r w:rsidR="003D3E91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3D3E91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3D3E91">
              <w:rPr>
                <w:color w:val="000000" w:themeColor="text1"/>
                <w:sz w:val="20"/>
                <w:szCs w:val="20"/>
              </w:rPr>
              <w:t xml:space="preserve"> Perfect.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CD7BD6E" w14:textId="76BE9C46" w:rsidR="006131AD" w:rsidRDefault="00511850">
            <w:r>
              <w:t>podręcznik:</w:t>
            </w:r>
            <w:r>
              <w:br/>
              <w:t>zad. 1</w:t>
            </w:r>
            <w:r w:rsidR="00E301B9">
              <w:t>–</w:t>
            </w:r>
            <w:r w:rsidR="008500BA">
              <w:t>6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4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B8B06D2" w14:textId="097E15DB" w:rsidR="006131AD" w:rsidRDefault="00511850">
            <w:r>
              <w:t>zeszyt ćwiczeń:</w:t>
            </w:r>
            <w:r>
              <w:br/>
              <w:t>zad. 1</w:t>
            </w:r>
            <w:r w:rsidR="00E301B9">
              <w:t>–</w:t>
            </w:r>
            <w:r>
              <w:t>4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4 </w:t>
            </w:r>
            <w:r>
              <w:br/>
              <w:t>(po lewej stronie)</w:t>
            </w:r>
          </w:p>
        </w:tc>
      </w:tr>
      <w:tr w:rsidR="006131AD" w14:paraId="44AA6190" w14:textId="77777777" w:rsidTr="00520B74">
        <w:tc>
          <w:tcPr>
            <w:tcW w:w="2127" w:type="dxa"/>
            <w:shd w:val="clear" w:color="auto" w:fill="auto"/>
          </w:tcPr>
          <w:p w14:paraId="2C8C845F" w14:textId="77777777" w:rsidR="00A813C2" w:rsidRDefault="00A813C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577AF6DF" w14:textId="1B6CB622" w:rsidR="006131AD" w:rsidRPr="00C22DAA" w:rsidRDefault="00A813C2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 w:rsidRPr="00C22DAA">
              <w:rPr>
                <w:color w:val="000000" w:themeColor="text1"/>
              </w:rPr>
              <w:t>I.1</w:t>
            </w:r>
            <w:r w:rsidR="00C22DAA" w:rsidRPr="00C22DAA">
              <w:rPr>
                <w:color w:val="000000" w:themeColor="text1"/>
              </w:rPr>
              <w:t>, 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FDDFCA2" w14:textId="7906DB89" w:rsidR="00520B74" w:rsidRPr="00C22DAA" w:rsidRDefault="00520B74" w:rsidP="00520B74">
            <w:pPr>
              <w:rPr>
                <w:color w:val="000000" w:themeColor="text1"/>
              </w:rPr>
            </w:pPr>
          </w:p>
          <w:p w14:paraId="235DB715" w14:textId="62FCDC5B" w:rsidR="006131AD" w:rsidRPr="00C22DAA" w:rsidRDefault="006131AD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C7E0A84" w14:textId="2E7D80BD" w:rsidR="006131AD" w:rsidRPr="00376390" w:rsidRDefault="006131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66509C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22F1E4D" w14:textId="77777777" w:rsidR="006131AD" w:rsidRDefault="006131AD"/>
        </w:tc>
      </w:tr>
      <w:tr w:rsidR="006131AD" w14:paraId="33188C18" w14:textId="77777777" w:rsidTr="00653E8B">
        <w:tc>
          <w:tcPr>
            <w:tcW w:w="4253" w:type="dxa"/>
            <w:gridSpan w:val="2"/>
            <w:shd w:val="clear" w:color="auto" w:fill="auto"/>
          </w:tcPr>
          <w:p w14:paraId="27683087" w14:textId="3A7F512B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37F17C" w14:textId="30FDBD9C" w:rsidR="006131AD" w:rsidRPr="00376390" w:rsidRDefault="00037AFB" w:rsidP="00A531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głównej myśli fragmentu tekstu</w:t>
            </w:r>
            <w:r w:rsidR="008733EA">
              <w:rPr>
                <w:color w:val="000000" w:themeColor="text1"/>
                <w:sz w:val="20"/>
                <w:szCs w:val="20"/>
              </w:rPr>
              <w:t xml:space="preserve"> słuchanego.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1F37E3E9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3E2F2E85" w14:textId="77777777" w:rsidR="006131AD" w:rsidRDefault="006131AD"/>
        </w:tc>
      </w:tr>
      <w:tr w:rsidR="006131AD" w14:paraId="1F448263" w14:textId="77777777" w:rsidTr="00520B74">
        <w:tc>
          <w:tcPr>
            <w:tcW w:w="2127" w:type="dxa"/>
            <w:shd w:val="clear" w:color="auto" w:fill="auto"/>
          </w:tcPr>
          <w:p w14:paraId="0E2BA429" w14:textId="77777777" w:rsidR="00E23C50" w:rsidRDefault="00E23C50" w:rsidP="00E23C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FC33E26" w14:textId="3E70F31E" w:rsidR="006131AD" w:rsidRPr="00376390" w:rsidRDefault="00E23C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3411F2" w14:textId="69A11058" w:rsidR="006131AD" w:rsidRPr="00376390" w:rsidRDefault="006131AD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BF1DFFD" w14:textId="77777777" w:rsidR="006131AD" w:rsidRPr="00376390" w:rsidRDefault="006131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2ABCA3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79376E1" w14:textId="77777777" w:rsidR="006131AD" w:rsidRDefault="006131AD"/>
        </w:tc>
      </w:tr>
      <w:tr w:rsidR="006131AD" w14:paraId="1F5A8C3F" w14:textId="77777777" w:rsidTr="00653E8B">
        <w:tc>
          <w:tcPr>
            <w:tcW w:w="4253" w:type="dxa"/>
            <w:gridSpan w:val="2"/>
            <w:shd w:val="clear" w:color="auto" w:fill="auto"/>
          </w:tcPr>
          <w:p w14:paraId="2B663EA3" w14:textId="4F386AF4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4B1C25" w14:textId="3981D615" w:rsidR="006131AD" w:rsidRPr="00376390" w:rsidRDefault="00E240FF" w:rsidP="00874B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</w:t>
            </w:r>
            <w:r w:rsidR="00C22B9F">
              <w:rPr>
                <w:color w:val="000000" w:themeColor="text1"/>
                <w:sz w:val="20"/>
                <w:szCs w:val="20"/>
              </w:rPr>
              <w:t xml:space="preserve">isywanie filmów/książek/gier, </w:t>
            </w:r>
            <w:r w:rsidR="00796205">
              <w:rPr>
                <w:color w:val="000000" w:themeColor="text1"/>
                <w:sz w:val="20"/>
                <w:szCs w:val="20"/>
              </w:rPr>
              <w:t>wyrażanie i uzasadnianie swoich opinii</w:t>
            </w:r>
            <w:r w:rsidR="0075092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8838A89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9669477" w14:textId="77777777" w:rsidR="006131AD" w:rsidRDefault="006131AD"/>
        </w:tc>
      </w:tr>
      <w:tr w:rsidR="006131AD" w14:paraId="4C14D949" w14:textId="77777777" w:rsidTr="00520B74">
        <w:tc>
          <w:tcPr>
            <w:tcW w:w="2127" w:type="dxa"/>
            <w:shd w:val="clear" w:color="auto" w:fill="auto"/>
          </w:tcPr>
          <w:p w14:paraId="5E1EF6BD" w14:textId="77777777" w:rsidR="008B41B7" w:rsidRDefault="008B41B7" w:rsidP="008B41B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FC31FC1" w14:textId="7F5CA672" w:rsidR="006131AD" w:rsidRPr="00B71C7B" w:rsidRDefault="00727C73" w:rsidP="00B82632">
            <w:pPr>
              <w:rPr>
                <w:color w:val="000000" w:themeColor="text1"/>
              </w:rPr>
            </w:pPr>
            <w:r w:rsidRPr="00B71C7B">
              <w:rPr>
                <w:color w:val="000000" w:themeColor="text1"/>
              </w:rPr>
              <w:t>IV.</w:t>
            </w:r>
            <w:r w:rsidR="0075092B">
              <w:rPr>
                <w:color w:val="000000" w:themeColor="text1"/>
              </w:rPr>
              <w:t>1,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A62B45" w14:textId="05B41BF4" w:rsidR="006131AD" w:rsidRPr="00376390" w:rsidRDefault="006131AD" w:rsidP="00B2427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BD60A3E" w14:textId="7B5347E4" w:rsidR="006131AD" w:rsidRPr="00376390" w:rsidRDefault="006131AD">
            <w:pPr>
              <w:rPr>
                <w:color w:val="000000" w:themeColor="text1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53EF20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809692D" w14:textId="77777777" w:rsidR="006131AD" w:rsidRDefault="006131AD"/>
        </w:tc>
      </w:tr>
      <w:tr w:rsidR="006131AD" w14:paraId="72305617" w14:textId="77777777" w:rsidTr="00653E8B">
        <w:tc>
          <w:tcPr>
            <w:tcW w:w="4253" w:type="dxa"/>
            <w:gridSpan w:val="2"/>
            <w:shd w:val="clear" w:color="auto" w:fill="auto"/>
          </w:tcPr>
          <w:p w14:paraId="2E632CA6" w14:textId="2B0AB029" w:rsidR="006131AD" w:rsidRPr="00376390" w:rsidRDefault="00E25197" w:rsidP="00A60F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42D6FA0" w14:textId="4A857447" w:rsidR="006131AD" w:rsidRPr="00376390" w:rsidRDefault="004344E7" w:rsidP="00A60F8E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AB4703">
              <w:rPr>
                <w:color w:val="000000" w:themeColor="text1"/>
                <w:sz w:val="20"/>
                <w:szCs w:val="20"/>
              </w:rPr>
              <w:t>, samoocena</w:t>
            </w:r>
            <w:r w:rsidR="00BA32E3">
              <w:rPr>
                <w:color w:val="000000" w:themeColor="text1"/>
                <w:sz w:val="20"/>
                <w:szCs w:val="20"/>
              </w:rPr>
              <w:t>, słowotwórstwo</w:t>
            </w:r>
            <w:r w:rsidR="00D33421">
              <w:rPr>
                <w:color w:val="000000" w:themeColor="text1"/>
                <w:sz w:val="20"/>
                <w:szCs w:val="20"/>
              </w:rPr>
              <w:t>, tłumaczenia fragmentów tekstu z języka polskiego na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D33421">
              <w:rPr>
                <w:color w:val="000000" w:themeColor="text1"/>
                <w:sz w:val="20"/>
                <w:szCs w:val="20"/>
              </w:rPr>
              <w:t>angie</w:t>
            </w:r>
            <w:r w:rsidR="00BE0C21">
              <w:rPr>
                <w:color w:val="000000" w:themeColor="text1"/>
                <w:sz w:val="20"/>
                <w:szCs w:val="20"/>
              </w:rPr>
              <w:t>lski (tylko w zeszycie ćwiczeń),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1FF150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0A798001" w14:textId="77777777" w:rsidR="006131AD" w:rsidRDefault="006131AD" w:rsidP="00A60F8E"/>
        </w:tc>
      </w:tr>
      <w:tr w:rsidR="003B4747" w14:paraId="3FC3ACE7" w14:textId="77777777" w:rsidTr="00520B74">
        <w:tc>
          <w:tcPr>
            <w:tcW w:w="2127" w:type="dxa"/>
            <w:shd w:val="clear" w:color="auto" w:fill="auto"/>
          </w:tcPr>
          <w:p w14:paraId="2A5CB734" w14:textId="77777777" w:rsidR="00AB4703" w:rsidRDefault="00AB4703" w:rsidP="00AB47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D5311AC" w14:textId="77F4B7D9" w:rsidR="003B4747" w:rsidRDefault="00FE0F75" w:rsidP="003B4747">
            <w:r>
              <w:t xml:space="preserve">X, </w:t>
            </w:r>
            <w:r w:rsidR="00BE0C21">
              <w:t xml:space="preserve">XI, </w:t>
            </w:r>
            <w:r w:rsidR="003B4747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BD0459" w14:textId="088C3403" w:rsidR="00520B74" w:rsidRDefault="00520B74" w:rsidP="00520B74"/>
          <w:p w14:paraId="06D9CAB4" w14:textId="1D763CF4" w:rsidR="003B4747" w:rsidRDefault="003B4747" w:rsidP="003B4747"/>
        </w:tc>
        <w:tc>
          <w:tcPr>
            <w:tcW w:w="6006" w:type="dxa"/>
            <w:vMerge/>
            <w:shd w:val="clear" w:color="auto" w:fill="E6D9FF"/>
          </w:tcPr>
          <w:p w14:paraId="3FB98FDE" w14:textId="77777777" w:rsidR="003B4747" w:rsidRDefault="003B4747" w:rsidP="003B4747"/>
        </w:tc>
        <w:tc>
          <w:tcPr>
            <w:tcW w:w="2564" w:type="dxa"/>
            <w:vMerge/>
            <w:shd w:val="clear" w:color="auto" w:fill="E6D9FF"/>
          </w:tcPr>
          <w:p w14:paraId="4CD11F46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0DA9A24A" w14:textId="77777777" w:rsidR="003B4747" w:rsidRDefault="003B4747" w:rsidP="003B4747"/>
        </w:tc>
      </w:tr>
      <w:tr w:rsidR="003B4747" w:rsidRPr="00D51AF8" w14:paraId="5396F91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022169E" w14:textId="65414C15" w:rsidR="003B4747" w:rsidRPr="00C22DAA" w:rsidRDefault="003B4747" w:rsidP="003B4747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STARTER 2</w:t>
            </w:r>
          </w:p>
          <w:p w14:paraId="76CA8D2D" w14:textId="44FEA7BD" w:rsidR="003B4747" w:rsidRPr="00C22DAA" w:rsidRDefault="004E583A" w:rsidP="00874BC9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</w:rPr>
              <w:t>Travelling</w:t>
            </w:r>
            <w:r w:rsidR="003B4747" w:rsidRPr="00C22DAA">
              <w:rPr>
                <w:color w:val="FFFFFF" w:themeColor="background1"/>
              </w:rPr>
              <w:t>. Ćwiczenia leksykalno</w:t>
            </w:r>
            <w:r w:rsidR="00BF565C">
              <w:rPr>
                <w:color w:val="FFFFFF" w:themeColor="background1"/>
              </w:rPr>
              <w:t>-</w:t>
            </w:r>
            <w:r w:rsidR="003B4747" w:rsidRPr="00C22DAA">
              <w:rPr>
                <w:color w:val="FFFFFF" w:themeColor="background1"/>
              </w:rPr>
              <w:t>gramatyczne</w:t>
            </w:r>
          </w:p>
        </w:tc>
      </w:tr>
      <w:tr w:rsidR="003B4747" w14:paraId="3AFAD35D" w14:textId="77777777" w:rsidTr="00653E8B">
        <w:tc>
          <w:tcPr>
            <w:tcW w:w="4253" w:type="dxa"/>
            <w:gridSpan w:val="2"/>
            <w:shd w:val="clear" w:color="auto" w:fill="auto"/>
          </w:tcPr>
          <w:p w14:paraId="61E00B2D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404E74" w14:textId="77777777" w:rsidR="003E1B31" w:rsidRDefault="00F37049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Podr</w:t>
            </w:r>
            <w:r w:rsidR="001E1CF3">
              <w:rPr>
                <w:color w:val="000000" w:themeColor="text1"/>
                <w:sz w:val="20"/>
                <w:szCs w:val="20"/>
              </w:rPr>
              <w:t>óżowanie i turystyka.</w:t>
            </w:r>
          </w:p>
          <w:p w14:paraId="11FB1D72" w14:textId="77777777" w:rsidR="00392ABC" w:rsidRDefault="001E1CF3" w:rsidP="00392A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Podróżowanie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C86B5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środki transportu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zakwaterowanie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zwiedzanie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wycieczki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rzeczowniki złożone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przymiotniki z końcówkami </w:t>
            </w:r>
            <w:r w:rsidR="00392ABC" w:rsidRPr="00392ABC">
              <w:rPr>
                <w:i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392ABC">
              <w:rPr>
                <w:i/>
                <w:color w:val="000000" w:themeColor="text1"/>
                <w:sz w:val="20"/>
                <w:szCs w:val="20"/>
              </w:rPr>
              <w:t>ed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oraz </w:t>
            </w:r>
          </w:p>
          <w:p w14:paraId="52CC7E8F" w14:textId="69A54E4B" w:rsidR="001E1CF3" w:rsidRPr="00175749" w:rsidRDefault="00392ABC" w:rsidP="00392ABC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75749">
              <w:rPr>
                <w:i/>
                <w:color w:val="000000" w:themeColor="text1"/>
                <w:sz w:val="20"/>
                <w:szCs w:val="20"/>
                <w:lang w:val="en-GB"/>
              </w:rPr>
              <w:t>-</w:t>
            </w:r>
            <w:proofErr w:type="spellStart"/>
            <w:r w:rsidR="001E1CF3" w:rsidRPr="00175749">
              <w:rPr>
                <w:i/>
                <w:color w:val="000000" w:themeColor="text1"/>
                <w:sz w:val="20"/>
                <w:szCs w:val="20"/>
                <w:lang w:val="en-GB"/>
              </w:rPr>
              <w:t>ing</w:t>
            </w:r>
            <w:proofErr w:type="spellEnd"/>
            <w:r w:rsidR="00237414" w:rsidRPr="00175749">
              <w:rPr>
                <w:color w:val="000000" w:themeColor="text1"/>
                <w:sz w:val="20"/>
                <w:szCs w:val="20"/>
                <w:lang w:val="en-GB"/>
              </w:rPr>
              <w:t>,</w:t>
            </w:r>
            <w:r w:rsidR="001E1CF3" w:rsidRPr="00175749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2B88" w:rsidRPr="00175749">
              <w:rPr>
                <w:color w:val="000000" w:themeColor="text1"/>
                <w:sz w:val="20"/>
                <w:szCs w:val="20"/>
                <w:lang w:val="en-GB"/>
              </w:rPr>
              <w:t>czasy</w:t>
            </w:r>
            <w:proofErr w:type="spellEnd"/>
            <w:r w:rsidR="00392B88" w:rsidRPr="00175749">
              <w:rPr>
                <w:color w:val="000000" w:themeColor="text1"/>
                <w:sz w:val="20"/>
                <w:szCs w:val="20"/>
                <w:lang w:val="en-GB"/>
              </w:rPr>
              <w:t xml:space="preserve"> Past Simple, Past Continuous, Past Perfect</w:t>
            </w:r>
            <w:r w:rsidR="00237414" w:rsidRPr="00175749">
              <w:rPr>
                <w:color w:val="000000" w:themeColor="text1"/>
                <w:sz w:val="20"/>
                <w:szCs w:val="20"/>
                <w:lang w:val="en-GB"/>
              </w:rPr>
              <w:t>,</w:t>
            </w:r>
            <w:r w:rsidR="00392B88" w:rsidRPr="00175749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2B88" w:rsidRPr="00175749">
              <w:rPr>
                <w:color w:val="000000" w:themeColor="text1"/>
                <w:sz w:val="20"/>
                <w:szCs w:val="20"/>
                <w:lang w:val="en-GB"/>
              </w:rPr>
              <w:t>fraza</w:t>
            </w:r>
            <w:proofErr w:type="spellEnd"/>
            <w:r w:rsidR="00392B88" w:rsidRPr="00175749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92B88" w:rsidRPr="00175749">
              <w:rPr>
                <w:i/>
                <w:color w:val="000000" w:themeColor="text1"/>
                <w:sz w:val="20"/>
                <w:szCs w:val="20"/>
                <w:lang w:val="en-GB"/>
              </w:rPr>
              <w:t>used to</w:t>
            </w:r>
            <w:r w:rsidR="00392B88" w:rsidRPr="00175749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62E4577" w14:textId="77777777" w:rsidR="003B4747" w:rsidRDefault="008B41B7" w:rsidP="003B4747">
            <w:r>
              <w:t>podręcznik:</w:t>
            </w:r>
          </w:p>
          <w:p w14:paraId="0D13B529" w14:textId="13E70058" w:rsidR="008B41B7" w:rsidRDefault="008B41B7" w:rsidP="003B4747">
            <w:r>
              <w:t>zad. 1</w:t>
            </w:r>
            <w:r w:rsidR="00E301B9">
              <w:t>–</w:t>
            </w:r>
            <w:r w:rsidR="00E76CD6">
              <w:t>6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7127AB9" w14:textId="2004E47F" w:rsidR="003B4747" w:rsidRPr="00D41A72" w:rsidRDefault="00511850" w:rsidP="003B4747">
            <w:r>
              <w:t>zeszyt ćwiczeń:</w:t>
            </w:r>
            <w:r>
              <w:br/>
              <w:t>zad. 1</w:t>
            </w:r>
            <w:r w:rsidR="00E301B9">
              <w:t>–</w:t>
            </w:r>
            <w:r>
              <w:t>4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4 </w:t>
            </w:r>
            <w:r>
              <w:br/>
              <w:t>(po prawej stronie)</w:t>
            </w:r>
          </w:p>
        </w:tc>
      </w:tr>
      <w:tr w:rsidR="003B4747" w14:paraId="5CC04189" w14:textId="77777777" w:rsidTr="00520B74">
        <w:tc>
          <w:tcPr>
            <w:tcW w:w="2127" w:type="dxa"/>
            <w:shd w:val="clear" w:color="auto" w:fill="auto"/>
          </w:tcPr>
          <w:p w14:paraId="64EC882D" w14:textId="77777777" w:rsidR="008B41B7" w:rsidRDefault="008B41B7" w:rsidP="008B41B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38B6D8D" w14:textId="52F445C9" w:rsidR="003B4747" w:rsidRPr="00376390" w:rsidRDefault="008B41B7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F37049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8F24FB" w14:textId="0580136F" w:rsidR="008B41B7" w:rsidRPr="00376390" w:rsidRDefault="008B41B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48A9669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B92332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08801F7" w14:textId="77777777" w:rsidR="003B4747" w:rsidRDefault="003B4747" w:rsidP="003B4747"/>
        </w:tc>
      </w:tr>
      <w:tr w:rsidR="003B4747" w14:paraId="14B7B478" w14:textId="77777777" w:rsidTr="00653E8B">
        <w:tc>
          <w:tcPr>
            <w:tcW w:w="4253" w:type="dxa"/>
            <w:gridSpan w:val="2"/>
            <w:shd w:val="clear" w:color="auto" w:fill="auto"/>
          </w:tcPr>
          <w:p w14:paraId="569F18AF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82CB57" w14:textId="30795729" w:rsidR="003B4747" w:rsidRPr="00376390" w:rsidRDefault="000504B7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Określanie głównej myśli wypowiedzi – </w:t>
            </w:r>
            <w:r w:rsidR="00FD683C">
              <w:rPr>
                <w:color w:val="000000" w:themeColor="text1"/>
                <w:sz w:val="20"/>
                <w:szCs w:val="20"/>
              </w:rPr>
              <w:t>dopasowywanie odpowiedzi.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4BF9350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4831B35" w14:textId="77777777" w:rsidR="003B4747" w:rsidRDefault="003B4747" w:rsidP="003B4747"/>
        </w:tc>
      </w:tr>
      <w:tr w:rsidR="003B4747" w14:paraId="49F4CAF5" w14:textId="77777777" w:rsidTr="00520B74">
        <w:tc>
          <w:tcPr>
            <w:tcW w:w="2127" w:type="dxa"/>
            <w:shd w:val="clear" w:color="auto" w:fill="auto"/>
          </w:tcPr>
          <w:p w14:paraId="66932EDE" w14:textId="2AFD9651" w:rsidR="003B4747" w:rsidRPr="00376390" w:rsidRDefault="008B41B7" w:rsidP="00175749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175749">
              <w:rPr>
                <w:i/>
                <w:color w:val="000000" w:themeColor="text1"/>
              </w:rPr>
              <w:t xml:space="preserve">   </w:t>
            </w:r>
            <w:r w:rsidR="00984049">
              <w:rPr>
                <w:color w:val="000000" w:themeColor="text1"/>
              </w:rPr>
              <w:t>II.</w:t>
            </w:r>
            <w:r w:rsidR="000504B7">
              <w:rPr>
                <w:color w:val="000000" w:themeColor="text1"/>
              </w:rPr>
              <w:t>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79DB3B" w14:textId="2AE3F022" w:rsidR="003B4747" w:rsidRPr="00376390" w:rsidRDefault="003B4747" w:rsidP="00175749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8DC4571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60E62E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416B3C4A" w14:textId="77777777" w:rsidR="003B4747" w:rsidRDefault="003B4747" w:rsidP="003B4747"/>
        </w:tc>
      </w:tr>
      <w:tr w:rsidR="003B4747" w14:paraId="246316F9" w14:textId="77777777" w:rsidTr="00653E8B">
        <w:tc>
          <w:tcPr>
            <w:tcW w:w="4253" w:type="dxa"/>
            <w:gridSpan w:val="2"/>
            <w:shd w:val="clear" w:color="auto" w:fill="auto"/>
          </w:tcPr>
          <w:p w14:paraId="4F1AFE4E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AFED616" w14:textId="43B5C3D3" w:rsidR="00B22712" w:rsidRDefault="00731349" w:rsidP="00B2271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Udzielanie instrukcji i wskazówek.</w:t>
            </w:r>
          </w:p>
          <w:p w14:paraId="03858C1C" w14:textId="77777777" w:rsidR="00B22712" w:rsidRDefault="00B22712" w:rsidP="00B22712">
            <w:pPr>
              <w:rPr>
                <w:sz w:val="20"/>
                <w:szCs w:val="20"/>
              </w:rPr>
            </w:pPr>
          </w:p>
          <w:p w14:paraId="3010A8D8" w14:textId="355CC073" w:rsidR="00B22712" w:rsidRPr="00B22712" w:rsidRDefault="00B22712" w:rsidP="00B2271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2A3080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0F9363A9" w14:textId="77777777" w:rsidR="003B4747" w:rsidRDefault="003B4747" w:rsidP="003B4747"/>
        </w:tc>
      </w:tr>
      <w:tr w:rsidR="003B4747" w14:paraId="5A055F36" w14:textId="77777777" w:rsidTr="00520B74">
        <w:tc>
          <w:tcPr>
            <w:tcW w:w="2127" w:type="dxa"/>
            <w:shd w:val="clear" w:color="auto" w:fill="auto"/>
          </w:tcPr>
          <w:p w14:paraId="2F3BC6BC" w14:textId="77777777" w:rsidR="008B41B7" w:rsidRDefault="008B41B7" w:rsidP="008B41B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9241F5E" w14:textId="0EC6D3BD" w:rsidR="003B4747" w:rsidRPr="001F15A0" w:rsidRDefault="00B71C7B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</w:t>
            </w:r>
            <w:r w:rsidR="00466B1F">
              <w:rPr>
                <w:color w:val="000000" w:themeColor="text1"/>
              </w:rPr>
              <w:t>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984BF1" w14:textId="299742A1" w:rsidR="003B4747" w:rsidRPr="00376390" w:rsidRDefault="003B474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CA645D4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D1916F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4FC52ABC" w14:textId="77777777" w:rsidR="003B4747" w:rsidRDefault="003B4747" w:rsidP="003B4747"/>
        </w:tc>
      </w:tr>
      <w:tr w:rsidR="003B4747" w14:paraId="1B0BF098" w14:textId="77777777" w:rsidTr="00653E8B">
        <w:tc>
          <w:tcPr>
            <w:tcW w:w="4253" w:type="dxa"/>
            <w:gridSpan w:val="2"/>
            <w:shd w:val="clear" w:color="auto" w:fill="auto"/>
          </w:tcPr>
          <w:p w14:paraId="1B22908F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106DAE" w14:textId="3326A0FB" w:rsidR="003E1B31" w:rsidRPr="00376390" w:rsidRDefault="00681343" w:rsidP="00392AB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>, samoocena</w:t>
            </w:r>
            <w:r w:rsidR="0084304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92ABC">
              <w:rPr>
                <w:color w:val="000000" w:themeColor="text1"/>
                <w:sz w:val="20"/>
                <w:szCs w:val="20"/>
              </w:rPr>
              <w:t>parafrazy,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94C7ABC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160D65ED" w14:textId="77777777" w:rsidR="003B4747" w:rsidRDefault="003B4747" w:rsidP="003B4747"/>
        </w:tc>
      </w:tr>
      <w:tr w:rsidR="00681343" w14:paraId="66FF7F20" w14:textId="77777777" w:rsidTr="00520B74">
        <w:tc>
          <w:tcPr>
            <w:tcW w:w="2127" w:type="dxa"/>
            <w:shd w:val="clear" w:color="auto" w:fill="auto"/>
          </w:tcPr>
          <w:p w14:paraId="36F40D95" w14:textId="77777777" w:rsidR="00681343" w:rsidRDefault="00681343" w:rsidP="0068134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419B33D" w14:textId="1EFEEB53" w:rsidR="00681343" w:rsidRDefault="00681343" w:rsidP="00681343">
            <w:r>
              <w:t xml:space="preserve">X, </w:t>
            </w:r>
            <w:r w:rsidR="00392ABC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FDF197" w14:textId="7FD1AAED" w:rsidR="00681343" w:rsidRDefault="00681343" w:rsidP="00681343"/>
        </w:tc>
        <w:tc>
          <w:tcPr>
            <w:tcW w:w="6006" w:type="dxa"/>
            <w:vMerge/>
            <w:shd w:val="clear" w:color="auto" w:fill="E6D9FF"/>
          </w:tcPr>
          <w:p w14:paraId="212A242B" w14:textId="77777777" w:rsidR="00681343" w:rsidRDefault="00681343" w:rsidP="00681343"/>
        </w:tc>
        <w:tc>
          <w:tcPr>
            <w:tcW w:w="2564" w:type="dxa"/>
            <w:vMerge/>
            <w:shd w:val="clear" w:color="auto" w:fill="E6D9FF"/>
          </w:tcPr>
          <w:p w14:paraId="68BA5831" w14:textId="77777777" w:rsidR="00681343" w:rsidRDefault="00681343" w:rsidP="00681343"/>
        </w:tc>
        <w:tc>
          <w:tcPr>
            <w:tcW w:w="2565" w:type="dxa"/>
            <w:vMerge/>
            <w:shd w:val="clear" w:color="auto" w:fill="FFC000"/>
          </w:tcPr>
          <w:p w14:paraId="4FD63015" w14:textId="77777777" w:rsidR="00681343" w:rsidRDefault="00681343" w:rsidP="00681343"/>
        </w:tc>
      </w:tr>
      <w:tr w:rsidR="003B4747" w:rsidRPr="00D51AF8" w14:paraId="1CCABCD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7436BDF" w14:textId="20036939" w:rsidR="003B4747" w:rsidRPr="00DC5963" w:rsidRDefault="003B4747" w:rsidP="003B4747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lastRenderedPageBreak/>
              <w:t>STARTER 3</w:t>
            </w:r>
          </w:p>
          <w:p w14:paraId="708E43C4" w14:textId="361E1844" w:rsidR="003B4747" w:rsidRPr="00DC5963" w:rsidRDefault="00B5721D" w:rsidP="00874BC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Jobs</w:t>
            </w:r>
            <w:proofErr w:type="spellEnd"/>
            <w:r w:rsidR="004E583A">
              <w:rPr>
                <w:color w:val="FFFFFF" w:themeColor="background1"/>
              </w:rPr>
              <w:t>.</w:t>
            </w:r>
            <w:r w:rsidR="003B4747" w:rsidRPr="00DC5963">
              <w:rPr>
                <w:color w:val="FFFFFF" w:themeColor="background1"/>
              </w:rPr>
              <w:t xml:space="preserve"> Ćwiczenia leksykalno</w:t>
            </w:r>
            <w:r w:rsidR="00BF565C">
              <w:rPr>
                <w:color w:val="FFFFFF" w:themeColor="background1"/>
              </w:rPr>
              <w:t>-</w:t>
            </w:r>
            <w:r w:rsidR="003B4747" w:rsidRPr="00DC5963">
              <w:rPr>
                <w:color w:val="FFFFFF" w:themeColor="background1"/>
              </w:rPr>
              <w:t>gramatyczne</w:t>
            </w:r>
          </w:p>
        </w:tc>
      </w:tr>
      <w:tr w:rsidR="003B4747" w:rsidRPr="00D41A72" w14:paraId="2A99AA1A" w14:textId="77777777" w:rsidTr="00653E8B">
        <w:tc>
          <w:tcPr>
            <w:tcW w:w="4253" w:type="dxa"/>
            <w:gridSpan w:val="2"/>
            <w:shd w:val="clear" w:color="auto" w:fill="auto"/>
          </w:tcPr>
          <w:p w14:paraId="28BBBA68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767AD9C" w14:textId="77777777" w:rsidR="00883059" w:rsidRDefault="00027BA6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Praca.</w:t>
            </w:r>
          </w:p>
          <w:p w14:paraId="0FDC1B72" w14:textId="67BAE282" w:rsidR="002B56E2" w:rsidRPr="00376390" w:rsidRDefault="002B56E2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Zawody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umiejętności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miejsca pracy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wybór kariery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rynek pracy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058FB">
              <w:rPr>
                <w:color w:val="000000" w:themeColor="text1"/>
                <w:sz w:val="20"/>
                <w:szCs w:val="20"/>
              </w:rPr>
              <w:t>przyimki zależne</w:t>
            </w:r>
            <w:r w:rsidR="00C30C6E">
              <w:rPr>
                <w:color w:val="000000" w:themeColor="text1"/>
                <w:sz w:val="20"/>
                <w:szCs w:val="20"/>
              </w:rPr>
              <w:t xml:space="preserve"> (</w:t>
            </w:r>
            <w:r w:rsidR="00C30C6E" w:rsidRPr="00AA21F6">
              <w:rPr>
                <w:i/>
                <w:color w:val="000000" w:themeColor="text1"/>
                <w:sz w:val="20"/>
                <w:szCs w:val="20"/>
              </w:rPr>
              <w:t>for,</w:t>
            </w:r>
            <w:r w:rsidR="00C30C6E">
              <w:rPr>
                <w:color w:val="000000" w:themeColor="text1"/>
                <w:sz w:val="20"/>
                <w:szCs w:val="20"/>
              </w:rPr>
              <w:t xml:space="preserve"> </w:t>
            </w:r>
            <w:r w:rsidR="00C30C6E" w:rsidRPr="00AA21F6">
              <w:rPr>
                <w:i/>
                <w:color w:val="000000" w:themeColor="text1"/>
                <w:sz w:val="20"/>
                <w:szCs w:val="20"/>
              </w:rPr>
              <w:t>from, on, to, with</w:t>
            </w:r>
            <w:r w:rsidR="00C30C6E">
              <w:rPr>
                <w:color w:val="000000" w:themeColor="text1"/>
                <w:sz w:val="20"/>
                <w:szCs w:val="20"/>
              </w:rPr>
              <w:t>)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C30C6E">
              <w:rPr>
                <w:color w:val="000000" w:themeColor="text1"/>
                <w:sz w:val="20"/>
                <w:szCs w:val="20"/>
              </w:rPr>
              <w:t xml:space="preserve"> czas Past Perfect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C30C6E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7BDE">
              <w:rPr>
                <w:color w:val="000000" w:themeColor="text1"/>
                <w:sz w:val="20"/>
                <w:szCs w:val="20"/>
              </w:rPr>
              <w:t>m</w:t>
            </w:r>
            <w:r w:rsidR="00C30C6E">
              <w:rPr>
                <w:color w:val="000000" w:themeColor="text1"/>
                <w:sz w:val="20"/>
                <w:szCs w:val="20"/>
              </w:rPr>
              <w:t xml:space="preserve">owa </w:t>
            </w:r>
            <w:r w:rsidR="00EF7BDE">
              <w:rPr>
                <w:color w:val="000000" w:themeColor="text1"/>
                <w:sz w:val="20"/>
                <w:szCs w:val="20"/>
              </w:rPr>
              <w:t>z</w:t>
            </w:r>
            <w:r w:rsidR="00C30C6E">
              <w:rPr>
                <w:color w:val="000000" w:themeColor="text1"/>
                <w:sz w:val="20"/>
                <w:szCs w:val="20"/>
              </w:rPr>
              <w:t>ależna.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9981725" w14:textId="77777777" w:rsidR="003B4747" w:rsidRDefault="0047455B" w:rsidP="003B4747">
            <w:r>
              <w:t xml:space="preserve">podręcznik: </w:t>
            </w:r>
          </w:p>
          <w:p w14:paraId="7A0EF062" w14:textId="2DF8AA4D" w:rsidR="0047455B" w:rsidRDefault="0047455B" w:rsidP="003B4747">
            <w:r>
              <w:t>zad. 1</w:t>
            </w:r>
            <w:r w:rsidR="00E301B9">
              <w:t>–</w:t>
            </w:r>
            <w:r w:rsidR="00C30C6E">
              <w:t>7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5867B464" w14:textId="77777777" w:rsidR="003B4747" w:rsidRDefault="0047455B" w:rsidP="003B4747">
            <w:r>
              <w:t>zeszyt ćwiczeń:</w:t>
            </w:r>
          </w:p>
          <w:p w14:paraId="0D468873" w14:textId="37AA1B53" w:rsidR="0047455B" w:rsidRDefault="0047455B" w:rsidP="003B4747">
            <w:r>
              <w:t>zad. 1</w:t>
            </w:r>
            <w:r w:rsidR="00E301B9">
              <w:t>–</w:t>
            </w:r>
            <w:r>
              <w:t>4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5 </w:t>
            </w:r>
          </w:p>
          <w:p w14:paraId="4A7FF9A9" w14:textId="718B6FA2" w:rsidR="0047455B" w:rsidRPr="00D41A72" w:rsidRDefault="0047455B" w:rsidP="003B4747">
            <w:r>
              <w:t>(po lewej stronie)</w:t>
            </w:r>
          </w:p>
        </w:tc>
      </w:tr>
      <w:tr w:rsidR="003B4747" w14:paraId="7CF62275" w14:textId="77777777" w:rsidTr="00520B74">
        <w:tc>
          <w:tcPr>
            <w:tcW w:w="2127" w:type="dxa"/>
            <w:shd w:val="clear" w:color="auto" w:fill="auto"/>
          </w:tcPr>
          <w:p w14:paraId="59367DFD" w14:textId="77777777" w:rsidR="0057066B" w:rsidRDefault="0057066B" w:rsidP="0057066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AD2C11" w14:textId="0F5A3200" w:rsidR="003B4747" w:rsidRPr="00376390" w:rsidRDefault="00672534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2B56E2">
              <w:rPr>
                <w:color w:val="000000" w:themeColor="text1"/>
              </w:rP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D537066" w14:textId="50E86E06" w:rsidR="003B4747" w:rsidRPr="00376390" w:rsidRDefault="003B474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50BCD20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C916D2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D7D5A17" w14:textId="77777777" w:rsidR="003B4747" w:rsidRDefault="003B4747" w:rsidP="003B4747"/>
        </w:tc>
      </w:tr>
      <w:tr w:rsidR="003B4747" w14:paraId="1704A7A9" w14:textId="77777777" w:rsidTr="00653E8B">
        <w:tc>
          <w:tcPr>
            <w:tcW w:w="4253" w:type="dxa"/>
            <w:gridSpan w:val="2"/>
            <w:shd w:val="clear" w:color="auto" w:fill="auto"/>
          </w:tcPr>
          <w:p w14:paraId="0994D752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151F29" w14:textId="55725402" w:rsidR="003B4747" w:rsidRPr="00376390" w:rsidRDefault="00A84CA3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7B592E79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2758DC35" w14:textId="77777777" w:rsidR="003B4747" w:rsidRDefault="003B4747" w:rsidP="003B4747"/>
        </w:tc>
      </w:tr>
      <w:tr w:rsidR="003B4747" w14:paraId="74D1C9C5" w14:textId="77777777" w:rsidTr="00520B74">
        <w:trPr>
          <w:trHeight w:val="155"/>
        </w:trPr>
        <w:tc>
          <w:tcPr>
            <w:tcW w:w="2127" w:type="dxa"/>
            <w:shd w:val="clear" w:color="auto" w:fill="auto"/>
          </w:tcPr>
          <w:p w14:paraId="72035948" w14:textId="40C159BB" w:rsidR="0047455B" w:rsidRDefault="0047455B" w:rsidP="0047455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8A0C009" w14:textId="664BC54A" w:rsidR="003B4747" w:rsidRPr="00376390" w:rsidRDefault="0047455B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</w:t>
            </w:r>
            <w:r w:rsidR="001223AC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F3D13E" w14:textId="38FCAF93" w:rsidR="003B4747" w:rsidRPr="00376390" w:rsidRDefault="003B474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9AF054C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6B2348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B353F7F" w14:textId="77777777" w:rsidR="003B4747" w:rsidRDefault="003B4747" w:rsidP="003B4747"/>
        </w:tc>
      </w:tr>
      <w:tr w:rsidR="003B4747" w14:paraId="3954BA0E" w14:textId="77777777" w:rsidTr="00653E8B">
        <w:tc>
          <w:tcPr>
            <w:tcW w:w="4253" w:type="dxa"/>
            <w:gridSpan w:val="2"/>
            <w:shd w:val="clear" w:color="auto" w:fill="auto"/>
          </w:tcPr>
          <w:p w14:paraId="2F36744B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DF4683" w14:textId="7CBCE2ED" w:rsidR="003B4747" w:rsidRPr="00376390" w:rsidRDefault="00A26FE6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Opisywanie zawodów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2E581D">
              <w:rPr>
                <w:color w:val="000000" w:themeColor="text1"/>
                <w:sz w:val="20"/>
                <w:szCs w:val="20"/>
              </w:rPr>
              <w:t xml:space="preserve"> uzyskiwanie i przekazywanie informacji i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2E581D">
              <w:rPr>
                <w:color w:val="000000" w:themeColor="text1"/>
                <w:sz w:val="20"/>
                <w:szCs w:val="20"/>
              </w:rPr>
              <w:t>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0FA0CA0A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267388D2" w14:textId="77777777" w:rsidR="003B4747" w:rsidRDefault="003B4747" w:rsidP="003B4747"/>
        </w:tc>
      </w:tr>
      <w:tr w:rsidR="003B4747" w14:paraId="7CF3BA72" w14:textId="77777777" w:rsidTr="00520B74">
        <w:tc>
          <w:tcPr>
            <w:tcW w:w="2127" w:type="dxa"/>
            <w:shd w:val="clear" w:color="auto" w:fill="auto"/>
          </w:tcPr>
          <w:p w14:paraId="03891F32" w14:textId="77777777" w:rsidR="00C14B78" w:rsidRDefault="00C14B78" w:rsidP="00C14B7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B62CA45" w14:textId="0F3D9819" w:rsidR="003B4747" w:rsidRPr="00376390" w:rsidRDefault="00C14B78" w:rsidP="00C14B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</w:t>
            </w:r>
            <w:r w:rsidR="00A26FE6">
              <w:rPr>
                <w:color w:val="000000" w:themeColor="text1"/>
              </w:rPr>
              <w:t xml:space="preserve">1, </w:t>
            </w:r>
            <w:r w:rsidR="002E581D">
              <w:rPr>
                <w:color w:val="000000" w:themeColor="text1"/>
              </w:rPr>
              <w:t>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85E0BAA" w14:textId="478EA2AF" w:rsidR="00175749" w:rsidRPr="00376390" w:rsidRDefault="00175749" w:rsidP="00520B74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AF23E98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580BC8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7EC8EB31" w14:textId="77777777" w:rsidR="003B4747" w:rsidRDefault="003B4747" w:rsidP="003B4747"/>
        </w:tc>
      </w:tr>
      <w:tr w:rsidR="006E592F" w14:paraId="355C4A33" w14:textId="77777777" w:rsidTr="00653E8B">
        <w:tc>
          <w:tcPr>
            <w:tcW w:w="4253" w:type="dxa"/>
            <w:gridSpan w:val="2"/>
            <w:shd w:val="clear" w:color="auto" w:fill="auto"/>
          </w:tcPr>
          <w:p w14:paraId="2D44AD2A" w14:textId="6539D211" w:rsidR="006E592F" w:rsidRPr="00376390" w:rsidRDefault="006E592F" w:rsidP="006E592F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778DFB" w14:textId="77777777" w:rsidR="006E592F" w:rsidRDefault="006E592F" w:rsidP="00392AB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>, samoocena</w:t>
            </w:r>
            <w:r w:rsidR="00A84CA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92ABC">
              <w:rPr>
                <w:color w:val="000000" w:themeColor="text1"/>
                <w:sz w:val="20"/>
                <w:szCs w:val="20"/>
              </w:rPr>
              <w:t>parafrazy</w:t>
            </w:r>
            <w:r w:rsidR="00A84CA3">
              <w:rPr>
                <w:color w:val="000000" w:themeColor="text1"/>
                <w:sz w:val="20"/>
                <w:szCs w:val="20"/>
              </w:rPr>
              <w:t>, tłumaczenia fragmentów tekstu z języka polskiego na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A84CA3">
              <w:rPr>
                <w:color w:val="000000" w:themeColor="text1"/>
                <w:sz w:val="20"/>
                <w:szCs w:val="20"/>
              </w:rPr>
              <w:t>angie</w:t>
            </w:r>
            <w:r w:rsidR="00392ABC">
              <w:rPr>
                <w:color w:val="000000" w:themeColor="text1"/>
                <w:sz w:val="20"/>
                <w:szCs w:val="20"/>
              </w:rPr>
              <w:t>lski (tylko w zeszycie ćwiczeń), współpraca w parach.</w:t>
            </w:r>
          </w:p>
          <w:p w14:paraId="3EB3E093" w14:textId="63F78A0A" w:rsidR="00175749" w:rsidRPr="00376390" w:rsidRDefault="00175749" w:rsidP="00392A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BB49B6" w14:textId="77777777" w:rsidR="006E592F" w:rsidRDefault="006E592F" w:rsidP="006E592F"/>
        </w:tc>
        <w:tc>
          <w:tcPr>
            <w:tcW w:w="2565" w:type="dxa"/>
            <w:vMerge/>
            <w:shd w:val="clear" w:color="auto" w:fill="FFC000"/>
          </w:tcPr>
          <w:p w14:paraId="4D078A95" w14:textId="77777777" w:rsidR="006E592F" w:rsidRDefault="006E592F" w:rsidP="006E592F"/>
        </w:tc>
      </w:tr>
      <w:tr w:rsidR="006E592F" w14:paraId="096A8B93" w14:textId="77777777" w:rsidTr="00520B74">
        <w:tc>
          <w:tcPr>
            <w:tcW w:w="2127" w:type="dxa"/>
            <w:shd w:val="clear" w:color="auto" w:fill="auto"/>
          </w:tcPr>
          <w:p w14:paraId="00FB464D" w14:textId="77777777" w:rsidR="006E592F" w:rsidRDefault="006E592F" w:rsidP="006E59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09758BA" w14:textId="641A4171" w:rsidR="006E592F" w:rsidRDefault="006E592F" w:rsidP="006E592F">
            <w:r>
              <w:t xml:space="preserve">X, </w:t>
            </w:r>
            <w:r w:rsidR="00392ABC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339503" w14:textId="12895132" w:rsidR="006E592F" w:rsidRDefault="006E592F" w:rsidP="006E592F"/>
        </w:tc>
        <w:tc>
          <w:tcPr>
            <w:tcW w:w="6006" w:type="dxa"/>
            <w:vMerge/>
            <w:shd w:val="clear" w:color="auto" w:fill="E6D9FF"/>
          </w:tcPr>
          <w:p w14:paraId="0AE86BD6" w14:textId="77777777" w:rsidR="006E592F" w:rsidRDefault="006E592F" w:rsidP="006E592F"/>
        </w:tc>
        <w:tc>
          <w:tcPr>
            <w:tcW w:w="2564" w:type="dxa"/>
            <w:vMerge/>
            <w:shd w:val="clear" w:color="auto" w:fill="E6D9FF"/>
          </w:tcPr>
          <w:p w14:paraId="117D98C2" w14:textId="77777777" w:rsidR="006E592F" w:rsidRDefault="006E592F" w:rsidP="006E592F"/>
        </w:tc>
        <w:tc>
          <w:tcPr>
            <w:tcW w:w="2565" w:type="dxa"/>
            <w:vMerge/>
            <w:shd w:val="clear" w:color="auto" w:fill="FFC000"/>
          </w:tcPr>
          <w:p w14:paraId="1A59FDCE" w14:textId="77777777" w:rsidR="006E592F" w:rsidRDefault="006E592F" w:rsidP="006E592F"/>
        </w:tc>
      </w:tr>
      <w:tr w:rsidR="003B4747" w:rsidRPr="00184C3C" w14:paraId="31053FF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3E730EE" w14:textId="5CED6668" w:rsidR="003B4747" w:rsidRPr="00DC5963" w:rsidRDefault="003B4747" w:rsidP="003B4747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STARTER 4</w:t>
            </w:r>
          </w:p>
          <w:p w14:paraId="074D06A9" w14:textId="3B95B282" w:rsidR="003B4747" w:rsidRPr="00DC5963" w:rsidRDefault="005046B8" w:rsidP="00874B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Technology &amp; science</w:t>
            </w:r>
            <w:r w:rsidR="00346D15" w:rsidRPr="00DC5963">
              <w:rPr>
                <w:color w:val="FFFFFF" w:themeColor="background1"/>
              </w:rPr>
              <w:t>.</w:t>
            </w:r>
            <w:r w:rsidR="003B4747" w:rsidRPr="00DC5963">
              <w:rPr>
                <w:color w:val="FFFFFF" w:themeColor="background1"/>
              </w:rPr>
              <w:t xml:space="preserve"> Ćwiczenia leksykalno</w:t>
            </w:r>
            <w:r w:rsidR="00BF565C">
              <w:rPr>
                <w:color w:val="FFFFFF" w:themeColor="background1"/>
              </w:rPr>
              <w:t>-</w:t>
            </w:r>
            <w:r w:rsidR="003B4747" w:rsidRPr="00DC5963">
              <w:rPr>
                <w:color w:val="FFFFFF" w:themeColor="background1"/>
              </w:rPr>
              <w:t>gramatyczne</w:t>
            </w:r>
          </w:p>
        </w:tc>
      </w:tr>
      <w:tr w:rsidR="003B4747" w:rsidRPr="00D41A72" w14:paraId="207D00BD" w14:textId="77777777" w:rsidTr="00653E8B">
        <w:tc>
          <w:tcPr>
            <w:tcW w:w="4253" w:type="dxa"/>
            <w:gridSpan w:val="2"/>
            <w:shd w:val="clear" w:color="auto" w:fill="auto"/>
          </w:tcPr>
          <w:p w14:paraId="31738D8B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FCF9AB" w14:textId="77777777" w:rsidR="00883059" w:rsidRDefault="0063143D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Nauka i technika.</w:t>
            </w:r>
          </w:p>
          <w:p w14:paraId="1F2BE69F" w14:textId="78EDFBD7" w:rsidR="0063143D" w:rsidRPr="00376390" w:rsidRDefault="0063143D" w:rsidP="00874B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Technologia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wynalazki i odkrycia naukowe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wykorzystywanie </w:t>
            </w:r>
            <w:r w:rsidR="000F0F2C">
              <w:rPr>
                <w:color w:val="000000" w:themeColor="text1"/>
                <w:sz w:val="20"/>
                <w:szCs w:val="20"/>
              </w:rPr>
              <w:t>technologii informacyjno</w:t>
            </w:r>
            <w:r w:rsidR="00BF565C">
              <w:rPr>
                <w:color w:val="000000" w:themeColor="text1"/>
                <w:sz w:val="20"/>
                <w:szCs w:val="20"/>
              </w:rPr>
              <w:t>-</w:t>
            </w:r>
            <w:r w:rsidR="000F0F2C">
              <w:rPr>
                <w:color w:val="000000" w:themeColor="text1"/>
                <w:sz w:val="20"/>
                <w:szCs w:val="20"/>
              </w:rPr>
              <w:t xml:space="preserve">komunikacyjnych, </w:t>
            </w:r>
            <w:r w:rsidR="00A04E70">
              <w:rPr>
                <w:color w:val="000000" w:themeColor="text1"/>
                <w:sz w:val="20"/>
                <w:szCs w:val="20"/>
              </w:rPr>
              <w:t>rodziny wyrazów</w:t>
            </w:r>
            <w:r w:rsidR="00EF7BDE">
              <w:rPr>
                <w:color w:val="000000" w:themeColor="text1"/>
                <w:sz w:val="20"/>
                <w:szCs w:val="20"/>
              </w:rPr>
              <w:t>, strona bierna.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8D3EB6B" w14:textId="77777777" w:rsidR="003B4747" w:rsidRDefault="00625835" w:rsidP="003B4747">
            <w:r>
              <w:t>podręcznik:</w:t>
            </w:r>
          </w:p>
          <w:p w14:paraId="63596C69" w14:textId="1A19AE73" w:rsidR="00625835" w:rsidRDefault="00625835" w:rsidP="003B4747">
            <w:r>
              <w:t>zad. 1</w:t>
            </w:r>
            <w:r w:rsidR="00E301B9">
              <w:t>–</w:t>
            </w:r>
            <w:r>
              <w:t>7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7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0A027AFA" w14:textId="77777777" w:rsidR="003B4747" w:rsidRDefault="00625835" w:rsidP="003B4747">
            <w:r>
              <w:t>zeszyt ćwiczeń:</w:t>
            </w:r>
          </w:p>
          <w:p w14:paraId="29A0C694" w14:textId="664631FD" w:rsidR="00883059" w:rsidRDefault="00625835" w:rsidP="003B4747">
            <w:r>
              <w:t>zad. 1</w:t>
            </w:r>
            <w:r w:rsidR="00E301B9">
              <w:t>–</w:t>
            </w:r>
            <w:r>
              <w:t>4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5 </w:t>
            </w:r>
          </w:p>
          <w:p w14:paraId="1B517EDF" w14:textId="720AF688" w:rsidR="00625835" w:rsidRPr="00D41A72" w:rsidRDefault="00625835" w:rsidP="003B4747">
            <w:r>
              <w:t>(po prawej stronie)</w:t>
            </w:r>
          </w:p>
        </w:tc>
      </w:tr>
      <w:tr w:rsidR="003B4747" w14:paraId="12B51645" w14:textId="77777777" w:rsidTr="00520B74">
        <w:tc>
          <w:tcPr>
            <w:tcW w:w="2127" w:type="dxa"/>
            <w:shd w:val="clear" w:color="auto" w:fill="auto"/>
          </w:tcPr>
          <w:p w14:paraId="540AC805" w14:textId="77777777" w:rsidR="00D112D1" w:rsidRDefault="00D112D1" w:rsidP="00D112D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8876A3" w14:textId="44909D16" w:rsidR="003B4747" w:rsidRPr="00376390" w:rsidRDefault="00D112D1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EF7BDE">
              <w:rPr>
                <w:color w:val="000000" w:themeColor="text1"/>
              </w:rPr>
              <w:t>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C38316" w14:textId="652333DB" w:rsidR="003B4747" w:rsidRPr="00376390" w:rsidRDefault="003B4747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988D568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6FDEA2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7BBCBD3F" w14:textId="77777777" w:rsidR="003B4747" w:rsidRDefault="003B4747" w:rsidP="003B4747"/>
        </w:tc>
      </w:tr>
      <w:tr w:rsidR="003B4747" w14:paraId="5470AC11" w14:textId="77777777" w:rsidTr="00653E8B">
        <w:tc>
          <w:tcPr>
            <w:tcW w:w="4253" w:type="dxa"/>
            <w:gridSpan w:val="2"/>
            <w:shd w:val="clear" w:color="auto" w:fill="auto"/>
          </w:tcPr>
          <w:p w14:paraId="48241C9F" w14:textId="77777777" w:rsidR="003B4747" w:rsidRPr="00376390" w:rsidRDefault="003B4747" w:rsidP="003B474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6AEB83" w14:textId="35E190B8" w:rsidR="003B4747" w:rsidRPr="00376390" w:rsidRDefault="00295F82" w:rsidP="003B4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1CD9BBB6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6802F4A7" w14:textId="77777777" w:rsidR="003B4747" w:rsidRDefault="003B4747" w:rsidP="003B4747"/>
        </w:tc>
      </w:tr>
      <w:tr w:rsidR="003B4747" w14:paraId="40087436" w14:textId="77777777" w:rsidTr="00520B74">
        <w:tc>
          <w:tcPr>
            <w:tcW w:w="2127" w:type="dxa"/>
            <w:shd w:val="clear" w:color="auto" w:fill="auto"/>
          </w:tcPr>
          <w:p w14:paraId="722D025A" w14:textId="77777777" w:rsidR="000141A9" w:rsidRDefault="000141A9" w:rsidP="000141A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185FC9E" w14:textId="64F4DA8D" w:rsidR="003B4747" w:rsidRPr="00376390" w:rsidRDefault="000141A9" w:rsidP="003B47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</w:t>
            </w:r>
            <w:r w:rsidR="002C5394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C38F738" w14:textId="09CEFF42" w:rsidR="007F1225" w:rsidRPr="00376390" w:rsidRDefault="007F1225" w:rsidP="003B474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070CD35" w14:textId="77777777" w:rsidR="003B4747" w:rsidRPr="00376390" w:rsidRDefault="003B4747" w:rsidP="003B47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7D092A" w14:textId="77777777" w:rsidR="003B4747" w:rsidRDefault="003B4747" w:rsidP="003B4747"/>
        </w:tc>
        <w:tc>
          <w:tcPr>
            <w:tcW w:w="2565" w:type="dxa"/>
            <w:vMerge/>
            <w:shd w:val="clear" w:color="auto" w:fill="FFC000"/>
          </w:tcPr>
          <w:p w14:paraId="11D5541C" w14:textId="77777777" w:rsidR="003B4747" w:rsidRDefault="003B4747" w:rsidP="003B4747"/>
        </w:tc>
      </w:tr>
      <w:tr w:rsidR="00874DB4" w14:paraId="59FAE0C3" w14:textId="77777777" w:rsidTr="00653E8B">
        <w:tc>
          <w:tcPr>
            <w:tcW w:w="4253" w:type="dxa"/>
            <w:gridSpan w:val="2"/>
            <w:shd w:val="clear" w:color="auto" w:fill="auto"/>
          </w:tcPr>
          <w:p w14:paraId="1F5F0DBE" w14:textId="633B5208" w:rsidR="00874DB4" w:rsidRPr="00376390" w:rsidRDefault="00874DB4" w:rsidP="00874DB4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386CA01" w14:textId="686641A0" w:rsidR="00874DB4" w:rsidRPr="00376390" w:rsidRDefault="008569F8" w:rsidP="004C13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Wyrażanie swoich opinii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A3FF9">
              <w:rPr>
                <w:color w:val="000000" w:themeColor="text1"/>
                <w:sz w:val="20"/>
                <w:szCs w:val="20"/>
              </w:rPr>
              <w:t xml:space="preserve">wyrażanie przypuszczeń </w:t>
            </w:r>
            <w:r w:rsidR="004C13D6">
              <w:rPr>
                <w:color w:val="000000" w:themeColor="text1"/>
                <w:sz w:val="20"/>
                <w:szCs w:val="20"/>
              </w:rPr>
              <w:t>na temat</w:t>
            </w:r>
            <w:r w:rsidR="008A3FF9">
              <w:rPr>
                <w:color w:val="000000" w:themeColor="text1"/>
                <w:sz w:val="20"/>
                <w:szCs w:val="20"/>
              </w:rPr>
              <w:t xml:space="preserve"> przyszłych wydarzeń.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35003F36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6585D2F5" w14:textId="77777777" w:rsidR="00874DB4" w:rsidRDefault="00874DB4" w:rsidP="00874DB4"/>
        </w:tc>
      </w:tr>
      <w:tr w:rsidR="00874DB4" w14:paraId="481C9699" w14:textId="77777777" w:rsidTr="00520B74">
        <w:tc>
          <w:tcPr>
            <w:tcW w:w="2127" w:type="dxa"/>
            <w:shd w:val="clear" w:color="auto" w:fill="auto"/>
          </w:tcPr>
          <w:p w14:paraId="6ABE5150" w14:textId="77777777" w:rsidR="00874DB4" w:rsidRDefault="00874DB4" w:rsidP="00874D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6D05732" w14:textId="5D033EC9" w:rsidR="00874DB4" w:rsidRPr="00376390" w:rsidRDefault="00874DB4" w:rsidP="00874D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</w:t>
            </w:r>
            <w:r w:rsidR="00C530D5">
              <w:rPr>
                <w:color w:val="000000" w:themeColor="text1"/>
              </w:rPr>
              <w:t>6, IV.9</w:t>
            </w:r>
            <w:r w:rsidR="0055609F">
              <w:rPr>
                <w:color w:val="000000" w:themeColor="text1"/>
              </w:rPr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37904B" w14:textId="3CB5140D" w:rsidR="00874DB4" w:rsidRPr="00376390" w:rsidRDefault="00874DB4" w:rsidP="00EF7BDE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1A789B4" w14:textId="77777777" w:rsidR="00874DB4" w:rsidRPr="00376390" w:rsidRDefault="00874DB4" w:rsidP="00874D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A8CFD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53DFB481" w14:textId="77777777" w:rsidR="00874DB4" w:rsidRDefault="00874DB4" w:rsidP="00874DB4"/>
        </w:tc>
      </w:tr>
      <w:tr w:rsidR="00874DB4" w14:paraId="3AA98CC8" w14:textId="77777777" w:rsidTr="00653E8B">
        <w:tc>
          <w:tcPr>
            <w:tcW w:w="4253" w:type="dxa"/>
            <w:gridSpan w:val="2"/>
            <w:shd w:val="clear" w:color="auto" w:fill="auto"/>
          </w:tcPr>
          <w:p w14:paraId="0BCA4E57" w14:textId="3908E66B" w:rsidR="00874DB4" w:rsidRPr="00376390" w:rsidRDefault="00874DB4" w:rsidP="00874DB4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F265ACF" w14:textId="77777777" w:rsidR="00883059" w:rsidRDefault="00874DB4" w:rsidP="004C13D6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</w:t>
            </w:r>
            <w:r>
              <w:rPr>
                <w:color w:val="000000" w:themeColor="text1"/>
                <w:sz w:val="20"/>
                <w:szCs w:val="20"/>
              </w:rPr>
              <w:t>, samoocena</w:t>
            </w:r>
            <w:r w:rsidR="00EF7BDE">
              <w:rPr>
                <w:color w:val="000000" w:themeColor="text1"/>
                <w:sz w:val="20"/>
                <w:szCs w:val="20"/>
              </w:rPr>
              <w:t xml:space="preserve">, </w:t>
            </w:r>
            <w:r w:rsidR="004C13D6">
              <w:rPr>
                <w:color w:val="000000" w:themeColor="text1"/>
                <w:sz w:val="20"/>
                <w:szCs w:val="20"/>
              </w:rPr>
              <w:t>parafrazy</w:t>
            </w:r>
            <w:r w:rsidR="00EF7BDE">
              <w:rPr>
                <w:color w:val="000000" w:themeColor="text1"/>
                <w:sz w:val="20"/>
                <w:szCs w:val="20"/>
              </w:rPr>
              <w:t>, słowotwórstwo</w:t>
            </w:r>
            <w:r w:rsidR="00752B60">
              <w:rPr>
                <w:color w:val="000000" w:themeColor="text1"/>
                <w:sz w:val="20"/>
                <w:szCs w:val="20"/>
              </w:rPr>
              <w:t>, tłumaczenia fragmentów tekstu z języka polskiego na angielski</w:t>
            </w:r>
            <w:r w:rsidR="004C13D6">
              <w:rPr>
                <w:color w:val="000000" w:themeColor="text1"/>
                <w:sz w:val="20"/>
                <w:szCs w:val="20"/>
              </w:rPr>
              <w:t>. Współpraca w parach.</w:t>
            </w:r>
          </w:p>
          <w:p w14:paraId="6D7672EA" w14:textId="77777777" w:rsidR="006721EA" w:rsidRDefault="006721EA" w:rsidP="004C13D6">
            <w:pPr>
              <w:rPr>
                <w:color w:val="000000" w:themeColor="text1"/>
                <w:sz w:val="20"/>
                <w:szCs w:val="20"/>
              </w:rPr>
            </w:pPr>
          </w:p>
          <w:p w14:paraId="6B2C2284" w14:textId="00FF2DF8" w:rsidR="006721EA" w:rsidRPr="006224A7" w:rsidRDefault="006721EA" w:rsidP="004C13D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3503AA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67DA3ED6" w14:textId="77777777" w:rsidR="00874DB4" w:rsidRDefault="00874DB4" w:rsidP="00874DB4"/>
        </w:tc>
      </w:tr>
      <w:tr w:rsidR="00874DB4" w14:paraId="5AF02029" w14:textId="77777777" w:rsidTr="00520B74">
        <w:tc>
          <w:tcPr>
            <w:tcW w:w="2127" w:type="dxa"/>
            <w:shd w:val="clear" w:color="auto" w:fill="auto"/>
          </w:tcPr>
          <w:p w14:paraId="362729D0" w14:textId="77777777" w:rsidR="00874DB4" w:rsidRDefault="00874DB4" w:rsidP="00874D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8AA3DC" w14:textId="58932E40" w:rsidR="00874DB4" w:rsidRDefault="00874DB4" w:rsidP="00874DB4">
            <w:r>
              <w:t xml:space="preserve">X, </w:t>
            </w:r>
            <w:r w:rsidR="004C13D6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BCE22D" w14:textId="59B981CA" w:rsidR="00874DB4" w:rsidRDefault="00874DB4" w:rsidP="00874DB4"/>
        </w:tc>
        <w:tc>
          <w:tcPr>
            <w:tcW w:w="6006" w:type="dxa"/>
            <w:vMerge/>
            <w:shd w:val="clear" w:color="auto" w:fill="E6D9FF"/>
          </w:tcPr>
          <w:p w14:paraId="233D951E" w14:textId="77777777" w:rsidR="00874DB4" w:rsidRDefault="00874DB4" w:rsidP="00874DB4"/>
        </w:tc>
        <w:tc>
          <w:tcPr>
            <w:tcW w:w="2564" w:type="dxa"/>
            <w:vMerge/>
            <w:shd w:val="clear" w:color="auto" w:fill="E6D9FF"/>
          </w:tcPr>
          <w:p w14:paraId="0C8E5F4B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4CEA7DFD" w14:textId="77777777" w:rsidR="00874DB4" w:rsidRDefault="00874DB4" w:rsidP="00874DB4"/>
        </w:tc>
      </w:tr>
      <w:tr w:rsidR="00874DB4" w:rsidRPr="00F14829" w14:paraId="3564FE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4B78D8" w14:textId="73FAC590" w:rsidR="00874DB4" w:rsidRPr="00DC5963" w:rsidRDefault="00874DB4" w:rsidP="00874DB4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STARTER 5</w:t>
            </w:r>
          </w:p>
          <w:p w14:paraId="5B67BA5A" w14:textId="5CE36668" w:rsidR="00874DB4" w:rsidRPr="00F14829" w:rsidRDefault="005046B8" w:rsidP="00874B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Sports</w:t>
            </w:r>
            <w:r w:rsidR="00874DB4" w:rsidRPr="00DC5963">
              <w:rPr>
                <w:color w:val="FFFFFF" w:themeColor="background1"/>
              </w:rPr>
              <w:t xml:space="preserve">. </w:t>
            </w:r>
            <w:r w:rsidR="00874DB4" w:rsidRPr="00F14829">
              <w:rPr>
                <w:color w:val="FFFFFF" w:themeColor="background1"/>
              </w:rPr>
              <w:t>Ćwiczenia leksykalno</w:t>
            </w:r>
            <w:r w:rsidR="00BF565C">
              <w:rPr>
                <w:color w:val="FFFFFF" w:themeColor="background1"/>
              </w:rPr>
              <w:t>-</w:t>
            </w:r>
            <w:r w:rsidR="00874DB4" w:rsidRPr="00F14829">
              <w:rPr>
                <w:color w:val="FFFFFF" w:themeColor="background1"/>
              </w:rPr>
              <w:t>gramatyczne</w:t>
            </w:r>
          </w:p>
        </w:tc>
      </w:tr>
      <w:tr w:rsidR="00874DB4" w:rsidRPr="00D41A72" w14:paraId="30B882E1" w14:textId="77777777" w:rsidTr="00653E8B">
        <w:tc>
          <w:tcPr>
            <w:tcW w:w="4253" w:type="dxa"/>
            <w:gridSpan w:val="2"/>
            <w:shd w:val="clear" w:color="auto" w:fill="auto"/>
          </w:tcPr>
          <w:p w14:paraId="7E7B3BEF" w14:textId="77777777" w:rsidR="00874DB4" w:rsidRPr="00376390" w:rsidRDefault="00874DB4" w:rsidP="00874DB4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D02B902" w14:textId="77777777" w:rsidR="009D048D" w:rsidRDefault="00582AA7" w:rsidP="00874D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Sport.</w:t>
            </w:r>
          </w:p>
          <w:p w14:paraId="58B739BB" w14:textId="79A66228" w:rsidR="00582AA7" w:rsidRPr="002C6F06" w:rsidRDefault="00294839" w:rsidP="004C13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Sporty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korzyści i wady</w:t>
            </w:r>
            <w:r w:rsidR="000629B6">
              <w:rPr>
                <w:color w:val="000000" w:themeColor="text1"/>
                <w:sz w:val="20"/>
                <w:szCs w:val="20"/>
              </w:rPr>
              <w:t xml:space="preserve"> płynące z uprawiania sportu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0629B6">
              <w:rPr>
                <w:color w:val="000000" w:themeColor="text1"/>
                <w:sz w:val="20"/>
                <w:szCs w:val="20"/>
              </w:rPr>
              <w:t xml:space="preserve"> sprzęt sportowy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0629B6">
              <w:rPr>
                <w:color w:val="000000" w:themeColor="text1"/>
                <w:sz w:val="20"/>
                <w:szCs w:val="20"/>
              </w:rPr>
              <w:t xml:space="preserve"> miejsca i wydarzenia sportowe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0629B6">
              <w:rPr>
                <w:color w:val="000000" w:themeColor="text1"/>
                <w:sz w:val="20"/>
                <w:szCs w:val="20"/>
              </w:rPr>
              <w:t xml:space="preserve"> czasowniki frazowe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0629B6">
              <w:rPr>
                <w:color w:val="000000" w:themeColor="text1"/>
                <w:sz w:val="20"/>
                <w:szCs w:val="20"/>
              </w:rPr>
              <w:t xml:space="preserve"> czasy Pas</w:t>
            </w:r>
            <w:r w:rsidR="004C13D6">
              <w:rPr>
                <w:color w:val="000000" w:themeColor="text1"/>
                <w:sz w:val="20"/>
                <w:szCs w:val="20"/>
              </w:rPr>
              <w:t>t</w:t>
            </w:r>
            <w:r w:rsidR="000629B6">
              <w:rPr>
                <w:color w:val="000000" w:themeColor="text1"/>
                <w:sz w:val="20"/>
                <w:szCs w:val="20"/>
              </w:rPr>
              <w:t xml:space="preserve"> Simple, </w:t>
            </w:r>
            <w:proofErr w:type="spellStart"/>
            <w:r w:rsidR="000629B6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0629B6">
              <w:rPr>
                <w:color w:val="000000" w:themeColor="text1"/>
                <w:sz w:val="20"/>
                <w:szCs w:val="20"/>
              </w:rPr>
              <w:t xml:space="preserve"> Perfect Simple i </w:t>
            </w:r>
            <w:proofErr w:type="spellStart"/>
            <w:r w:rsidR="000629B6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0629B6">
              <w:rPr>
                <w:color w:val="000000" w:themeColor="text1"/>
                <w:sz w:val="20"/>
                <w:szCs w:val="20"/>
              </w:rPr>
              <w:t xml:space="preserve"> Perfect </w:t>
            </w:r>
            <w:proofErr w:type="spellStart"/>
            <w:r w:rsidR="000629B6">
              <w:rPr>
                <w:color w:val="000000" w:themeColor="text1"/>
                <w:sz w:val="20"/>
                <w:szCs w:val="20"/>
              </w:rPr>
              <w:t>Continuous</w:t>
            </w:r>
            <w:proofErr w:type="spellEnd"/>
            <w:r w:rsidR="000629B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188AD6A" w14:textId="77777777" w:rsidR="002108D6" w:rsidRDefault="002108D6" w:rsidP="002108D6">
            <w:r>
              <w:t>podręcznik:</w:t>
            </w:r>
          </w:p>
          <w:p w14:paraId="011C1E6E" w14:textId="5CD60D1C" w:rsidR="00874DB4" w:rsidRDefault="002108D6" w:rsidP="002108D6">
            <w:r>
              <w:t>zad. 1</w:t>
            </w:r>
            <w:r w:rsidR="00E301B9">
              <w:t>–</w:t>
            </w:r>
            <w:r w:rsidR="00F12428">
              <w:t>7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8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41D117E2" w14:textId="77777777" w:rsidR="002108D6" w:rsidRDefault="002108D6" w:rsidP="002108D6">
            <w:r>
              <w:t>zeszyt ćwiczeń:</w:t>
            </w:r>
          </w:p>
          <w:p w14:paraId="0D8E0E13" w14:textId="1AC1DBCB" w:rsidR="002108D6" w:rsidRDefault="002108D6" w:rsidP="002108D6">
            <w:r>
              <w:t>zad. 1</w:t>
            </w:r>
            <w:r w:rsidR="00E301B9">
              <w:t>–</w:t>
            </w:r>
            <w:r>
              <w:t>4</w:t>
            </w:r>
            <w:r w:rsidR="0083543D">
              <w:t>,</w:t>
            </w:r>
            <w:r>
              <w:t xml:space="preserve"> </w:t>
            </w:r>
            <w:r w:rsidR="00FB36A0">
              <w:t>s.</w:t>
            </w:r>
            <w:r>
              <w:t xml:space="preserve"> </w:t>
            </w:r>
            <w:r w:rsidR="00B42A2D">
              <w:t>6</w:t>
            </w:r>
            <w:r>
              <w:t xml:space="preserve"> </w:t>
            </w:r>
          </w:p>
          <w:p w14:paraId="496487BF" w14:textId="4EC406C9" w:rsidR="00874DB4" w:rsidRPr="00D41A72" w:rsidRDefault="002108D6" w:rsidP="002108D6">
            <w:r>
              <w:t xml:space="preserve">(po </w:t>
            </w:r>
            <w:r w:rsidR="00B42A2D">
              <w:t>lewej</w:t>
            </w:r>
            <w:r>
              <w:t xml:space="preserve"> stronie)</w:t>
            </w:r>
          </w:p>
        </w:tc>
      </w:tr>
      <w:tr w:rsidR="00874DB4" w14:paraId="1BF38F22" w14:textId="77777777" w:rsidTr="00520B74">
        <w:tc>
          <w:tcPr>
            <w:tcW w:w="2127" w:type="dxa"/>
            <w:shd w:val="clear" w:color="auto" w:fill="auto"/>
          </w:tcPr>
          <w:p w14:paraId="51CDF4CC" w14:textId="77777777" w:rsidR="00636CA6" w:rsidRDefault="00636CA6" w:rsidP="00636C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181B912" w14:textId="13BDC195" w:rsidR="00874DB4" w:rsidRPr="00376390" w:rsidRDefault="00877FED" w:rsidP="00874D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582AA7">
              <w:rPr>
                <w:color w:val="000000" w:themeColor="text1"/>
              </w:rPr>
              <w:t>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5BE61" w14:textId="3EB3DA10" w:rsidR="00874DB4" w:rsidRPr="00376390" w:rsidRDefault="00874DB4" w:rsidP="00874DB4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9857D15" w14:textId="77777777" w:rsidR="00874DB4" w:rsidRPr="00376390" w:rsidRDefault="00874DB4" w:rsidP="00874DB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1C7368" w14:textId="77777777" w:rsidR="00874DB4" w:rsidRDefault="00874DB4" w:rsidP="00874DB4"/>
        </w:tc>
        <w:tc>
          <w:tcPr>
            <w:tcW w:w="2565" w:type="dxa"/>
            <w:vMerge/>
            <w:shd w:val="clear" w:color="auto" w:fill="FFC000"/>
          </w:tcPr>
          <w:p w14:paraId="7B844261" w14:textId="77777777" w:rsidR="00874DB4" w:rsidRDefault="00874DB4" w:rsidP="00874DB4"/>
        </w:tc>
      </w:tr>
      <w:tr w:rsidR="005C27DC" w14:paraId="3F133D64" w14:textId="77777777" w:rsidTr="00653E8B">
        <w:tc>
          <w:tcPr>
            <w:tcW w:w="4253" w:type="dxa"/>
            <w:gridSpan w:val="2"/>
            <w:shd w:val="clear" w:color="auto" w:fill="auto"/>
          </w:tcPr>
          <w:p w14:paraId="69C6C39F" w14:textId="327C0B62" w:rsidR="005C27DC" w:rsidRPr="00376390" w:rsidRDefault="005C27DC" w:rsidP="005C27D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4B946A" w14:textId="5BCD758F" w:rsidR="005C27DC" w:rsidRPr="00376390" w:rsidRDefault="005C27DC" w:rsidP="005C27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33895E55" w14:textId="77777777" w:rsidR="005C27DC" w:rsidRDefault="005C27DC" w:rsidP="005C27DC"/>
        </w:tc>
        <w:tc>
          <w:tcPr>
            <w:tcW w:w="2565" w:type="dxa"/>
            <w:vMerge/>
            <w:shd w:val="clear" w:color="auto" w:fill="FFC000"/>
          </w:tcPr>
          <w:p w14:paraId="37F4A2B8" w14:textId="77777777" w:rsidR="005C27DC" w:rsidRDefault="005C27DC" w:rsidP="005C27DC"/>
        </w:tc>
      </w:tr>
      <w:tr w:rsidR="005C27DC" w14:paraId="0D03EC0F" w14:textId="77777777" w:rsidTr="00520B74">
        <w:tc>
          <w:tcPr>
            <w:tcW w:w="2127" w:type="dxa"/>
            <w:shd w:val="clear" w:color="auto" w:fill="auto"/>
          </w:tcPr>
          <w:p w14:paraId="1BEEDE27" w14:textId="77777777" w:rsidR="005C27DC" w:rsidRDefault="005C27DC" w:rsidP="005C27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0270948" w14:textId="35CD3AC9" w:rsidR="005C27DC" w:rsidRPr="00376390" w:rsidRDefault="005C27DC" w:rsidP="005C27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BF4D5" w14:textId="37EDF3EF" w:rsidR="005C27DC" w:rsidRPr="00376390" w:rsidRDefault="005C27DC" w:rsidP="005C27DC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E0C7BDF" w14:textId="77777777" w:rsidR="005C27DC" w:rsidRPr="00376390" w:rsidRDefault="005C27DC" w:rsidP="005C27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F91AD0" w14:textId="77777777" w:rsidR="005C27DC" w:rsidRDefault="005C27DC" w:rsidP="005C27DC"/>
        </w:tc>
        <w:tc>
          <w:tcPr>
            <w:tcW w:w="2565" w:type="dxa"/>
            <w:vMerge/>
            <w:shd w:val="clear" w:color="auto" w:fill="FFC000"/>
          </w:tcPr>
          <w:p w14:paraId="528680B1" w14:textId="77777777" w:rsidR="005C27DC" w:rsidRDefault="005C27DC" w:rsidP="005C27DC"/>
        </w:tc>
      </w:tr>
      <w:tr w:rsidR="00565277" w14:paraId="36887475" w14:textId="77777777" w:rsidTr="00653E8B">
        <w:tc>
          <w:tcPr>
            <w:tcW w:w="4253" w:type="dxa"/>
            <w:gridSpan w:val="2"/>
            <w:shd w:val="clear" w:color="auto" w:fill="auto"/>
          </w:tcPr>
          <w:p w14:paraId="6A83A22F" w14:textId="1A73B67F" w:rsidR="00565277" w:rsidRPr="00376390" w:rsidRDefault="00565277" w:rsidP="0056527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F1E1C1" w14:textId="46B5FFEA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Wyrażanie swoich opinii</w:t>
            </w:r>
            <w:r w:rsidR="00D17FA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86E8C8C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64128BC2" w14:textId="77777777" w:rsidR="00565277" w:rsidRDefault="00565277" w:rsidP="00565277"/>
        </w:tc>
      </w:tr>
      <w:tr w:rsidR="00565277" w14:paraId="4B4FE600" w14:textId="77777777" w:rsidTr="00520B74">
        <w:tc>
          <w:tcPr>
            <w:tcW w:w="2127" w:type="dxa"/>
            <w:shd w:val="clear" w:color="auto" w:fill="auto"/>
          </w:tcPr>
          <w:p w14:paraId="0A66E010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BE88452" w14:textId="584EBE3C" w:rsidR="00565277" w:rsidRPr="00376390" w:rsidRDefault="00565277" w:rsidP="005652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291323" w14:textId="624CD0AA" w:rsidR="00565277" w:rsidRPr="00376390" w:rsidRDefault="00565277" w:rsidP="0056527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CCFD4EB" w14:textId="77777777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2825D8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0B40AD95" w14:textId="77777777" w:rsidR="00565277" w:rsidRDefault="00565277" w:rsidP="00565277"/>
        </w:tc>
      </w:tr>
      <w:tr w:rsidR="00565277" w14:paraId="205D89C4" w14:textId="77777777" w:rsidTr="00653E8B">
        <w:tc>
          <w:tcPr>
            <w:tcW w:w="4253" w:type="dxa"/>
            <w:gridSpan w:val="2"/>
            <w:shd w:val="clear" w:color="auto" w:fill="auto"/>
          </w:tcPr>
          <w:p w14:paraId="533762AB" w14:textId="5DB0B218" w:rsidR="00565277" w:rsidRPr="00376390" w:rsidRDefault="00565277" w:rsidP="0056527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D11DB4" w14:textId="3E777D57" w:rsidR="00565277" w:rsidRPr="00376390" w:rsidRDefault="00565277" w:rsidP="00A64B24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>, samoocena,</w:t>
            </w:r>
            <w:r w:rsidR="009D5471">
              <w:rPr>
                <w:color w:val="000000" w:themeColor="text1"/>
                <w:sz w:val="20"/>
                <w:szCs w:val="20"/>
              </w:rPr>
              <w:t xml:space="preserve"> tłumaczenia fragmentów tekstu z języka polskiego na angielski</w:t>
            </w:r>
            <w:r w:rsidR="00A64B24">
              <w:rPr>
                <w:color w:val="000000" w:themeColor="text1"/>
                <w:sz w:val="20"/>
                <w:szCs w:val="20"/>
              </w:rPr>
              <w:t>, współpraca w parach.</w:t>
            </w:r>
            <w:r w:rsidR="00A64B24" w:rsidRPr="003763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/>
            <w:shd w:val="clear" w:color="auto" w:fill="E6D9FF"/>
          </w:tcPr>
          <w:p w14:paraId="076D453B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06059CD0" w14:textId="77777777" w:rsidR="00565277" w:rsidRDefault="00565277" w:rsidP="00565277"/>
        </w:tc>
      </w:tr>
      <w:tr w:rsidR="00565277" w14:paraId="5DBEF998" w14:textId="77777777" w:rsidTr="00520B74">
        <w:tc>
          <w:tcPr>
            <w:tcW w:w="2127" w:type="dxa"/>
            <w:shd w:val="clear" w:color="auto" w:fill="auto"/>
          </w:tcPr>
          <w:p w14:paraId="699A05AC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F7AF281" w14:textId="470FA8BE" w:rsidR="00565277" w:rsidRPr="001473E3" w:rsidRDefault="00565277" w:rsidP="00565277">
            <w:r>
              <w:t xml:space="preserve">X, </w:t>
            </w:r>
            <w:r w:rsidR="00A64B24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B61195" w14:textId="2B512031" w:rsidR="00565277" w:rsidRPr="001473E3" w:rsidRDefault="00565277" w:rsidP="00565277"/>
        </w:tc>
        <w:tc>
          <w:tcPr>
            <w:tcW w:w="6006" w:type="dxa"/>
            <w:vMerge/>
            <w:shd w:val="clear" w:color="auto" w:fill="E6D9FF"/>
          </w:tcPr>
          <w:p w14:paraId="65CD6F59" w14:textId="77777777" w:rsidR="00565277" w:rsidRDefault="00565277" w:rsidP="00565277"/>
        </w:tc>
        <w:tc>
          <w:tcPr>
            <w:tcW w:w="2564" w:type="dxa"/>
            <w:vMerge/>
            <w:shd w:val="clear" w:color="auto" w:fill="E6D9FF"/>
          </w:tcPr>
          <w:p w14:paraId="15358A98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421293DA" w14:textId="77777777" w:rsidR="00565277" w:rsidRDefault="00565277" w:rsidP="00565277"/>
        </w:tc>
      </w:tr>
      <w:tr w:rsidR="00565277" w:rsidRPr="00D51AF8" w14:paraId="1FAE94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27A2F8A" w14:textId="2F789D37" w:rsidR="00565277" w:rsidRPr="008C09B3" w:rsidRDefault="00565277" w:rsidP="00565277">
            <w:pPr>
              <w:jc w:val="center"/>
              <w:rPr>
                <w:b/>
                <w:color w:val="FFFFFF" w:themeColor="background1"/>
              </w:rPr>
            </w:pPr>
            <w:r w:rsidRPr="008C09B3">
              <w:rPr>
                <w:b/>
                <w:color w:val="FFFFFF" w:themeColor="background1"/>
              </w:rPr>
              <w:t>STARTER 6</w:t>
            </w:r>
          </w:p>
          <w:p w14:paraId="247E6327" w14:textId="1ADC9500" w:rsidR="00565277" w:rsidRPr="008C09B3" w:rsidRDefault="00565277" w:rsidP="00874B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Food.</w:t>
            </w:r>
            <w:r w:rsidRPr="008C09B3">
              <w:rPr>
                <w:color w:val="FFFFFF" w:themeColor="background1"/>
              </w:rPr>
              <w:t xml:space="preserve"> Ćwiczenia leksykalno</w:t>
            </w:r>
            <w:r w:rsidR="00BF565C">
              <w:rPr>
                <w:color w:val="FFFFFF" w:themeColor="background1"/>
              </w:rPr>
              <w:t>-</w:t>
            </w:r>
            <w:r w:rsidRPr="008C09B3">
              <w:rPr>
                <w:color w:val="FFFFFF" w:themeColor="background1"/>
              </w:rPr>
              <w:t>gramatyczne</w:t>
            </w:r>
          </w:p>
        </w:tc>
      </w:tr>
      <w:tr w:rsidR="00565277" w:rsidRPr="00D41A72" w14:paraId="7F282C29" w14:textId="77777777" w:rsidTr="00653E8B">
        <w:tc>
          <w:tcPr>
            <w:tcW w:w="4253" w:type="dxa"/>
            <w:gridSpan w:val="2"/>
            <w:shd w:val="clear" w:color="auto" w:fill="auto"/>
          </w:tcPr>
          <w:p w14:paraId="0782FDD7" w14:textId="2CB851A6" w:rsidR="00565277" w:rsidRPr="00376390" w:rsidRDefault="00565277" w:rsidP="0056527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9164B98" w14:textId="77777777" w:rsidR="00565277" w:rsidRDefault="00F12428" w:rsidP="0056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Żywienie.</w:t>
            </w:r>
          </w:p>
          <w:p w14:paraId="4750DBB3" w14:textId="38B2CD37" w:rsidR="00F12428" w:rsidRPr="00DF377B" w:rsidRDefault="00F12428" w:rsidP="0056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Przygotowanie posiłków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zwyczaje żywieniowe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miejsca spożywania posiłków (restauracje, bary, </w:t>
            </w:r>
            <w:r w:rsidR="005D3003">
              <w:rPr>
                <w:color w:val="000000" w:themeColor="text1"/>
                <w:sz w:val="20"/>
                <w:szCs w:val="20"/>
              </w:rPr>
              <w:t>stoiska</w:t>
            </w:r>
            <w:r w:rsidR="003C7490">
              <w:rPr>
                <w:color w:val="000000" w:themeColor="text1"/>
                <w:sz w:val="20"/>
                <w:szCs w:val="20"/>
              </w:rPr>
              <w:t xml:space="preserve"> uliczne</w:t>
            </w:r>
            <w:r w:rsidR="005D3003">
              <w:rPr>
                <w:color w:val="000000" w:themeColor="text1"/>
                <w:sz w:val="20"/>
                <w:szCs w:val="20"/>
              </w:rPr>
              <w:t>)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5D3003">
              <w:rPr>
                <w:color w:val="000000" w:themeColor="text1"/>
                <w:sz w:val="20"/>
                <w:szCs w:val="20"/>
              </w:rPr>
              <w:t xml:space="preserve"> jedzenie alternatywne i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5D3003">
              <w:rPr>
                <w:color w:val="000000" w:themeColor="text1"/>
                <w:sz w:val="20"/>
                <w:szCs w:val="20"/>
              </w:rPr>
              <w:t>diety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5D3003">
              <w:rPr>
                <w:color w:val="000000" w:themeColor="text1"/>
                <w:sz w:val="20"/>
                <w:szCs w:val="20"/>
              </w:rPr>
              <w:t xml:space="preserve"> przymiotniki złożone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5D3003">
              <w:rPr>
                <w:color w:val="000000" w:themeColor="text1"/>
                <w:sz w:val="20"/>
                <w:szCs w:val="20"/>
              </w:rPr>
              <w:t xml:space="preserve"> wyrażanie planów na przyszłość, </w:t>
            </w:r>
            <w:r w:rsidR="00DF377B">
              <w:rPr>
                <w:color w:val="000000" w:themeColor="text1"/>
                <w:sz w:val="20"/>
                <w:szCs w:val="20"/>
              </w:rPr>
              <w:t>intencji i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DF377B">
              <w:rPr>
                <w:color w:val="000000" w:themeColor="text1"/>
                <w:sz w:val="20"/>
                <w:szCs w:val="20"/>
              </w:rPr>
              <w:t xml:space="preserve">umów za pomocą </w:t>
            </w:r>
            <w:proofErr w:type="spellStart"/>
            <w:r w:rsidR="00DF377B">
              <w:rPr>
                <w:i/>
                <w:color w:val="000000" w:themeColor="text1"/>
                <w:sz w:val="20"/>
                <w:szCs w:val="20"/>
              </w:rPr>
              <w:t>will</w:t>
            </w:r>
            <w:proofErr w:type="spellEnd"/>
            <w:r w:rsidR="00DF377B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F377B">
              <w:rPr>
                <w:i/>
                <w:color w:val="000000" w:themeColor="text1"/>
                <w:sz w:val="20"/>
                <w:szCs w:val="20"/>
              </w:rPr>
              <w:t>may</w:t>
            </w:r>
            <w:proofErr w:type="spellEnd"/>
            <w:r w:rsidR="00DF377B">
              <w:rPr>
                <w:i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DF377B">
              <w:rPr>
                <w:i/>
                <w:color w:val="000000" w:themeColor="text1"/>
                <w:sz w:val="20"/>
                <w:szCs w:val="20"/>
              </w:rPr>
              <w:t>might</w:t>
            </w:r>
            <w:proofErr w:type="spellEnd"/>
            <w:r w:rsidR="00DF377B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3C7490">
              <w:rPr>
                <w:i/>
                <w:color w:val="000000" w:themeColor="text1"/>
                <w:sz w:val="20"/>
                <w:szCs w:val="20"/>
              </w:rPr>
              <w:t xml:space="preserve">be </w:t>
            </w:r>
            <w:proofErr w:type="spellStart"/>
            <w:r w:rsidR="00DF377B">
              <w:rPr>
                <w:i/>
                <w:color w:val="000000" w:themeColor="text1"/>
                <w:sz w:val="20"/>
                <w:szCs w:val="20"/>
              </w:rPr>
              <w:t>going</w:t>
            </w:r>
            <w:proofErr w:type="spellEnd"/>
            <w:r w:rsidR="00DF377B">
              <w:rPr>
                <w:i/>
                <w:color w:val="000000" w:themeColor="text1"/>
                <w:sz w:val="20"/>
                <w:szCs w:val="20"/>
              </w:rPr>
              <w:t xml:space="preserve"> to, </w:t>
            </w:r>
            <w:r w:rsidR="00DF377B" w:rsidRPr="00D26CB1">
              <w:rPr>
                <w:color w:val="000000" w:themeColor="text1"/>
                <w:sz w:val="20"/>
                <w:szCs w:val="20"/>
              </w:rPr>
              <w:t xml:space="preserve">czasów </w:t>
            </w:r>
            <w:proofErr w:type="spellStart"/>
            <w:r w:rsidR="00DF377B" w:rsidRPr="00D26CB1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DF377B" w:rsidRPr="00D26CB1">
              <w:rPr>
                <w:color w:val="000000" w:themeColor="text1"/>
                <w:sz w:val="20"/>
                <w:szCs w:val="20"/>
              </w:rPr>
              <w:t xml:space="preserve"> Simple i </w:t>
            </w:r>
            <w:proofErr w:type="spellStart"/>
            <w:r w:rsidR="00DF377B" w:rsidRPr="00D26CB1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="00DF377B" w:rsidRPr="00D26CB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F377B" w:rsidRPr="00D26CB1">
              <w:rPr>
                <w:color w:val="000000" w:themeColor="text1"/>
                <w:sz w:val="20"/>
                <w:szCs w:val="20"/>
              </w:rPr>
              <w:t>Continuous</w:t>
            </w:r>
            <w:proofErr w:type="spellEnd"/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DF377B">
              <w:rPr>
                <w:color w:val="000000" w:themeColor="text1"/>
                <w:sz w:val="20"/>
                <w:szCs w:val="20"/>
              </w:rPr>
              <w:t xml:space="preserve"> czasy </w:t>
            </w:r>
            <w:proofErr w:type="spellStart"/>
            <w:r w:rsidR="00DF377B">
              <w:rPr>
                <w:color w:val="000000" w:themeColor="text1"/>
                <w:sz w:val="20"/>
                <w:szCs w:val="20"/>
              </w:rPr>
              <w:t>Future</w:t>
            </w:r>
            <w:proofErr w:type="spellEnd"/>
            <w:r w:rsidR="00DF377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F377B">
              <w:rPr>
                <w:color w:val="000000" w:themeColor="text1"/>
                <w:sz w:val="20"/>
                <w:szCs w:val="20"/>
              </w:rPr>
              <w:t>Continuous</w:t>
            </w:r>
            <w:proofErr w:type="spellEnd"/>
            <w:r w:rsidR="00DF377B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DF377B">
              <w:rPr>
                <w:color w:val="000000" w:themeColor="text1"/>
                <w:sz w:val="20"/>
                <w:szCs w:val="20"/>
              </w:rPr>
              <w:t>Future</w:t>
            </w:r>
            <w:proofErr w:type="spellEnd"/>
            <w:r w:rsidR="00DF377B">
              <w:rPr>
                <w:color w:val="000000" w:themeColor="text1"/>
                <w:sz w:val="20"/>
                <w:szCs w:val="20"/>
              </w:rPr>
              <w:t xml:space="preserve"> Perfect.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A81FF97" w14:textId="77777777" w:rsidR="00565277" w:rsidRDefault="00565277" w:rsidP="00565277">
            <w:r>
              <w:t>podręcznik:</w:t>
            </w:r>
          </w:p>
          <w:p w14:paraId="7189C279" w14:textId="16838F5B" w:rsidR="00565277" w:rsidRDefault="00565277" w:rsidP="00565277">
            <w:r>
              <w:t>zad. 1</w:t>
            </w:r>
            <w:r w:rsidR="00E301B9">
              <w:t>–</w:t>
            </w:r>
            <w:r>
              <w:t>7</w:t>
            </w:r>
            <w:r w:rsidR="0083543D">
              <w:t>,</w:t>
            </w:r>
            <w:r>
              <w:t xml:space="preserve"> s. 9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514537CB" w14:textId="77777777" w:rsidR="00565277" w:rsidRDefault="00565277" w:rsidP="00565277">
            <w:r>
              <w:t>zeszyt ćwiczeń:</w:t>
            </w:r>
          </w:p>
          <w:p w14:paraId="677A3A5D" w14:textId="501F5393" w:rsidR="00565277" w:rsidRDefault="00565277" w:rsidP="00565277">
            <w:r>
              <w:t>zad. 1</w:t>
            </w:r>
            <w:r w:rsidR="00E301B9">
              <w:t>–</w:t>
            </w:r>
            <w:r>
              <w:t>4</w:t>
            </w:r>
            <w:r w:rsidR="0083543D">
              <w:t>,</w:t>
            </w:r>
            <w:r>
              <w:t xml:space="preserve"> s. 6</w:t>
            </w:r>
          </w:p>
          <w:p w14:paraId="2AC9149A" w14:textId="571DF6E6" w:rsidR="00565277" w:rsidRPr="00D41A72" w:rsidRDefault="00565277" w:rsidP="00565277">
            <w:r>
              <w:t>(po prawej stronie)</w:t>
            </w:r>
          </w:p>
        </w:tc>
      </w:tr>
      <w:tr w:rsidR="00565277" w14:paraId="402CC0A9" w14:textId="77777777" w:rsidTr="00520B74">
        <w:tc>
          <w:tcPr>
            <w:tcW w:w="2127" w:type="dxa"/>
            <w:shd w:val="clear" w:color="auto" w:fill="auto"/>
          </w:tcPr>
          <w:p w14:paraId="4CE1A257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3332764" w14:textId="712575CB" w:rsidR="00565277" w:rsidRPr="00376390" w:rsidRDefault="00565277" w:rsidP="005652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784178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71DB522" w14:textId="34E75FC0" w:rsidR="00520B74" w:rsidRPr="00376390" w:rsidRDefault="00520B74" w:rsidP="00520B74">
            <w:pPr>
              <w:rPr>
                <w:color w:val="000000" w:themeColor="text1"/>
              </w:rPr>
            </w:pPr>
          </w:p>
          <w:p w14:paraId="1C7B02F8" w14:textId="75A1D29F" w:rsidR="00565277" w:rsidRPr="00376390" w:rsidRDefault="00565277" w:rsidP="0056527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62D9D31" w14:textId="77777777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F42404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47165E4E" w14:textId="77777777" w:rsidR="00565277" w:rsidRDefault="00565277" w:rsidP="00565277"/>
        </w:tc>
      </w:tr>
      <w:tr w:rsidR="00565277" w14:paraId="7B939A14" w14:textId="77777777" w:rsidTr="00653E8B">
        <w:tc>
          <w:tcPr>
            <w:tcW w:w="4253" w:type="dxa"/>
            <w:gridSpan w:val="2"/>
            <w:shd w:val="clear" w:color="auto" w:fill="auto"/>
          </w:tcPr>
          <w:p w14:paraId="0FE7E392" w14:textId="2E440682" w:rsidR="00565277" w:rsidRPr="00376390" w:rsidRDefault="00565277" w:rsidP="0056527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E121927" w14:textId="2815DD1B" w:rsidR="00565277" w:rsidRPr="00376390" w:rsidRDefault="00784178" w:rsidP="0056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kontekstu wypowiedzi słuchanej.</w:t>
            </w:r>
          </w:p>
        </w:tc>
        <w:tc>
          <w:tcPr>
            <w:tcW w:w="2564" w:type="dxa"/>
            <w:vMerge/>
            <w:shd w:val="clear" w:color="auto" w:fill="E6D9FF"/>
          </w:tcPr>
          <w:p w14:paraId="275BC117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060B539E" w14:textId="77777777" w:rsidR="00565277" w:rsidRDefault="00565277" w:rsidP="00565277"/>
        </w:tc>
      </w:tr>
      <w:tr w:rsidR="00565277" w14:paraId="0E548A07" w14:textId="77777777" w:rsidTr="00520B74">
        <w:tc>
          <w:tcPr>
            <w:tcW w:w="2127" w:type="dxa"/>
            <w:shd w:val="clear" w:color="auto" w:fill="auto"/>
          </w:tcPr>
          <w:p w14:paraId="68087D09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88AEE9E" w14:textId="4FAD31D7" w:rsidR="00565277" w:rsidRPr="00376390" w:rsidRDefault="00565277" w:rsidP="005652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</w:t>
            </w:r>
            <w:r w:rsidR="004A48B9">
              <w:rPr>
                <w:color w:val="000000" w:themeColor="text1"/>
              </w:rP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F11F42" w14:textId="4A299AD2" w:rsidR="00565277" w:rsidRPr="00376390" w:rsidRDefault="00565277" w:rsidP="004A48B9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148E41F" w14:textId="77777777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643522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135711DA" w14:textId="77777777" w:rsidR="00565277" w:rsidRDefault="00565277" w:rsidP="00565277"/>
        </w:tc>
      </w:tr>
      <w:tr w:rsidR="00565277" w14:paraId="1A51D34D" w14:textId="77777777" w:rsidTr="00653E8B">
        <w:tc>
          <w:tcPr>
            <w:tcW w:w="4253" w:type="dxa"/>
            <w:gridSpan w:val="2"/>
            <w:shd w:val="clear" w:color="auto" w:fill="auto"/>
          </w:tcPr>
          <w:p w14:paraId="5C3FDA00" w14:textId="5D130A3F" w:rsidR="00565277" w:rsidRPr="00376390" w:rsidRDefault="00565277" w:rsidP="0056527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9B1954" w14:textId="3B1F15F6" w:rsidR="00565277" w:rsidRPr="00376390" w:rsidRDefault="006B1DCB" w:rsidP="003C74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Wyrażanie pewności, przypuszczeń i nadziei dot</w:t>
            </w:r>
            <w:r w:rsidR="003C7490">
              <w:rPr>
                <w:color w:val="000000" w:themeColor="text1"/>
                <w:sz w:val="20"/>
                <w:szCs w:val="20"/>
              </w:rPr>
              <w:t>yczących</w:t>
            </w:r>
            <w:r>
              <w:rPr>
                <w:color w:val="000000" w:themeColor="text1"/>
                <w:sz w:val="20"/>
                <w:szCs w:val="20"/>
              </w:rPr>
              <w:t xml:space="preserve"> przyszłości</w:t>
            </w:r>
            <w:r w:rsidR="00D9011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1277180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313A0801" w14:textId="77777777" w:rsidR="00565277" w:rsidRDefault="00565277" w:rsidP="00565277"/>
        </w:tc>
      </w:tr>
      <w:tr w:rsidR="00565277" w14:paraId="39E38A3B" w14:textId="77777777" w:rsidTr="00520B74">
        <w:tc>
          <w:tcPr>
            <w:tcW w:w="2127" w:type="dxa"/>
            <w:shd w:val="clear" w:color="auto" w:fill="auto"/>
          </w:tcPr>
          <w:p w14:paraId="1A569261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023E8A5" w14:textId="5A63FC3E" w:rsidR="00565277" w:rsidRPr="00376390" w:rsidRDefault="00565277" w:rsidP="005652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</w:t>
            </w:r>
            <w:r w:rsidR="006B1DCB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CA0DA36" w14:textId="14D1A813" w:rsidR="00565277" w:rsidRPr="00376390" w:rsidRDefault="00565277" w:rsidP="0056527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1DFFC0C" w14:textId="77777777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D51533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019B3241" w14:textId="77777777" w:rsidR="00565277" w:rsidRDefault="00565277" w:rsidP="00565277"/>
        </w:tc>
      </w:tr>
      <w:tr w:rsidR="00565277" w14:paraId="32548E5F" w14:textId="77777777" w:rsidTr="00653E8B">
        <w:tc>
          <w:tcPr>
            <w:tcW w:w="4253" w:type="dxa"/>
            <w:gridSpan w:val="2"/>
            <w:shd w:val="clear" w:color="auto" w:fill="auto"/>
          </w:tcPr>
          <w:p w14:paraId="693AD020" w14:textId="788F431F" w:rsidR="00565277" w:rsidRPr="00376390" w:rsidRDefault="00565277" w:rsidP="0056527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2EB4440" w14:textId="5BDE2592" w:rsidR="00565277" w:rsidRDefault="00565277" w:rsidP="00565277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>, samoocena</w:t>
            </w:r>
            <w:r w:rsidR="004A48B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C7490">
              <w:rPr>
                <w:color w:val="000000" w:themeColor="text1"/>
                <w:sz w:val="20"/>
                <w:szCs w:val="20"/>
              </w:rPr>
              <w:t>parafrazy, współpraca w parach.</w:t>
            </w:r>
          </w:p>
          <w:p w14:paraId="617077ED" w14:textId="77777777" w:rsidR="00565277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  <w:p w14:paraId="104F4700" w14:textId="34DD1E8F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6389A4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21A42CBA" w14:textId="77777777" w:rsidR="00565277" w:rsidRDefault="00565277" w:rsidP="00565277"/>
        </w:tc>
      </w:tr>
      <w:tr w:rsidR="00565277" w14:paraId="57CFFF07" w14:textId="77777777" w:rsidTr="00520B74">
        <w:tc>
          <w:tcPr>
            <w:tcW w:w="2127" w:type="dxa"/>
            <w:shd w:val="clear" w:color="auto" w:fill="auto"/>
          </w:tcPr>
          <w:p w14:paraId="6CCA1400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0E6B231" w14:textId="63683963" w:rsidR="00565277" w:rsidRDefault="00565277" w:rsidP="00565277">
            <w:r>
              <w:t xml:space="preserve">X, </w:t>
            </w:r>
            <w:r w:rsidR="003C7490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D4F0047" w14:textId="7805E290" w:rsidR="00565277" w:rsidRDefault="00565277" w:rsidP="00565277"/>
        </w:tc>
        <w:tc>
          <w:tcPr>
            <w:tcW w:w="6006" w:type="dxa"/>
            <w:vMerge/>
            <w:shd w:val="clear" w:color="auto" w:fill="E6D9FF"/>
          </w:tcPr>
          <w:p w14:paraId="3ACA9503" w14:textId="77777777" w:rsidR="00565277" w:rsidRDefault="00565277" w:rsidP="00565277"/>
        </w:tc>
        <w:tc>
          <w:tcPr>
            <w:tcW w:w="2564" w:type="dxa"/>
            <w:vMerge/>
            <w:shd w:val="clear" w:color="auto" w:fill="E6D9FF"/>
          </w:tcPr>
          <w:p w14:paraId="08C3592D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4940D8F5" w14:textId="77777777" w:rsidR="00565277" w:rsidRDefault="00565277" w:rsidP="00565277"/>
        </w:tc>
      </w:tr>
      <w:tr w:rsidR="00565277" w:rsidRPr="005D70E2" w14:paraId="4E211D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778915" w14:textId="5076D9FA" w:rsidR="00565277" w:rsidRPr="00DC5963" w:rsidRDefault="00565277" w:rsidP="00565277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 xml:space="preserve">STARTER 7 </w:t>
            </w:r>
          </w:p>
          <w:p w14:paraId="41D2C6CA" w14:textId="1B4CE616" w:rsidR="00565277" w:rsidRPr="002B3053" w:rsidRDefault="00565277" w:rsidP="00874B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Shopping.</w:t>
            </w:r>
            <w:r w:rsidRPr="00DC5963">
              <w:rPr>
                <w:color w:val="FFFFFF" w:themeColor="background1"/>
              </w:rPr>
              <w:t xml:space="preserve"> </w:t>
            </w:r>
            <w:r w:rsidRPr="002B3053">
              <w:rPr>
                <w:color w:val="FFFFFF" w:themeColor="background1"/>
              </w:rPr>
              <w:t>Ćwiczenia leksykalno</w:t>
            </w:r>
            <w:r w:rsidR="009F2B83">
              <w:rPr>
                <w:color w:val="FFFFFF" w:themeColor="background1"/>
              </w:rPr>
              <w:t>-</w:t>
            </w:r>
            <w:r w:rsidRPr="002B3053">
              <w:rPr>
                <w:color w:val="FFFFFF" w:themeColor="background1"/>
              </w:rPr>
              <w:t>gramatyczne</w:t>
            </w:r>
          </w:p>
        </w:tc>
      </w:tr>
      <w:tr w:rsidR="00565277" w:rsidRPr="00D41A72" w14:paraId="1F03DFF6" w14:textId="77777777" w:rsidTr="00653E8B">
        <w:tc>
          <w:tcPr>
            <w:tcW w:w="4253" w:type="dxa"/>
            <w:gridSpan w:val="2"/>
            <w:shd w:val="clear" w:color="auto" w:fill="auto"/>
          </w:tcPr>
          <w:p w14:paraId="676C39B3" w14:textId="0873DBAF" w:rsidR="00565277" w:rsidRPr="00376390" w:rsidRDefault="00565277" w:rsidP="0056527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4FB1FD" w14:textId="77777777" w:rsidR="00565277" w:rsidRDefault="00F03409" w:rsidP="0056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Zakupy i usługi.</w:t>
            </w:r>
          </w:p>
          <w:p w14:paraId="680242E2" w14:textId="4ECAC02F" w:rsidR="00F03409" w:rsidRDefault="00F03409" w:rsidP="00565277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Sklepy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czynności związane z zakupami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0647D">
              <w:rPr>
                <w:color w:val="000000" w:themeColor="text1"/>
                <w:sz w:val="20"/>
                <w:szCs w:val="20"/>
              </w:rPr>
              <w:t>płatności, usługi i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80647D">
              <w:rPr>
                <w:color w:val="000000" w:themeColor="text1"/>
                <w:sz w:val="20"/>
                <w:szCs w:val="20"/>
              </w:rPr>
              <w:t>finansowanie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80647D">
              <w:rPr>
                <w:color w:val="000000" w:themeColor="text1"/>
                <w:sz w:val="20"/>
                <w:szCs w:val="20"/>
              </w:rPr>
              <w:t xml:space="preserve"> reklama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3C7490">
              <w:rPr>
                <w:color w:val="000000" w:themeColor="text1"/>
                <w:sz w:val="20"/>
                <w:szCs w:val="20"/>
              </w:rPr>
              <w:t xml:space="preserve"> sprzedaż towarów,</w:t>
            </w:r>
            <w:r w:rsidR="0080647D">
              <w:rPr>
                <w:color w:val="000000" w:themeColor="text1"/>
                <w:sz w:val="20"/>
                <w:szCs w:val="20"/>
              </w:rPr>
              <w:t xml:space="preserve"> przysłówki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80647D">
              <w:rPr>
                <w:color w:val="000000" w:themeColor="text1"/>
                <w:sz w:val="20"/>
                <w:szCs w:val="20"/>
              </w:rPr>
              <w:t xml:space="preserve"> strona bierna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80647D">
              <w:rPr>
                <w:color w:val="000000" w:themeColor="text1"/>
                <w:sz w:val="20"/>
                <w:szCs w:val="20"/>
              </w:rPr>
              <w:t xml:space="preserve"> konstrukcja </w:t>
            </w:r>
            <w:proofErr w:type="spellStart"/>
            <w:r w:rsidR="0080647D">
              <w:rPr>
                <w:i/>
                <w:color w:val="000000" w:themeColor="text1"/>
                <w:sz w:val="20"/>
                <w:szCs w:val="20"/>
              </w:rPr>
              <w:t>have</w:t>
            </w:r>
            <w:proofErr w:type="spellEnd"/>
            <w:r w:rsidR="0080647D">
              <w:rPr>
                <w:i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0647D">
              <w:rPr>
                <w:i/>
                <w:color w:val="000000" w:themeColor="text1"/>
                <w:sz w:val="20"/>
                <w:szCs w:val="20"/>
              </w:rPr>
              <w:t>get</w:t>
            </w:r>
            <w:proofErr w:type="spellEnd"/>
            <w:r w:rsidR="0080647D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647D">
              <w:rPr>
                <w:i/>
                <w:color w:val="000000" w:themeColor="text1"/>
                <w:sz w:val="20"/>
                <w:szCs w:val="20"/>
              </w:rPr>
              <w:t>something</w:t>
            </w:r>
            <w:proofErr w:type="spellEnd"/>
            <w:r w:rsidR="0080647D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647D">
              <w:rPr>
                <w:i/>
                <w:color w:val="000000" w:themeColor="text1"/>
                <w:sz w:val="20"/>
                <w:szCs w:val="20"/>
              </w:rPr>
              <w:t>done</w:t>
            </w:r>
            <w:proofErr w:type="spellEnd"/>
            <w:r w:rsidR="0080647D">
              <w:rPr>
                <w:i/>
                <w:color w:val="000000" w:themeColor="text1"/>
                <w:sz w:val="20"/>
                <w:szCs w:val="20"/>
              </w:rPr>
              <w:t>.</w:t>
            </w:r>
          </w:p>
          <w:p w14:paraId="3DEE883B" w14:textId="74226ED1" w:rsidR="00A62F70" w:rsidRPr="0080647D" w:rsidRDefault="00A62F70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54313DAB" w14:textId="77777777" w:rsidR="00565277" w:rsidRDefault="00565277" w:rsidP="00565277">
            <w:r>
              <w:t>podręcznik:</w:t>
            </w:r>
          </w:p>
          <w:p w14:paraId="5BB61232" w14:textId="07C75625" w:rsidR="00565277" w:rsidRDefault="00565277" w:rsidP="00565277">
            <w:r>
              <w:t>zad. 1</w:t>
            </w:r>
            <w:r w:rsidR="00E301B9">
              <w:t>–</w:t>
            </w:r>
            <w:r>
              <w:t>7</w:t>
            </w:r>
            <w:r w:rsidR="0083543D">
              <w:t>,</w:t>
            </w:r>
            <w:r>
              <w:t xml:space="preserve"> s. 10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2B98F89" w14:textId="77777777" w:rsidR="00565277" w:rsidRDefault="00565277" w:rsidP="00565277">
            <w:r>
              <w:t>zeszyt ćwiczeń:</w:t>
            </w:r>
          </w:p>
          <w:p w14:paraId="73C436A2" w14:textId="05408038" w:rsidR="00565277" w:rsidRDefault="00565277" w:rsidP="00565277">
            <w:r>
              <w:t>zad. 1</w:t>
            </w:r>
            <w:r w:rsidR="00E301B9">
              <w:t>–</w:t>
            </w:r>
            <w:r>
              <w:t>4</w:t>
            </w:r>
            <w:r w:rsidR="0083543D">
              <w:t>,</w:t>
            </w:r>
            <w:r>
              <w:t xml:space="preserve"> s. 7 </w:t>
            </w:r>
          </w:p>
          <w:p w14:paraId="6C1C916C" w14:textId="299C2C08" w:rsidR="00565277" w:rsidRPr="00D41A72" w:rsidRDefault="00565277" w:rsidP="00565277">
            <w:r>
              <w:t>(po lewej stronie)</w:t>
            </w:r>
          </w:p>
        </w:tc>
      </w:tr>
      <w:tr w:rsidR="00565277" w14:paraId="3AF9668D" w14:textId="77777777" w:rsidTr="00520B74">
        <w:tc>
          <w:tcPr>
            <w:tcW w:w="2127" w:type="dxa"/>
            <w:shd w:val="clear" w:color="auto" w:fill="auto"/>
          </w:tcPr>
          <w:p w14:paraId="2D42E436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2B3A06E" w14:textId="6C299F60" w:rsidR="00565277" w:rsidRPr="00376390" w:rsidRDefault="00565277" w:rsidP="005652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692B16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01E8169" w14:textId="75F2A08B" w:rsidR="00565277" w:rsidRPr="00376390" w:rsidRDefault="00565277" w:rsidP="0056527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D57973F" w14:textId="77777777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40B4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6288F3AF" w14:textId="77777777" w:rsidR="00565277" w:rsidRDefault="00565277" w:rsidP="00565277"/>
        </w:tc>
      </w:tr>
      <w:tr w:rsidR="00565277" w14:paraId="435CD7FB" w14:textId="77777777" w:rsidTr="00653E8B">
        <w:tc>
          <w:tcPr>
            <w:tcW w:w="4253" w:type="dxa"/>
            <w:gridSpan w:val="2"/>
            <w:shd w:val="clear" w:color="auto" w:fill="auto"/>
          </w:tcPr>
          <w:p w14:paraId="0CE0113B" w14:textId="50D5C715" w:rsidR="00565277" w:rsidRPr="00376390" w:rsidRDefault="00565277" w:rsidP="0056527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01CE64" w14:textId="05ED3C86" w:rsidR="00565277" w:rsidRPr="00376390" w:rsidRDefault="00692B16" w:rsidP="0056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Określanie głównych myśli fragmentów teksu słuchanego, </w:t>
            </w:r>
            <w:r w:rsidR="007D7DF4">
              <w:rPr>
                <w:color w:val="000000" w:themeColor="text1"/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5F579084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3D500F04" w14:textId="77777777" w:rsidR="00565277" w:rsidRDefault="00565277" w:rsidP="00565277"/>
        </w:tc>
      </w:tr>
      <w:tr w:rsidR="00565277" w14:paraId="4F7E1811" w14:textId="77777777" w:rsidTr="00520B74">
        <w:tc>
          <w:tcPr>
            <w:tcW w:w="2127" w:type="dxa"/>
            <w:shd w:val="clear" w:color="auto" w:fill="auto"/>
          </w:tcPr>
          <w:p w14:paraId="0938584C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BD6959E" w14:textId="50E39B32" w:rsidR="00565277" w:rsidRPr="00376390" w:rsidRDefault="00565277" w:rsidP="005652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</w:t>
            </w:r>
            <w:r w:rsidR="00CD10DC">
              <w:rPr>
                <w:color w:val="000000" w:themeColor="text1"/>
              </w:rPr>
              <w:t>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36BBA5" w14:textId="69BC4010" w:rsidR="00565277" w:rsidRPr="00376390" w:rsidRDefault="00565277" w:rsidP="0056527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8C97C57" w14:textId="77777777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B3CF74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012A5150" w14:textId="77777777" w:rsidR="00565277" w:rsidRDefault="00565277" w:rsidP="00565277"/>
        </w:tc>
      </w:tr>
      <w:tr w:rsidR="00565277" w14:paraId="040D809F" w14:textId="77777777" w:rsidTr="00653E8B">
        <w:tc>
          <w:tcPr>
            <w:tcW w:w="4253" w:type="dxa"/>
            <w:gridSpan w:val="2"/>
            <w:shd w:val="clear" w:color="auto" w:fill="auto"/>
          </w:tcPr>
          <w:p w14:paraId="336E323F" w14:textId="1B542A4E" w:rsidR="00565277" w:rsidRPr="00376390" w:rsidRDefault="00565277" w:rsidP="0056527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8A79AC" w14:textId="116E77D9" w:rsidR="00565277" w:rsidRPr="00376390" w:rsidRDefault="00651F56" w:rsidP="0056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Opisywanie przedmiotów</w:t>
            </w:r>
            <w:r w:rsidR="00DF1CB3">
              <w:rPr>
                <w:color w:val="000000" w:themeColor="text1"/>
                <w:sz w:val="20"/>
                <w:szCs w:val="20"/>
              </w:rPr>
              <w:t xml:space="preserve">, wyrażanie intencji (zakup produktu), </w:t>
            </w:r>
            <w:r w:rsidR="007F29A1">
              <w:rPr>
                <w:color w:val="000000" w:themeColor="text1"/>
                <w:sz w:val="20"/>
                <w:szCs w:val="20"/>
              </w:rPr>
              <w:t>prowadzenie negocjacji w sytuacjach codziennych.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4C6A8CB5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2EA4D1B3" w14:textId="77777777" w:rsidR="00565277" w:rsidRDefault="00565277" w:rsidP="00565277"/>
        </w:tc>
      </w:tr>
      <w:tr w:rsidR="00565277" w14:paraId="70363A9D" w14:textId="77777777" w:rsidTr="00520B74">
        <w:tc>
          <w:tcPr>
            <w:tcW w:w="2127" w:type="dxa"/>
            <w:shd w:val="clear" w:color="auto" w:fill="auto"/>
          </w:tcPr>
          <w:p w14:paraId="51A00BB6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0BF6E8" w14:textId="66CDCDBA" w:rsidR="00565277" w:rsidRPr="00376390" w:rsidRDefault="00FE5C41" w:rsidP="005652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IV.1, </w:t>
            </w:r>
            <w:r w:rsidR="00565277">
              <w:rPr>
                <w:color w:val="000000" w:themeColor="text1"/>
              </w:rPr>
              <w:t>IV</w:t>
            </w:r>
            <w:r>
              <w:rPr>
                <w:color w:val="000000" w:themeColor="text1"/>
              </w:rPr>
              <w:t>.4</w:t>
            </w:r>
            <w:r w:rsidR="00565277">
              <w:rPr>
                <w:color w:val="000000" w:themeColor="text1"/>
              </w:rPr>
              <w:t>, VI.</w:t>
            </w:r>
            <w:r w:rsidR="00653F05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70BDD07" w14:textId="51FCC91D" w:rsidR="00565277" w:rsidRPr="00376390" w:rsidRDefault="00565277" w:rsidP="0056527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D2B189A" w14:textId="77777777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5BBB97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3F385C35" w14:textId="77777777" w:rsidR="00565277" w:rsidRDefault="00565277" w:rsidP="00565277"/>
        </w:tc>
      </w:tr>
      <w:tr w:rsidR="00565277" w14:paraId="56AB98EB" w14:textId="77777777" w:rsidTr="00653E8B">
        <w:tc>
          <w:tcPr>
            <w:tcW w:w="4253" w:type="dxa"/>
            <w:gridSpan w:val="2"/>
            <w:shd w:val="clear" w:color="auto" w:fill="auto"/>
          </w:tcPr>
          <w:p w14:paraId="6B737F4F" w14:textId="735D8309" w:rsidR="00565277" w:rsidRPr="00376390" w:rsidRDefault="00565277" w:rsidP="0056527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6F11FB" w14:textId="637E594B" w:rsidR="00565277" w:rsidRDefault="00565277" w:rsidP="00565277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 xml:space="preserve">, samoocena, </w:t>
            </w:r>
            <w:r w:rsidR="003C7490">
              <w:rPr>
                <w:color w:val="000000" w:themeColor="text1"/>
                <w:sz w:val="20"/>
                <w:szCs w:val="20"/>
              </w:rPr>
              <w:t>parafraza, współpraca w parach.</w:t>
            </w:r>
          </w:p>
          <w:p w14:paraId="48E7F7A7" w14:textId="06B48BBB" w:rsidR="00565277" w:rsidRPr="00376390" w:rsidRDefault="00565277" w:rsidP="0056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14A88C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6192C565" w14:textId="77777777" w:rsidR="00565277" w:rsidRDefault="00565277" w:rsidP="00565277"/>
        </w:tc>
      </w:tr>
      <w:tr w:rsidR="00565277" w14:paraId="018C7202" w14:textId="77777777" w:rsidTr="00520B74">
        <w:tc>
          <w:tcPr>
            <w:tcW w:w="2127" w:type="dxa"/>
            <w:shd w:val="clear" w:color="auto" w:fill="auto"/>
          </w:tcPr>
          <w:p w14:paraId="3F0CAF75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016586C" w14:textId="01346D4A" w:rsidR="00565277" w:rsidRDefault="00565277" w:rsidP="00565277">
            <w:r>
              <w:t xml:space="preserve">X, </w:t>
            </w:r>
            <w:r w:rsidR="003C7490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44AF409" w14:textId="1B922E09" w:rsidR="00565277" w:rsidRDefault="00565277" w:rsidP="00565277"/>
        </w:tc>
        <w:tc>
          <w:tcPr>
            <w:tcW w:w="6006" w:type="dxa"/>
            <w:vMerge/>
            <w:shd w:val="clear" w:color="auto" w:fill="E6D9FF"/>
          </w:tcPr>
          <w:p w14:paraId="0A80DE15" w14:textId="77777777" w:rsidR="00565277" w:rsidRDefault="00565277" w:rsidP="00565277"/>
        </w:tc>
        <w:tc>
          <w:tcPr>
            <w:tcW w:w="2564" w:type="dxa"/>
            <w:vMerge/>
            <w:shd w:val="clear" w:color="auto" w:fill="E6D9FF"/>
          </w:tcPr>
          <w:p w14:paraId="0CD472D2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4D4595B0" w14:textId="77777777" w:rsidR="00565277" w:rsidRDefault="00565277" w:rsidP="00565277"/>
        </w:tc>
      </w:tr>
      <w:tr w:rsidR="00565277" w:rsidRPr="00D51AF8" w14:paraId="2944A3D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FE6DE1" w14:textId="5B331807" w:rsidR="00565277" w:rsidRPr="004D38F0" w:rsidRDefault="00565277" w:rsidP="00565277">
            <w:pPr>
              <w:jc w:val="center"/>
              <w:rPr>
                <w:b/>
                <w:color w:val="FFFFFF" w:themeColor="background1"/>
              </w:rPr>
            </w:pPr>
            <w:r w:rsidRPr="004D38F0">
              <w:rPr>
                <w:b/>
                <w:color w:val="FFFFFF" w:themeColor="background1"/>
              </w:rPr>
              <w:t>STARTER 8</w:t>
            </w:r>
          </w:p>
          <w:p w14:paraId="52C9F83A" w14:textId="70239F99" w:rsidR="00565277" w:rsidRPr="004D38F0" w:rsidRDefault="00565277" w:rsidP="00874BC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Health</w:t>
            </w:r>
            <w:proofErr w:type="spellEnd"/>
            <w:r w:rsidRPr="004D38F0">
              <w:rPr>
                <w:color w:val="FFFFFF" w:themeColor="background1"/>
              </w:rPr>
              <w:t>. Ćwiczenia leksyka</w:t>
            </w:r>
            <w:r>
              <w:rPr>
                <w:color w:val="FFFFFF" w:themeColor="background1"/>
              </w:rPr>
              <w:t>lno</w:t>
            </w:r>
            <w:r w:rsidR="009F2B83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>gramatyczne</w:t>
            </w:r>
          </w:p>
        </w:tc>
      </w:tr>
      <w:tr w:rsidR="00565277" w:rsidRPr="00D41A72" w14:paraId="74889A50" w14:textId="77777777" w:rsidTr="00653E8B">
        <w:tc>
          <w:tcPr>
            <w:tcW w:w="4253" w:type="dxa"/>
            <w:gridSpan w:val="2"/>
            <w:shd w:val="clear" w:color="auto" w:fill="auto"/>
          </w:tcPr>
          <w:p w14:paraId="494E56BB" w14:textId="1AF6DD8A" w:rsidR="00565277" w:rsidRDefault="00565277" w:rsidP="0056527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971F88" w14:textId="77777777" w:rsidR="00565277" w:rsidRDefault="0089190B" w:rsidP="0056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7D40774E" w14:textId="6D57A165" w:rsidR="0089190B" w:rsidRDefault="00375E64" w:rsidP="0056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Ciało człowieka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pierwsza pomoc i sytuacje zagrożenia zdrowia lub życia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niepełnosprawność, kontuzje i wyzwania fizyczne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czasowniki opisujące zdolności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94828">
              <w:rPr>
                <w:sz w:val="20"/>
                <w:szCs w:val="20"/>
              </w:rPr>
              <w:t>zerowy, pierwszy i drugi tryb warunkowy</w:t>
            </w:r>
            <w:r w:rsidR="00237414">
              <w:rPr>
                <w:sz w:val="20"/>
                <w:szCs w:val="20"/>
              </w:rPr>
              <w:t>,</w:t>
            </w:r>
            <w:r w:rsidR="00694828">
              <w:rPr>
                <w:sz w:val="20"/>
                <w:szCs w:val="20"/>
              </w:rPr>
              <w:t xml:space="preserve"> konstrukcje </w:t>
            </w:r>
            <w:r w:rsidR="00694828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="00694828">
              <w:rPr>
                <w:i/>
                <w:sz w:val="20"/>
                <w:szCs w:val="20"/>
              </w:rPr>
              <w:t>wish</w:t>
            </w:r>
            <w:proofErr w:type="spellEnd"/>
            <w:r w:rsidR="00694828">
              <w:rPr>
                <w:sz w:val="20"/>
                <w:szCs w:val="20"/>
              </w:rPr>
              <w:t xml:space="preserve"> oraz </w:t>
            </w:r>
            <w:proofErr w:type="spellStart"/>
            <w:r w:rsidR="00694828">
              <w:rPr>
                <w:i/>
                <w:sz w:val="20"/>
                <w:szCs w:val="20"/>
              </w:rPr>
              <w:t>If</w:t>
            </w:r>
            <w:proofErr w:type="spellEnd"/>
            <w:r w:rsidR="0069482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94828">
              <w:rPr>
                <w:i/>
                <w:sz w:val="20"/>
                <w:szCs w:val="20"/>
              </w:rPr>
              <w:t>only</w:t>
            </w:r>
            <w:proofErr w:type="spellEnd"/>
            <w:r w:rsidR="00694828">
              <w:rPr>
                <w:sz w:val="20"/>
                <w:szCs w:val="20"/>
              </w:rPr>
              <w:t>.</w:t>
            </w:r>
          </w:p>
          <w:p w14:paraId="5D6225CA" w14:textId="39CCB4CA" w:rsidR="00A62F70" w:rsidRPr="00694828" w:rsidRDefault="00A62F70" w:rsidP="0056527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4154E69" w14:textId="77777777" w:rsidR="00565277" w:rsidRDefault="00565277" w:rsidP="00565277">
            <w:r>
              <w:t>podręcznik:</w:t>
            </w:r>
          </w:p>
          <w:p w14:paraId="44015DA3" w14:textId="2F96C80D" w:rsidR="00565277" w:rsidRDefault="00565277" w:rsidP="00565277">
            <w:r>
              <w:t>zad. 1</w:t>
            </w:r>
            <w:r w:rsidR="00E301B9">
              <w:t>–</w:t>
            </w:r>
            <w:r w:rsidR="00694828">
              <w:t>7</w:t>
            </w:r>
            <w:r w:rsidR="0083543D">
              <w:t>,</w:t>
            </w:r>
            <w:r>
              <w:t xml:space="preserve"> s. 11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6751F11A" w14:textId="77777777" w:rsidR="00565277" w:rsidRDefault="00565277" w:rsidP="00565277">
            <w:r>
              <w:t>zeszyt ćwiczeń:</w:t>
            </w:r>
          </w:p>
          <w:p w14:paraId="4D9B71DC" w14:textId="46856D85" w:rsidR="00565277" w:rsidRDefault="00565277" w:rsidP="00565277">
            <w:r>
              <w:t>zad. 1</w:t>
            </w:r>
            <w:r w:rsidR="00E301B9">
              <w:t>–</w:t>
            </w:r>
            <w:r>
              <w:t>4</w:t>
            </w:r>
            <w:r w:rsidR="0083543D">
              <w:t>,</w:t>
            </w:r>
            <w:r>
              <w:t xml:space="preserve"> s. 7 </w:t>
            </w:r>
          </w:p>
          <w:p w14:paraId="42B9FF6C" w14:textId="5F6BED5F" w:rsidR="00565277" w:rsidRPr="00D41A72" w:rsidRDefault="00565277" w:rsidP="00565277">
            <w:r>
              <w:t>(po prawej stronie)</w:t>
            </w:r>
          </w:p>
        </w:tc>
      </w:tr>
      <w:tr w:rsidR="00565277" w14:paraId="374538DD" w14:textId="77777777" w:rsidTr="00520B74">
        <w:tc>
          <w:tcPr>
            <w:tcW w:w="2127" w:type="dxa"/>
            <w:shd w:val="clear" w:color="auto" w:fill="auto"/>
          </w:tcPr>
          <w:p w14:paraId="3A9141FF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794E53A" w14:textId="75B48504" w:rsidR="00565277" w:rsidRDefault="003C7490" w:rsidP="00565277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2AA6C7" w14:textId="212174FF" w:rsidR="00565277" w:rsidRDefault="00565277" w:rsidP="00565277"/>
        </w:tc>
        <w:tc>
          <w:tcPr>
            <w:tcW w:w="6006" w:type="dxa"/>
            <w:vMerge/>
            <w:shd w:val="clear" w:color="auto" w:fill="auto"/>
          </w:tcPr>
          <w:p w14:paraId="0D4D0FCA" w14:textId="77777777" w:rsidR="00565277" w:rsidRPr="009C4DEE" w:rsidRDefault="00565277" w:rsidP="0056527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6376A6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62CB95F8" w14:textId="77777777" w:rsidR="00565277" w:rsidRDefault="00565277" w:rsidP="00565277"/>
        </w:tc>
      </w:tr>
      <w:tr w:rsidR="00565277" w14:paraId="41789946" w14:textId="77777777" w:rsidTr="00653E8B">
        <w:tc>
          <w:tcPr>
            <w:tcW w:w="4253" w:type="dxa"/>
            <w:gridSpan w:val="2"/>
            <w:shd w:val="clear" w:color="auto" w:fill="auto"/>
          </w:tcPr>
          <w:p w14:paraId="75A35418" w14:textId="3ABDF34F" w:rsidR="00565277" w:rsidRDefault="00565277" w:rsidP="0056527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436BAB8" w14:textId="77777777" w:rsidR="005A4D1C" w:rsidRDefault="005A4D1C" w:rsidP="005A4D1C">
            <w:r>
              <w:t>-</w:t>
            </w:r>
          </w:p>
          <w:p w14:paraId="15DE0672" w14:textId="76DD55EF" w:rsidR="00565277" w:rsidRPr="009C4DEE" w:rsidRDefault="00565277" w:rsidP="0056527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1AA0248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722646D7" w14:textId="77777777" w:rsidR="00565277" w:rsidRDefault="00565277" w:rsidP="00565277"/>
        </w:tc>
      </w:tr>
      <w:tr w:rsidR="00565277" w14:paraId="0EDCC77A" w14:textId="77777777" w:rsidTr="00520B74">
        <w:trPr>
          <w:trHeight w:val="328"/>
        </w:trPr>
        <w:tc>
          <w:tcPr>
            <w:tcW w:w="2127" w:type="dxa"/>
            <w:shd w:val="clear" w:color="auto" w:fill="auto"/>
          </w:tcPr>
          <w:p w14:paraId="14595A8F" w14:textId="77777777" w:rsidR="005A4D1C" w:rsidRDefault="005A4D1C" w:rsidP="005A4D1C">
            <w:r>
              <w:t>-</w:t>
            </w:r>
          </w:p>
          <w:p w14:paraId="4A9CD87D" w14:textId="62A5F949" w:rsidR="00565277" w:rsidRPr="00502C58" w:rsidRDefault="00565277" w:rsidP="00565277"/>
        </w:tc>
        <w:tc>
          <w:tcPr>
            <w:tcW w:w="2126" w:type="dxa"/>
            <w:shd w:val="clear" w:color="auto" w:fill="7F7F7F" w:themeFill="text1" w:themeFillTint="80"/>
          </w:tcPr>
          <w:p w14:paraId="6E7E1AF7" w14:textId="1A96AAC1" w:rsidR="005A4D1C" w:rsidRDefault="005A4D1C" w:rsidP="005A4D1C"/>
          <w:p w14:paraId="7E2A06E0" w14:textId="47F65CD5" w:rsidR="005A4D1C" w:rsidRPr="00502C58" w:rsidRDefault="005A4D1C" w:rsidP="00565277"/>
        </w:tc>
        <w:tc>
          <w:tcPr>
            <w:tcW w:w="6006" w:type="dxa"/>
            <w:vMerge/>
            <w:shd w:val="clear" w:color="auto" w:fill="auto"/>
          </w:tcPr>
          <w:p w14:paraId="2D56CCEA" w14:textId="77777777" w:rsidR="00565277" w:rsidRPr="009C4DEE" w:rsidRDefault="00565277" w:rsidP="0056527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000B7D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7AC5BC7B" w14:textId="77777777" w:rsidR="00565277" w:rsidRDefault="00565277" w:rsidP="00565277"/>
        </w:tc>
      </w:tr>
      <w:tr w:rsidR="00565277" w14:paraId="6BFA6CCE" w14:textId="77777777" w:rsidTr="00653E8B">
        <w:tc>
          <w:tcPr>
            <w:tcW w:w="4253" w:type="dxa"/>
            <w:gridSpan w:val="2"/>
            <w:shd w:val="clear" w:color="auto" w:fill="auto"/>
          </w:tcPr>
          <w:p w14:paraId="46DD527C" w14:textId="3CD78EAE" w:rsidR="00565277" w:rsidRDefault="00565277" w:rsidP="0056527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B23D9C" w14:textId="04267775" w:rsidR="00565277" w:rsidRPr="009C4DEE" w:rsidRDefault="008278EB" w:rsidP="0056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 (</w:t>
            </w:r>
            <w:r w:rsidR="00C8122E">
              <w:rPr>
                <w:sz w:val="20"/>
                <w:szCs w:val="20"/>
              </w:rPr>
              <w:t>miejsca, ludzi, czynności)</w:t>
            </w:r>
            <w:r w:rsidR="003C749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7F245FD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0473DD38" w14:textId="77777777" w:rsidR="00565277" w:rsidRDefault="00565277" w:rsidP="00565277"/>
        </w:tc>
      </w:tr>
      <w:tr w:rsidR="00565277" w14:paraId="2D5A2D7A" w14:textId="77777777" w:rsidTr="00520B74">
        <w:tc>
          <w:tcPr>
            <w:tcW w:w="2127" w:type="dxa"/>
            <w:shd w:val="clear" w:color="auto" w:fill="auto"/>
          </w:tcPr>
          <w:p w14:paraId="65F908F2" w14:textId="1DD90980" w:rsidR="00565277" w:rsidRDefault="00971D6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012D1546" w14:textId="1334B203" w:rsidR="00971D67" w:rsidRDefault="00A62F70" w:rsidP="00565277">
            <w:r>
              <w:t>IV.1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95CA6A" w14:textId="3C516B85" w:rsidR="00565277" w:rsidRDefault="00565277" w:rsidP="00565277"/>
        </w:tc>
        <w:tc>
          <w:tcPr>
            <w:tcW w:w="6006" w:type="dxa"/>
            <w:vMerge/>
            <w:shd w:val="clear" w:color="auto" w:fill="auto"/>
          </w:tcPr>
          <w:p w14:paraId="42830FE3" w14:textId="77777777" w:rsidR="00565277" w:rsidRPr="009C4DEE" w:rsidRDefault="00565277" w:rsidP="0056527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05526E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1C380D12" w14:textId="77777777" w:rsidR="00565277" w:rsidRDefault="00565277" w:rsidP="00565277"/>
        </w:tc>
      </w:tr>
      <w:tr w:rsidR="00565277" w14:paraId="12EEE06F" w14:textId="77777777" w:rsidTr="00653E8B">
        <w:tc>
          <w:tcPr>
            <w:tcW w:w="4253" w:type="dxa"/>
            <w:gridSpan w:val="2"/>
            <w:shd w:val="clear" w:color="auto" w:fill="auto"/>
          </w:tcPr>
          <w:p w14:paraId="778F7529" w14:textId="2D40BB0E" w:rsidR="00565277" w:rsidRDefault="00565277" w:rsidP="00565277">
            <w:pPr>
              <w:jc w:val="center"/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8EAFE9" w14:textId="331B4C35" w:rsidR="00565277" w:rsidRPr="009C4DEE" w:rsidRDefault="00565277" w:rsidP="003C749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>, samoocena</w:t>
            </w:r>
            <w:r w:rsidR="00971D67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C7490">
              <w:rPr>
                <w:color w:val="000000" w:themeColor="text1"/>
                <w:sz w:val="20"/>
                <w:szCs w:val="20"/>
              </w:rPr>
              <w:t>parafrazy</w:t>
            </w:r>
            <w:r w:rsidR="00971D67">
              <w:rPr>
                <w:color w:val="000000" w:themeColor="text1"/>
                <w:sz w:val="20"/>
                <w:szCs w:val="20"/>
              </w:rPr>
              <w:t>, tłumaczenia fragmentów tekstu z języka polskiego na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971D67">
              <w:rPr>
                <w:color w:val="000000" w:themeColor="text1"/>
                <w:sz w:val="20"/>
                <w:szCs w:val="20"/>
              </w:rPr>
              <w:t>angie</w:t>
            </w:r>
            <w:r w:rsidR="003C7490">
              <w:rPr>
                <w:color w:val="000000" w:themeColor="text1"/>
                <w:sz w:val="20"/>
                <w:szCs w:val="20"/>
              </w:rPr>
              <w:t>lski (tylko w zeszycie ćwiczeń),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DFF6DF6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2B2A5AEC" w14:textId="77777777" w:rsidR="00565277" w:rsidRDefault="00565277" w:rsidP="00565277"/>
        </w:tc>
      </w:tr>
      <w:tr w:rsidR="00565277" w14:paraId="7BB704F5" w14:textId="77777777" w:rsidTr="00520B74">
        <w:tc>
          <w:tcPr>
            <w:tcW w:w="2127" w:type="dxa"/>
            <w:shd w:val="clear" w:color="auto" w:fill="auto"/>
          </w:tcPr>
          <w:p w14:paraId="6C30A178" w14:textId="77777777" w:rsidR="00565277" w:rsidRDefault="00565277" w:rsidP="005652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124CDD9" w14:textId="3A451313" w:rsidR="00565277" w:rsidRDefault="00565277" w:rsidP="00565277">
            <w:r>
              <w:t xml:space="preserve">X, </w:t>
            </w:r>
            <w:r w:rsidR="003C7490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FA01A2" w14:textId="0D096417" w:rsidR="00565277" w:rsidRDefault="00565277" w:rsidP="00565277"/>
        </w:tc>
        <w:tc>
          <w:tcPr>
            <w:tcW w:w="6006" w:type="dxa"/>
            <w:vMerge/>
            <w:shd w:val="clear" w:color="auto" w:fill="E6D9FF"/>
          </w:tcPr>
          <w:p w14:paraId="311D6ACF" w14:textId="77777777" w:rsidR="00565277" w:rsidRDefault="00565277" w:rsidP="00565277"/>
        </w:tc>
        <w:tc>
          <w:tcPr>
            <w:tcW w:w="2564" w:type="dxa"/>
            <w:vMerge/>
            <w:shd w:val="clear" w:color="auto" w:fill="E6D9FF"/>
          </w:tcPr>
          <w:p w14:paraId="50976190" w14:textId="77777777" w:rsidR="00565277" w:rsidRDefault="00565277" w:rsidP="00565277"/>
        </w:tc>
        <w:tc>
          <w:tcPr>
            <w:tcW w:w="2565" w:type="dxa"/>
            <w:vMerge/>
            <w:shd w:val="clear" w:color="auto" w:fill="FFC000"/>
          </w:tcPr>
          <w:p w14:paraId="5A86AD66" w14:textId="77777777" w:rsidR="00565277" w:rsidRDefault="00565277" w:rsidP="00565277"/>
        </w:tc>
      </w:tr>
      <w:tr w:rsidR="00565277" w:rsidRPr="00D60256" w14:paraId="3202F0D8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6B53D71" w14:textId="21985C44" w:rsidR="00565277" w:rsidRDefault="00565277" w:rsidP="003C7490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Moduł</w:t>
            </w:r>
            <w:proofErr w:type="spellEnd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 xml:space="preserve"> 1: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Work</w:t>
            </w:r>
          </w:p>
        </w:tc>
      </w:tr>
      <w:tr w:rsidR="00565277" w:rsidRPr="00832213" w14:paraId="1E5ED7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B5EF72" w14:textId="77777777" w:rsidR="00565277" w:rsidRPr="00C22DAA" w:rsidRDefault="00565277" w:rsidP="00565277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1A</w:t>
            </w:r>
          </w:p>
          <w:p w14:paraId="189B7186" w14:textId="6D1865D5" w:rsidR="00565277" w:rsidRPr="008108DC" w:rsidRDefault="00565277" w:rsidP="003C7490">
            <w:pPr>
              <w:jc w:val="center"/>
              <w:rPr>
                <w:color w:val="FFFFFF" w:themeColor="background1"/>
              </w:rPr>
            </w:pPr>
            <w:proofErr w:type="spellStart"/>
            <w:r w:rsidRPr="00C22DAA">
              <w:rPr>
                <w:color w:val="FFFFFF" w:themeColor="background1"/>
              </w:rPr>
              <w:t>Work</w:t>
            </w:r>
            <w:proofErr w:type="spellEnd"/>
            <w:r w:rsidRPr="00C22DAA">
              <w:rPr>
                <w:color w:val="FFFFFF" w:themeColor="background1"/>
              </w:rPr>
              <w:t xml:space="preserve">. </w:t>
            </w:r>
            <w:r w:rsidRPr="008108DC">
              <w:rPr>
                <w:color w:val="FFFFFF" w:themeColor="background1"/>
              </w:rPr>
              <w:t>Ćwiczenia leksykalne. Wypowiedź ustna (</w:t>
            </w:r>
            <w:r>
              <w:rPr>
                <w:color w:val="FFFFFF" w:themeColor="background1"/>
              </w:rPr>
              <w:t>rozmowa z odgrywaniem roli)</w:t>
            </w:r>
          </w:p>
        </w:tc>
      </w:tr>
      <w:tr w:rsidR="00A62F70" w:rsidRPr="00D41A72" w14:paraId="543A9DBA" w14:textId="77777777" w:rsidTr="00000B2B">
        <w:tc>
          <w:tcPr>
            <w:tcW w:w="4253" w:type="dxa"/>
            <w:gridSpan w:val="2"/>
            <w:shd w:val="clear" w:color="auto" w:fill="auto"/>
          </w:tcPr>
          <w:p w14:paraId="377D4D32" w14:textId="474AD6BA" w:rsidR="00A62F70" w:rsidRPr="007665FC" w:rsidRDefault="00A62F70" w:rsidP="00A62F70">
            <w:pPr>
              <w:jc w:val="center"/>
              <w:rPr>
                <w:i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3C2461" w14:textId="77777777" w:rsidR="00A62F70" w:rsidRDefault="00A62F70" w:rsidP="00A62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5D0743E4" w14:textId="21252D00" w:rsidR="00A62F70" w:rsidRPr="00A62F70" w:rsidRDefault="00A62F70" w:rsidP="00A62F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23B5D28" w14:textId="6A0E9858" w:rsidR="00A62F70" w:rsidRDefault="00A62F70" w:rsidP="00A62F70">
            <w:r>
              <w:t>podręcznik:</w:t>
            </w:r>
          </w:p>
          <w:p w14:paraId="59FD80CB" w14:textId="48A62971" w:rsidR="00A62F70" w:rsidRDefault="00A62F70" w:rsidP="00A62F70">
            <w:r>
              <w:t>zad. 1</w:t>
            </w:r>
            <w:r w:rsidR="00E301B9">
              <w:t>–</w:t>
            </w:r>
            <w:r w:rsidR="00891F0F">
              <w:t>6</w:t>
            </w:r>
            <w:r w:rsidR="0083543D">
              <w:t>,</w:t>
            </w:r>
            <w:r>
              <w:t xml:space="preserve"> s. 13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616509D" w14:textId="77777777" w:rsidR="00A62F70" w:rsidRDefault="00A62F70" w:rsidP="00A62F70">
            <w:r>
              <w:t>zeszyt ćwiczeń:</w:t>
            </w:r>
          </w:p>
          <w:p w14:paraId="01206E78" w14:textId="2990B5AF" w:rsidR="00A62F70" w:rsidRPr="00D41A72" w:rsidRDefault="00A62F70" w:rsidP="00A62F70">
            <w:r>
              <w:t>zad. 1</w:t>
            </w:r>
            <w:r w:rsidR="00E301B9">
              <w:t>–</w:t>
            </w:r>
            <w:r>
              <w:t>1</w:t>
            </w:r>
            <w:r w:rsidR="00891F0F">
              <w:t>1</w:t>
            </w:r>
            <w:r w:rsidR="0083543D">
              <w:t>,</w:t>
            </w:r>
            <w:r>
              <w:t xml:space="preserve"> s. 8</w:t>
            </w:r>
            <w:r w:rsidR="00E301B9">
              <w:t>–</w:t>
            </w:r>
            <w:r>
              <w:t>9</w:t>
            </w:r>
          </w:p>
        </w:tc>
      </w:tr>
      <w:tr w:rsidR="00A62F70" w14:paraId="7E3AAF10" w14:textId="77777777" w:rsidTr="00520B74">
        <w:tc>
          <w:tcPr>
            <w:tcW w:w="2127" w:type="dxa"/>
            <w:shd w:val="clear" w:color="auto" w:fill="auto"/>
          </w:tcPr>
          <w:p w14:paraId="65DEE2AE" w14:textId="77777777" w:rsidR="00A62F70" w:rsidRDefault="00A62F70" w:rsidP="00A62F7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C1C1E2" w14:textId="32AB192F" w:rsidR="00A62F70" w:rsidRDefault="00A62F70" w:rsidP="00A62F70">
            <w:r>
              <w:rPr>
                <w:color w:val="000000" w:themeColor="text1"/>
              </w:rP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7F430" w14:textId="44F884BF" w:rsidR="00A62F70" w:rsidRPr="007665FC" w:rsidRDefault="00A62F70" w:rsidP="00A62F70">
            <w:pPr>
              <w:rPr>
                <w:i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09F9D4B" w14:textId="77777777" w:rsidR="00A62F70" w:rsidRPr="007665FC" w:rsidRDefault="00A62F70" w:rsidP="00A62F70">
            <w:pPr>
              <w:rPr>
                <w:i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622781" w14:textId="77777777" w:rsidR="00A62F70" w:rsidRDefault="00A62F70" w:rsidP="00A62F7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925102" w14:textId="77777777" w:rsidR="00A62F70" w:rsidRDefault="00A62F70" w:rsidP="00A62F70"/>
        </w:tc>
      </w:tr>
      <w:tr w:rsidR="00A62F70" w14:paraId="36AAF7D9" w14:textId="77777777" w:rsidTr="00000B2B">
        <w:tc>
          <w:tcPr>
            <w:tcW w:w="4253" w:type="dxa"/>
            <w:gridSpan w:val="2"/>
            <w:shd w:val="clear" w:color="auto" w:fill="auto"/>
          </w:tcPr>
          <w:p w14:paraId="2C5AE409" w14:textId="402EEFD3" w:rsidR="00A62F70" w:rsidRPr="00891F0F" w:rsidRDefault="00A62F70" w:rsidP="00A62F70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EB0469" w14:textId="15A947DB" w:rsidR="00A62F70" w:rsidRPr="004F0FE8" w:rsidRDefault="004F0FE8" w:rsidP="00A62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 (uzupełnianie luk w tekście).</w:t>
            </w:r>
          </w:p>
        </w:tc>
        <w:tc>
          <w:tcPr>
            <w:tcW w:w="2564" w:type="dxa"/>
            <w:vMerge/>
            <w:shd w:val="clear" w:color="auto" w:fill="E6D9FF"/>
          </w:tcPr>
          <w:p w14:paraId="14151381" w14:textId="77777777" w:rsidR="00A62F70" w:rsidRDefault="00A62F70" w:rsidP="00A62F7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99E9CC" w14:textId="77777777" w:rsidR="00A62F70" w:rsidRDefault="00A62F70" w:rsidP="00A62F70"/>
        </w:tc>
      </w:tr>
      <w:tr w:rsidR="00A62F70" w14:paraId="6264AC3B" w14:textId="77777777" w:rsidTr="00520B74">
        <w:tc>
          <w:tcPr>
            <w:tcW w:w="2127" w:type="dxa"/>
            <w:shd w:val="clear" w:color="auto" w:fill="auto"/>
          </w:tcPr>
          <w:p w14:paraId="0C8E69F2" w14:textId="77777777" w:rsidR="00A62F70" w:rsidRDefault="00A62F70" w:rsidP="00A62F7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7F31746" w14:textId="0B1B133C" w:rsidR="00A62F70" w:rsidRPr="00D23379" w:rsidRDefault="00A62F70" w:rsidP="00A62F70">
            <w:r>
              <w:t>II</w:t>
            </w:r>
            <w:r w:rsidR="004F0FE8">
              <w:t>I</w:t>
            </w:r>
            <w:r>
              <w:t>.</w:t>
            </w:r>
            <w:r w:rsidR="004F0FE8">
              <w:t>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D0B14C" w14:textId="35DB9BE6" w:rsidR="00A62F70" w:rsidRPr="00D23379" w:rsidRDefault="00A62F70" w:rsidP="00A62F70"/>
        </w:tc>
        <w:tc>
          <w:tcPr>
            <w:tcW w:w="6006" w:type="dxa"/>
            <w:vMerge/>
            <w:shd w:val="clear" w:color="auto" w:fill="auto"/>
          </w:tcPr>
          <w:p w14:paraId="182E746C" w14:textId="77777777" w:rsidR="00A62F70" w:rsidRPr="009C4DEE" w:rsidRDefault="00A62F70" w:rsidP="00A62F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351579" w14:textId="77777777" w:rsidR="00A62F70" w:rsidRDefault="00A62F70" w:rsidP="00A62F7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4858C51" w14:textId="77777777" w:rsidR="00A62F70" w:rsidRDefault="00A62F70" w:rsidP="00A62F70"/>
        </w:tc>
      </w:tr>
      <w:tr w:rsidR="005A521F" w:rsidRPr="004755A8" w14:paraId="7C6BF62F" w14:textId="77777777" w:rsidTr="00000B2B">
        <w:tc>
          <w:tcPr>
            <w:tcW w:w="4253" w:type="dxa"/>
            <w:gridSpan w:val="2"/>
            <w:shd w:val="clear" w:color="auto" w:fill="auto"/>
          </w:tcPr>
          <w:p w14:paraId="4B304519" w14:textId="3B2DDCA2" w:rsidR="005A521F" w:rsidRDefault="005A521F" w:rsidP="005A521F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D7BEFB" w14:textId="1D3EC065" w:rsidR="005A521F" w:rsidRPr="009C4DEE" w:rsidRDefault="005A521F" w:rsidP="005A521F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Opis ludzi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wyrażanie swoich opinii</w:t>
            </w:r>
            <w:r w:rsidR="00237414">
              <w:rPr>
                <w:color w:val="000000" w:themeColor="text1"/>
                <w:sz w:val="20"/>
                <w:szCs w:val="20"/>
              </w:rPr>
              <w:t>,</w:t>
            </w:r>
            <w:r w:rsidR="00E24C99">
              <w:rPr>
                <w:color w:val="000000" w:themeColor="text1"/>
                <w:sz w:val="20"/>
                <w:szCs w:val="20"/>
              </w:rPr>
              <w:t xml:space="preserve"> wyrażanie przypuszczeń na temat </w:t>
            </w:r>
            <w:r>
              <w:rPr>
                <w:color w:val="000000" w:themeColor="text1"/>
                <w:sz w:val="20"/>
                <w:szCs w:val="20"/>
              </w:rPr>
              <w:t>przyszłych wydarzeń.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10C65012" w14:textId="77777777" w:rsidR="005A521F" w:rsidRDefault="005A521F" w:rsidP="005A521F"/>
        </w:tc>
        <w:tc>
          <w:tcPr>
            <w:tcW w:w="2565" w:type="dxa"/>
            <w:vMerge w:val="restart"/>
            <w:shd w:val="clear" w:color="auto" w:fill="FFC000"/>
          </w:tcPr>
          <w:p w14:paraId="62031649" w14:textId="1357C5D6" w:rsidR="005A521F" w:rsidRDefault="005A521F" w:rsidP="005A521F">
            <w:proofErr w:type="spellStart"/>
            <w:r>
              <w:t>Photocopiables</w:t>
            </w:r>
            <w:proofErr w:type="spellEnd"/>
            <w:r>
              <w:t xml:space="preserve"> – książka nauczyciela, s. 18</w:t>
            </w:r>
            <w:r w:rsidR="003C7490">
              <w:t>9, 193</w:t>
            </w:r>
            <w:r>
              <w:t xml:space="preserve"> (1.3)</w:t>
            </w:r>
          </w:p>
          <w:p w14:paraId="22FA6E73" w14:textId="362F0EEB" w:rsidR="005A521F" w:rsidRPr="00A52D29" w:rsidRDefault="005A521F" w:rsidP="005A521F"/>
        </w:tc>
      </w:tr>
      <w:tr w:rsidR="005A521F" w:rsidRPr="004755A8" w14:paraId="0BBABE60" w14:textId="77777777" w:rsidTr="00520B74">
        <w:tc>
          <w:tcPr>
            <w:tcW w:w="2127" w:type="dxa"/>
            <w:shd w:val="clear" w:color="auto" w:fill="auto"/>
          </w:tcPr>
          <w:p w14:paraId="3E235177" w14:textId="77777777" w:rsidR="005A521F" w:rsidRDefault="005A521F" w:rsidP="005A52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4D0630E" w14:textId="4E5AB8FC" w:rsidR="005A521F" w:rsidRPr="00A52D29" w:rsidRDefault="005A521F" w:rsidP="005A521F">
            <w:r>
              <w:rPr>
                <w:color w:val="000000" w:themeColor="text1"/>
              </w:rPr>
              <w:t>IV.1, IV.6, IV.9,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D460FB" w14:textId="5AFCF8A4" w:rsidR="00520B74" w:rsidRPr="00A52D29" w:rsidRDefault="00520B74" w:rsidP="00520B74"/>
          <w:p w14:paraId="59750533" w14:textId="10B276D1" w:rsidR="005A521F" w:rsidRPr="00A52D29" w:rsidRDefault="005A521F" w:rsidP="005A521F"/>
        </w:tc>
        <w:tc>
          <w:tcPr>
            <w:tcW w:w="6006" w:type="dxa"/>
            <w:vMerge/>
            <w:shd w:val="clear" w:color="auto" w:fill="auto"/>
          </w:tcPr>
          <w:p w14:paraId="79554BB1" w14:textId="77777777" w:rsidR="005A521F" w:rsidRPr="00A52D29" w:rsidRDefault="005A521F" w:rsidP="005A521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45C128" w14:textId="77777777" w:rsidR="005A521F" w:rsidRPr="00A52D29" w:rsidRDefault="005A521F" w:rsidP="005A521F"/>
        </w:tc>
        <w:tc>
          <w:tcPr>
            <w:tcW w:w="2565" w:type="dxa"/>
            <w:vMerge/>
            <w:shd w:val="clear" w:color="auto" w:fill="FFC000"/>
          </w:tcPr>
          <w:p w14:paraId="070FFF1D" w14:textId="77777777" w:rsidR="005A521F" w:rsidRPr="00A52D29" w:rsidRDefault="005A521F" w:rsidP="005A521F"/>
        </w:tc>
      </w:tr>
      <w:tr w:rsidR="005A521F" w14:paraId="02A3C29B" w14:textId="77777777" w:rsidTr="00000B2B">
        <w:tc>
          <w:tcPr>
            <w:tcW w:w="4253" w:type="dxa"/>
            <w:gridSpan w:val="2"/>
            <w:shd w:val="clear" w:color="auto" w:fill="auto"/>
          </w:tcPr>
          <w:p w14:paraId="16261D41" w14:textId="081BFB3F" w:rsidR="005A521F" w:rsidRDefault="005A521F" w:rsidP="005A521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035AB3" w14:textId="20A259AA" w:rsidR="005A521F" w:rsidRDefault="005A521F" w:rsidP="005A521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E24C99">
              <w:rPr>
                <w:sz w:val="20"/>
                <w:szCs w:val="20"/>
              </w:rPr>
              <w:t>, współpraca w parch.</w:t>
            </w:r>
          </w:p>
          <w:p w14:paraId="4F3CF8D1" w14:textId="74F03888" w:rsidR="005A521F" w:rsidRPr="009C4DEE" w:rsidRDefault="005A521F" w:rsidP="005A521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1223839" w14:textId="77777777" w:rsidR="005A521F" w:rsidRDefault="005A521F" w:rsidP="005A521F"/>
        </w:tc>
        <w:tc>
          <w:tcPr>
            <w:tcW w:w="2565" w:type="dxa"/>
            <w:vMerge/>
            <w:shd w:val="clear" w:color="auto" w:fill="FFC000"/>
          </w:tcPr>
          <w:p w14:paraId="48D3DBCA" w14:textId="77777777" w:rsidR="005A521F" w:rsidRDefault="005A521F" w:rsidP="005A521F"/>
        </w:tc>
      </w:tr>
      <w:tr w:rsidR="005A521F" w14:paraId="158AB427" w14:textId="77777777" w:rsidTr="00520B74">
        <w:tc>
          <w:tcPr>
            <w:tcW w:w="2127" w:type="dxa"/>
            <w:shd w:val="clear" w:color="auto" w:fill="auto"/>
          </w:tcPr>
          <w:p w14:paraId="64BA68E6" w14:textId="77777777" w:rsidR="005A521F" w:rsidRDefault="005A521F" w:rsidP="005A52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F6D6F33" w14:textId="0F569B30" w:rsidR="005A521F" w:rsidRDefault="005A521F" w:rsidP="005A521F">
            <w:r>
              <w:t xml:space="preserve">X, </w:t>
            </w:r>
            <w:r w:rsidR="00E24C99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44FEEE5" w14:textId="3D556939" w:rsidR="005A521F" w:rsidRDefault="005A521F" w:rsidP="005A521F"/>
        </w:tc>
        <w:tc>
          <w:tcPr>
            <w:tcW w:w="6006" w:type="dxa"/>
            <w:vMerge/>
            <w:shd w:val="clear" w:color="auto" w:fill="E6D9FF"/>
          </w:tcPr>
          <w:p w14:paraId="098C78DF" w14:textId="77777777" w:rsidR="005A521F" w:rsidRDefault="005A521F" w:rsidP="005A521F"/>
        </w:tc>
        <w:tc>
          <w:tcPr>
            <w:tcW w:w="2564" w:type="dxa"/>
            <w:vMerge/>
            <w:shd w:val="clear" w:color="auto" w:fill="E6D9FF"/>
          </w:tcPr>
          <w:p w14:paraId="6D05C6E5" w14:textId="77777777" w:rsidR="005A521F" w:rsidRDefault="005A521F" w:rsidP="005A521F"/>
        </w:tc>
        <w:tc>
          <w:tcPr>
            <w:tcW w:w="2565" w:type="dxa"/>
            <w:vMerge/>
            <w:shd w:val="clear" w:color="auto" w:fill="FFC000"/>
          </w:tcPr>
          <w:p w14:paraId="11AC2EC3" w14:textId="77777777" w:rsidR="005A521F" w:rsidRDefault="005A521F" w:rsidP="005A521F"/>
        </w:tc>
      </w:tr>
      <w:tr w:rsidR="005A521F" w:rsidRPr="00D51AF8" w14:paraId="36673F7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52DF052" w14:textId="04205AE0" w:rsidR="005A521F" w:rsidRPr="00C22DAA" w:rsidRDefault="005A521F" w:rsidP="005A521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1B</w:t>
            </w:r>
          </w:p>
          <w:p w14:paraId="4E693D73" w14:textId="0742D794" w:rsidR="005A521F" w:rsidRPr="002D36FB" w:rsidRDefault="005A521F" w:rsidP="00E24C99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The world of work. </w:t>
            </w:r>
            <w:r>
              <w:rPr>
                <w:color w:val="FFFFFF" w:themeColor="background1"/>
              </w:rPr>
              <w:t>Rozumienie ze słuchu (dobieranie, wybór wielokrotny)</w:t>
            </w:r>
          </w:p>
        </w:tc>
      </w:tr>
      <w:tr w:rsidR="007446C6" w:rsidRPr="00D41A72" w14:paraId="7C70C6B5" w14:textId="77777777" w:rsidTr="00000B2B">
        <w:tc>
          <w:tcPr>
            <w:tcW w:w="4253" w:type="dxa"/>
            <w:gridSpan w:val="2"/>
            <w:shd w:val="clear" w:color="auto" w:fill="auto"/>
          </w:tcPr>
          <w:p w14:paraId="31F9A3A6" w14:textId="0B102243" w:rsidR="007446C6" w:rsidRDefault="007446C6" w:rsidP="007446C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4FF1592" w14:textId="77777777" w:rsidR="007446C6" w:rsidRDefault="007446C6" w:rsidP="0074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5107E9BA" w14:textId="2672758C" w:rsidR="007446C6" w:rsidRPr="009C4DEE" w:rsidRDefault="007446C6" w:rsidP="007446C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372AB78" w14:textId="77777777" w:rsidR="007446C6" w:rsidRDefault="007446C6" w:rsidP="007446C6">
            <w:r>
              <w:t>podręcznik:</w:t>
            </w:r>
          </w:p>
          <w:p w14:paraId="507940C0" w14:textId="4BDACB28" w:rsidR="007446C6" w:rsidRDefault="007446C6" w:rsidP="007446C6">
            <w:r>
              <w:t>zad. 1</w:t>
            </w:r>
            <w:r w:rsidR="00E301B9">
              <w:t>–</w:t>
            </w:r>
            <w:r>
              <w:t>5</w:t>
            </w:r>
            <w:r w:rsidR="0083543D">
              <w:t>,</w:t>
            </w:r>
            <w:r>
              <w:t xml:space="preserve"> s. 14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5E714F8" w14:textId="77777777" w:rsidR="007446C6" w:rsidRDefault="007446C6" w:rsidP="007446C6">
            <w:r>
              <w:t>zeszyt ćwiczeń:</w:t>
            </w:r>
          </w:p>
          <w:p w14:paraId="6B71810D" w14:textId="23B09739" w:rsidR="007446C6" w:rsidRPr="00D41A72" w:rsidRDefault="007446C6" w:rsidP="007446C6">
            <w:r>
              <w:t>zad. 1</w:t>
            </w:r>
            <w:r w:rsidR="00E301B9">
              <w:t>–</w:t>
            </w:r>
            <w:r>
              <w:t>5</w:t>
            </w:r>
            <w:r w:rsidR="0083543D">
              <w:t>,</w:t>
            </w:r>
            <w:r>
              <w:t xml:space="preserve"> s. 10</w:t>
            </w:r>
          </w:p>
        </w:tc>
      </w:tr>
      <w:tr w:rsidR="007446C6" w14:paraId="41916AC3" w14:textId="77777777" w:rsidTr="00520B74">
        <w:tc>
          <w:tcPr>
            <w:tcW w:w="2127" w:type="dxa"/>
            <w:shd w:val="clear" w:color="auto" w:fill="auto"/>
          </w:tcPr>
          <w:p w14:paraId="04622441" w14:textId="77777777" w:rsidR="007446C6" w:rsidRDefault="007446C6" w:rsidP="007446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D83F8AE" w14:textId="44159499" w:rsidR="007446C6" w:rsidRDefault="007446C6" w:rsidP="007446C6">
            <w:r>
              <w:rPr>
                <w:color w:val="000000" w:themeColor="text1"/>
              </w:rP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AE7E67B" w14:textId="60411F2A" w:rsidR="007446C6" w:rsidRDefault="007446C6" w:rsidP="007446C6"/>
        </w:tc>
        <w:tc>
          <w:tcPr>
            <w:tcW w:w="6006" w:type="dxa"/>
            <w:vMerge/>
            <w:shd w:val="clear" w:color="auto" w:fill="auto"/>
          </w:tcPr>
          <w:p w14:paraId="4D81CA29" w14:textId="77777777" w:rsidR="007446C6" w:rsidRPr="009C4DEE" w:rsidRDefault="007446C6" w:rsidP="007446C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3559B2" w14:textId="77777777" w:rsidR="007446C6" w:rsidRDefault="007446C6" w:rsidP="007446C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BEAA21" w14:textId="77777777" w:rsidR="007446C6" w:rsidRDefault="007446C6" w:rsidP="007446C6"/>
        </w:tc>
      </w:tr>
      <w:tr w:rsidR="007446C6" w14:paraId="57DC1A5A" w14:textId="77777777" w:rsidTr="00000B2B">
        <w:tc>
          <w:tcPr>
            <w:tcW w:w="4253" w:type="dxa"/>
            <w:gridSpan w:val="2"/>
            <w:shd w:val="clear" w:color="auto" w:fill="auto"/>
          </w:tcPr>
          <w:p w14:paraId="02B98C37" w14:textId="31A5BB0C" w:rsidR="007446C6" w:rsidRDefault="007446C6" w:rsidP="007446C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344D780" w14:textId="24BD52A2" w:rsidR="007446C6" w:rsidRPr="009C4DEE" w:rsidRDefault="007446C6" w:rsidP="0074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określanie głównej myśli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30C01DA" w14:textId="77777777" w:rsidR="007446C6" w:rsidRDefault="007446C6" w:rsidP="007446C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EAFC317" w14:textId="77777777" w:rsidR="007446C6" w:rsidRDefault="007446C6" w:rsidP="007446C6"/>
        </w:tc>
      </w:tr>
      <w:tr w:rsidR="007446C6" w14:paraId="025485E8" w14:textId="77777777" w:rsidTr="00520B74">
        <w:tc>
          <w:tcPr>
            <w:tcW w:w="2127" w:type="dxa"/>
            <w:shd w:val="clear" w:color="auto" w:fill="auto"/>
          </w:tcPr>
          <w:p w14:paraId="2EC3200B" w14:textId="77777777" w:rsidR="007446C6" w:rsidRDefault="007446C6" w:rsidP="007446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31EBD619" w14:textId="0268B6B5" w:rsidR="007446C6" w:rsidRPr="00136487" w:rsidRDefault="007446C6" w:rsidP="007446C6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F814A09" w14:textId="3A22B331" w:rsidR="007446C6" w:rsidRPr="00136487" w:rsidRDefault="007446C6" w:rsidP="007446C6"/>
        </w:tc>
        <w:tc>
          <w:tcPr>
            <w:tcW w:w="6006" w:type="dxa"/>
            <w:vMerge/>
            <w:shd w:val="clear" w:color="auto" w:fill="auto"/>
          </w:tcPr>
          <w:p w14:paraId="5E0203A6" w14:textId="77777777" w:rsidR="007446C6" w:rsidRPr="009C4DEE" w:rsidRDefault="007446C6" w:rsidP="007446C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52E2FB" w14:textId="77777777" w:rsidR="007446C6" w:rsidRDefault="007446C6" w:rsidP="007446C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DA6B56" w14:textId="77777777" w:rsidR="007446C6" w:rsidRDefault="007446C6" w:rsidP="007446C6"/>
        </w:tc>
      </w:tr>
      <w:tr w:rsidR="007446C6" w:rsidRPr="00DB6DFC" w14:paraId="1BCC6072" w14:textId="77777777" w:rsidTr="00000B2B">
        <w:tc>
          <w:tcPr>
            <w:tcW w:w="4253" w:type="dxa"/>
            <w:gridSpan w:val="2"/>
            <w:shd w:val="clear" w:color="auto" w:fill="auto"/>
          </w:tcPr>
          <w:p w14:paraId="7FA1C994" w14:textId="2ECBCC54" w:rsidR="007446C6" w:rsidRDefault="007446C6" w:rsidP="007446C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BF2ABA" w14:textId="6248EC9A" w:rsidR="007446C6" w:rsidRPr="009C4DEE" w:rsidRDefault="007446C6" w:rsidP="0074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CD70AFE" w14:textId="77777777" w:rsidR="007446C6" w:rsidRDefault="007446C6" w:rsidP="007446C6"/>
        </w:tc>
        <w:tc>
          <w:tcPr>
            <w:tcW w:w="2565" w:type="dxa"/>
            <w:vMerge/>
            <w:shd w:val="clear" w:color="auto" w:fill="FFC000"/>
          </w:tcPr>
          <w:p w14:paraId="70CDA1FD" w14:textId="1CD4609A" w:rsidR="007446C6" w:rsidRPr="00133137" w:rsidRDefault="007446C6" w:rsidP="007446C6"/>
        </w:tc>
      </w:tr>
      <w:tr w:rsidR="007446C6" w14:paraId="6B376237" w14:textId="77777777" w:rsidTr="00520B74">
        <w:tc>
          <w:tcPr>
            <w:tcW w:w="2127" w:type="dxa"/>
            <w:shd w:val="clear" w:color="auto" w:fill="auto"/>
          </w:tcPr>
          <w:p w14:paraId="77818F13" w14:textId="77777777" w:rsidR="007446C6" w:rsidRDefault="007446C6" w:rsidP="007446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A9CC0DF" w14:textId="7F595F99" w:rsidR="007446C6" w:rsidRDefault="007446C6" w:rsidP="007446C6">
            <w: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9FDB1E" w14:textId="74A35C8E" w:rsidR="007446C6" w:rsidRDefault="007446C6" w:rsidP="007446C6"/>
        </w:tc>
        <w:tc>
          <w:tcPr>
            <w:tcW w:w="6006" w:type="dxa"/>
            <w:vMerge/>
            <w:shd w:val="clear" w:color="auto" w:fill="auto"/>
          </w:tcPr>
          <w:p w14:paraId="21A5D8E7" w14:textId="77777777" w:rsidR="007446C6" w:rsidRPr="009C4DEE" w:rsidRDefault="007446C6" w:rsidP="007446C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27EE8F0" w14:textId="77777777" w:rsidR="007446C6" w:rsidRDefault="007446C6" w:rsidP="007446C6"/>
        </w:tc>
        <w:tc>
          <w:tcPr>
            <w:tcW w:w="2565" w:type="dxa"/>
            <w:vMerge/>
            <w:shd w:val="clear" w:color="auto" w:fill="FFC000"/>
          </w:tcPr>
          <w:p w14:paraId="09BB22EC" w14:textId="77777777" w:rsidR="007446C6" w:rsidRDefault="007446C6" w:rsidP="007446C6"/>
        </w:tc>
      </w:tr>
      <w:tr w:rsidR="007446C6" w14:paraId="7DC321A0" w14:textId="77777777" w:rsidTr="00000B2B">
        <w:tc>
          <w:tcPr>
            <w:tcW w:w="4253" w:type="dxa"/>
            <w:gridSpan w:val="2"/>
            <w:shd w:val="clear" w:color="auto" w:fill="auto"/>
          </w:tcPr>
          <w:p w14:paraId="46BFD7CF" w14:textId="1F866887" w:rsidR="007446C6" w:rsidRDefault="007446C6" w:rsidP="007446C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E77502" w14:textId="0840738B" w:rsidR="007446C6" w:rsidRDefault="007446C6" w:rsidP="007446C6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 xml:space="preserve">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</w:t>
            </w:r>
            <w:r>
              <w:rPr>
                <w:sz w:val="20"/>
                <w:szCs w:val="20"/>
              </w:rPr>
              <w:t>, identyfikowanie słów kluczy</w:t>
            </w:r>
            <w:r w:rsidRPr="009C4DEE">
              <w:rPr>
                <w:sz w:val="20"/>
                <w:szCs w:val="20"/>
              </w:rPr>
              <w:t>)</w:t>
            </w:r>
            <w:r w:rsidR="00E24C99">
              <w:rPr>
                <w:sz w:val="20"/>
                <w:szCs w:val="20"/>
              </w:rPr>
              <w:t>, współpraca w parach.</w:t>
            </w:r>
          </w:p>
          <w:p w14:paraId="0BE70F66" w14:textId="77777777" w:rsidR="007446C6" w:rsidRDefault="007446C6" w:rsidP="007446C6">
            <w:pPr>
              <w:rPr>
                <w:sz w:val="20"/>
                <w:szCs w:val="20"/>
              </w:rPr>
            </w:pPr>
          </w:p>
          <w:p w14:paraId="24D3D2F4" w14:textId="77777777" w:rsidR="007446C6" w:rsidRDefault="007446C6" w:rsidP="007446C6">
            <w:pPr>
              <w:rPr>
                <w:sz w:val="20"/>
                <w:szCs w:val="20"/>
              </w:rPr>
            </w:pPr>
          </w:p>
          <w:p w14:paraId="48C6F58B" w14:textId="4B80BCB2" w:rsidR="007446C6" w:rsidRPr="009C4DEE" w:rsidRDefault="007446C6" w:rsidP="007446C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C6AB11" w14:textId="77777777" w:rsidR="007446C6" w:rsidRDefault="007446C6" w:rsidP="007446C6"/>
        </w:tc>
        <w:tc>
          <w:tcPr>
            <w:tcW w:w="2565" w:type="dxa"/>
            <w:vMerge/>
            <w:shd w:val="clear" w:color="auto" w:fill="FFC000"/>
          </w:tcPr>
          <w:p w14:paraId="479D6F49" w14:textId="77777777" w:rsidR="007446C6" w:rsidRDefault="007446C6" w:rsidP="007446C6"/>
        </w:tc>
      </w:tr>
      <w:tr w:rsidR="007446C6" w14:paraId="7ACA2645" w14:textId="77777777" w:rsidTr="00520B74">
        <w:tc>
          <w:tcPr>
            <w:tcW w:w="2127" w:type="dxa"/>
            <w:shd w:val="clear" w:color="auto" w:fill="auto"/>
          </w:tcPr>
          <w:p w14:paraId="5E572E99" w14:textId="77777777" w:rsidR="007446C6" w:rsidRDefault="007446C6" w:rsidP="007446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1EDFCB9" w14:textId="2A54FA4B" w:rsidR="007446C6" w:rsidRDefault="00E24C99" w:rsidP="007446C6">
            <w:r>
              <w:t xml:space="preserve">XI, </w:t>
            </w:r>
            <w:r w:rsidR="007446C6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0519F3" w14:textId="17280062" w:rsidR="007446C6" w:rsidRDefault="007446C6" w:rsidP="007446C6"/>
        </w:tc>
        <w:tc>
          <w:tcPr>
            <w:tcW w:w="6006" w:type="dxa"/>
            <w:vMerge/>
            <w:shd w:val="clear" w:color="auto" w:fill="E6D9FF"/>
          </w:tcPr>
          <w:p w14:paraId="78C169D2" w14:textId="77777777" w:rsidR="007446C6" w:rsidRDefault="007446C6" w:rsidP="007446C6"/>
        </w:tc>
        <w:tc>
          <w:tcPr>
            <w:tcW w:w="2564" w:type="dxa"/>
            <w:vMerge/>
            <w:shd w:val="clear" w:color="auto" w:fill="E6D9FF"/>
          </w:tcPr>
          <w:p w14:paraId="2F05A8BB" w14:textId="77777777" w:rsidR="007446C6" w:rsidRDefault="007446C6" w:rsidP="007446C6"/>
        </w:tc>
        <w:tc>
          <w:tcPr>
            <w:tcW w:w="2565" w:type="dxa"/>
            <w:vMerge/>
            <w:shd w:val="clear" w:color="auto" w:fill="FFC000"/>
          </w:tcPr>
          <w:p w14:paraId="0726E920" w14:textId="77777777" w:rsidR="007446C6" w:rsidRDefault="007446C6" w:rsidP="007446C6"/>
        </w:tc>
      </w:tr>
      <w:tr w:rsidR="007446C6" w:rsidRPr="00DB6DFC" w14:paraId="016A35D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82B275E" w14:textId="00E76F1F" w:rsidR="007446C6" w:rsidRPr="00C22DAA" w:rsidRDefault="007446C6" w:rsidP="007446C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lastRenderedPageBreak/>
              <w:t>1C</w:t>
            </w:r>
          </w:p>
          <w:p w14:paraId="22C2935D" w14:textId="2B9D4FB9" w:rsidR="00C37B8B" w:rsidRDefault="007446C6" w:rsidP="007446C6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Talking about life experiences using</w:t>
            </w:r>
            <w:r w:rsidRPr="007E75DE">
              <w:rPr>
                <w:color w:val="FFFFFF" w:themeColor="background1"/>
                <w:lang w:val="en-US"/>
              </w:rPr>
              <w:t xml:space="preserve"> verb + </w:t>
            </w:r>
            <w:r w:rsidR="00E24C99" w:rsidRPr="00E24C99">
              <w:rPr>
                <w:i/>
                <w:color w:val="FFFFFF" w:themeColor="background1"/>
                <w:lang w:val="en-US"/>
              </w:rPr>
              <w:t>-</w:t>
            </w:r>
            <w:proofErr w:type="spellStart"/>
            <w:r w:rsidRPr="00E24C99">
              <w:rPr>
                <w:i/>
                <w:color w:val="FFFFFF" w:themeColor="background1"/>
                <w:lang w:val="en-US"/>
              </w:rPr>
              <w:t>ing</w:t>
            </w:r>
            <w:proofErr w:type="spellEnd"/>
            <w:r w:rsidRPr="007E75DE">
              <w:rPr>
                <w:color w:val="FFFFFF" w:themeColor="background1"/>
                <w:lang w:val="en-US"/>
              </w:rPr>
              <w:t xml:space="preserve"> or infinitive with </w:t>
            </w:r>
            <w:r w:rsidRPr="00E24C99">
              <w:rPr>
                <w:i/>
                <w:color w:val="FFFFFF" w:themeColor="background1"/>
                <w:lang w:val="en-US"/>
              </w:rPr>
              <w:t>to</w:t>
            </w:r>
            <w:r w:rsidRPr="007E75DE">
              <w:rPr>
                <w:color w:val="FFFFFF" w:themeColor="background1"/>
                <w:lang w:val="en-US"/>
              </w:rPr>
              <w:t xml:space="preserve">. </w:t>
            </w:r>
          </w:p>
          <w:p w14:paraId="6A921631" w14:textId="4F2C8649" w:rsidR="007446C6" w:rsidRPr="00DC5963" w:rsidRDefault="007446C6" w:rsidP="007446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Zastosowanie konstrukcji czasownikowych do mówienia o doświadczeniach życiowych</w:t>
            </w:r>
            <w:r w:rsidRPr="00DC5963">
              <w:rPr>
                <w:color w:val="FFFFFF" w:themeColor="background1"/>
              </w:rPr>
              <w:t>.</w:t>
            </w:r>
            <w:r w:rsidR="00C37B8B">
              <w:rPr>
                <w:color w:val="FFFFFF" w:themeColor="background1"/>
              </w:rPr>
              <w:t xml:space="preserve"> Wy</w:t>
            </w:r>
            <w:r w:rsidR="00E24C99">
              <w:rPr>
                <w:color w:val="FFFFFF" w:themeColor="background1"/>
              </w:rPr>
              <w:t>powiedź ustna (opis ilustracji)</w:t>
            </w:r>
          </w:p>
        </w:tc>
      </w:tr>
      <w:tr w:rsidR="007446C6" w:rsidRPr="00D41A72" w14:paraId="53CDB5D9" w14:textId="77777777" w:rsidTr="007307A5">
        <w:tc>
          <w:tcPr>
            <w:tcW w:w="4253" w:type="dxa"/>
            <w:gridSpan w:val="2"/>
            <w:shd w:val="clear" w:color="auto" w:fill="auto"/>
          </w:tcPr>
          <w:p w14:paraId="62A10D84" w14:textId="32FBCD8B" w:rsidR="007446C6" w:rsidRDefault="007446C6" w:rsidP="007446C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10917AE" w14:textId="77777777" w:rsidR="007446C6" w:rsidRDefault="007446C6" w:rsidP="0074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57905D91" w14:textId="6F6D85BE" w:rsidR="007446C6" w:rsidRPr="00CE7786" w:rsidRDefault="007446C6" w:rsidP="0074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Konstrukcje czasownikowe.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E4B8F96" w14:textId="55946848" w:rsidR="007446C6" w:rsidRDefault="007446C6" w:rsidP="007446C6">
            <w:r>
              <w:t>podręcznik:</w:t>
            </w:r>
          </w:p>
          <w:p w14:paraId="4F8DCF6D" w14:textId="0C239369" w:rsidR="007446C6" w:rsidRDefault="007446C6" w:rsidP="007446C6">
            <w:r>
              <w:t>zad. 1</w:t>
            </w:r>
            <w:r w:rsidR="00E301B9">
              <w:t>–</w:t>
            </w:r>
            <w:r>
              <w:t>7</w:t>
            </w:r>
            <w:r w:rsidR="0083543D">
              <w:t>,</w:t>
            </w:r>
            <w:r>
              <w:t xml:space="preserve"> s. 15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4C98499" w14:textId="77777777" w:rsidR="007446C6" w:rsidRDefault="007446C6" w:rsidP="007446C6">
            <w:r>
              <w:t>zeszyt ćwiczeń:</w:t>
            </w:r>
          </w:p>
          <w:p w14:paraId="65F71AD8" w14:textId="692D5BB1" w:rsidR="007446C6" w:rsidRPr="00D41A72" w:rsidRDefault="007446C6" w:rsidP="007446C6">
            <w:r>
              <w:t>zad. 1</w:t>
            </w:r>
            <w:r w:rsidR="00E301B9">
              <w:t>–</w:t>
            </w:r>
            <w:r>
              <w:t>6</w:t>
            </w:r>
            <w:r w:rsidR="0083543D">
              <w:t>,</w:t>
            </w:r>
            <w:r>
              <w:t xml:space="preserve"> s. 11</w:t>
            </w:r>
          </w:p>
        </w:tc>
      </w:tr>
      <w:tr w:rsidR="007446C6" w14:paraId="2233D853" w14:textId="77777777" w:rsidTr="00520B74">
        <w:tc>
          <w:tcPr>
            <w:tcW w:w="2127" w:type="dxa"/>
            <w:shd w:val="clear" w:color="auto" w:fill="auto"/>
          </w:tcPr>
          <w:p w14:paraId="6975B665" w14:textId="77777777" w:rsidR="007446C6" w:rsidRDefault="007446C6" w:rsidP="007446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C621EC" w14:textId="63E33F9E" w:rsidR="007446C6" w:rsidRDefault="007446C6" w:rsidP="007446C6">
            <w:r>
              <w:rPr>
                <w:color w:val="000000" w:themeColor="text1"/>
              </w:rP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101746" w14:textId="5925B89B" w:rsidR="007446C6" w:rsidRDefault="007446C6" w:rsidP="007446C6"/>
        </w:tc>
        <w:tc>
          <w:tcPr>
            <w:tcW w:w="6006" w:type="dxa"/>
            <w:vMerge/>
            <w:shd w:val="clear" w:color="auto" w:fill="auto"/>
          </w:tcPr>
          <w:p w14:paraId="1D59CFA5" w14:textId="77777777" w:rsidR="007446C6" w:rsidRPr="009C4DEE" w:rsidRDefault="007446C6" w:rsidP="007446C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7FA01F" w14:textId="77777777" w:rsidR="007446C6" w:rsidRDefault="007446C6" w:rsidP="007446C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02E7B0F" w14:textId="77777777" w:rsidR="007446C6" w:rsidRDefault="007446C6" w:rsidP="007446C6"/>
        </w:tc>
      </w:tr>
      <w:tr w:rsidR="007446C6" w14:paraId="0030673D" w14:textId="77777777" w:rsidTr="007307A5">
        <w:tc>
          <w:tcPr>
            <w:tcW w:w="4253" w:type="dxa"/>
            <w:gridSpan w:val="2"/>
            <w:shd w:val="clear" w:color="auto" w:fill="auto"/>
          </w:tcPr>
          <w:p w14:paraId="39FEB4E1" w14:textId="41D69E94" w:rsidR="007446C6" w:rsidRDefault="007446C6" w:rsidP="007446C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95E768A" w14:textId="77777777" w:rsidR="005A4D1C" w:rsidRDefault="005A4D1C" w:rsidP="005A4D1C">
            <w:r>
              <w:t>-</w:t>
            </w:r>
          </w:p>
          <w:p w14:paraId="7B6DF593" w14:textId="4193422C" w:rsidR="007446C6" w:rsidRPr="009C4DEE" w:rsidRDefault="007446C6" w:rsidP="007446C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730070" w14:textId="77777777" w:rsidR="007446C6" w:rsidRDefault="007446C6" w:rsidP="007446C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E4A23B" w14:textId="77777777" w:rsidR="007446C6" w:rsidRDefault="007446C6" w:rsidP="007446C6"/>
        </w:tc>
      </w:tr>
      <w:tr w:rsidR="007446C6" w14:paraId="7C569ECA" w14:textId="77777777" w:rsidTr="00520B74">
        <w:tc>
          <w:tcPr>
            <w:tcW w:w="2127" w:type="dxa"/>
            <w:shd w:val="clear" w:color="auto" w:fill="auto"/>
          </w:tcPr>
          <w:p w14:paraId="2027032D" w14:textId="77777777" w:rsidR="005A4D1C" w:rsidRDefault="005A4D1C" w:rsidP="005A4D1C">
            <w:r>
              <w:t>-</w:t>
            </w:r>
          </w:p>
          <w:p w14:paraId="5BF52C4E" w14:textId="53312A0C" w:rsidR="007446C6" w:rsidRDefault="007446C6" w:rsidP="007446C6"/>
        </w:tc>
        <w:tc>
          <w:tcPr>
            <w:tcW w:w="2126" w:type="dxa"/>
            <w:shd w:val="clear" w:color="auto" w:fill="7F7F7F" w:themeFill="text1" w:themeFillTint="80"/>
          </w:tcPr>
          <w:p w14:paraId="45B16598" w14:textId="4B781761" w:rsidR="005A4D1C" w:rsidRDefault="005A4D1C" w:rsidP="005A4D1C"/>
          <w:p w14:paraId="67B19F6D" w14:textId="516CA9F6" w:rsidR="005956DC" w:rsidRDefault="005956DC" w:rsidP="007446C6"/>
        </w:tc>
        <w:tc>
          <w:tcPr>
            <w:tcW w:w="6006" w:type="dxa"/>
            <w:vMerge/>
            <w:shd w:val="clear" w:color="auto" w:fill="auto"/>
          </w:tcPr>
          <w:p w14:paraId="243E00D3" w14:textId="77777777" w:rsidR="007446C6" w:rsidRPr="009C4DEE" w:rsidRDefault="007446C6" w:rsidP="007446C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B26B87" w14:textId="77777777" w:rsidR="007446C6" w:rsidRDefault="007446C6" w:rsidP="007446C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CD401D1" w14:textId="77777777" w:rsidR="007446C6" w:rsidRDefault="007446C6" w:rsidP="007446C6"/>
        </w:tc>
      </w:tr>
      <w:tr w:rsidR="000F40A6" w14:paraId="649158F3" w14:textId="77777777" w:rsidTr="00000B2B">
        <w:tc>
          <w:tcPr>
            <w:tcW w:w="4253" w:type="dxa"/>
            <w:gridSpan w:val="2"/>
            <w:shd w:val="clear" w:color="auto" w:fill="auto"/>
          </w:tcPr>
          <w:p w14:paraId="2216B2DB" w14:textId="64B67A55" w:rsidR="000F40A6" w:rsidRDefault="000F40A6" w:rsidP="000F40A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7FEF9C" w14:textId="7F31A497" w:rsidR="000F40A6" w:rsidRDefault="000F40A6" w:rsidP="000F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ludzi i miejsc (opis ilustracji), opowiadanie o czynnościach </w:t>
            </w:r>
            <w:r w:rsidR="00796864">
              <w:rPr>
                <w:sz w:val="20"/>
                <w:szCs w:val="20"/>
              </w:rPr>
              <w:t>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przeszłości, wyrażanie i uzasadnianie swoich opinii</w:t>
            </w:r>
            <w:r w:rsidR="00C42CFB">
              <w:rPr>
                <w:sz w:val="20"/>
                <w:szCs w:val="20"/>
              </w:rPr>
              <w:t>, wyrażanie nadziei na przyszłość.</w:t>
            </w:r>
          </w:p>
          <w:p w14:paraId="1218209F" w14:textId="77777777" w:rsidR="000F40A6" w:rsidRDefault="000F40A6" w:rsidP="000F40A6">
            <w:pPr>
              <w:rPr>
                <w:sz w:val="20"/>
                <w:szCs w:val="20"/>
              </w:rPr>
            </w:pPr>
          </w:p>
          <w:p w14:paraId="5BD83E9E" w14:textId="66D46685" w:rsidR="000F40A6" w:rsidRPr="009C4DEE" w:rsidRDefault="000F40A6" w:rsidP="000F40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E7230B" w14:textId="77777777" w:rsidR="000F40A6" w:rsidRDefault="000F40A6" w:rsidP="000F40A6"/>
        </w:tc>
        <w:tc>
          <w:tcPr>
            <w:tcW w:w="2565" w:type="dxa"/>
            <w:vMerge w:val="restart"/>
            <w:shd w:val="clear" w:color="auto" w:fill="FFC000"/>
          </w:tcPr>
          <w:p w14:paraId="3262456E" w14:textId="1EF3ECDD" w:rsidR="000F40A6" w:rsidRDefault="000F40A6" w:rsidP="000F40A6">
            <w:proofErr w:type="spellStart"/>
            <w:r>
              <w:t>Photocopiables</w:t>
            </w:r>
            <w:proofErr w:type="spellEnd"/>
            <w:r>
              <w:t xml:space="preserve"> – książka nauczyciela, s. 18</w:t>
            </w:r>
            <w:r w:rsidR="00796864">
              <w:t>8</w:t>
            </w:r>
            <w:r>
              <w:t>, 1</w:t>
            </w:r>
            <w:r w:rsidR="00796864">
              <w:t>91</w:t>
            </w:r>
            <w:r>
              <w:t xml:space="preserve"> (1.1)</w:t>
            </w:r>
          </w:p>
          <w:p w14:paraId="7F0E5C28" w14:textId="77777777" w:rsidR="000F40A6" w:rsidRDefault="000F40A6" w:rsidP="000F40A6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6B382932" w14:textId="64F26A82" w:rsidR="000F40A6" w:rsidRDefault="00384217" w:rsidP="000F40A6">
            <w:hyperlink r:id="rId11" w:history="1">
              <w:r w:rsidR="000F40A6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0F40A6" w14:paraId="5253C6F4" w14:textId="77777777" w:rsidTr="00520B74">
        <w:tc>
          <w:tcPr>
            <w:tcW w:w="2127" w:type="dxa"/>
            <w:shd w:val="clear" w:color="auto" w:fill="auto"/>
          </w:tcPr>
          <w:p w14:paraId="489159D9" w14:textId="77777777" w:rsidR="000F40A6" w:rsidRDefault="000F40A6" w:rsidP="000F40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70E50CC" w14:textId="693A8E4F" w:rsidR="000F40A6" w:rsidRPr="005956DC" w:rsidRDefault="000F40A6" w:rsidP="000F40A6">
            <w:r w:rsidRPr="005956DC">
              <w:t>IV.1, IV.2,</w:t>
            </w:r>
            <w:r w:rsidR="00502990" w:rsidRPr="005956DC">
              <w:t xml:space="preserve"> IV.4, </w:t>
            </w:r>
            <w:r w:rsidRPr="005956DC">
              <w:t>IV.6</w:t>
            </w:r>
            <w:r w:rsidR="00875CEF" w:rsidRPr="005956DC">
              <w:t xml:space="preserve">, </w:t>
            </w:r>
            <w:r w:rsidR="000B2159" w:rsidRPr="005956DC">
              <w:t>VI.5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3E78E1" w14:textId="30F1E8AE" w:rsidR="000F40A6" w:rsidRDefault="000F40A6" w:rsidP="000F40A6"/>
        </w:tc>
        <w:tc>
          <w:tcPr>
            <w:tcW w:w="6006" w:type="dxa"/>
            <w:vMerge/>
            <w:shd w:val="clear" w:color="auto" w:fill="auto"/>
          </w:tcPr>
          <w:p w14:paraId="66B01040" w14:textId="77777777" w:rsidR="000F40A6" w:rsidRPr="009C4DEE" w:rsidRDefault="000F40A6" w:rsidP="000F40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6C5027" w14:textId="77777777" w:rsidR="000F40A6" w:rsidRDefault="000F40A6" w:rsidP="000F40A6"/>
        </w:tc>
        <w:tc>
          <w:tcPr>
            <w:tcW w:w="2565" w:type="dxa"/>
            <w:vMerge/>
            <w:shd w:val="clear" w:color="auto" w:fill="FFC000"/>
          </w:tcPr>
          <w:p w14:paraId="554BA708" w14:textId="77777777" w:rsidR="000F40A6" w:rsidRDefault="000F40A6" w:rsidP="000F40A6"/>
        </w:tc>
      </w:tr>
      <w:tr w:rsidR="000F40A6" w14:paraId="5BB662D6" w14:textId="77777777" w:rsidTr="00000B2B">
        <w:tc>
          <w:tcPr>
            <w:tcW w:w="4253" w:type="dxa"/>
            <w:gridSpan w:val="2"/>
            <w:shd w:val="clear" w:color="auto" w:fill="auto"/>
          </w:tcPr>
          <w:p w14:paraId="730471CD" w14:textId="528C926A" w:rsidR="000F40A6" w:rsidRDefault="000F40A6" w:rsidP="000F40A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8ECCA6" w14:textId="1F27B422" w:rsidR="000F40A6" w:rsidRPr="009C4DEE" w:rsidRDefault="000F40A6" w:rsidP="0078146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(domyślanie się znaczenia wyrazów z kontekstu), 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0B2159">
              <w:rPr>
                <w:color w:val="000000" w:themeColor="text1"/>
                <w:sz w:val="20"/>
                <w:szCs w:val="20"/>
              </w:rPr>
              <w:t xml:space="preserve"> (tylko w z</w:t>
            </w:r>
            <w:r w:rsidR="00796864">
              <w:rPr>
                <w:color w:val="000000" w:themeColor="text1"/>
                <w:sz w:val="20"/>
                <w:szCs w:val="20"/>
              </w:rPr>
              <w:t>eszycie ćwiczeń), parafrazy,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D4DA37E" w14:textId="77777777" w:rsidR="000F40A6" w:rsidRDefault="000F40A6" w:rsidP="000F40A6"/>
        </w:tc>
        <w:tc>
          <w:tcPr>
            <w:tcW w:w="2565" w:type="dxa"/>
            <w:vMerge/>
            <w:shd w:val="clear" w:color="auto" w:fill="FFC000"/>
          </w:tcPr>
          <w:p w14:paraId="0685F28B" w14:textId="77777777" w:rsidR="000F40A6" w:rsidRDefault="000F40A6" w:rsidP="000F40A6"/>
        </w:tc>
      </w:tr>
      <w:tr w:rsidR="000F40A6" w14:paraId="52CE9474" w14:textId="77777777" w:rsidTr="00520B74">
        <w:tc>
          <w:tcPr>
            <w:tcW w:w="2127" w:type="dxa"/>
            <w:shd w:val="clear" w:color="auto" w:fill="auto"/>
          </w:tcPr>
          <w:p w14:paraId="707A7003" w14:textId="77777777" w:rsidR="000F40A6" w:rsidRDefault="000F40A6" w:rsidP="000F40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FA8940" w14:textId="5028938F" w:rsidR="000F40A6" w:rsidRDefault="00796864" w:rsidP="000F40A6">
            <w:r>
              <w:t xml:space="preserve">XI, </w:t>
            </w:r>
            <w:r w:rsidR="000F40A6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705076" w14:textId="05F8B2D9" w:rsidR="000F40A6" w:rsidRDefault="000F40A6" w:rsidP="000F40A6"/>
        </w:tc>
        <w:tc>
          <w:tcPr>
            <w:tcW w:w="6006" w:type="dxa"/>
            <w:vMerge/>
            <w:shd w:val="clear" w:color="auto" w:fill="E6D9FF"/>
          </w:tcPr>
          <w:p w14:paraId="2BCBB495" w14:textId="77777777" w:rsidR="000F40A6" w:rsidRDefault="000F40A6" w:rsidP="000F40A6"/>
        </w:tc>
        <w:tc>
          <w:tcPr>
            <w:tcW w:w="2564" w:type="dxa"/>
            <w:vMerge/>
            <w:shd w:val="clear" w:color="auto" w:fill="E6D9FF"/>
          </w:tcPr>
          <w:p w14:paraId="40DB7964" w14:textId="77777777" w:rsidR="000F40A6" w:rsidRDefault="000F40A6" w:rsidP="000F40A6"/>
        </w:tc>
        <w:tc>
          <w:tcPr>
            <w:tcW w:w="2565" w:type="dxa"/>
            <w:vMerge/>
            <w:shd w:val="clear" w:color="auto" w:fill="FFC000"/>
          </w:tcPr>
          <w:p w14:paraId="3ECCD32F" w14:textId="77777777" w:rsidR="000F40A6" w:rsidRDefault="000F40A6" w:rsidP="000F40A6"/>
        </w:tc>
      </w:tr>
      <w:tr w:rsidR="000F40A6" w:rsidRPr="00C41875" w14:paraId="135E7E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2212EF" w14:textId="47D3B4A7" w:rsidR="000F40A6" w:rsidRPr="00A0718B" w:rsidRDefault="000F40A6" w:rsidP="000F40A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1D</w:t>
            </w:r>
          </w:p>
          <w:p w14:paraId="683D5122" w14:textId="444851A2" w:rsidR="000F40A6" w:rsidRPr="00C41875" w:rsidRDefault="000F40A6" w:rsidP="00874B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 real</w:t>
            </w:r>
            <w:r w:rsidR="009F2B83">
              <w:rPr>
                <w:color w:val="FFFFFF" w:themeColor="background1"/>
                <w:lang w:val="en-US"/>
              </w:rPr>
              <w:t>-</w:t>
            </w:r>
            <w:r>
              <w:rPr>
                <w:color w:val="FFFFFF" w:themeColor="background1"/>
                <w:lang w:val="en-US"/>
              </w:rPr>
              <w:t>life, crime</w:t>
            </w:r>
            <w:r w:rsidR="009F2B83">
              <w:rPr>
                <w:color w:val="FFFFFF" w:themeColor="background1"/>
                <w:lang w:val="en-US"/>
              </w:rPr>
              <w:t>-</w:t>
            </w:r>
            <w:r>
              <w:rPr>
                <w:color w:val="FFFFFF" w:themeColor="background1"/>
                <w:lang w:val="en-US"/>
              </w:rPr>
              <w:t xml:space="preserve">fighting superpower! </w:t>
            </w:r>
            <w:r w:rsidRPr="00C41875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dobieranie, wybór wielokrotny)</w:t>
            </w:r>
          </w:p>
        </w:tc>
      </w:tr>
      <w:tr w:rsidR="009D6180" w:rsidRPr="00D41A72" w14:paraId="761DE2A2" w14:textId="77777777" w:rsidTr="00351FE5">
        <w:tc>
          <w:tcPr>
            <w:tcW w:w="4253" w:type="dxa"/>
            <w:gridSpan w:val="2"/>
            <w:shd w:val="clear" w:color="auto" w:fill="auto"/>
          </w:tcPr>
          <w:p w14:paraId="2B1F96CE" w14:textId="60F800EE" w:rsidR="009D6180" w:rsidRDefault="009D6180" w:rsidP="009D618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489AB5" w14:textId="3035A79E" w:rsidR="009D6180" w:rsidRDefault="009D6180" w:rsidP="009D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Praca, państwo i społeczeństwo.</w:t>
            </w:r>
          </w:p>
          <w:p w14:paraId="75E91FF8" w14:textId="4D0667B4" w:rsidR="009D6180" w:rsidRPr="009C4DEE" w:rsidRDefault="009D6180" w:rsidP="009D618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407E9086" w14:textId="5B3FFB53" w:rsidR="009D6180" w:rsidRDefault="009D6180" w:rsidP="009D6180">
            <w:r>
              <w:t>podręcznik:</w:t>
            </w:r>
          </w:p>
          <w:p w14:paraId="3E09DEE9" w14:textId="74CCA045" w:rsidR="009D6180" w:rsidRDefault="009D6180" w:rsidP="00796864">
            <w:r>
              <w:t>zad. 1</w:t>
            </w:r>
            <w:r w:rsidR="00E301B9">
              <w:t>–</w:t>
            </w:r>
            <w:r w:rsidR="00796864">
              <w:t>8</w:t>
            </w:r>
            <w:r w:rsidR="0083543D">
              <w:t>,</w:t>
            </w:r>
            <w:r>
              <w:t xml:space="preserve"> s. 16</w:t>
            </w:r>
            <w:r w:rsidR="00E301B9">
              <w:t>–</w:t>
            </w:r>
            <w:r>
              <w:t>17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083FD16B" w14:textId="55D80C50" w:rsidR="009D6180" w:rsidRPr="007579D2" w:rsidRDefault="009D6180" w:rsidP="009D6180">
            <w:pPr>
              <w:rPr>
                <w:i/>
              </w:rPr>
            </w:pPr>
            <w:r w:rsidRPr="007579D2">
              <w:rPr>
                <w:i/>
              </w:rPr>
              <w:t>(druga lekcja)</w:t>
            </w:r>
          </w:p>
          <w:p w14:paraId="5C5D2989" w14:textId="77777777" w:rsidR="009D6180" w:rsidRDefault="009D6180" w:rsidP="009D6180"/>
          <w:p w14:paraId="7D0DB460" w14:textId="77777777" w:rsidR="009D6180" w:rsidRDefault="009D6180" w:rsidP="009D6180">
            <w:r>
              <w:t>zeszyt ćwiczeń:</w:t>
            </w:r>
          </w:p>
          <w:p w14:paraId="7A49A3CD" w14:textId="43F6F974" w:rsidR="009D6180" w:rsidRPr="00D41A72" w:rsidRDefault="009D6180" w:rsidP="00781461">
            <w:r>
              <w:t>zad. 1</w:t>
            </w:r>
            <w:r w:rsidR="00E301B9">
              <w:t>–</w:t>
            </w:r>
            <w:r w:rsidR="00781461">
              <w:t>4</w:t>
            </w:r>
            <w:r w:rsidR="0083543D">
              <w:t>,</w:t>
            </w:r>
            <w:r>
              <w:t xml:space="preserve"> s. 12</w:t>
            </w:r>
          </w:p>
        </w:tc>
      </w:tr>
      <w:tr w:rsidR="009D6180" w14:paraId="00DC39A3" w14:textId="77777777" w:rsidTr="00520B74">
        <w:tc>
          <w:tcPr>
            <w:tcW w:w="2127" w:type="dxa"/>
            <w:shd w:val="clear" w:color="auto" w:fill="auto"/>
          </w:tcPr>
          <w:p w14:paraId="2821F3A4" w14:textId="77777777" w:rsidR="009D6180" w:rsidRDefault="009D6180" w:rsidP="009D61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38C6818" w14:textId="43C199A4" w:rsidR="009D6180" w:rsidRDefault="009D6180" w:rsidP="009D6180">
            <w:r>
              <w:rPr>
                <w:color w:val="000000" w:themeColor="text1"/>
              </w:rPr>
              <w:t>I.4</w:t>
            </w:r>
            <w:r w:rsidR="00817CD1">
              <w:rPr>
                <w:color w:val="000000" w:themeColor="text1"/>
              </w:rPr>
              <w:t>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825BAC" w14:textId="20B6200F" w:rsidR="009D6180" w:rsidRDefault="009D6180" w:rsidP="009D6180"/>
        </w:tc>
        <w:tc>
          <w:tcPr>
            <w:tcW w:w="6006" w:type="dxa"/>
            <w:vMerge/>
            <w:shd w:val="clear" w:color="auto" w:fill="auto"/>
          </w:tcPr>
          <w:p w14:paraId="6003D888" w14:textId="77777777" w:rsidR="009D6180" w:rsidRPr="009C4DEE" w:rsidRDefault="009D6180" w:rsidP="009D618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96CDC6" w14:textId="77777777" w:rsidR="009D6180" w:rsidRDefault="009D6180" w:rsidP="009D6180"/>
        </w:tc>
        <w:tc>
          <w:tcPr>
            <w:tcW w:w="2565" w:type="dxa"/>
            <w:vMerge/>
            <w:shd w:val="clear" w:color="auto" w:fill="FFC000"/>
          </w:tcPr>
          <w:p w14:paraId="4A60DBC7" w14:textId="77777777" w:rsidR="009D6180" w:rsidRDefault="009D6180" w:rsidP="009D6180"/>
        </w:tc>
      </w:tr>
      <w:tr w:rsidR="009D6180" w14:paraId="2F017FC9" w14:textId="77777777" w:rsidTr="00351FE5">
        <w:tc>
          <w:tcPr>
            <w:tcW w:w="4253" w:type="dxa"/>
            <w:gridSpan w:val="2"/>
            <w:shd w:val="clear" w:color="auto" w:fill="auto"/>
          </w:tcPr>
          <w:p w14:paraId="1B9BDB9D" w14:textId="558D7B9A" w:rsidR="009D6180" w:rsidRDefault="009D6180" w:rsidP="009D618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544CEC2" w14:textId="735EF03B" w:rsidR="009D6180" w:rsidRPr="009C4DEE" w:rsidRDefault="00B71D57" w:rsidP="009D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związków pomiędzy poszczególnymi częściami tekstu, </w:t>
            </w:r>
            <w:r w:rsidR="001B0A43">
              <w:rPr>
                <w:sz w:val="20"/>
                <w:szCs w:val="20"/>
              </w:rPr>
              <w:t>znajdowanie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7BBCBAB5" w14:textId="77777777" w:rsidR="009D6180" w:rsidRDefault="009D6180" w:rsidP="009D6180"/>
        </w:tc>
        <w:tc>
          <w:tcPr>
            <w:tcW w:w="2565" w:type="dxa"/>
            <w:vMerge/>
            <w:shd w:val="clear" w:color="auto" w:fill="FFC000"/>
          </w:tcPr>
          <w:p w14:paraId="1253AC31" w14:textId="77777777" w:rsidR="009D6180" w:rsidRDefault="009D6180" w:rsidP="009D6180"/>
        </w:tc>
      </w:tr>
      <w:tr w:rsidR="009D6180" w14:paraId="48ADBE9B" w14:textId="77777777" w:rsidTr="00520B74">
        <w:tc>
          <w:tcPr>
            <w:tcW w:w="2127" w:type="dxa"/>
            <w:shd w:val="clear" w:color="auto" w:fill="auto"/>
          </w:tcPr>
          <w:p w14:paraId="005DB6BE" w14:textId="77777777" w:rsidR="009D6180" w:rsidRDefault="009D6180" w:rsidP="009D61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900D65" w14:textId="72FA9C0D" w:rsidR="009D6180" w:rsidRDefault="009D6180" w:rsidP="009D6180">
            <w:r>
              <w:t>III.</w:t>
            </w:r>
            <w:r w:rsidR="00A330D8">
              <w:t>4</w:t>
            </w:r>
            <w:r>
              <w:t>, III.</w:t>
            </w:r>
            <w:r w:rsidR="00A330D8">
              <w:t>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5ED18E" w14:textId="71714021" w:rsidR="009D6180" w:rsidRDefault="009D6180" w:rsidP="009D6180"/>
        </w:tc>
        <w:tc>
          <w:tcPr>
            <w:tcW w:w="6006" w:type="dxa"/>
            <w:vMerge/>
            <w:shd w:val="clear" w:color="auto" w:fill="auto"/>
          </w:tcPr>
          <w:p w14:paraId="7C9A03B5" w14:textId="77777777" w:rsidR="009D6180" w:rsidRPr="009C4DEE" w:rsidRDefault="009D6180" w:rsidP="009D618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8D2FC4" w14:textId="77777777" w:rsidR="009D6180" w:rsidRDefault="009D6180" w:rsidP="009D6180"/>
        </w:tc>
        <w:tc>
          <w:tcPr>
            <w:tcW w:w="2565" w:type="dxa"/>
            <w:vMerge/>
            <w:shd w:val="clear" w:color="auto" w:fill="FFC000"/>
          </w:tcPr>
          <w:p w14:paraId="326E332B" w14:textId="77777777" w:rsidR="009D6180" w:rsidRDefault="009D6180" w:rsidP="009D6180"/>
        </w:tc>
      </w:tr>
      <w:tr w:rsidR="005F0CF0" w14:paraId="5D2F320A" w14:textId="77777777" w:rsidTr="00000B2B">
        <w:tc>
          <w:tcPr>
            <w:tcW w:w="4253" w:type="dxa"/>
            <w:gridSpan w:val="2"/>
            <w:shd w:val="clear" w:color="auto" w:fill="auto"/>
          </w:tcPr>
          <w:p w14:paraId="4C760CCF" w14:textId="77EC8EA7" w:rsidR="005F0CF0" w:rsidRDefault="005F0CF0" w:rsidP="005F0CF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D64C7F" w14:textId="492995E7" w:rsidR="005F0CF0" w:rsidRPr="009C4DEE" w:rsidRDefault="005F0CF0" w:rsidP="005F0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2341822C" w14:textId="77777777" w:rsidR="005F0CF0" w:rsidRDefault="005F0CF0" w:rsidP="005F0CF0"/>
        </w:tc>
        <w:tc>
          <w:tcPr>
            <w:tcW w:w="2565" w:type="dxa"/>
            <w:vMerge w:val="restart"/>
            <w:shd w:val="clear" w:color="auto" w:fill="FFC000"/>
          </w:tcPr>
          <w:p w14:paraId="6072ACBB" w14:textId="77777777" w:rsidR="005F0CF0" w:rsidRPr="00351FE5" w:rsidRDefault="005F0CF0" w:rsidP="005F0CF0">
            <w:pPr>
              <w:rPr>
                <w:i/>
              </w:rPr>
            </w:pPr>
            <w:r w:rsidRPr="00351FE5">
              <w:rPr>
                <w:i/>
              </w:rPr>
              <w:t>(trzecia lekcja)</w:t>
            </w:r>
          </w:p>
          <w:p w14:paraId="2A597A7F" w14:textId="77777777" w:rsidR="005F0CF0" w:rsidRDefault="005F0CF0" w:rsidP="005F0CF0"/>
          <w:p w14:paraId="45BD1794" w14:textId="6B163448" w:rsidR="005F0CF0" w:rsidRDefault="005F0CF0" w:rsidP="005F0CF0">
            <w:proofErr w:type="spellStart"/>
            <w:r>
              <w:t>Photocopiables</w:t>
            </w:r>
            <w:proofErr w:type="spellEnd"/>
            <w:r>
              <w:t xml:space="preserve"> – książka nauczyciela, s. 18</w:t>
            </w:r>
            <w:r w:rsidR="00781461">
              <w:t>9</w:t>
            </w:r>
            <w:r>
              <w:t>, 19</w:t>
            </w:r>
            <w:r w:rsidR="00781461">
              <w:t>4</w:t>
            </w:r>
            <w:r>
              <w:t xml:space="preserve"> (1.4)</w:t>
            </w:r>
          </w:p>
          <w:p w14:paraId="232BAA41" w14:textId="61ED1CB1" w:rsidR="005F0CF0" w:rsidRDefault="005F0CF0" w:rsidP="005F0CF0"/>
        </w:tc>
      </w:tr>
      <w:tr w:rsidR="005F0CF0" w14:paraId="460E839B" w14:textId="77777777" w:rsidTr="00520B74">
        <w:tc>
          <w:tcPr>
            <w:tcW w:w="2127" w:type="dxa"/>
            <w:shd w:val="clear" w:color="auto" w:fill="auto"/>
          </w:tcPr>
          <w:p w14:paraId="5623A2DF" w14:textId="77777777" w:rsidR="005F0CF0" w:rsidRDefault="005F0CF0" w:rsidP="005F0CF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69F8CD6" w14:textId="302C34E2" w:rsidR="005F0CF0" w:rsidRPr="006C39EA" w:rsidRDefault="005F0CF0" w:rsidP="005F0CF0">
            <w:pPr>
              <w:rPr>
                <w:lang w:val="en-US"/>
              </w:rPr>
            </w:pPr>
            <w: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EADA76" w14:textId="5F3CD126" w:rsidR="005F0CF0" w:rsidRDefault="005F0CF0" w:rsidP="005F0CF0"/>
        </w:tc>
        <w:tc>
          <w:tcPr>
            <w:tcW w:w="6006" w:type="dxa"/>
            <w:vMerge/>
            <w:shd w:val="clear" w:color="auto" w:fill="auto"/>
          </w:tcPr>
          <w:p w14:paraId="09CBD04A" w14:textId="77777777" w:rsidR="005F0CF0" w:rsidRPr="009C4DEE" w:rsidRDefault="005F0CF0" w:rsidP="005F0CF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025E2D" w14:textId="77777777" w:rsidR="005F0CF0" w:rsidRDefault="005F0CF0" w:rsidP="005F0CF0"/>
        </w:tc>
        <w:tc>
          <w:tcPr>
            <w:tcW w:w="2565" w:type="dxa"/>
            <w:vMerge/>
            <w:shd w:val="clear" w:color="auto" w:fill="FFC000"/>
          </w:tcPr>
          <w:p w14:paraId="54E3E67F" w14:textId="77777777" w:rsidR="005F0CF0" w:rsidRDefault="005F0CF0" w:rsidP="005F0CF0"/>
        </w:tc>
      </w:tr>
      <w:tr w:rsidR="005F0CF0" w14:paraId="0189B0F1" w14:textId="77777777" w:rsidTr="00000B2B">
        <w:tc>
          <w:tcPr>
            <w:tcW w:w="4253" w:type="dxa"/>
            <w:gridSpan w:val="2"/>
            <w:shd w:val="clear" w:color="auto" w:fill="auto"/>
          </w:tcPr>
          <w:p w14:paraId="35DBB99C" w14:textId="5BEE7C91" w:rsidR="005F0CF0" w:rsidRDefault="005F0CF0" w:rsidP="005F0CF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BFFEE33" w14:textId="2216A510" w:rsidR="005F0CF0" w:rsidRDefault="005F0CF0" w:rsidP="00781461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781461">
              <w:rPr>
                <w:color w:val="000000" w:themeColor="text1"/>
                <w:sz w:val="20"/>
                <w:szCs w:val="20"/>
              </w:rPr>
              <w:t>, współpraca w parach i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781461">
              <w:rPr>
                <w:color w:val="000000" w:themeColor="text1"/>
                <w:sz w:val="20"/>
                <w:szCs w:val="20"/>
              </w:rPr>
              <w:t>grupach.</w:t>
            </w:r>
          </w:p>
          <w:p w14:paraId="496C6984" w14:textId="5136524B" w:rsidR="00781461" w:rsidRPr="009C4DEE" w:rsidRDefault="00781461" w:rsidP="0078146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F18D09B" w14:textId="77777777" w:rsidR="005F0CF0" w:rsidRDefault="005F0CF0" w:rsidP="005F0CF0"/>
        </w:tc>
        <w:tc>
          <w:tcPr>
            <w:tcW w:w="2565" w:type="dxa"/>
            <w:vMerge/>
            <w:shd w:val="clear" w:color="auto" w:fill="FFC000"/>
          </w:tcPr>
          <w:p w14:paraId="5607BA7A" w14:textId="77777777" w:rsidR="005F0CF0" w:rsidRDefault="005F0CF0" w:rsidP="005F0CF0"/>
        </w:tc>
      </w:tr>
      <w:tr w:rsidR="005F0CF0" w14:paraId="3EDCF5AE" w14:textId="77777777" w:rsidTr="00520B74">
        <w:tc>
          <w:tcPr>
            <w:tcW w:w="2127" w:type="dxa"/>
            <w:shd w:val="clear" w:color="auto" w:fill="auto"/>
          </w:tcPr>
          <w:p w14:paraId="77B6EECA" w14:textId="77777777" w:rsidR="005F0CF0" w:rsidRDefault="005F0CF0" w:rsidP="005F0CF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B0744BD" w14:textId="17F5FC4D" w:rsidR="005F0CF0" w:rsidRDefault="005F0CF0" w:rsidP="005F0CF0">
            <w:r>
              <w:t xml:space="preserve">X, </w:t>
            </w:r>
            <w:r w:rsidR="00781461">
              <w:t xml:space="preserve">XI, </w:t>
            </w:r>
            <w:r>
              <w:t>XIII</w:t>
            </w:r>
          </w:p>
          <w:p w14:paraId="1A55C021" w14:textId="142980BA" w:rsidR="005F0CF0" w:rsidRDefault="005F0CF0" w:rsidP="005F0CF0"/>
        </w:tc>
        <w:tc>
          <w:tcPr>
            <w:tcW w:w="2126" w:type="dxa"/>
            <w:shd w:val="clear" w:color="auto" w:fill="7F7F7F" w:themeFill="text1" w:themeFillTint="80"/>
          </w:tcPr>
          <w:p w14:paraId="4A4A9BF1" w14:textId="4377028B" w:rsidR="005F0CF0" w:rsidRDefault="005F0CF0" w:rsidP="005F0CF0"/>
          <w:p w14:paraId="66B87CC4" w14:textId="5775C2E8" w:rsidR="005F0CF0" w:rsidRDefault="005F0CF0" w:rsidP="005F0CF0"/>
        </w:tc>
        <w:tc>
          <w:tcPr>
            <w:tcW w:w="6006" w:type="dxa"/>
            <w:vMerge/>
            <w:shd w:val="clear" w:color="auto" w:fill="E6D9FF"/>
          </w:tcPr>
          <w:p w14:paraId="4E975B2F" w14:textId="77777777" w:rsidR="005F0CF0" w:rsidRDefault="005F0CF0" w:rsidP="005F0CF0"/>
        </w:tc>
        <w:tc>
          <w:tcPr>
            <w:tcW w:w="2564" w:type="dxa"/>
            <w:vMerge/>
            <w:shd w:val="clear" w:color="auto" w:fill="E6D9FF"/>
          </w:tcPr>
          <w:p w14:paraId="1F91F27E" w14:textId="77777777" w:rsidR="005F0CF0" w:rsidRDefault="005F0CF0" w:rsidP="005F0CF0"/>
        </w:tc>
        <w:tc>
          <w:tcPr>
            <w:tcW w:w="2565" w:type="dxa"/>
            <w:vMerge/>
            <w:shd w:val="clear" w:color="auto" w:fill="FFC000"/>
          </w:tcPr>
          <w:p w14:paraId="3D108C23" w14:textId="77777777" w:rsidR="005F0CF0" w:rsidRDefault="005F0CF0" w:rsidP="005F0CF0"/>
        </w:tc>
      </w:tr>
      <w:tr w:rsidR="005F0CF0" w:rsidRPr="007E1969" w14:paraId="1A0FA56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DC9DB51" w14:textId="589E7552" w:rsidR="005F0CF0" w:rsidRPr="00A0718B" w:rsidRDefault="005F0CF0" w:rsidP="005F0CF0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1E</w:t>
            </w:r>
          </w:p>
          <w:p w14:paraId="03EF9ABB" w14:textId="6A51ACF6" w:rsidR="005F0CF0" w:rsidRPr="007E1969" w:rsidRDefault="005F0CF0" w:rsidP="00874B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Talking about job evolution using present and past modal verbs</w:t>
            </w:r>
            <w:r w:rsidRPr="00DC5963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Mówienie o ewolucji zawodów za pomocą</w:t>
            </w:r>
            <w:r w:rsidR="00AA21F6">
              <w:rPr>
                <w:color w:val="FFFFFF" w:themeColor="background1"/>
              </w:rPr>
              <w:t xml:space="preserve"> form</w:t>
            </w:r>
            <w:r>
              <w:rPr>
                <w:color w:val="FFFFFF" w:themeColor="background1"/>
              </w:rPr>
              <w:t xml:space="preserve"> teraźniejszych i przeszłych czasowników modalnych</w:t>
            </w:r>
          </w:p>
        </w:tc>
      </w:tr>
      <w:tr w:rsidR="00BA1A35" w:rsidRPr="00916376" w14:paraId="0211736A" w14:textId="77777777" w:rsidTr="00000B2B">
        <w:tc>
          <w:tcPr>
            <w:tcW w:w="4253" w:type="dxa"/>
            <w:gridSpan w:val="2"/>
            <w:shd w:val="clear" w:color="auto" w:fill="auto"/>
          </w:tcPr>
          <w:p w14:paraId="6549B729" w14:textId="0705BFFF" w:rsidR="00BA1A35" w:rsidRDefault="00BA1A35" w:rsidP="00BA1A3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A33BF5" w14:textId="77777777" w:rsidR="00BA1A35" w:rsidRDefault="00BA1A35" w:rsidP="00BA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58049010" w14:textId="23BB8963" w:rsidR="00BA1A35" w:rsidRPr="00916376" w:rsidRDefault="0090159B" w:rsidP="00BA1A35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Czasowniki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modalne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FA8F323" w14:textId="10B7E5C6" w:rsidR="00BA1A35" w:rsidRDefault="00BA1A35" w:rsidP="00BA1A3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podręcznik</w:t>
            </w:r>
            <w:proofErr w:type="spellEnd"/>
            <w:r>
              <w:rPr>
                <w:lang w:val="en-GB"/>
              </w:rPr>
              <w:t>:</w:t>
            </w:r>
          </w:p>
          <w:p w14:paraId="1C7330E7" w14:textId="62F42E8B" w:rsidR="00BA1A35" w:rsidRPr="00916376" w:rsidRDefault="00BA1A35" w:rsidP="00BA1A3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</w:t>
            </w:r>
            <w:r w:rsidR="00E301B9">
              <w:rPr>
                <w:lang w:val="en-GB"/>
              </w:rPr>
              <w:t>–</w:t>
            </w:r>
            <w:r>
              <w:rPr>
                <w:lang w:val="en-GB"/>
              </w:rPr>
              <w:t>10</w:t>
            </w:r>
            <w:r w:rsidR="0083543D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18</w:t>
            </w:r>
            <w:r w:rsidR="00E301B9">
              <w:rPr>
                <w:lang w:val="en-GB"/>
              </w:rPr>
              <w:t>–</w:t>
            </w:r>
            <w:r>
              <w:rPr>
                <w:lang w:val="en-GB"/>
              </w:rPr>
              <w:t>19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2CE1D09" w14:textId="05C65829" w:rsidR="00BA1A35" w:rsidRDefault="00BA1A35" w:rsidP="00BA1A3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zeszyt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ćwiczeń</w:t>
            </w:r>
            <w:proofErr w:type="spellEnd"/>
            <w:r>
              <w:rPr>
                <w:lang w:val="en-GB"/>
              </w:rPr>
              <w:t>:</w:t>
            </w:r>
          </w:p>
          <w:p w14:paraId="4E1E78E9" w14:textId="4CAA7FD5" w:rsidR="00BA1A35" w:rsidRPr="00916376" w:rsidRDefault="00BA1A35" w:rsidP="00BA1A3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</w:t>
            </w:r>
            <w:r w:rsidR="00E301B9">
              <w:rPr>
                <w:lang w:val="en-GB"/>
              </w:rPr>
              <w:t>–</w:t>
            </w:r>
            <w:r>
              <w:rPr>
                <w:lang w:val="en-GB"/>
              </w:rPr>
              <w:t>10</w:t>
            </w:r>
            <w:r w:rsidR="0083543D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14</w:t>
            </w:r>
            <w:r w:rsidR="00E301B9">
              <w:rPr>
                <w:lang w:val="en-GB"/>
              </w:rPr>
              <w:t>–</w:t>
            </w:r>
            <w:r>
              <w:rPr>
                <w:lang w:val="en-GB"/>
              </w:rPr>
              <w:t>15</w:t>
            </w:r>
          </w:p>
        </w:tc>
      </w:tr>
      <w:tr w:rsidR="00BA1A35" w14:paraId="6A67ADDE" w14:textId="77777777" w:rsidTr="00520B74">
        <w:tc>
          <w:tcPr>
            <w:tcW w:w="2127" w:type="dxa"/>
            <w:shd w:val="clear" w:color="auto" w:fill="auto"/>
          </w:tcPr>
          <w:p w14:paraId="6CA0C8AE" w14:textId="77777777" w:rsidR="00BA1A35" w:rsidRDefault="00BA1A35" w:rsidP="00BA1A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2856B24" w14:textId="6F3FBDBC" w:rsidR="00BA1A35" w:rsidRDefault="00BA1A35" w:rsidP="00BA1A35">
            <w:r>
              <w:rPr>
                <w:color w:val="000000" w:themeColor="text1"/>
              </w:rP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6C48C8" w14:textId="6DDD977F" w:rsidR="00BA1A35" w:rsidRDefault="00BA1A35" w:rsidP="00BA1A35"/>
        </w:tc>
        <w:tc>
          <w:tcPr>
            <w:tcW w:w="6006" w:type="dxa"/>
            <w:vMerge/>
            <w:shd w:val="clear" w:color="auto" w:fill="auto"/>
          </w:tcPr>
          <w:p w14:paraId="6C30DF12" w14:textId="77777777" w:rsidR="00BA1A35" w:rsidRPr="009C4DEE" w:rsidRDefault="00BA1A35" w:rsidP="00BA1A3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EA9B25" w14:textId="77777777" w:rsidR="00BA1A35" w:rsidRDefault="00BA1A35" w:rsidP="00BA1A3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4E999C" w14:textId="77777777" w:rsidR="00BA1A35" w:rsidRDefault="00BA1A35" w:rsidP="00BA1A35"/>
        </w:tc>
      </w:tr>
      <w:tr w:rsidR="00BA1A35" w14:paraId="6E8CCC29" w14:textId="77777777" w:rsidTr="00000B2B">
        <w:tc>
          <w:tcPr>
            <w:tcW w:w="4253" w:type="dxa"/>
            <w:gridSpan w:val="2"/>
            <w:shd w:val="clear" w:color="auto" w:fill="auto"/>
          </w:tcPr>
          <w:p w14:paraId="26860055" w14:textId="06DE201A" w:rsidR="00BA1A35" w:rsidRDefault="00BA1A35" w:rsidP="00BA1A3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69E98A" w14:textId="77777777" w:rsidR="005A4D1C" w:rsidRDefault="005A4D1C" w:rsidP="005A4D1C">
            <w:r>
              <w:t>-</w:t>
            </w:r>
          </w:p>
          <w:p w14:paraId="7DC778D1" w14:textId="5C686EA7" w:rsidR="00BA1A35" w:rsidRPr="009C4DEE" w:rsidRDefault="00BA1A35" w:rsidP="00BA1A3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872F61D" w14:textId="77777777" w:rsidR="00BA1A35" w:rsidRDefault="00BA1A35" w:rsidP="00BA1A3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8B10C" w14:textId="77777777" w:rsidR="00BA1A35" w:rsidRDefault="00BA1A35" w:rsidP="00BA1A35"/>
        </w:tc>
      </w:tr>
      <w:tr w:rsidR="00BA1A35" w14:paraId="0414FF20" w14:textId="77777777" w:rsidTr="00520B74">
        <w:tc>
          <w:tcPr>
            <w:tcW w:w="2127" w:type="dxa"/>
            <w:shd w:val="clear" w:color="auto" w:fill="auto"/>
          </w:tcPr>
          <w:p w14:paraId="33659DED" w14:textId="77777777" w:rsidR="005A4D1C" w:rsidRDefault="005A4D1C" w:rsidP="005A4D1C">
            <w:r>
              <w:t>-</w:t>
            </w:r>
          </w:p>
          <w:p w14:paraId="2A812094" w14:textId="064C2CF6" w:rsidR="00BA1A35" w:rsidRDefault="00BA1A35" w:rsidP="00BA1A35"/>
        </w:tc>
        <w:tc>
          <w:tcPr>
            <w:tcW w:w="2126" w:type="dxa"/>
            <w:shd w:val="clear" w:color="auto" w:fill="7F7F7F" w:themeFill="text1" w:themeFillTint="80"/>
          </w:tcPr>
          <w:p w14:paraId="36CBA5F5" w14:textId="1A85A2DC" w:rsidR="003D1018" w:rsidRDefault="003D1018" w:rsidP="00BA1A35"/>
        </w:tc>
        <w:tc>
          <w:tcPr>
            <w:tcW w:w="6006" w:type="dxa"/>
            <w:vMerge/>
            <w:shd w:val="clear" w:color="auto" w:fill="auto"/>
          </w:tcPr>
          <w:p w14:paraId="3DAA79D3" w14:textId="77777777" w:rsidR="00BA1A35" w:rsidRPr="009C4DEE" w:rsidRDefault="00BA1A35" w:rsidP="00BA1A3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107AFA" w14:textId="77777777" w:rsidR="00BA1A35" w:rsidRDefault="00BA1A35" w:rsidP="00BA1A3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4AB52B" w14:textId="77777777" w:rsidR="00BA1A35" w:rsidRDefault="00BA1A35" w:rsidP="00BA1A35"/>
        </w:tc>
      </w:tr>
      <w:tr w:rsidR="00BA1A35" w14:paraId="3118AC5E" w14:textId="77777777" w:rsidTr="00000B2B">
        <w:tc>
          <w:tcPr>
            <w:tcW w:w="4253" w:type="dxa"/>
            <w:gridSpan w:val="2"/>
            <w:shd w:val="clear" w:color="auto" w:fill="auto"/>
          </w:tcPr>
          <w:p w14:paraId="348C338F" w14:textId="383C052B" w:rsidR="00BA1A35" w:rsidRDefault="00BA1A35" w:rsidP="00BA1A3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1A2D2FD" w14:textId="54F9A371" w:rsidR="00BA1A35" w:rsidRPr="009C4DEE" w:rsidRDefault="00534450" w:rsidP="00BA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zawodów, wyrażanie opinii</w:t>
            </w:r>
            <w:r w:rsidR="0033484B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E84E5D0" w14:textId="77777777" w:rsidR="00BA1A35" w:rsidRDefault="00BA1A35" w:rsidP="00BA1A35"/>
        </w:tc>
        <w:tc>
          <w:tcPr>
            <w:tcW w:w="2565" w:type="dxa"/>
            <w:vMerge w:val="restart"/>
            <w:shd w:val="clear" w:color="auto" w:fill="FFC000"/>
          </w:tcPr>
          <w:p w14:paraId="5833A46B" w14:textId="004E8D4B" w:rsidR="00BA1A35" w:rsidRDefault="00BA1A35" w:rsidP="00BA1A35">
            <w:proofErr w:type="spellStart"/>
            <w:r>
              <w:t>Photocopiables</w:t>
            </w:r>
            <w:proofErr w:type="spellEnd"/>
            <w:r>
              <w:t xml:space="preserve"> – książka nauczyciela, s. 18</w:t>
            </w:r>
            <w:r w:rsidR="00781461">
              <w:t>8</w:t>
            </w:r>
            <w:r>
              <w:t>, 19</w:t>
            </w:r>
            <w:r w:rsidR="00781461">
              <w:t>2</w:t>
            </w:r>
            <w:r>
              <w:t xml:space="preserve"> (1.2)</w:t>
            </w:r>
          </w:p>
          <w:p w14:paraId="50378F49" w14:textId="77777777" w:rsidR="00BA1A35" w:rsidRDefault="00BA1A35" w:rsidP="00BA1A35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2B71355B" w14:textId="7E80CB5E" w:rsidR="00BA1A35" w:rsidRDefault="00384217" w:rsidP="00BA1A35">
            <w:hyperlink r:id="rId12" w:history="1">
              <w:r w:rsidR="00BA1A35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BA1A35" w14:paraId="010ECF91" w14:textId="77777777" w:rsidTr="00733589">
        <w:tc>
          <w:tcPr>
            <w:tcW w:w="2127" w:type="dxa"/>
            <w:shd w:val="clear" w:color="auto" w:fill="auto"/>
          </w:tcPr>
          <w:p w14:paraId="14A29D8A" w14:textId="77777777" w:rsidR="00BA1A35" w:rsidRDefault="00BA1A35" w:rsidP="00BA1A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A99507E" w14:textId="482A9520" w:rsidR="00BA1A35" w:rsidRPr="00FC1107" w:rsidRDefault="00BA1A35" w:rsidP="00BA1A35">
            <w:r w:rsidRPr="00FC1107">
              <w:t>IV.1, IV.6</w:t>
            </w:r>
            <w:r w:rsidR="0033484B">
              <w:t>, V.1</w:t>
            </w:r>
            <w:r w:rsidRPr="00FC1107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6B1AA0C" w14:textId="32E51291" w:rsidR="00BA1A35" w:rsidRDefault="00BA1A35" w:rsidP="00BA1A35"/>
        </w:tc>
        <w:tc>
          <w:tcPr>
            <w:tcW w:w="6006" w:type="dxa"/>
            <w:vMerge/>
            <w:shd w:val="clear" w:color="auto" w:fill="auto"/>
          </w:tcPr>
          <w:p w14:paraId="68D551A5" w14:textId="77777777" w:rsidR="00BA1A35" w:rsidRPr="009C4DEE" w:rsidRDefault="00BA1A35" w:rsidP="00BA1A3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A0520" w14:textId="77777777" w:rsidR="00BA1A35" w:rsidRDefault="00BA1A35" w:rsidP="00BA1A35"/>
        </w:tc>
        <w:tc>
          <w:tcPr>
            <w:tcW w:w="2565" w:type="dxa"/>
            <w:vMerge/>
            <w:shd w:val="clear" w:color="auto" w:fill="FFC000"/>
          </w:tcPr>
          <w:p w14:paraId="479382D4" w14:textId="77777777" w:rsidR="00BA1A35" w:rsidRDefault="00BA1A35" w:rsidP="00BA1A35"/>
        </w:tc>
      </w:tr>
      <w:tr w:rsidR="00BA1A35" w14:paraId="4CE431A2" w14:textId="77777777" w:rsidTr="00000B2B">
        <w:tc>
          <w:tcPr>
            <w:tcW w:w="4253" w:type="dxa"/>
            <w:gridSpan w:val="2"/>
            <w:shd w:val="clear" w:color="auto" w:fill="auto"/>
          </w:tcPr>
          <w:p w14:paraId="303DAB45" w14:textId="00220BE6" w:rsidR="00BA1A35" w:rsidRDefault="00BA1A35" w:rsidP="00BA1A3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532015" w14:textId="44AEA15F" w:rsidR="00BA1A35" w:rsidRDefault="00BA1A35" w:rsidP="00BA1A35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 xml:space="preserve">Wykorzystywanie strategii komunikacyjnych </w:t>
            </w:r>
            <w:r>
              <w:rPr>
                <w:color w:val="000000" w:themeColor="text1"/>
                <w:sz w:val="20"/>
                <w:szCs w:val="20"/>
              </w:rPr>
              <w:t xml:space="preserve">i kompensacyjnych </w:t>
            </w:r>
            <w:r w:rsidRPr="00376390">
              <w:rPr>
                <w:color w:val="000000" w:themeColor="text1"/>
                <w:sz w:val="20"/>
                <w:szCs w:val="20"/>
              </w:rPr>
              <w:t>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B90338">
              <w:rPr>
                <w:color w:val="000000" w:themeColor="text1"/>
                <w:sz w:val="20"/>
                <w:szCs w:val="20"/>
              </w:rPr>
              <w:t xml:space="preserve">, </w:t>
            </w:r>
            <w:r w:rsidR="00781461">
              <w:rPr>
                <w:color w:val="000000" w:themeColor="text1"/>
                <w:sz w:val="20"/>
                <w:szCs w:val="20"/>
              </w:rPr>
              <w:t>parafrazy (tylko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781461">
              <w:rPr>
                <w:color w:val="000000" w:themeColor="text1"/>
                <w:sz w:val="20"/>
                <w:szCs w:val="20"/>
              </w:rPr>
              <w:t>zeszycie ćwiczeń), współpraca w parach i grupach.</w:t>
            </w:r>
          </w:p>
          <w:p w14:paraId="25A1FE3D" w14:textId="77777777" w:rsidR="0011527F" w:rsidRDefault="0011527F" w:rsidP="00BA1A35">
            <w:pPr>
              <w:rPr>
                <w:color w:val="000000" w:themeColor="text1"/>
                <w:sz w:val="20"/>
                <w:szCs w:val="20"/>
              </w:rPr>
            </w:pPr>
          </w:p>
          <w:p w14:paraId="48E03562" w14:textId="294B6449" w:rsidR="00BA1A35" w:rsidRPr="009C4DEE" w:rsidRDefault="00BA1A35" w:rsidP="00BA1A3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6CC23C" w14:textId="77777777" w:rsidR="00BA1A35" w:rsidRDefault="00BA1A35" w:rsidP="00BA1A35"/>
        </w:tc>
        <w:tc>
          <w:tcPr>
            <w:tcW w:w="2565" w:type="dxa"/>
            <w:vMerge/>
            <w:shd w:val="clear" w:color="auto" w:fill="FFC000"/>
          </w:tcPr>
          <w:p w14:paraId="536460D8" w14:textId="77777777" w:rsidR="00BA1A35" w:rsidRDefault="00BA1A35" w:rsidP="00BA1A35"/>
        </w:tc>
      </w:tr>
      <w:tr w:rsidR="00BA1A35" w14:paraId="184A4C2B" w14:textId="77777777" w:rsidTr="00733589">
        <w:tc>
          <w:tcPr>
            <w:tcW w:w="2127" w:type="dxa"/>
            <w:shd w:val="clear" w:color="auto" w:fill="auto"/>
          </w:tcPr>
          <w:p w14:paraId="2C34F2F8" w14:textId="77777777" w:rsidR="00BA1A35" w:rsidRDefault="00BA1A35" w:rsidP="00BA1A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950F4A8" w14:textId="65246FB9" w:rsidR="00BA1A35" w:rsidRDefault="00BA1A35" w:rsidP="00BA1A35">
            <w:r>
              <w:t xml:space="preserve">VIII.4, </w:t>
            </w:r>
            <w:r w:rsidR="00781461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C6C4F2" w14:textId="2E23EA6D" w:rsidR="00BA1A35" w:rsidRDefault="00BA1A35" w:rsidP="00BA1A35"/>
        </w:tc>
        <w:tc>
          <w:tcPr>
            <w:tcW w:w="6006" w:type="dxa"/>
            <w:vMerge/>
            <w:shd w:val="clear" w:color="auto" w:fill="E6D9FF"/>
          </w:tcPr>
          <w:p w14:paraId="217E51AE" w14:textId="77777777" w:rsidR="00BA1A35" w:rsidRDefault="00BA1A35" w:rsidP="00BA1A35"/>
        </w:tc>
        <w:tc>
          <w:tcPr>
            <w:tcW w:w="2564" w:type="dxa"/>
            <w:vMerge/>
            <w:shd w:val="clear" w:color="auto" w:fill="E6D9FF"/>
          </w:tcPr>
          <w:p w14:paraId="06104AEB" w14:textId="77777777" w:rsidR="00BA1A35" w:rsidRDefault="00BA1A35" w:rsidP="00BA1A35"/>
        </w:tc>
        <w:tc>
          <w:tcPr>
            <w:tcW w:w="2565" w:type="dxa"/>
            <w:vMerge/>
            <w:shd w:val="clear" w:color="auto" w:fill="FFC000"/>
          </w:tcPr>
          <w:p w14:paraId="3A16D085" w14:textId="77777777" w:rsidR="00BA1A35" w:rsidRDefault="00BA1A35" w:rsidP="00BA1A35"/>
        </w:tc>
      </w:tr>
      <w:tr w:rsidR="00BA1A35" w:rsidRPr="00E12B62" w14:paraId="04F400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3FAFD6" w14:textId="0B11209A" w:rsidR="00BA1A35" w:rsidRPr="00C27542" w:rsidRDefault="00BA1A35" w:rsidP="00BA1A35">
            <w:pPr>
              <w:jc w:val="center"/>
              <w:rPr>
                <w:b/>
                <w:color w:val="FF0000"/>
                <w:lang w:val="en-US"/>
              </w:rPr>
            </w:pPr>
            <w:r w:rsidRPr="00C27542">
              <w:rPr>
                <w:b/>
                <w:color w:val="FF0000"/>
                <w:lang w:val="en-US"/>
              </w:rPr>
              <w:t>TED TALK</w:t>
            </w:r>
            <w:r>
              <w:rPr>
                <w:b/>
                <w:color w:val="FF0000"/>
                <w:lang w:val="en-US"/>
              </w:rPr>
              <w:t>S</w:t>
            </w:r>
            <w:r w:rsidRPr="00C27542">
              <w:rPr>
                <w:b/>
                <w:color w:val="FF0000"/>
                <w:lang w:val="en-US"/>
              </w:rPr>
              <w:t xml:space="preserve"> EXTRA 1</w:t>
            </w:r>
          </w:p>
          <w:p w14:paraId="3DCCF71A" w14:textId="4CC0E26C" w:rsidR="00BA1A35" w:rsidRDefault="00BA1A35" w:rsidP="00BA1A35">
            <w:pPr>
              <w:jc w:val="center"/>
              <w:rPr>
                <w:color w:val="FFFFFF" w:themeColor="background1"/>
                <w:lang w:val="en-GB"/>
              </w:rPr>
            </w:pPr>
            <w:r w:rsidRPr="00893BF6">
              <w:rPr>
                <w:color w:val="FFFFFF" w:themeColor="background1"/>
                <w:lang w:val="en-GB"/>
              </w:rPr>
              <w:t xml:space="preserve">TED TALKS: </w:t>
            </w:r>
            <w:r>
              <w:rPr>
                <w:color w:val="FFFFFF" w:themeColor="background1"/>
                <w:lang w:val="en-GB"/>
              </w:rPr>
              <w:t xml:space="preserve">Why the best hire might not have the perfect </w:t>
            </w:r>
            <w:r w:rsidRPr="00006DE3">
              <w:rPr>
                <w:color w:val="FFFFFF" w:themeColor="background1"/>
                <w:lang w:val="en-GB"/>
              </w:rPr>
              <w:t>résumé</w:t>
            </w:r>
            <w:r w:rsidRPr="00893BF6">
              <w:rPr>
                <w:color w:val="FFFFFF" w:themeColor="background1"/>
                <w:lang w:val="en-GB"/>
              </w:rPr>
              <w:t>.</w:t>
            </w:r>
          </w:p>
          <w:p w14:paraId="35F7F80E" w14:textId="1989EBDA" w:rsidR="00BA1A35" w:rsidRPr="00E260D0" w:rsidRDefault="00BA1A35" w:rsidP="00874BC9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 xml:space="preserve">ównych myśli </w:t>
            </w:r>
            <w:r w:rsidR="008E1BA7">
              <w:rPr>
                <w:color w:val="FFFFFF" w:themeColor="background1"/>
              </w:rPr>
              <w:t xml:space="preserve">fragmentów </w:t>
            </w:r>
            <w:r>
              <w:rPr>
                <w:color w:val="FFFFFF" w:themeColor="background1"/>
              </w:rPr>
              <w:t>tekstu, znajdowanie określonych informacji), ćwiczenia leksykalne</w:t>
            </w:r>
          </w:p>
        </w:tc>
      </w:tr>
      <w:tr w:rsidR="00B90338" w:rsidRPr="00236D76" w14:paraId="71BBC3B0" w14:textId="77777777" w:rsidTr="001B184C">
        <w:tc>
          <w:tcPr>
            <w:tcW w:w="4253" w:type="dxa"/>
            <w:gridSpan w:val="2"/>
            <w:shd w:val="clear" w:color="auto" w:fill="auto"/>
          </w:tcPr>
          <w:p w14:paraId="6CA42A66" w14:textId="0026B2A6" w:rsidR="00B90338" w:rsidRDefault="00B90338" w:rsidP="00B9033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A0445F" w14:textId="77777777" w:rsidR="00B90338" w:rsidRDefault="00B90338" w:rsidP="00B90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110AE1BC" w14:textId="6AFA4475" w:rsidR="00B90338" w:rsidRPr="009C4DEE" w:rsidRDefault="00B90338" w:rsidP="00B903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1C0530F4" w14:textId="77777777" w:rsidR="00B90338" w:rsidRDefault="00B90338" w:rsidP="00B90338">
            <w:r>
              <w:t>zeszyt ćwiczeń:</w:t>
            </w:r>
          </w:p>
          <w:p w14:paraId="1F75600E" w14:textId="705980E9" w:rsidR="00B90338" w:rsidRDefault="00B90338" w:rsidP="00781461">
            <w:r>
              <w:t>zad. 1</w:t>
            </w:r>
            <w:r w:rsidR="00E301B9">
              <w:t>–</w:t>
            </w:r>
            <w:r w:rsidR="00781461">
              <w:t>10</w:t>
            </w:r>
            <w:r w:rsidR="0083543D">
              <w:t>,</w:t>
            </w:r>
            <w:r>
              <w:t xml:space="preserve"> s. 16</w:t>
            </w:r>
            <w:r w:rsidR="00E301B9">
              <w:t>–</w:t>
            </w:r>
            <w:r>
              <w:t>17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0EC8D15" w14:textId="77777777" w:rsidR="00B90338" w:rsidRPr="00FB36A0" w:rsidRDefault="00B90338" w:rsidP="00B90338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zeszyt</w:t>
            </w:r>
            <w:proofErr w:type="spellEnd"/>
            <w:r w:rsidRPr="00FB36A0">
              <w:rPr>
                <w:lang w:val="en-US"/>
              </w:rPr>
              <w:t xml:space="preserve"> </w:t>
            </w:r>
            <w:proofErr w:type="spellStart"/>
            <w:r w:rsidRPr="00FB36A0">
              <w:rPr>
                <w:lang w:val="en-US"/>
              </w:rPr>
              <w:t>ćwiczeń</w:t>
            </w:r>
            <w:proofErr w:type="spellEnd"/>
            <w:r w:rsidRPr="00FB36A0">
              <w:rPr>
                <w:lang w:val="en-US"/>
              </w:rPr>
              <w:t>:</w:t>
            </w:r>
          </w:p>
          <w:p w14:paraId="7619B8FC" w14:textId="34B3709E" w:rsidR="00B90338" w:rsidRPr="00FB36A0" w:rsidRDefault="00B90338" w:rsidP="00B90338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zad</w:t>
            </w:r>
            <w:proofErr w:type="spellEnd"/>
            <w:r w:rsidRPr="00FB36A0">
              <w:rPr>
                <w:lang w:val="en-US"/>
              </w:rPr>
              <w:t>. 1</w:t>
            </w:r>
            <w:r w:rsidR="00E301B9">
              <w:rPr>
                <w:lang w:val="en-US"/>
              </w:rPr>
              <w:t>–</w:t>
            </w:r>
            <w:r w:rsidR="00CF6783">
              <w:rPr>
                <w:lang w:val="en-US"/>
              </w:rPr>
              <w:t>4</w:t>
            </w:r>
            <w:r w:rsidR="0083543D">
              <w:rPr>
                <w:lang w:val="en-US"/>
              </w:rPr>
              <w:t>,</w:t>
            </w:r>
            <w:r w:rsidRPr="00FB36A0">
              <w:rPr>
                <w:lang w:val="en-US"/>
              </w:rPr>
              <w:t xml:space="preserve"> s. 18</w:t>
            </w:r>
          </w:p>
          <w:p w14:paraId="04370AD8" w14:textId="779B3065" w:rsidR="00B90338" w:rsidRPr="00FB36A0" w:rsidRDefault="00B90338" w:rsidP="00B90338">
            <w:pPr>
              <w:ind w:firstLine="708"/>
              <w:rPr>
                <w:lang w:val="en-US"/>
              </w:rPr>
            </w:pPr>
          </w:p>
          <w:p w14:paraId="26672D0E" w14:textId="77777777" w:rsidR="00B90338" w:rsidRPr="00FB36A0" w:rsidRDefault="00B90338" w:rsidP="00B90338">
            <w:pPr>
              <w:rPr>
                <w:lang w:val="en-US"/>
              </w:rPr>
            </w:pPr>
            <w:r w:rsidRPr="00FB36A0">
              <w:rPr>
                <w:lang w:val="en-US"/>
              </w:rPr>
              <w:t>Extra online resources:</w:t>
            </w:r>
          </w:p>
          <w:p w14:paraId="089FB3A7" w14:textId="6EBEEBA0" w:rsidR="00B90338" w:rsidRPr="00DD50E6" w:rsidRDefault="000A54B7" w:rsidP="00B90338">
            <w:pPr>
              <w:rPr>
                <w:lang w:val="en-US"/>
              </w:rPr>
            </w:pPr>
            <w:hyperlink r:id="rId13" w:history="1">
              <w:r w:rsidR="00B90338" w:rsidRPr="008602A5">
                <w:rPr>
                  <w:rStyle w:val="Hipercze"/>
                  <w:lang w:val="en-US"/>
                </w:rPr>
                <w:t>https://learningapps.org/watch?v=p0rnn47b218</w:t>
              </w:r>
            </w:hyperlink>
            <w:r w:rsidR="00B90338">
              <w:rPr>
                <w:lang w:val="en-US"/>
              </w:rPr>
              <w:t xml:space="preserve"> </w:t>
            </w:r>
          </w:p>
        </w:tc>
      </w:tr>
      <w:tr w:rsidR="00B90338" w:rsidRPr="006120AF" w14:paraId="01117A1D" w14:textId="77777777" w:rsidTr="00733589">
        <w:tc>
          <w:tcPr>
            <w:tcW w:w="2127" w:type="dxa"/>
            <w:shd w:val="clear" w:color="auto" w:fill="auto"/>
          </w:tcPr>
          <w:p w14:paraId="68AE2BAB" w14:textId="77777777" w:rsidR="00B90338" w:rsidRDefault="00B90338" w:rsidP="00B90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4F35B7" w14:textId="7CCE2984" w:rsidR="00B90338" w:rsidRPr="006120AF" w:rsidRDefault="00B90338" w:rsidP="00B90338">
            <w:pPr>
              <w:rPr>
                <w:lang w:val="en-US"/>
              </w:rPr>
            </w:pPr>
            <w:r>
              <w:rPr>
                <w:color w:val="000000" w:themeColor="text1"/>
              </w:rP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CC9435" w14:textId="459632B4" w:rsidR="00B90338" w:rsidRPr="006120AF" w:rsidRDefault="00B90338" w:rsidP="00B90338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B5E9038" w14:textId="77777777" w:rsidR="00B90338" w:rsidRPr="006120AF" w:rsidRDefault="00B90338" w:rsidP="00B903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047482B" w14:textId="77777777" w:rsidR="00B90338" w:rsidRPr="006120AF" w:rsidRDefault="00B90338" w:rsidP="00B90338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53BFD314" w14:textId="51BD2528" w:rsidR="00B90338" w:rsidRPr="006120AF" w:rsidRDefault="00B90338" w:rsidP="00B90338">
            <w:pPr>
              <w:rPr>
                <w:lang w:val="en-US"/>
              </w:rPr>
            </w:pPr>
          </w:p>
        </w:tc>
      </w:tr>
      <w:tr w:rsidR="00B90338" w14:paraId="213F87C5" w14:textId="77777777" w:rsidTr="001B184C">
        <w:tc>
          <w:tcPr>
            <w:tcW w:w="4253" w:type="dxa"/>
            <w:gridSpan w:val="2"/>
            <w:shd w:val="clear" w:color="auto" w:fill="auto"/>
          </w:tcPr>
          <w:p w14:paraId="168667D4" w14:textId="7D52FD9D" w:rsidR="00B90338" w:rsidRDefault="00B90338" w:rsidP="00B9033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D49F9D2" w14:textId="5A654C75" w:rsidR="00B90338" w:rsidRPr="009C4DEE" w:rsidRDefault="00B90338" w:rsidP="00A5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E6722">
              <w:rPr>
                <w:sz w:val="20"/>
                <w:szCs w:val="20"/>
              </w:rPr>
              <w:t xml:space="preserve">kreślanie głównych myśli </w:t>
            </w:r>
            <w:r w:rsidR="00B65D31">
              <w:rPr>
                <w:sz w:val="20"/>
                <w:szCs w:val="20"/>
              </w:rPr>
              <w:t xml:space="preserve">fragmentów </w:t>
            </w:r>
            <w:r w:rsidRPr="005E6722">
              <w:rPr>
                <w:sz w:val="20"/>
                <w:szCs w:val="20"/>
              </w:rPr>
              <w:t>tekstu</w:t>
            </w:r>
            <w:r>
              <w:rPr>
                <w:sz w:val="20"/>
                <w:szCs w:val="20"/>
              </w:rPr>
              <w:t xml:space="preserve"> słuchanego</w:t>
            </w:r>
            <w:r w:rsidRPr="005E6722">
              <w:rPr>
                <w:sz w:val="20"/>
                <w:szCs w:val="20"/>
              </w:rPr>
              <w:t>, znajdowanie określonych informacji</w:t>
            </w:r>
            <w:r>
              <w:rPr>
                <w:sz w:val="20"/>
                <w:szCs w:val="20"/>
              </w:rPr>
              <w:t xml:space="preserve"> w wypowiedzi.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121AD6D3" w14:textId="77777777" w:rsidR="00B90338" w:rsidRDefault="00B90338" w:rsidP="00B90338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27EB056" w14:textId="3A20A9B2" w:rsidR="00B90338" w:rsidRDefault="00B90338" w:rsidP="00B90338"/>
        </w:tc>
      </w:tr>
      <w:tr w:rsidR="00B90338" w14:paraId="3DC6E607" w14:textId="77777777" w:rsidTr="00733589">
        <w:tc>
          <w:tcPr>
            <w:tcW w:w="2127" w:type="dxa"/>
            <w:shd w:val="clear" w:color="auto" w:fill="auto"/>
          </w:tcPr>
          <w:p w14:paraId="4293BE82" w14:textId="77777777" w:rsidR="00B90338" w:rsidRDefault="00B90338" w:rsidP="00B90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D4850B5" w14:textId="4F120008" w:rsidR="00B90338" w:rsidRDefault="00B90338" w:rsidP="00B90338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A4CF5CF" w14:textId="07222FF3" w:rsidR="00B90338" w:rsidRDefault="00B90338" w:rsidP="00B90338"/>
        </w:tc>
        <w:tc>
          <w:tcPr>
            <w:tcW w:w="6006" w:type="dxa"/>
            <w:vMerge/>
            <w:shd w:val="clear" w:color="auto" w:fill="auto"/>
          </w:tcPr>
          <w:p w14:paraId="757F0008" w14:textId="77777777" w:rsidR="00B90338" w:rsidRPr="009C4DEE" w:rsidRDefault="00B90338" w:rsidP="00B903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AFA9C1C" w14:textId="77777777" w:rsidR="00B90338" w:rsidRDefault="00B90338" w:rsidP="00B90338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AC835DC" w14:textId="1464D2E0" w:rsidR="00B90338" w:rsidRDefault="00B90338" w:rsidP="00B90338"/>
        </w:tc>
      </w:tr>
      <w:tr w:rsidR="00B90338" w:rsidRPr="00E12B62" w14:paraId="1C265B68" w14:textId="77777777" w:rsidTr="001B184C">
        <w:tc>
          <w:tcPr>
            <w:tcW w:w="4253" w:type="dxa"/>
            <w:gridSpan w:val="2"/>
            <w:shd w:val="clear" w:color="auto" w:fill="auto"/>
          </w:tcPr>
          <w:p w14:paraId="127381B9" w14:textId="2877FF01" w:rsidR="00B90338" w:rsidRDefault="00B90338" w:rsidP="00B9033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30D5AF" w14:textId="7B32FE57" w:rsidR="00B90338" w:rsidRPr="009C4DEE" w:rsidRDefault="002D3D90" w:rsidP="0087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przedmiotów, zjawisk i czynności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14D7C">
              <w:rPr>
                <w:sz w:val="20"/>
                <w:szCs w:val="20"/>
              </w:rPr>
              <w:t xml:space="preserve">opisywanie </w:t>
            </w:r>
            <w:r w:rsidR="009F2B83">
              <w:rPr>
                <w:sz w:val="20"/>
                <w:szCs w:val="20"/>
              </w:rPr>
              <w:t xml:space="preserve">własnych </w:t>
            </w:r>
            <w:r w:rsidR="00A14D7C">
              <w:rPr>
                <w:sz w:val="20"/>
                <w:szCs w:val="20"/>
              </w:rPr>
              <w:t>doświadczeń i</w:t>
            </w:r>
            <w:r w:rsidR="009F2B83">
              <w:rPr>
                <w:sz w:val="20"/>
                <w:szCs w:val="20"/>
              </w:rPr>
              <w:t xml:space="preserve"> doświadczeń</w:t>
            </w:r>
            <w:r w:rsidR="00A14D7C">
              <w:rPr>
                <w:sz w:val="20"/>
                <w:szCs w:val="20"/>
              </w:rPr>
              <w:t xml:space="preserve"> innych osób.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5ED90D" w14:textId="77777777" w:rsidR="00B90338" w:rsidRPr="00E95145" w:rsidRDefault="00B90338" w:rsidP="00B90338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C935B67" w14:textId="173690D4" w:rsidR="00B90338" w:rsidRPr="00E95145" w:rsidRDefault="00B90338" w:rsidP="00B90338"/>
        </w:tc>
      </w:tr>
      <w:tr w:rsidR="00B90338" w:rsidRPr="00E12B62" w14:paraId="1385A11D" w14:textId="77777777" w:rsidTr="00733589">
        <w:tc>
          <w:tcPr>
            <w:tcW w:w="2127" w:type="dxa"/>
            <w:shd w:val="clear" w:color="auto" w:fill="auto"/>
          </w:tcPr>
          <w:p w14:paraId="0F1376F5" w14:textId="77777777" w:rsidR="00B90338" w:rsidRDefault="00B90338" w:rsidP="00B90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68D6838" w14:textId="0289BDC1" w:rsidR="00B90338" w:rsidRPr="009144B7" w:rsidRDefault="00B90338" w:rsidP="00B1086E">
            <w:r w:rsidRPr="00B944D8">
              <w:t>IV.</w:t>
            </w:r>
            <w:r w:rsidR="00B1086E">
              <w:t>1, 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E3F219" w14:textId="5599C4DD" w:rsidR="00B90338" w:rsidRPr="00E12B62" w:rsidRDefault="00B90338" w:rsidP="00B9033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38CBAD68" w14:textId="77777777" w:rsidR="00B90338" w:rsidRPr="00E12B62" w:rsidRDefault="00B90338" w:rsidP="00B903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0AA46C5B" w14:textId="77777777" w:rsidR="00B90338" w:rsidRPr="00E12B62" w:rsidRDefault="00B90338" w:rsidP="00B90338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3554DBEB" w14:textId="52686981" w:rsidR="00B90338" w:rsidRPr="00E12B62" w:rsidRDefault="00B90338" w:rsidP="00B90338">
            <w:pPr>
              <w:rPr>
                <w:lang w:val="en-US"/>
              </w:rPr>
            </w:pPr>
          </w:p>
        </w:tc>
      </w:tr>
      <w:tr w:rsidR="00B90338" w14:paraId="5562DBF5" w14:textId="77777777" w:rsidTr="001B184C">
        <w:tc>
          <w:tcPr>
            <w:tcW w:w="4253" w:type="dxa"/>
            <w:gridSpan w:val="2"/>
            <w:shd w:val="clear" w:color="auto" w:fill="auto"/>
          </w:tcPr>
          <w:p w14:paraId="088287BE" w14:textId="67607C1D" w:rsidR="00B90338" w:rsidRDefault="00B90338" w:rsidP="00B903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3811E1" w14:textId="74427D70" w:rsidR="00E04ACB" w:rsidRPr="009C4DEE" w:rsidRDefault="00F363E3" w:rsidP="0078146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 xml:space="preserve">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 w:rsidR="00B90338" w:rsidRPr="00376390">
              <w:rPr>
                <w:color w:val="000000" w:themeColor="text1"/>
                <w:sz w:val="20"/>
                <w:szCs w:val="20"/>
              </w:rPr>
              <w:t>domyślanie się znaczenia wyrazów z kontekstu</w:t>
            </w:r>
            <w:r w:rsidR="00B90338"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781461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781461">
              <w:rPr>
                <w:color w:val="000000" w:themeColor="text1"/>
                <w:sz w:val="20"/>
                <w:szCs w:val="20"/>
              </w:rPr>
              <w:t>parach i grupach.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8180734" w14:textId="77777777" w:rsidR="00B90338" w:rsidRDefault="00B90338" w:rsidP="00B90338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61316E9" w14:textId="6AC2A3EF" w:rsidR="00B90338" w:rsidRDefault="00B90338" w:rsidP="00B90338"/>
        </w:tc>
      </w:tr>
      <w:tr w:rsidR="00B90338" w14:paraId="5ADE3DC7" w14:textId="77777777" w:rsidTr="00733589">
        <w:tc>
          <w:tcPr>
            <w:tcW w:w="2127" w:type="dxa"/>
            <w:shd w:val="clear" w:color="auto" w:fill="auto"/>
          </w:tcPr>
          <w:p w14:paraId="36CBB56D" w14:textId="77777777" w:rsidR="00B90338" w:rsidRDefault="00B90338" w:rsidP="00B903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C9D34D3" w14:textId="132A8D9B" w:rsidR="00B90338" w:rsidRDefault="00B90338" w:rsidP="00781461">
            <w:r>
              <w:t>X,</w:t>
            </w:r>
            <w:r w:rsidR="00781461">
              <w:t xml:space="preserve"> 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004EEE" w14:textId="2C3DB01B" w:rsidR="00B90338" w:rsidRDefault="00B90338" w:rsidP="00B90338"/>
        </w:tc>
        <w:tc>
          <w:tcPr>
            <w:tcW w:w="6006" w:type="dxa"/>
            <w:vMerge/>
            <w:shd w:val="clear" w:color="auto" w:fill="E6D9FF"/>
          </w:tcPr>
          <w:p w14:paraId="14E0D6DB" w14:textId="77777777" w:rsidR="00B90338" w:rsidRDefault="00B90338" w:rsidP="00B90338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7012166" w14:textId="77777777" w:rsidR="00B90338" w:rsidRDefault="00B90338" w:rsidP="00B90338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B56C55C" w14:textId="7CEACE81" w:rsidR="00B90338" w:rsidRDefault="00B90338" w:rsidP="00B90338"/>
        </w:tc>
      </w:tr>
      <w:tr w:rsidR="00B90338" w:rsidRPr="00E12B62" w14:paraId="5DC6140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558DCE4" w14:textId="1716AA9E" w:rsidR="00B90338" w:rsidRPr="00A0718B" w:rsidRDefault="00B90338" w:rsidP="00B9033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1F</w:t>
            </w:r>
          </w:p>
          <w:p w14:paraId="6D1F1DC6" w14:textId="1F54F249" w:rsidR="00B90338" w:rsidRPr="00E12B62" w:rsidRDefault="00B90338" w:rsidP="00B903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likes jobs and applying for jobs. </w:t>
            </w:r>
            <w:r w:rsidRPr="00E12B62">
              <w:rPr>
                <w:color w:val="FFFFFF" w:themeColor="background1"/>
              </w:rPr>
              <w:t>Wypowied</w:t>
            </w:r>
            <w:r w:rsidR="00625FD3">
              <w:rPr>
                <w:color w:val="FFFFFF" w:themeColor="background1"/>
              </w:rPr>
              <w:t>ź</w:t>
            </w:r>
            <w:r w:rsidRPr="00E12B62">
              <w:rPr>
                <w:color w:val="FFFFFF" w:themeColor="background1"/>
              </w:rPr>
              <w:t xml:space="preserve"> ustn</w:t>
            </w:r>
            <w:r w:rsidR="00625FD3">
              <w:rPr>
                <w:color w:val="FFFFFF" w:themeColor="background1"/>
              </w:rPr>
              <w:t>a</w:t>
            </w:r>
            <w:r>
              <w:rPr>
                <w:color w:val="FFFFFF" w:themeColor="background1"/>
              </w:rPr>
              <w:t xml:space="preserve"> (</w:t>
            </w:r>
            <w:r w:rsidR="00625FD3">
              <w:rPr>
                <w:color w:val="FFFFFF" w:themeColor="background1"/>
              </w:rPr>
              <w:t>rozmowa z odgrywaniem roli</w:t>
            </w:r>
            <w:r>
              <w:rPr>
                <w:color w:val="FFFFFF" w:themeColor="background1"/>
              </w:rPr>
              <w:t>), ro</w:t>
            </w:r>
            <w:r w:rsidR="00781461">
              <w:rPr>
                <w:color w:val="FFFFFF" w:themeColor="background1"/>
              </w:rPr>
              <w:t>zumienie ze słuchu (dobieranie)</w:t>
            </w:r>
          </w:p>
        </w:tc>
      </w:tr>
      <w:tr w:rsidR="000913A5" w:rsidRPr="00D41A72" w14:paraId="053377FB" w14:textId="77777777" w:rsidTr="00000B2B">
        <w:tc>
          <w:tcPr>
            <w:tcW w:w="4253" w:type="dxa"/>
            <w:gridSpan w:val="2"/>
            <w:shd w:val="clear" w:color="auto" w:fill="auto"/>
          </w:tcPr>
          <w:p w14:paraId="12FAA443" w14:textId="664FD2C0" w:rsidR="000913A5" w:rsidRDefault="000913A5" w:rsidP="000913A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54EB3D" w14:textId="77777777" w:rsidR="000913A5" w:rsidRDefault="000913A5" w:rsidP="0009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347C6AC5" w14:textId="3B57D4F0" w:rsidR="000913A5" w:rsidRPr="009C4DEE" w:rsidRDefault="000913A5" w:rsidP="000913A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5ECEB22" w14:textId="622ABDE6" w:rsidR="000913A5" w:rsidRDefault="000913A5" w:rsidP="000913A5">
            <w:r>
              <w:t>podręcznik:</w:t>
            </w:r>
          </w:p>
          <w:p w14:paraId="655ED48F" w14:textId="430CC3E1" w:rsidR="000913A5" w:rsidRDefault="000913A5" w:rsidP="000913A5">
            <w:r>
              <w:t>zad. 1</w:t>
            </w:r>
            <w:r w:rsidR="00E301B9">
              <w:t>–</w:t>
            </w:r>
            <w:r w:rsidR="00156119">
              <w:t>4</w:t>
            </w:r>
            <w:r w:rsidR="0083543D">
              <w:t>,</w:t>
            </w:r>
            <w:r>
              <w:t xml:space="preserve"> s. 20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7A4C8F" w14:textId="77777777" w:rsidR="000913A5" w:rsidRDefault="000913A5" w:rsidP="000913A5">
            <w:r>
              <w:t>zeszyt ćwiczeń:</w:t>
            </w:r>
          </w:p>
          <w:p w14:paraId="0DB8CA3E" w14:textId="5BC359D1" w:rsidR="000913A5" w:rsidRPr="00D41A72" w:rsidRDefault="000913A5" w:rsidP="000913A5">
            <w:r>
              <w:t>zad. 1</w:t>
            </w:r>
            <w:r w:rsidR="00E301B9">
              <w:t>–</w:t>
            </w:r>
            <w:r w:rsidR="00156119">
              <w:t>5</w:t>
            </w:r>
            <w:r w:rsidR="0083543D">
              <w:t>,</w:t>
            </w:r>
            <w:r>
              <w:t xml:space="preserve"> s. 19</w:t>
            </w:r>
          </w:p>
        </w:tc>
      </w:tr>
      <w:tr w:rsidR="000913A5" w14:paraId="25C799AC" w14:textId="77777777" w:rsidTr="00733589">
        <w:tc>
          <w:tcPr>
            <w:tcW w:w="2127" w:type="dxa"/>
            <w:shd w:val="clear" w:color="auto" w:fill="auto"/>
          </w:tcPr>
          <w:p w14:paraId="54AA8907" w14:textId="77777777" w:rsidR="000913A5" w:rsidRDefault="000913A5" w:rsidP="000913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8E884A" w14:textId="2D57A803" w:rsidR="000913A5" w:rsidRDefault="000913A5" w:rsidP="000913A5">
            <w:r>
              <w:rPr>
                <w:color w:val="000000" w:themeColor="text1"/>
              </w:rP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EED9BE" w14:textId="2EA287BA" w:rsidR="00733589" w:rsidRDefault="00733589" w:rsidP="00733589"/>
          <w:p w14:paraId="510F49E3" w14:textId="2421CC39" w:rsidR="000913A5" w:rsidRDefault="000913A5" w:rsidP="000913A5"/>
        </w:tc>
        <w:tc>
          <w:tcPr>
            <w:tcW w:w="6006" w:type="dxa"/>
            <w:vMerge/>
            <w:shd w:val="clear" w:color="auto" w:fill="auto"/>
          </w:tcPr>
          <w:p w14:paraId="52925C7C" w14:textId="77777777" w:rsidR="000913A5" w:rsidRPr="009C4DEE" w:rsidRDefault="000913A5" w:rsidP="000913A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F2E4C7" w14:textId="77777777" w:rsidR="000913A5" w:rsidRDefault="000913A5" w:rsidP="000913A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F7711" w14:textId="77777777" w:rsidR="000913A5" w:rsidRDefault="000913A5" w:rsidP="000913A5"/>
        </w:tc>
      </w:tr>
      <w:tr w:rsidR="000913A5" w14:paraId="1D43C2C5" w14:textId="77777777" w:rsidTr="00000B2B">
        <w:tc>
          <w:tcPr>
            <w:tcW w:w="4253" w:type="dxa"/>
            <w:gridSpan w:val="2"/>
            <w:shd w:val="clear" w:color="auto" w:fill="auto"/>
          </w:tcPr>
          <w:p w14:paraId="755F34CC" w14:textId="6CB95849" w:rsidR="000913A5" w:rsidRDefault="000913A5" w:rsidP="000913A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7963BA" w14:textId="7C7B80F2" w:rsidR="000913A5" w:rsidRPr="009C4DEE" w:rsidRDefault="00BA6126" w:rsidP="0009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</w:t>
            </w:r>
            <w:r w:rsidR="003B1D2E">
              <w:rPr>
                <w:sz w:val="20"/>
                <w:szCs w:val="20"/>
              </w:rPr>
              <w:t>ównych myśli fragmentów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2BF3CCE2" w14:textId="77777777" w:rsidR="000913A5" w:rsidRDefault="000913A5" w:rsidP="000913A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307CCAC" w14:textId="77777777" w:rsidR="000913A5" w:rsidRDefault="000913A5" w:rsidP="000913A5"/>
        </w:tc>
      </w:tr>
      <w:tr w:rsidR="000913A5" w14:paraId="41183D91" w14:textId="77777777" w:rsidTr="00733589">
        <w:tc>
          <w:tcPr>
            <w:tcW w:w="2127" w:type="dxa"/>
            <w:shd w:val="clear" w:color="auto" w:fill="auto"/>
          </w:tcPr>
          <w:p w14:paraId="58A0397E" w14:textId="77777777" w:rsidR="000913A5" w:rsidRDefault="000913A5" w:rsidP="000913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93C2B4" w14:textId="332B0B3D" w:rsidR="000913A5" w:rsidRDefault="000913A5" w:rsidP="000913A5">
            <w:r>
              <w:t>II.</w:t>
            </w:r>
            <w:r w:rsidR="003B1D2E">
              <w:t>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EA143A3" w14:textId="7599B0D5" w:rsidR="000913A5" w:rsidRDefault="000913A5" w:rsidP="000913A5"/>
        </w:tc>
        <w:tc>
          <w:tcPr>
            <w:tcW w:w="6006" w:type="dxa"/>
            <w:vMerge/>
            <w:shd w:val="clear" w:color="auto" w:fill="auto"/>
          </w:tcPr>
          <w:p w14:paraId="0BACB2AA" w14:textId="77777777" w:rsidR="000913A5" w:rsidRPr="009C4DEE" w:rsidRDefault="000913A5" w:rsidP="000913A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B4ECD57" w14:textId="77777777" w:rsidR="000913A5" w:rsidRDefault="000913A5" w:rsidP="000913A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287B8B" w14:textId="77777777" w:rsidR="000913A5" w:rsidRDefault="000913A5" w:rsidP="000913A5"/>
        </w:tc>
      </w:tr>
      <w:tr w:rsidR="000913A5" w:rsidRPr="00DB6DFC" w14:paraId="628AB54A" w14:textId="77777777" w:rsidTr="00000B2B">
        <w:tc>
          <w:tcPr>
            <w:tcW w:w="4253" w:type="dxa"/>
            <w:gridSpan w:val="2"/>
            <w:shd w:val="clear" w:color="auto" w:fill="auto"/>
          </w:tcPr>
          <w:p w14:paraId="59FEB4BF" w14:textId="16D64AC4" w:rsidR="000913A5" w:rsidRDefault="000913A5" w:rsidP="000913A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B68F1C2" w14:textId="64981633" w:rsidR="000913A5" w:rsidRPr="009C4DEE" w:rsidRDefault="006B7E0E" w:rsidP="0009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F446C">
              <w:rPr>
                <w:sz w:val="20"/>
                <w:szCs w:val="20"/>
              </w:rPr>
              <w:t xml:space="preserve">yrażanie swoich opinii, </w:t>
            </w:r>
            <w:r w:rsidR="004E4928">
              <w:rPr>
                <w:sz w:val="20"/>
                <w:szCs w:val="20"/>
              </w:rPr>
              <w:t>opowiadanie o doświadczeniach z przeszłości</w:t>
            </w:r>
            <w:r>
              <w:rPr>
                <w:sz w:val="20"/>
                <w:szCs w:val="20"/>
              </w:rPr>
              <w:t xml:space="preserve">, przedstawianie siebie, nawiązywanie kontaktów towarzyskich, uzyskiwanie i przekazywanie informacji i wyjaśnień, </w:t>
            </w:r>
            <w:r w:rsidR="009506FB">
              <w:rPr>
                <w:sz w:val="20"/>
                <w:szCs w:val="20"/>
              </w:rPr>
              <w:t>wyrażanie swoich preferencji</w:t>
            </w:r>
            <w:r w:rsidR="007B72BC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240F684F" w14:textId="77777777" w:rsidR="000913A5" w:rsidRDefault="000913A5" w:rsidP="000913A5"/>
        </w:tc>
        <w:tc>
          <w:tcPr>
            <w:tcW w:w="2565" w:type="dxa"/>
            <w:vMerge/>
            <w:shd w:val="clear" w:color="auto" w:fill="FFC000"/>
          </w:tcPr>
          <w:p w14:paraId="7E216773" w14:textId="3AD05C0A" w:rsidR="000913A5" w:rsidRPr="009D6FFF" w:rsidRDefault="000913A5" w:rsidP="000913A5"/>
        </w:tc>
      </w:tr>
      <w:tr w:rsidR="000913A5" w:rsidRPr="00E12B62" w14:paraId="2350CA7B" w14:textId="77777777" w:rsidTr="00733589">
        <w:tc>
          <w:tcPr>
            <w:tcW w:w="2127" w:type="dxa"/>
            <w:shd w:val="clear" w:color="auto" w:fill="auto"/>
          </w:tcPr>
          <w:p w14:paraId="755078A5" w14:textId="77777777" w:rsidR="000913A5" w:rsidRDefault="000913A5" w:rsidP="000913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59C44D" w14:textId="24A33CE9" w:rsidR="000913A5" w:rsidRPr="00F16250" w:rsidRDefault="00071DFB" w:rsidP="000913A5">
            <w:r w:rsidRPr="00F16250">
              <w:t>IV.2, IV.6, VI.1, VI.2, VI.3</w:t>
            </w:r>
            <w:r w:rsidR="009506FB" w:rsidRPr="00F16250">
              <w:t>, VI.5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CCB7CE" w14:textId="31C88B6D" w:rsidR="000913A5" w:rsidRPr="00236D76" w:rsidRDefault="000913A5" w:rsidP="000913A5"/>
        </w:tc>
        <w:tc>
          <w:tcPr>
            <w:tcW w:w="6006" w:type="dxa"/>
            <w:vMerge/>
            <w:shd w:val="clear" w:color="auto" w:fill="auto"/>
          </w:tcPr>
          <w:p w14:paraId="4CB44129" w14:textId="77777777" w:rsidR="000913A5" w:rsidRPr="00236D76" w:rsidRDefault="000913A5" w:rsidP="000913A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34AE3E" w14:textId="77777777" w:rsidR="000913A5" w:rsidRPr="00236D76" w:rsidRDefault="000913A5" w:rsidP="000913A5"/>
        </w:tc>
        <w:tc>
          <w:tcPr>
            <w:tcW w:w="2565" w:type="dxa"/>
            <w:vMerge/>
            <w:shd w:val="clear" w:color="auto" w:fill="FFC000"/>
          </w:tcPr>
          <w:p w14:paraId="120D4D07" w14:textId="77777777" w:rsidR="000913A5" w:rsidRPr="00236D76" w:rsidRDefault="000913A5" w:rsidP="000913A5"/>
        </w:tc>
      </w:tr>
      <w:tr w:rsidR="000913A5" w14:paraId="1EFCA39E" w14:textId="77777777" w:rsidTr="00000B2B">
        <w:tc>
          <w:tcPr>
            <w:tcW w:w="4253" w:type="dxa"/>
            <w:gridSpan w:val="2"/>
            <w:shd w:val="clear" w:color="auto" w:fill="auto"/>
          </w:tcPr>
          <w:p w14:paraId="6D74885A" w14:textId="10CCAB16" w:rsidR="000913A5" w:rsidRDefault="000913A5" w:rsidP="000913A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1F8BA1" w14:textId="02DA41D2" w:rsidR="000913A5" w:rsidRPr="00376390" w:rsidRDefault="000913A5" w:rsidP="000913A5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upraszczanie formy wypowiedzi, za</w:t>
            </w:r>
            <w:r w:rsidR="00A7286C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A7286C">
              <w:rPr>
                <w:color w:val="000000" w:themeColor="text1"/>
                <w:sz w:val="20"/>
                <w:szCs w:val="20"/>
              </w:rPr>
              <w:t>parach.</w:t>
            </w:r>
          </w:p>
          <w:p w14:paraId="2A9FE353" w14:textId="77777777" w:rsidR="000913A5" w:rsidRPr="009C4DEE" w:rsidRDefault="000913A5" w:rsidP="000913A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E0C017" w14:textId="77777777" w:rsidR="000913A5" w:rsidRDefault="000913A5" w:rsidP="000913A5"/>
        </w:tc>
        <w:tc>
          <w:tcPr>
            <w:tcW w:w="2565" w:type="dxa"/>
            <w:vMerge/>
            <w:shd w:val="clear" w:color="auto" w:fill="FFC000"/>
          </w:tcPr>
          <w:p w14:paraId="13362380" w14:textId="77777777" w:rsidR="000913A5" w:rsidRDefault="000913A5" w:rsidP="000913A5"/>
        </w:tc>
      </w:tr>
      <w:tr w:rsidR="000913A5" w14:paraId="66308E76" w14:textId="77777777" w:rsidTr="00733589">
        <w:tc>
          <w:tcPr>
            <w:tcW w:w="2127" w:type="dxa"/>
            <w:shd w:val="clear" w:color="auto" w:fill="auto"/>
          </w:tcPr>
          <w:p w14:paraId="541DD02A" w14:textId="77777777" w:rsidR="000913A5" w:rsidRDefault="000913A5" w:rsidP="000913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D1DAE20" w14:textId="130C1A67" w:rsidR="000913A5" w:rsidRDefault="00A7286C" w:rsidP="000913A5">
            <w:r>
              <w:t xml:space="preserve">XI, </w:t>
            </w:r>
            <w:r w:rsidR="000913A5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ADF7A3" w14:textId="7588437F" w:rsidR="000913A5" w:rsidRDefault="000913A5" w:rsidP="000913A5"/>
        </w:tc>
        <w:tc>
          <w:tcPr>
            <w:tcW w:w="6006" w:type="dxa"/>
            <w:vMerge/>
            <w:shd w:val="clear" w:color="auto" w:fill="E6D9FF"/>
          </w:tcPr>
          <w:p w14:paraId="6B020546" w14:textId="77777777" w:rsidR="000913A5" w:rsidRDefault="000913A5" w:rsidP="000913A5"/>
        </w:tc>
        <w:tc>
          <w:tcPr>
            <w:tcW w:w="2564" w:type="dxa"/>
            <w:vMerge/>
            <w:shd w:val="clear" w:color="auto" w:fill="E6D9FF"/>
          </w:tcPr>
          <w:p w14:paraId="47913F32" w14:textId="77777777" w:rsidR="000913A5" w:rsidRDefault="000913A5" w:rsidP="000913A5"/>
        </w:tc>
        <w:tc>
          <w:tcPr>
            <w:tcW w:w="2565" w:type="dxa"/>
            <w:vMerge/>
            <w:shd w:val="clear" w:color="auto" w:fill="FFC000"/>
          </w:tcPr>
          <w:p w14:paraId="2A32493E" w14:textId="77777777" w:rsidR="000913A5" w:rsidRDefault="000913A5" w:rsidP="000913A5"/>
        </w:tc>
      </w:tr>
      <w:tr w:rsidR="000913A5" w:rsidRPr="007D4A68" w14:paraId="2D13B9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D634E2" w14:textId="17B339BE" w:rsidR="000913A5" w:rsidRPr="00C22DAA" w:rsidRDefault="000913A5" w:rsidP="000913A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1G</w:t>
            </w:r>
          </w:p>
          <w:p w14:paraId="07B7B126" w14:textId="1C6EF314" w:rsidR="000913A5" w:rsidRPr="007D4A68" w:rsidRDefault="000913A5" w:rsidP="000913A5">
            <w:pPr>
              <w:jc w:val="center"/>
              <w:rPr>
                <w:color w:val="FFFFFF" w:themeColor="background1"/>
              </w:rPr>
            </w:pPr>
            <w:r w:rsidRPr="00D615A0">
              <w:rPr>
                <w:color w:val="FFFFFF" w:themeColor="background1"/>
                <w:lang w:val="en-US"/>
              </w:rPr>
              <w:t xml:space="preserve">A formal letter of application. </w:t>
            </w:r>
            <w:r w:rsidRPr="007D4A68">
              <w:rPr>
                <w:color w:val="FFFFFF" w:themeColor="background1"/>
              </w:rPr>
              <w:t>Tworzenie wypowiedzi pisemnej (</w:t>
            </w:r>
            <w:r>
              <w:rPr>
                <w:color w:val="FFFFFF" w:themeColor="background1"/>
              </w:rPr>
              <w:t>list formalny: podanie o pracę</w:t>
            </w:r>
            <w:r w:rsidR="00A7286C">
              <w:rPr>
                <w:color w:val="FFFFFF" w:themeColor="background1"/>
              </w:rPr>
              <w:t>)</w:t>
            </w:r>
          </w:p>
        </w:tc>
      </w:tr>
      <w:tr w:rsidR="00AF678F" w:rsidRPr="00D41A72" w14:paraId="2EC086FC" w14:textId="77777777" w:rsidTr="00000B2B">
        <w:tc>
          <w:tcPr>
            <w:tcW w:w="4253" w:type="dxa"/>
            <w:gridSpan w:val="2"/>
            <w:shd w:val="clear" w:color="auto" w:fill="auto"/>
          </w:tcPr>
          <w:p w14:paraId="68CAB8E5" w14:textId="1B6BD66B" w:rsidR="00AF678F" w:rsidRDefault="00AF678F" w:rsidP="00AF678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30D970C" w14:textId="77777777" w:rsidR="00AF678F" w:rsidRDefault="00AF678F" w:rsidP="00AF6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44240C79" w14:textId="268AF14D" w:rsidR="00AF678F" w:rsidRPr="009C4DEE" w:rsidRDefault="00AF678F" w:rsidP="00AF67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5C0C6CF" w14:textId="2AD60A82" w:rsidR="00AF678F" w:rsidRDefault="00AF678F" w:rsidP="00AF678F">
            <w:r>
              <w:t>podręcznik:</w:t>
            </w:r>
          </w:p>
          <w:p w14:paraId="1DF7F462" w14:textId="4F0BB613" w:rsidR="00AF678F" w:rsidRDefault="00AF678F" w:rsidP="00AF678F">
            <w:r>
              <w:t>zad. 1</w:t>
            </w:r>
            <w:r w:rsidR="00E301B9">
              <w:t>–</w:t>
            </w:r>
            <w:r w:rsidR="00340160">
              <w:t>3</w:t>
            </w:r>
            <w:r w:rsidR="0083543D">
              <w:t>,</w:t>
            </w:r>
            <w:r>
              <w:t xml:space="preserve"> s. 21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3372095" w14:textId="4148C892" w:rsidR="00AF678F" w:rsidRDefault="00AF678F" w:rsidP="00AF678F">
            <w:r>
              <w:t>zeszyt ćwiczeń:</w:t>
            </w:r>
          </w:p>
          <w:p w14:paraId="4B8B015F" w14:textId="0F54CB6D" w:rsidR="00AF678F" w:rsidRPr="00D41A72" w:rsidRDefault="00AF678F" w:rsidP="00AF678F">
            <w:r>
              <w:t>zad. 1</w:t>
            </w:r>
            <w:r w:rsidR="00E301B9">
              <w:t>–</w:t>
            </w:r>
            <w:r w:rsidR="00340160">
              <w:t>5</w:t>
            </w:r>
            <w:r w:rsidR="0083543D">
              <w:t>,</w:t>
            </w:r>
            <w:r>
              <w:t xml:space="preserve"> s. 20</w:t>
            </w:r>
          </w:p>
        </w:tc>
      </w:tr>
      <w:tr w:rsidR="00AF678F" w14:paraId="37561481" w14:textId="77777777" w:rsidTr="00733589">
        <w:tc>
          <w:tcPr>
            <w:tcW w:w="2127" w:type="dxa"/>
            <w:shd w:val="clear" w:color="auto" w:fill="auto"/>
          </w:tcPr>
          <w:p w14:paraId="3F7CBDE1" w14:textId="77777777" w:rsidR="00AF678F" w:rsidRDefault="00AF678F" w:rsidP="00AF678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B07337C" w14:textId="2F8D2500" w:rsidR="00AF678F" w:rsidRDefault="00AF678F" w:rsidP="00AF678F">
            <w:r>
              <w:rPr>
                <w:color w:val="000000" w:themeColor="text1"/>
              </w:rP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4EEFE4" w14:textId="204BFA4A" w:rsidR="00AF678F" w:rsidRDefault="00AF678F" w:rsidP="00AF678F"/>
        </w:tc>
        <w:tc>
          <w:tcPr>
            <w:tcW w:w="6006" w:type="dxa"/>
            <w:vMerge/>
            <w:shd w:val="clear" w:color="auto" w:fill="auto"/>
          </w:tcPr>
          <w:p w14:paraId="4555E17C" w14:textId="77777777" w:rsidR="00AF678F" w:rsidRPr="009C4DEE" w:rsidRDefault="00AF678F" w:rsidP="00AF67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B81BDB" w14:textId="77777777" w:rsidR="00AF678F" w:rsidRDefault="00AF678F" w:rsidP="00AF678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1150D0" w14:textId="77777777" w:rsidR="00AF678F" w:rsidRDefault="00AF678F" w:rsidP="00AF678F"/>
        </w:tc>
      </w:tr>
      <w:tr w:rsidR="00AF678F" w14:paraId="0C42B061" w14:textId="77777777" w:rsidTr="00000B2B">
        <w:tc>
          <w:tcPr>
            <w:tcW w:w="4253" w:type="dxa"/>
            <w:gridSpan w:val="2"/>
            <w:shd w:val="clear" w:color="auto" w:fill="auto"/>
          </w:tcPr>
          <w:p w14:paraId="7C5D63A3" w14:textId="56B5E79D" w:rsidR="00AF678F" w:rsidRDefault="00AF678F" w:rsidP="00AF678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C46F0F" w14:textId="539C588C" w:rsidR="00AF678F" w:rsidRPr="009C4DEE" w:rsidRDefault="00AF678F" w:rsidP="00AF6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</w:t>
            </w:r>
            <w:r w:rsidR="0015592A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BE55C40" w14:textId="77777777" w:rsidR="00AF678F" w:rsidRDefault="00AF678F" w:rsidP="00AF678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11003B" w14:textId="77777777" w:rsidR="00AF678F" w:rsidRDefault="00AF678F" w:rsidP="00AF678F"/>
        </w:tc>
      </w:tr>
      <w:tr w:rsidR="00AF678F" w14:paraId="2E10866F" w14:textId="77777777" w:rsidTr="00733589">
        <w:tc>
          <w:tcPr>
            <w:tcW w:w="2127" w:type="dxa"/>
            <w:shd w:val="clear" w:color="auto" w:fill="auto"/>
          </w:tcPr>
          <w:p w14:paraId="0CEF03EA" w14:textId="77777777" w:rsidR="00AF678F" w:rsidRDefault="00AF678F" w:rsidP="00AF678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5751DA7" w14:textId="2B2FAF37" w:rsidR="00AF678F" w:rsidRDefault="00D13F92" w:rsidP="00AF678F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FF7426" w14:textId="7437EB54" w:rsidR="00AF678F" w:rsidRDefault="00AF678F" w:rsidP="00AF678F"/>
        </w:tc>
        <w:tc>
          <w:tcPr>
            <w:tcW w:w="6006" w:type="dxa"/>
            <w:vMerge/>
            <w:shd w:val="clear" w:color="auto" w:fill="auto"/>
          </w:tcPr>
          <w:p w14:paraId="6B179F9B" w14:textId="77777777" w:rsidR="00AF678F" w:rsidRPr="009C4DEE" w:rsidRDefault="00AF678F" w:rsidP="00AF67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FA4B" w14:textId="77777777" w:rsidR="00AF678F" w:rsidRDefault="00AF678F" w:rsidP="00AF678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58C1D2" w14:textId="77777777" w:rsidR="00AF678F" w:rsidRDefault="00AF678F" w:rsidP="00AF678F"/>
        </w:tc>
      </w:tr>
      <w:tr w:rsidR="00AF678F" w:rsidRPr="00DB6DFC" w14:paraId="7F1A0931" w14:textId="77777777" w:rsidTr="00000B2B">
        <w:tc>
          <w:tcPr>
            <w:tcW w:w="4253" w:type="dxa"/>
            <w:gridSpan w:val="2"/>
            <w:shd w:val="clear" w:color="auto" w:fill="auto"/>
          </w:tcPr>
          <w:p w14:paraId="4B020E97" w14:textId="4D0CABA8" w:rsidR="00AF678F" w:rsidRDefault="00AF678F" w:rsidP="00AF678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8F68E86" w14:textId="52BAA6EC" w:rsidR="00AF678F" w:rsidRPr="009C4DEE" w:rsidRDefault="00AB0E6B" w:rsidP="00A72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Opowiadanie o doświadczeniach z przeszłości, </w:t>
            </w:r>
            <w:r w:rsidR="009772D9">
              <w:rPr>
                <w:sz w:val="20"/>
                <w:szCs w:val="20"/>
              </w:rPr>
              <w:t xml:space="preserve">przedstawianie </w:t>
            </w:r>
            <w:r w:rsidR="001770AA">
              <w:rPr>
                <w:sz w:val="20"/>
                <w:szCs w:val="20"/>
              </w:rPr>
              <w:t>preferencji i oczekiwań</w:t>
            </w:r>
            <w:r w:rsidR="009772D9">
              <w:rPr>
                <w:sz w:val="20"/>
                <w:szCs w:val="20"/>
              </w:rPr>
              <w:t xml:space="preserve"> </w:t>
            </w:r>
            <w:r w:rsidR="00EE197A">
              <w:rPr>
                <w:sz w:val="20"/>
                <w:szCs w:val="20"/>
              </w:rPr>
              <w:t>dot</w:t>
            </w:r>
            <w:r w:rsidR="00A7286C">
              <w:rPr>
                <w:sz w:val="20"/>
                <w:szCs w:val="20"/>
              </w:rPr>
              <w:t>yczących</w:t>
            </w:r>
            <w:r w:rsidR="00EE197A">
              <w:rPr>
                <w:sz w:val="20"/>
                <w:szCs w:val="20"/>
              </w:rPr>
              <w:t xml:space="preserve"> pracy</w:t>
            </w:r>
            <w:r w:rsidR="00DD23DD">
              <w:rPr>
                <w:sz w:val="20"/>
                <w:szCs w:val="20"/>
              </w:rPr>
              <w:t>, rozważanie sytuacji hipotetycznych</w:t>
            </w:r>
            <w:r w:rsidR="00A55A48">
              <w:rPr>
                <w:sz w:val="20"/>
                <w:szCs w:val="20"/>
              </w:rPr>
              <w:t>,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5C67217" w14:textId="77777777" w:rsidR="00AF678F" w:rsidRDefault="00AF678F" w:rsidP="00AF678F"/>
        </w:tc>
        <w:tc>
          <w:tcPr>
            <w:tcW w:w="2565" w:type="dxa"/>
            <w:vMerge/>
            <w:shd w:val="clear" w:color="auto" w:fill="FFC000"/>
          </w:tcPr>
          <w:p w14:paraId="791393CD" w14:textId="04C45DA0" w:rsidR="00AF678F" w:rsidRPr="00F3567C" w:rsidRDefault="00AF678F" w:rsidP="00AF678F"/>
        </w:tc>
      </w:tr>
      <w:tr w:rsidR="00AF678F" w:rsidRPr="004A0590" w14:paraId="32B3B315" w14:textId="77777777" w:rsidTr="00733589">
        <w:tc>
          <w:tcPr>
            <w:tcW w:w="2127" w:type="dxa"/>
            <w:shd w:val="clear" w:color="auto" w:fill="auto"/>
          </w:tcPr>
          <w:p w14:paraId="6F323608" w14:textId="4B0EA979" w:rsidR="00AF678F" w:rsidRDefault="00AF678F" w:rsidP="00AF678F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4DFA865" w14:textId="44B0036F" w:rsidR="00AF678F" w:rsidRPr="00065231" w:rsidRDefault="00DD23DD" w:rsidP="00AF678F">
            <w:r w:rsidRPr="00065231">
              <w:t xml:space="preserve">V.2, V.4, </w:t>
            </w:r>
            <w:r w:rsidR="00A55A48" w:rsidRPr="00065231">
              <w:t>V.10,</w:t>
            </w:r>
            <w:r w:rsidR="0000678D">
              <w:t xml:space="preserve"> V.11, V.12,</w:t>
            </w:r>
            <w:r w:rsidR="00A55A48" w:rsidRPr="00065231">
              <w:t xml:space="preserve"> VII.1</w:t>
            </w:r>
            <w:r w:rsidR="00065231" w:rsidRPr="00065231">
              <w:t>, VII.3, VII.</w:t>
            </w:r>
            <w:r w:rsidR="005B2DD6">
              <w:t>1</w:t>
            </w:r>
            <w:r w:rsidR="00065231" w:rsidRPr="00065231">
              <w:t>4, V</w:t>
            </w:r>
            <w:r w:rsidR="00065231">
              <w:t>I</w:t>
            </w:r>
            <w:r w:rsidR="005B2DD6">
              <w:t>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4BED74" w14:textId="4E82D504" w:rsidR="00AF678F" w:rsidRPr="00733589" w:rsidRDefault="00AF678F" w:rsidP="00AF678F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2E14EEA" w14:textId="77777777" w:rsidR="00AF678F" w:rsidRPr="004A0590" w:rsidRDefault="00AF678F" w:rsidP="00AF67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9D1D55" w14:textId="77777777" w:rsidR="00AF678F" w:rsidRPr="004A0590" w:rsidRDefault="00AF678F" w:rsidP="00AF678F"/>
        </w:tc>
        <w:tc>
          <w:tcPr>
            <w:tcW w:w="2565" w:type="dxa"/>
            <w:vMerge/>
            <w:shd w:val="clear" w:color="auto" w:fill="FFC000"/>
          </w:tcPr>
          <w:p w14:paraId="5E7B13CE" w14:textId="77777777" w:rsidR="00AF678F" w:rsidRPr="004A0590" w:rsidRDefault="00AF678F" w:rsidP="00AF678F"/>
        </w:tc>
      </w:tr>
      <w:tr w:rsidR="00AF678F" w14:paraId="6AF584EE" w14:textId="77777777" w:rsidTr="00000B2B">
        <w:tc>
          <w:tcPr>
            <w:tcW w:w="4253" w:type="dxa"/>
            <w:gridSpan w:val="2"/>
            <w:shd w:val="clear" w:color="auto" w:fill="auto"/>
          </w:tcPr>
          <w:p w14:paraId="32EA0006" w14:textId="0CA05BD7" w:rsidR="00AF678F" w:rsidRDefault="00AF678F" w:rsidP="00AF678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0FC663" w14:textId="0A1BBE34" w:rsidR="00417F46" w:rsidRPr="009C4DEE" w:rsidRDefault="00AF678F" w:rsidP="00AF6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samoocena.</w:t>
            </w:r>
          </w:p>
        </w:tc>
        <w:tc>
          <w:tcPr>
            <w:tcW w:w="2564" w:type="dxa"/>
            <w:vMerge/>
            <w:shd w:val="clear" w:color="auto" w:fill="E6D9FF"/>
          </w:tcPr>
          <w:p w14:paraId="363AA67F" w14:textId="77777777" w:rsidR="00AF678F" w:rsidRDefault="00AF678F" w:rsidP="00AF678F"/>
        </w:tc>
        <w:tc>
          <w:tcPr>
            <w:tcW w:w="2565" w:type="dxa"/>
            <w:vMerge/>
            <w:shd w:val="clear" w:color="auto" w:fill="FFC000"/>
          </w:tcPr>
          <w:p w14:paraId="03122A83" w14:textId="77777777" w:rsidR="00AF678F" w:rsidRDefault="00AF678F" w:rsidP="00AF678F"/>
        </w:tc>
      </w:tr>
      <w:tr w:rsidR="00AF678F" w14:paraId="2CD6C4D5" w14:textId="77777777" w:rsidTr="00733589">
        <w:tc>
          <w:tcPr>
            <w:tcW w:w="2127" w:type="dxa"/>
            <w:shd w:val="clear" w:color="auto" w:fill="auto"/>
          </w:tcPr>
          <w:p w14:paraId="46C43363" w14:textId="77777777" w:rsidR="00AF678F" w:rsidRDefault="00AF678F" w:rsidP="00AF678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F99825" w14:textId="57EFC84B" w:rsidR="00AF678F" w:rsidRDefault="00AF678F" w:rsidP="00AF678F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4EB3C2" w14:textId="773BE807" w:rsidR="00AF678F" w:rsidRDefault="00AF678F" w:rsidP="00AF678F"/>
        </w:tc>
        <w:tc>
          <w:tcPr>
            <w:tcW w:w="6006" w:type="dxa"/>
            <w:vMerge/>
            <w:shd w:val="clear" w:color="auto" w:fill="E6D9FF"/>
          </w:tcPr>
          <w:p w14:paraId="7F52FE07" w14:textId="77777777" w:rsidR="00AF678F" w:rsidRDefault="00AF678F" w:rsidP="00AF678F"/>
        </w:tc>
        <w:tc>
          <w:tcPr>
            <w:tcW w:w="2564" w:type="dxa"/>
            <w:vMerge/>
            <w:shd w:val="clear" w:color="auto" w:fill="E6D9FF"/>
          </w:tcPr>
          <w:p w14:paraId="2DE849C1" w14:textId="77777777" w:rsidR="00AF678F" w:rsidRDefault="00AF678F" w:rsidP="00AF678F"/>
        </w:tc>
        <w:tc>
          <w:tcPr>
            <w:tcW w:w="2565" w:type="dxa"/>
            <w:vMerge/>
            <w:shd w:val="clear" w:color="auto" w:fill="FFC000"/>
          </w:tcPr>
          <w:p w14:paraId="43624AA7" w14:textId="77777777" w:rsidR="00AF678F" w:rsidRDefault="00AF678F" w:rsidP="00AF678F"/>
        </w:tc>
      </w:tr>
      <w:tr w:rsidR="00AF678F" w:rsidRPr="00D51AF8" w14:paraId="4DB84E6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49E2E4" w14:textId="5DA27F0E" w:rsidR="00AF678F" w:rsidRPr="00CE02F4" w:rsidRDefault="00AF678F" w:rsidP="00AF678F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  <w:p w14:paraId="1B92118F" w14:textId="3DF11553" w:rsidR="00AF678F" w:rsidRPr="00CE02F4" w:rsidRDefault="00AF678F" w:rsidP="00A7286C">
            <w:pPr>
              <w:jc w:val="center"/>
              <w:rPr>
                <w:color w:val="FFFFFF" w:themeColor="background1"/>
              </w:rPr>
            </w:pPr>
            <w:proofErr w:type="spellStart"/>
            <w:r w:rsidRPr="00CE02F4">
              <w:rPr>
                <w:color w:val="FFFFFF" w:themeColor="background1"/>
              </w:rPr>
              <w:t>Skills</w:t>
            </w:r>
            <w:proofErr w:type="spellEnd"/>
            <w:r w:rsidRPr="00CE02F4">
              <w:rPr>
                <w:color w:val="FFFFFF" w:themeColor="background1"/>
              </w:rPr>
              <w:t xml:space="preserve"> </w:t>
            </w:r>
            <w:proofErr w:type="spellStart"/>
            <w:r w:rsidRPr="00CE02F4">
              <w:rPr>
                <w:color w:val="FFFFFF" w:themeColor="background1"/>
              </w:rPr>
              <w:t>Review</w:t>
            </w:r>
            <w:proofErr w:type="spellEnd"/>
            <w:r w:rsidRPr="00CE02F4">
              <w:rPr>
                <w:color w:val="FFFFFF" w:themeColor="background1"/>
              </w:rPr>
              <w:t xml:space="preserve"> 1. Powtórzenie wiadomości z modułu 1</w:t>
            </w:r>
          </w:p>
        </w:tc>
      </w:tr>
      <w:tr w:rsidR="00F16250" w:rsidRPr="00D41A72" w14:paraId="38A69B48" w14:textId="77777777" w:rsidTr="00000B2B">
        <w:tc>
          <w:tcPr>
            <w:tcW w:w="4253" w:type="dxa"/>
            <w:gridSpan w:val="2"/>
            <w:shd w:val="clear" w:color="auto" w:fill="auto"/>
          </w:tcPr>
          <w:p w14:paraId="32A57D45" w14:textId="3FD04F4C" w:rsidR="00F16250" w:rsidRDefault="00F16250" w:rsidP="00F1625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7EE8BB" w14:textId="77777777" w:rsidR="00F16250" w:rsidRDefault="00F16250" w:rsidP="00F1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11C39976" w14:textId="68E1446A" w:rsidR="00F16250" w:rsidRPr="009C4DEE" w:rsidRDefault="00F16250" w:rsidP="00F1625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D025083" w14:textId="77777777" w:rsidR="00F16250" w:rsidRPr="00E301B9" w:rsidRDefault="00F16250" w:rsidP="00F16250">
            <w:pPr>
              <w:rPr>
                <w:lang w:val="en-US"/>
              </w:rPr>
            </w:pPr>
            <w:proofErr w:type="spellStart"/>
            <w:r w:rsidRPr="00E301B9">
              <w:rPr>
                <w:lang w:val="en-US"/>
              </w:rPr>
              <w:t>podręcznik</w:t>
            </w:r>
            <w:proofErr w:type="spellEnd"/>
            <w:r w:rsidRPr="00E301B9">
              <w:rPr>
                <w:lang w:val="en-US"/>
              </w:rPr>
              <w:t>:</w:t>
            </w:r>
          </w:p>
          <w:p w14:paraId="197DAE5B" w14:textId="03181994" w:rsidR="00F16250" w:rsidRPr="00E301B9" w:rsidRDefault="00F16250" w:rsidP="00F16250">
            <w:pPr>
              <w:rPr>
                <w:lang w:val="en-US"/>
              </w:rPr>
            </w:pPr>
            <w:proofErr w:type="spellStart"/>
            <w:r w:rsidRPr="00E301B9">
              <w:rPr>
                <w:lang w:val="en-US"/>
              </w:rPr>
              <w:t>zad</w:t>
            </w:r>
            <w:proofErr w:type="spellEnd"/>
            <w:r w:rsidRPr="00E301B9">
              <w:rPr>
                <w:lang w:val="en-US"/>
              </w:rPr>
              <w:t>. 1</w:t>
            </w:r>
            <w:r w:rsidR="00E301B9" w:rsidRPr="00E301B9">
              <w:rPr>
                <w:lang w:val="en-US"/>
              </w:rPr>
              <w:t>–</w:t>
            </w:r>
            <w:r w:rsidRPr="00E301B9">
              <w:rPr>
                <w:lang w:val="en-US"/>
              </w:rPr>
              <w:t>9</w:t>
            </w:r>
            <w:r w:rsidR="0083543D">
              <w:rPr>
                <w:lang w:val="en-US"/>
              </w:rPr>
              <w:t>,</w:t>
            </w:r>
            <w:r w:rsidRPr="00E301B9">
              <w:rPr>
                <w:lang w:val="en-US"/>
              </w:rPr>
              <w:t xml:space="preserve"> s. 22</w:t>
            </w:r>
            <w:r w:rsidR="00E301B9" w:rsidRPr="00E301B9">
              <w:rPr>
                <w:lang w:val="en-US"/>
              </w:rPr>
              <w:t>–</w:t>
            </w:r>
            <w:r w:rsidRPr="00E301B9">
              <w:rPr>
                <w:lang w:val="en-US"/>
              </w:rPr>
              <w:t>23</w:t>
            </w:r>
          </w:p>
          <w:p w14:paraId="7D0A24E2" w14:textId="77777777" w:rsidR="00F06776" w:rsidRPr="00E301B9" w:rsidRDefault="00F06776" w:rsidP="00F16250">
            <w:pPr>
              <w:rPr>
                <w:lang w:val="en-US"/>
              </w:rPr>
            </w:pPr>
          </w:p>
          <w:p w14:paraId="4B67EE0E" w14:textId="77777777" w:rsidR="00F06776" w:rsidRPr="00F06776" w:rsidRDefault="00F06776" w:rsidP="00F06776">
            <w:pPr>
              <w:rPr>
                <w:lang w:val="en-US"/>
              </w:rPr>
            </w:pPr>
            <w:r w:rsidRPr="00F06776">
              <w:rPr>
                <w:lang w:val="en-US"/>
              </w:rPr>
              <w:t>(Unit 1 lexical exercises:</w:t>
            </w:r>
          </w:p>
          <w:p w14:paraId="777A30AF" w14:textId="45589DD9" w:rsidR="00F06776" w:rsidRPr="00F06776" w:rsidRDefault="00F06776" w:rsidP="00F06776">
            <w:pPr>
              <w:rPr>
                <w:lang w:val="en-US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1–4</w:t>
            </w:r>
            <w:r w:rsidR="002D0314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27)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6CAEEAF" w14:textId="6FF7F2AD" w:rsidR="00F16250" w:rsidRDefault="00F16250" w:rsidP="00F16250">
            <w:r>
              <w:t>zeszyt ćwiczeń:</w:t>
            </w:r>
          </w:p>
          <w:p w14:paraId="301AA05B" w14:textId="4E99F950" w:rsidR="00F16250" w:rsidRDefault="00F16250" w:rsidP="00F16250">
            <w:r>
              <w:t>zad. 1</w:t>
            </w:r>
            <w:r w:rsidR="00E301B9">
              <w:t>–</w:t>
            </w:r>
            <w:r>
              <w:t>9</w:t>
            </w:r>
            <w:r w:rsidR="0083543D">
              <w:t>,</w:t>
            </w:r>
            <w:r>
              <w:t xml:space="preserve"> s. 22</w:t>
            </w:r>
            <w:r w:rsidR="00E301B9">
              <w:t>–</w:t>
            </w:r>
            <w:r>
              <w:t>23,</w:t>
            </w:r>
          </w:p>
          <w:p w14:paraId="0BB4F84F" w14:textId="03FE54E6" w:rsidR="00F16250" w:rsidRPr="00D41A72" w:rsidRDefault="00F16250" w:rsidP="00F16250">
            <w:r>
              <w:t>zad. 1</w:t>
            </w:r>
            <w:r w:rsidR="00E301B9">
              <w:t>–</w:t>
            </w:r>
            <w:r>
              <w:t>5</w:t>
            </w:r>
            <w:r w:rsidR="0083543D">
              <w:t>,</w:t>
            </w:r>
            <w:r>
              <w:t xml:space="preserve"> s. 21</w:t>
            </w:r>
          </w:p>
        </w:tc>
      </w:tr>
      <w:tr w:rsidR="00F16250" w14:paraId="79C9606D" w14:textId="77777777" w:rsidTr="00733589">
        <w:tc>
          <w:tcPr>
            <w:tcW w:w="2127" w:type="dxa"/>
            <w:shd w:val="clear" w:color="auto" w:fill="auto"/>
          </w:tcPr>
          <w:p w14:paraId="547CA36D" w14:textId="77777777" w:rsidR="00F16250" w:rsidRDefault="00F16250" w:rsidP="00F162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A9FF5EA" w14:textId="4C9680F6" w:rsidR="00F16250" w:rsidRDefault="00F16250" w:rsidP="00F16250">
            <w:r>
              <w:rPr>
                <w:color w:val="000000" w:themeColor="text1"/>
              </w:rPr>
              <w:t>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AA0D45" w14:textId="2A681D61" w:rsidR="00F16250" w:rsidRDefault="00F16250" w:rsidP="00F16250"/>
        </w:tc>
        <w:tc>
          <w:tcPr>
            <w:tcW w:w="6006" w:type="dxa"/>
            <w:vMerge/>
            <w:shd w:val="clear" w:color="auto" w:fill="auto"/>
          </w:tcPr>
          <w:p w14:paraId="37CBBBD3" w14:textId="77777777" w:rsidR="00F16250" w:rsidRPr="009C4DEE" w:rsidRDefault="00F16250" w:rsidP="00F1625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F16A7E" w14:textId="77777777" w:rsidR="00F16250" w:rsidRDefault="00F16250" w:rsidP="00F1625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8F1946" w14:textId="77777777" w:rsidR="00F16250" w:rsidRDefault="00F16250" w:rsidP="00F16250"/>
        </w:tc>
      </w:tr>
      <w:tr w:rsidR="00F16250" w14:paraId="752091AA" w14:textId="77777777" w:rsidTr="00000B2B">
        <w:tc>
          <w:tcPr>
            <w:tcW w:w="4253" w:type="dxa"/>
            <w:gridSpan w:val="2"/>
            <w:shd w:val="clear" w:color="auto" w:fill="auto"/>
          </w:tcPr>
          <w:p w14:paraId="3D85392C" w14:textId="0DDD86C2" w:rsidR="00F16250" w:rsidRDefault="00F16250" w:rsidP="00F1625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EF2553" w14:textId="0610E6E1" w:rsidR="00F16250" w:rsidRPr="009C4DEE" w:rsidRDefault="00B50C09" w:rsidP="00F1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0377C0EA" w14:textId="77777777" w:rsidR="00F16250" w:rsidRDefault="00F16250" w:rsidP="00F1625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3089BB" w14:textId="77777777" w:rsidR="00F16250" w:rsidRDefault="00F16250" w:rsidP="00F16250"/>
        </w:tc>
      </w:tr>
      <w:tr w:rsidR="00F16250" w14:paraId="75097F81" w14:textId="77777777" w:rsidTr="00733589">
        <w:tc>
          <w:tcPr>
            <w:tcW w:w="2127" w:type="dxa"/>
            <w:shd w:val="clear" w:color="auto" w:fill="auto"/>
          </w:tcPr>
          <w:p w14:paraId="5A8EA2AE" w14:textId="77777777" w:rsidR="00F16250" w:rsidRDefault="00F16250" w:rsidP="00F162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D811294" w14:textId="0C979B40" w:rsidR="00F16250" w:rsidRDefault="00F16250" w:rsidP="00F16250">
            <w:r>
              <w:t>II.</w:t>
            </w:r>
            <w:r w:rsidR="003B2E6A">
              <w:t>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B2A04A" w14:textId="23F2886A" w:rsidR="00F16250" w:rsidRDefault="00F16250" w:rsidP="00F16250"/>
        </w:tc>
        <w:tc>
          <w:tcPr>
            <w:tcW w:w="6006" w:type="dxa"/>
            <w:vMerge/>
            <w:shd w:val="clear" w:color="auto" w:fill="auto"/>
          </w:tcPr>
          <w:p w14:paraId="6EBC1FB4" w14:textId="77777777" w:rsidR="00F16250" w:rsidRPr="009C4DEE" w:rsidRDefault="00F16250" w:rsidP="00F1625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94104" w14:textId="77777777" w:rsidR="00F16250" w:rsidRDefault="00F16250" w:rsidP="00F1625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DFFD69" w14:textId="77777777" w:rsidR="00F16250" w:rsidRDefault="00F16250" w:rsidP="00F16250"/>
        </w:tc>
      </w:tr>
      <w:tr w:rsidR="00F16250" w:rsidRPr="00846276" w14:paraId="79C7B8D9" w14:textId="77777777" w:rsidTr="00000B2B">
        <w:tc>
          <w:tcPr>
            <w:tcW w:w="4253" w:type="dxa"/>
            <w:gridSpan w:val="2"/>
            <w:shd w:val="clear" w:color="auto" w:fill="auto"/>
          </w:tcPr>
          <w:p w14:paraId="086D7A51" w14:textId="10277BB8" w:rsidR="00F16250" w:rsidRDefault="00F16250" w:rsidP="00F1625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FA320A" w14:textId="45F7F7A8" w:rsidR="00F16250" w:rsidRPr="009C4DEE" w:rsidRDefault="00402208" w:rsidP="00A72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</w:t>
            </w:r>
            <w:r w:rsidR="00D72A09">
              <w:rPr>
                <w:sz w:val="20"/>
                <w:szCs w:val="20"/>
              </w:rPr>
              <w:t xml:space="preserve">udzi, wyrażanie nadziei i </w:t>
            </w:r>
            <w:r w:rsidR="007D7FF8">
              <w:rPr>
                <w:sz w:val="20"/>
                <w:szCs w:val="20"/>
              </w:rPr>
              <w:t>wątpliwości dot</w:t>
            </w:r>
            <w:r w:rsidR="00A7286C">
              <w:rPr>
                <w:sz w:val="20"/>
                <w:szCs w:val="20"/>
              </w:rPr>
              <w:t>yczących</w:t>
            </w:r>
            <w:r w:rsidR="007D7FF8">
              <w:rPr>
                <w:sz w:val="20"/>
                <w:szCs w:val="20"/>
              </w:rPr>
              <w:t xml:space="preserve"> przyszłości, o</w:t>
            </w:r>
            <w:r w:rsidR="00B1638E">
              <w:rPr>
                <w:sz w:val="20"/>
                <w:szCs w:val="20"/>
              </w:rPr>
              <w:t>powiadanie o doświadczeniach z przeszłości, przedstawianie preferencji i oczekiwań dot</w:t>
            </w:r>
            <w:r w:rsidR="00A7286C">
              <w:rPr>
                <w:sz w:val="20"/>
                <w:szCs w:val="20"/>
              </w:rPr>
              <w:t>yczących</w:t>
            </w:r>
            <w:r w:rsidR="00B1638E">
              <w:rPr>
                <w:sz w:val="20"/>
                <w:szCs w:val="20"/>
              </w:rPr>
              <w:t xml:space="preserve"> pracy, rozważanie sytuacji hipotetycznych,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B5EA7D1" w14:textId="77777777" w:rsidR="00F16250" w:rsidRDefault="00F16250" w:rsidP="00F16250"/>
        </w:tc>
        <w:tc>
          <w:tcPr>
            <w:tcW w:w="2565" w:type="dxa"/>
            <w:vMerge w:val="restart"/>
            <w:shd w:val="clear" w:color="auto" w:fill="FFC000"/>
          </w:tcPr>
          <w:p w14:paraId="4CFAC413" w14:textId="55C41F5A" w:rsidR="00F16250" w:rsidRDefault="00F16250" w:rsidP="00F16250">
            <w:proofErr w:type="spellStart"/>
            <w:r>
              <w:t>Photocopiables</w:t>
            </w:r>
            <w:proofErr w:type="spellEnd"/>
            <w:r>
              <w:t xml:space="preserve"> – książka nauczyciela, s. 1</w:t>
            </w:r>
            <w:r w:rsidR="00A7286C">
              <w:t>90</w:t>
            </w:r>
            <w:r>
              <w:t xml:space="preserve">, </w:t>
            </w:r>
            <w:r>
              <w:br/>
              <w:t>19</w:t>
            </w:r>
            <w:r w:rsidR="00A7286C">
              <w:t>5</w:t>
            </w:r>
            <w:r w:rsidR="00E301B9">
              <w:t>–</w:t>
            </w:r>
            <w:r>
              <w:t>19</w:t>
            </w:r>
            <w:r w:rsidR="00A7286C">
              <w:t>8</w:t>
            </w:r>
            <w:r>
              <w:t xml:space="preserve"> (1.5</w:t>
            </w:r>
            <w:r w:rsidR="00E301B9">
              <w:t>–</w:t>
            </w:r>
            <w:r>
              <w:t>1.8)</w:t>
            </w:r>
          </w:p>
          <w:p w14:paraId="1958ABE9" w14:textId="49B11D5B" w:rsidR="00F16250" w:rsidRDefault="00F16250" w:rsidP="00F16250"/>
        </w:tc>
      </w:tr>
      <w:tr w:rsidR="00F16250" w:rsidRPr="00846276" w14:paraId="71670F1D" w14:textId="77777777" w:rsidTr="00733589">
        <w:tc>
          <w:tcPr>
            <w:tcW w:w="2127" w:type="dxa"/>
            <w:shd w:val="clear" w:color="auto" w:fill="auto"/>
          </w:tcPr>
          <w:p w14:paraId="249D14FE" w14:textId="4074FB2D" w:rsidR="00F16250" w:rsidRDefault="00F16250" w:rsidP="00F162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2D4B20E" w14:textId="7E217233" w:rsidR="00CC7808" w:rsidRDefault="007D7FF8" w:rsidP="00F16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IV.1, </w:t>
            </w:r>
            <w:r w:rsidR="00EE49E0">
              <w:rPr>
                <w:color w:val="000000" w:themeColor="text1"/>
              </w:rPr>
              <w:t>IV.4, IV.9,</w:t>
            </w:r>
            <w:r w:rsidR="009E206F">
              <w:rPr>
                <w:color w:val="000000" w:themeColor="text1"/>
              </w:rPr>
              <w:t xml:space="preserve"> VI.5</w:t>
            </w:r>
          </w:p>
          <w:p w14:paraId="64271732" w14:textId="77777777" w:rsidR="00AB2610" w:rsidRPr="00402208" w:rsidRDefault="00AB2610" w:rsidP="00F16250">
            <w:pPr>
              <w:rPr>
                <w:color w:val="000000" w:themeColor="text1"/>
              </w:rPr>
            </w:pPr>
          </w:p>
          <w:p w14:paraId="4A72465B" w14:textId="77777777" w:rsidR="00CC7808" w:rsidRDefault="00CC7808" w:rsidP="00CC7808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32BC66" w14:textId="1D01FED5" w:rsidR="00CC7808" w:rsidRDefault="00CC7808" w:rsidP="00CC7808">
            <w:pPr>
              <w:rPr>
                <w:i/>
                <w:color w:val="000000" w:themeColor="text1"/>
              </w:rPr>
            </w:pPr>
            <w:r w:rsidRPr="00065231">
              <w:t>V.2, V.4, V.10,</w:t>
            </w:r>
            <w:r>
              <w:t xml:space="preserve"> V.11, V.12,</w:t>
            </w:r>
            <w:r w:rsidRPr="00065231">
              <w:t xml:space="preserve"> VII.1, VII.3, VII.</w:t>
            </w:r>
            <w:r>
              <w:t>1</w:t>
            </w:r>
            <w:r w:rsidRPr="00065231">
              <w:t>4, V</w:t>
            </w:r>
            <w:r>
              <w:t>II.15</w:t>
            </w:r>
          </w:p>
          <w:p w14:paraId="7E0B474D" w14:textId="2EC9618C" w:rsidR="00F16250" w:rsidRPr="00AD77C3" w:rsidRDefault="00F16250" w:rsidP="00F16250"/>
        </w:tc>
        <w:tc>
          <w:tcPr>
            <w:tcW w:w="2126" w:type="dxa"/>
            <w:shd w:val="clear" w:color="auto" w:fill="7F7F7F" w:themeFill="text1" w:themeFillTint="80"/>
          </w:tcPr>
          <w:p w14:paraId="11BB5986" w14:textId="51FBF694" w:rsidR="00CC7808" w:rsidRPr="00846276" w:rsidRDefault="00CC7808" w:rsidP="00733589"/>
        </w:tc>
        <w:tc>
          <w:tcPr>
            <w:tcW w:w="6006" w:type="dxa"/>
            <w:vMerge/>
            <w:shd w:val="clear" w:color="auto" w:fill="auto"/>
          </w:tcPr>
          <w:p w14:paraId="5B662998" w14:textId="77777777" w:rsidR="00F16250" w:rsidRPr="00846276" w:rsidRDefault="00F16250" w:rsidP="00F1625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5683BB" w14:textId="77777777" w:rsidR="00F16250" w:rsidRPr="00846276" w:rsidRDefault="00F16250" w:rsidP="00F16250"/>
        </w:tc>
        <w:tc>
          <w:tcPr>
            <w:tcW w:w="2565" w:type="dxa"/>
            <w:vMerge/>
            <w:shd w:val="clear" w:color="auto" w:fill="FFC000"/>
          </w:tcPr>
          <w:p w14:paraId="0708A322" w14:textId="77777777" w:rsidR="00F16250" w:rsidRPr="00846276" w:rsidRDefault="00F16250" w:rsidP="00F16250"/>
        </w:tc>
      </w:tr>
      <w:tr w:rsidR="00F16250" w14:paraId="2800C055" w14:textId="77777777" w:rsidTr="00000B2B">
        <w:tc>
          <w:tcPr>
            <w:tcW w:w="4253" w:type="dxa"/>
            <w:gridSpan w:val="2"/>
            <w:shd w:val="clear" w:color="auto" w:fill="auto"/>
          </w:tcPr>
          <w:p w14:paraId="19BBBB7B" w14:textId="0E968953" w:rsidR="00F16250" w:rsidRDefault="00F16250" w:rsidP="00F1625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8FC32C" w14:textId="77BF8DE9" w:rsidR="00F16250" w:rsidRDefault="00F16250" w:rsidP="00F1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</w:t>
            </w:r>
            <w:r w:rsidR="00A7286C">
              <w:rPr>
                <w:color w:val="000000" w:themeColor="text1"/>
                <w:sz w:val="20"/>
                <w:szCs w:val="20"/>
              </w:rPr>
              <w:t>ienie</w:t>
            </w:r>
            <w:r>
              <w:rPr>
                <w:color w:val="000000" w:themeColor="text1"/>
                <w:sz w:val="20"/>
                <w:szCs w:val="20"/>
              </w:rPr>
              <w:t xml:space="preserve"> tekstu zawierającego nieznane słowa i zwroty, upraszczanie formy wypowiedzi, zastępowanie innym wyrazem, opis), tłumaczenie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parafrazy, </w:t>
            </w:r>
            <w:r>
              <w:rPr>
                <w:sz w:val="20"/>
                <w:szCs w:val="20"/>
              </w:rPr>
              <w:t>przekazywanie informacji sformułowanych w języku polskim</w:t>
            </w:r>
            <w:r w:rsidR="00A33ABF">
              <w:rPr>
                <w:sz w:val="20"/>
                <w:szCs w:val="20"/>
              </w:rPr>
              <w:t xml:space="preserve">, </w:t>
            </w:r>
            <w:r w:rsidR="00A33ABF" w:rsidRPr="00376390">
              <w:rPr>
                <w:color w:val="000000" w:themeColor="text1"/>
                <w:sz w:val="20"/>
                <w:szCs w:val="20"/>
              </w:rPr>
              <w:t>tłumaczenia</w:t>
            </w:r>
            <w:r w:rsidR="00A33ABF"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="00A33ABF"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A7286C">
              <w:rPr>
                <w:color w:val="000000" w:themeColor="text1"/>
                <w:sz w:val="20"/>
                <w:szCs w:val="20"/>
              </w:rPr>
              <w:t>, współpraca w parach.</w:t>
            </w:r>
          </w:p>
          <w:p w14:paraId="52141F8B" w14:textId="4F23841A" w:rsidR="00F16250" w:rsidRPr="009C4DEE" w:rsidRDefault="00F16250" w:rsidP="00F1625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0B0ABC" w14:textId="77777777" w:rsidR="00F16250" w:rsidRDefault="00F16250" w:rsidP="00F16250"/>
        </w:tc>
        <w:tc>
          <w:tcPr>
            <w:tcW w:w="2565" w:type="dxa"/>
            <w:vMerge/>
            <w:shd w:val="clear" w:color="auto" w:fill="FFC000"/>
          </w:tcPr>
          <w:p w14:paraId="67A7B612" w14:textId="77777777" w:rsidR="00F16250" w:rsidRDefault="00F16250" w:rsidP="00F16250"/>
        </w:tc>
      </w:tr>
      <w:tr w:rsidR="00F16250" w14:paraId="3BBDD2DE" w14:textId="77777777" w:rsidTr="00733589">
        <w:tc>
          <w:tcPr>
            <w:tcW w:w="2127" w:type="dxa"/>
            <w:shd w:val="clear" w:color="auto" w:fill="auto"/>
          </w:tcPr>
          <w:p w14:paraId="3FDF5705" w14:textId="53EE0E5B" w:rsidR="00F16250" w:rsidRDefault="00F16250" w:rsidP="00F16250">
            <w:r>
              <w:t>VIII.3,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116AA67" w14:textId="23DF8B9E" w:rsidR="00F16250" w:rsidRDefault="00F16250" w:rsidP="00F16250"/>
          <w:p w14:paraId="761A21FF" w14:textId="380BA070" w:rsidR="00F16250" w:rsidRDefault="00F16250" w:rsidP="00F16250"/>
        </w:tc>
        <w:tc>
          <w:tcPr>
            <w:tcW w:w="6006" w:type="dxa"/>
            <w:vMerge/>
            <w:shd w:val="clear" w:color="auto" w:fill="E6D9FF"/>
          </w:tcPr>
          <w:p w14:paraId="639722E7" w14:textId="77777777" w:rsidR="00F16250" w:rsidRDefault="00F16250" w:rsidP="00F16250"/>
        </w:tc>
        <w:tc>
          <w:tcPr>
            <w:tcW w:w="2564" w:type="dxa"/>
            <w:vMerge/>
            <w:shd w:val="clear" w:color="auto" w:fill="E6D9FF"/>
          </w:tcPr>
          <w:p w14:paraId="3822EE15" w14:textId="77777777" w:rsidR="00F16250" w:rsidRDefault="00F16250" w:rsidP="00F16250"/>
        </w:tc>
        <w:tc>
          <w:tcPr>
            <w:tcW w:w="2565" w:type="dxa"/>
            <w:vMerge/>
            <w:shd w:val="clear" w:color="auto" w:fill="FFC000"/>
          </w:tcPr>
          <w:p w14:paraId="2F146044" w14:textId="77777777" w:rsidR="00F16250" w:rsidRDefault="00F16250" w:rsidP="00F16250"/>
        </w:tc>
      </w:tr>
      <w:tr w:rsidR="00F16250" w:rsidRPr="00D51AF8" w14:paraId="227D6851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C4F5108" w14:textId="410542FE" w:rsidR="00F16250" w:rsidRPr="00D709A4" w:rsidRDefault="00F16250" w:rsidP="00F1625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09E49D91" w14:textId="51EF4E7D" w:rsidR="00F16250" w:rsidRPr="00D709A4" w:rsidRDefault="00F16250" w:rsidP="002154EA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F16250" w:rsidRPr="00D51AF8" w14:paraId="0ED8FBA6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31CF5" w14:textId="77777777" w:rsidR="00F16250" w:rsidRDefault="00F1625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2DA6AD58" w14:textId="77777777" w:rsidR="00F16250" w:rsidRDefault="00F1625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1534C631" w14:textId="24A3F17C" w:rsidR="00F16250" w:rsidRDefault="00F1625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4073F7EA" w14:textId="3BFAABFE" w:rsidR="00F16250" w:rsidRDefault="00F1625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628656D2" w14:textId="77777777" w:rsidR="00F16250" w:rsidRDefault="00F1625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58CB6B1C" w14:textId="79202E66" w:rsidR="00F16250" w:rsidRDefault="00F16250" w:rsidP="00F16250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F16250" w:rsidRPr="00DC5963" w14:paraId="31267A3B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D221FB0" w14:textId="4046A84F" w:rsidR="00F16250" w:rsidRPr="008F7B2A" w:rsidRDefault="00F16250" w:rsidP="00B967BF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2: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Effective communication</w:t>
            </w:r>
          </w:p>
        </w:tc>
      </w:tr>
      <w:tr w:rsidR="00F16250" w:rsidRPr="007F0242" w14:paraId="6AB503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DBC161F" w14:textId="7131439F" w:rsidR="00F16250" w:rsidRPr="00A0718B" w:rsidRDefault="00F16250" w:rsidP="00F16250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2A</w:t>
            </w:r>
          </w:p>
          <w:p w14:paraId="13A98DE3" w14:textId="71B3B0BE" w:rsidR="00F16250" w:rsidRPr="007F0242" w:rsidRDefault="00F16250" w:rsidP="00B967B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Effective communication. </w:t>
            </w:r>
            <w:proofErr w:type="spellStart"/>
            <w:r w:rsidRPr="00C22DAA">
              <w:rPr>
                <w:color w:val="FFFFFF" w:themeColor="background1"/>
                <w:lang w:val="en-US"/>
              </w:rPr>
              <w:t>Ćwiczenia</w:t>
            </w:r>
            <w:proofErr w:type="spellEnd"/>
            <w:r w:rsidRPr="00C22DAA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C22DAA">
              <w:rPr>
                <w:color w:val="FFFFFF" w:themeColor="background1"/>
                <w:lang w:val="en-US"/>
              </w:rPr>
              <w:t>leksykalne</w:t>
            </w:r>
            <w:proofErr w:type="spellEnd"/>
            <w:r w:rsidRPr="00C22DAA">
              <w:rPr>
                <w:color w:val="FFFFFF" w:themeColor="background1"/>
                <w:lang w:val="en-US"/>
              </w:rPr>
              <w:t xml:space="preserve">. </w:t>
            </w:r>
            <w:r w:rsidRPr="007F0242">
              <w:rPr>
                <w:color w:val="FFFFFF" w:themeColor="background1"/>
              </w:rPr>
              <w:t>Wypowiedź ustna (o</w:t>
            </w:r>
            <w:r>
              <w:rPr>
                <w:color w:val="FFFFFF" w:themeColor="background1"/>
              </w:rPr>
              <w:t>pis ilustracji)</w:t>
            </w:r>
          </w:p>
        </w:tc>
      </w:tr>
      <w:tr w:rsidR="00F16250" w:rsidRPr="00D41A72" w14:paraId="6D645D2D" w14:textId="77777777" w:rsidTr="00000B2B">
        <w:tc>
          <w:tcPr>
            <w:tcW w:w="4253" w:type="dxa"/>
            <w:gridSpan w:val="2"/>
            <w:shd w:val="clear" w:color="auto" w:fill="auto"/>
          </w:tcPr>
          <w:p w14:paraId="3D469FCC" w14:textId="31A0BDD7" w:rsidR="00F16250" w:rsidRDefault="00F16250" w:rsidP="00F1625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6D2A87" w14:textId="3FF660A5" w:rsidR="00F16250" w:rsidRPr="009C4DEE" w:rsidRDefault="00F417C4" w:rsidP="00F1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531547C" w14:textId="77777777" w:rsidR="00F16250" w:rsidRDefault="00F16250" w:rsidP="00F16250">
            <w:r>
              <w:t>podręcznik:</w:t>
            </w:r>
          </w:p>
          <w:p w14:paraId="044A691F" w14:textId="4608D321" w:rsidR="00F16250" w:rsidRDefault="00F16250" w:rsidP="00F16250">
            <w:r>
              <w:t>zad. 1</w:t>
            </w:r>
            <w:r w:rsidR="00E301B9">
              <w:t>–</w:t>
            </w:r>
            <w:r w:rsidR="00957613">
              <w:t>7</w:t>
            </w:r>
            <w:r w:rsidR="0083543D">
              <w:t>,</w:t>
            </w:r>
            <w:r>
              <w:t xml:space="preserve"> s. 29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988F2CC" w14:textId="25D7DC76" w:rsidR="00F16250" w:rsidRDefault="00F16250" w:rsidP="00F16250">
            <w:r>
              <w:t>zeszyt ćwiczeń:</w:t>
            </w:r>
          </w:p>
          <w:p w14:paraId="794529E0" w14:textId="5B9876F2" w:rsidR="00F16250" w:rsidRPr="00D41A72" w:rsidRDefault="00F16250" w:rsidP="00F16250">
            <w:r>
              <w:t>zad. 1</w:t>
            </w:r>
            <w:r w:rsidR="00E301B9">
              <w:t>–</w:t>
            </w:r>
            <w:r>
              <w:t>1</w:t>
            </w:r>
            <w:r w:rsidR="00957613">
              <w:t>3</w:t>
            </w:r>
            <w:r w:rsidR="0083543D">
              <w:t>,</w:t>
            </w:r>
            <w:r>
              <w:t xml:space="preserve"> s. 24</w:t>
            </w:r>
            <w:r w:rsidR="00E301B9">
              <w:t>–</w:t>
            </w:r>
            <w:r>
              <w:t>25</w:t>
            </w:r>
          </w:p>
        </w:tc>
      </w:tr>
      <w:tr w:rsidR="00F16250" w14:paraId="10053FB6" w14:textId="77777777" w:rsidTr="00733589">
        <w:tc>
          <w:tcPr>
            <w:tcW w:w="2127" w:type="dxa"/>
            <w:shd w:val="clear" w:color="auto" w:fill="auto"/>
          </w:tcPr>
          <w:p w14:paraId="56F8976E" w14:textId="77777777" w:rsidR="00F16250" w:rsidRDefault="00F16250" w:rsidP="00F162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E576948" w14:textId="10688991" w:rsidR="00F16250" w:rsidRDefault="00F16250" w:rsidP="00F16250">
            <w:r>
              <w:t>I.</w:t>
            </w:r>
            <w:r w:rsidR="00312913">
              <w:t>1, I.</w:t>
            </w:r>
            <w:r w:rsidR="00F417C4">
              <w:t>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6EB238" w14:textId="7255B8DC" w:rsidR="00F16250" w:rsidRDefault="00F16250" w:rsidP="00F16250"/>
        </w:tc>
        <w:tc>
          <w:tcPr>
            <w:tcW w:w="6006" w:type="dxa"/>
            <w:vMerge/>
            <w:shd w:val="clear" w:color="auto" w:fill="auto"/>
          </w:tcPr>
          <w:p w14:paraId="43B7D7A0" w14:textId="77777777" w:rsidR="00F16250" w:rsidRPr="009C4DEE" w:rsidRDefault="00F16250" w:rsidP="00F1625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D7E153" w14:textId="77777777" w:rsidR="00F16250" w:rsidRDefault="00F16250" w:rsidP="00F1625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EC22F1" w14:textId="77777777" w:rsidR="00F16250" w:rsidRDefault="00F16250" w:rsidP="00F16250"/>
        </w:tc>
      </w:tr>
      <w:tr w:rsidR="00F16250" w14:paraId="11C010AA" w14:textId="77777777" w:rsidTr="00000B2B">
        <w:tc>
          <w:tcPr>
            <w:tcW w:w="4253" w:type="dxa"/>
            <w:gridSpan w:val="2"/>
            <w:shd w:val="clear" w:color="auto" w:fill="auto"/>
          </w:tcPr>
          <w:p w14:paraId="3469D986" w14:textId="516640FD" w:rsidR="00F16250" w:rsidRDefault="00F16250" w:rsidP="00F1625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DB999F" w14:textId="77777777" w:rsidR="005A4D1C" w:rsidRDefault="005A4D1C" w:rsidP="00905F88">
            <w:pPr>
              <w:jc w:val="center"/>
            </w:pPr>
            <w:r>
              <w:t>-</w:t>
            </w:r>
          </w:p>
          <w:p w14:paraId="5BCAAA31" w14:textId="1B384C80" w:rsidR="00F16250" w:rsidRPr="009C4DEE" w:rsidRDefault="00F16250" w:rsidP="00F1625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F002B4" w14:textId="77777777" w:rsidR="00F16250" w:rsidRDefault="00F16250" w:rsidP="00F1625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AA47241" w14:textId="77777777" w:rsidR="00F16250" w:rsidRDefault="00F16250" w:rsidP="00F16250"/>
        </w:tc>
      </w:tr>
      <w:tr w:rsidR="00F16250" w14:paraId="444651D1" w14:textId="77777777" w:rsidTr="00733589">
        <w:tc>
          <w:tcPr>
            <w:tcW w:w="2127" w:type="dxa"/>
            <w:shd w:val="clear" w:color="auto" w:fill="auto"/>
          </w:tcPr>
          <w:p w14:paraId="1187A101" w14:textId="77777777" w:rsidR="005A4D1C" w:rsidRDefault="005A4D1C" w:rsidP="005A4D1C">
            <w:r>
              <w:t>-</w:t>
            </w:r>
          </w:p>
          <w:p w14:paraId="104C16B6" w14:textId="3BB7B42B" w:rsidR="00F16250" w:rsidRDefault="00F16250" w:rsidP="00F16250"/>
        </w:tc>
        <w:tc>
          <w:tcPr>
            <w:tcW w:w="2126" w:type="dxa"/>
            <w:shd w:val="clear" w:color="auto" w:fill="7F7F7F" w:themeFill="text1" w:themeFillTint="80"/>
          </w:tcPr>
          <w:p w14:paraId="699EABB3" w14:textId="298870A2" w:rsidR="00F16250" w:rsidRDefault="00F16250" w:rsidP="00F16250"/>
          <w:p w14:paraId="52100C7F" w14:textId="5988A13E" w:rsidR="00F417C4" w:rsidRDefault="00F417C4" w:rsidP="00F16250"/>
        </w:tc>
        <w:tc>
          <w:tcPr>
            <w:tcW w:w="6006" w:type="dxa"/>
            <w:vMerge/>
            <w:shd w:val="clear" w:color="auto" w:fill="auto"/>
          </w:tcPr>
          <w:p w14:paraId="4CBC4FCF" w14:textId="77777777" w:rsidR="00F16250" w:rsidRPr="009C4DEE" w:rsidRDefault="00F16250" w:rsidP="00F1625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4E92B6" w14:textId="77777777" w:rsidR="00F16250" w:rsidRDefault="00F16250" w:rsidP="00F1625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45F3A24" w14:textId="77777777" w:rsidR="00F16250" w:rsidRDefault="00F16250" w:rsidP="00F16250"/>
        </w:tc>
      </w:tr>
      <w:tr w:rsidR="008006F7" w14:paraId="45669584" w14:textId="77777777" w:rsidTr="00000B2B">
        <w:tc>
          <w:tcPr>
            <w:tcW w:w="4253" w:type="dxa"/>
            <w:gridSpan w:val="2"/>
            <w:shd w:val="clear" w:color="auto" w:fill="auto"/>
          </w:tcPr>
          <w:p w14:paraId="58BD977D" w14:textId="408CC7CA" w:rsidR="008006F7" w:rsidRDefault="008006F7" w:rsidP="008006F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D964AD" w14:textId="2A51A72D" w:rsidR="008006F7" w:rsidRDefault="008006F7" w:rsidP="0080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ludzi i miejsc (opis ilustracji), opowiadanie o czynnościach </w:t>
            </w:r>
            <w:r w:rsidR="00312913">
              <w:rPr>
                <w:sz w:val="20"/>
                <w:szCs w:val="20"/>
              </w:rPr>
              <w:t>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doświadczeniach z przeszłości, wyrażanie i uzasadnianie swoich opinii. </w:t>
            </w:r>
          </w:p>
          <w:p w14:paraId="75F827F2" w14:textId="77777777" w:rsidR="008006F7" w:rsidRDefault="008006F7" w:rsidP="008006F7">
            <w:pPr>
              <w:rPr>
                <w:sz w:val="20"/>
                <w:szCs w:val="20"/>
              </w:rPr>
            </w:pPr>
          </w:p>
          <w:p w14:paraId="7C698B12" w14:textId="2B23576C" w:rsidR="008006F7" w:rsidRPr="009C4DEE" w:rsidRDefault="008006F7" w:rsidP="008006F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8092A9F" w14:textId="77777777" w:rsidR="008006F7" w:rsidRDefault="008006F7" w:rsidP="008006F7"/>
        </w:tc>
        <w:tc>
          <w:tcPr>
            <w:tcW w:w="2565" w:type="dxa"/>
            <w:vMerge w:val="restart"/>
            <w:shd w:val="clear" w:color="auto" w:fill="FFC000"/>
          </w:tcPr>
          <w:p w14:paraId="7494306A" w14:textId="5B0AA0EB" w:rsidR="008006F7" w:rsidRDefault="008006F7" w:rsidP="008006F7">
            <w:proofErr w:type="spellStart"/>
            <w:r>
              <w:t>Photocopiables</w:t>
            </w:r>
            <w:proofErr w:type="spellEnd"/>
            <w:r>
              <w:t xml:space="preserve"> – książka nauczyciela, s. </w:t>
            </w:r>
            <w:r w:rsidR="00905F88">
              <w:t>200</w:t>
            </w:r>
            <w:r>
              <w:t xml:space="preserve">, </w:t>
            </w:r>
            <w:r>
              <w:br/>
              <w:t>20</w:t>
            </w:r>
            <w:r w:rsidR="00905F88">
              <w:t>4</w:t>
            </w:r>
            <w:r>
              <w:t xml:space="preserve"> (2.3)</w:t>
            </w:r>
          </w:p>
          <w:p w14:paraId="12B503FC" w14:textId="35BE3B24" w:rsidR="008006F7" w:rsidRDefault="008006F7" w:rsidP="008006F7"/>
        </w:tc>
      </w:tr>
      <w:tr w:rsidR="008006F7" w14:paraId="6B77B638" w14:textId="77777777" w:rsidTr="00733589">
        <w:tc>
          <w:tcPr>
            <w:tcW w:w="2127" w:type="dxa"/>
            <w:shd w:val="clear" w:color="auto" w:fill="auto"/>
          </w:tcPr>
          <w:p w14:paraId="3954A7C9" w14:textId="77777777" w:rsidR="008006F7" w:rsidRDefault="008006F7" w:rsidP="008006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B82C0EC" w14:textId="7FB594CB" w:rsidR="008006F7" w:rsidRPr="007F1733" w:rsidRDefault="008006F7" w:rsidP="008006F7">
            <w:r w:rsidRPr="00FC1107">
              <w:t xml:space="preserve">IV.1, IV.2, IV.6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FDAA7" w14:textId="31A1DC2D" w:rsidR="008006F7" w:rsidRDefault="008006F7" w:rsidP="008006F7"/>
        </w:tc>
        <w:tc>
          <w:tcPr>
            <w:tcW w:w="6006" w:type="dxa"/>
            <w:vMerge/>
            <w:shd w:val="clear" w:color="auto" w:fill="auto"/>
          </w:tcPr>
          <w:p w14:paraId="70E405FE" w14:textId="77777777" w:rsidR="008006F7" w:rsidRPr="009C4DEE" w:rsidRDefault="008006F7" w:rsidP="008006F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C6CC7E" w14:textId="77777777" w:rsidR="008006F7" w:rsidRDefault="008006F7" w:rsidP="008006F7"/>
        </w:tc>
        <w:tc>
          <w:tcPr>
            <w:tcW w:w="2565" w:type="dxa"/>
            <w:vMerge/>
            <w:shd w:val="clear" w:color="auto" w:fill="FFC000"/>
          </w:tcPr>
          <w:p w14:paraId="439FFB47" w14:textId="77777777" w:rsidR="008006F7" w:rsidRDefault="008006F7" w:rsidP="008006F7"/>
        </w:tc>
      </w:tr>
      <w:tr w:rsidR="008006F7" w14:paraId="6FC3D37C" w14:textId="77777777" w:rsidTr="00000B2B">
        <w:tc>
          <w:tcPr>
            <w:tcW w:w="4253" w:type="dxa"/>
            <w:gridSpan w:val="2"/>
            <w:shd w:val="clear" w:color="auto" w:fill="auto"/>
          </w:tcPr>
          <w:p w14:paraId="6A9683F8" w14:textId="7F40E73D" w:rsidR="008006F7" w:rsidRDefault="008006F7" w:rsidP="008006F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73F3461" w14:textId="77777777" w:rsidR="008006F7" w:rsidRDefault="008006F7" w:rsidP="006721EA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B11CBA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B11CBA">
              <w:rPr>
                <w:color w:val="000000" w:themeColor="text1"/>
                <w:sz w:val="20"/>
                <w:szCs w:val="20"/>
              </w:rPr>
              <w:t>parach.</w:t>
            </w:r>
          </w:p>
          <w:p w14:paraId="2B51A43A" w14:textId="36A3068E" w:rsidR="00175749" w:rsidRPr="009C4DEE" w:rsidRDefault="00175749" w:rsidP="006721E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160475" w14:textId="77777777" w:rsidR="008006F7" w:rsidRDefault="008006F7" w:rsidP="008006F7"/>
        </w:tc>
        <w:tc>
          <w:tcPr>
            <w:tcW w:w="2565" w:type="dxa"/>
            <w:vMerge/>
            <w:shd w:val="clear" w:color="auto" w:fill="FFC000"/>
          </w:tcPr>
          <w:p w14:paraId="45B5EFF8" w14:textId="77777777" w:rsidR="008006F7" w:rsidRDefault="008006F7" w:rsidP="008006F7"/>
        </w:tc>
      </w:tr>
      <w:tr w:rsidR="008006F7" w14:paraId="3505AE7B" w14:textId="77777777" w:rsidTr="00733589">
        <w:tc>
          <w:tcPr>
            <w:tcW w:w="2127" w:type="dxa"/>
            <w:shd w:val="clear" w:color="auto" w:fill="auto"/>
          </w:tcPr>
          <w:p w14:paraId="0C74B3EA" w14:textId="77777777" w:rsidR="008006F7" w:rsidRDefault="008006F7" w:rsidP="008006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6952672" w14:textId="44650F3B" w:rsidR="008006F7" w:rsidRDefault="008006F7" w:rsidP="008006F7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F0BA8E" w14:textId="4E4E6C69" w:rsidR="008006F7" w:rsidRDefault="008006F7" w:rsidP="008006F7"/>
        </w:tc>
        <w:tc>
          <w:tcPr>
            <w:tcW w:w="6006" w:type="dxa"/>
            <w:vMerge/>
            <w:shd w:val="clear" w:color="auto" w:fill="E6D9FF"/>
          </w:tcPr>
          <w:p w14:paraId="4831BCF1" w14:textId="77777777" w:rsidR="008006F7" w:rsidRDefault="008006F7" w:rsidP="008006F7"/>
        </w:tc>
        <w:tc>
          <w:tcPr>
            <w:tcW w:w="2564" w:type="dxa"/>
            <w:vMerge/>
            <w:shd w:val="clear" w:color="auto" w:fill="E6D9FF"/>
          </w:tcPr>
          <w:p w14:paraId="372A3DD9" w14:textId="77777777" w:rsidR="008006F7" w:rsidRDefault="008006F7" w:rsidP="008006F7"/>
        </w:tc>
        <w:tc>
          <w:tcPr>
            <w:tcW w:w="2565" w:type="dxa"/>
            <w:vMerge/>
            <w:shd w:val="clear" w:color="auto" w:fill="FFC000"/>
          </w:tcPr>
          <w:p w14:paraId="6A936E91" w14:textId="77777777" w:rsidR="008006F7" w:rsidRDefault="008006F7" w:rsidP="008006F7"/>
        </w:tc>
      </w:tr>
      <w:tr w:rsidR="008006F7" w:rsidRPr="00E9755E" w14:paraId="3D62718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6037D8D" w14:textId="7E4BA092" w:rsidR="008006F7" w:rsidRPr="00C22DAA" w:rsidRDefault="008006F7" w:rsidP="008006F7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2B</w:t>
            </w:r>
          </w:p>
          <w:p w14:paraId="3EF44E08" w14:textId="2DB32FA0" w:rsidR="008006F7" w:rsidRPr="00E9755E" w:rsidRDefault="008006F7" w:rsidP="00B11CBA">
            <w:pPr>
              <w:jc w:val="center"/>
              <w:rPr>
                <w:color w:val="FFFFFF" w:themeColor="background1"/>
              </w:rPr>
            </w:pPr>
            <w:proofErr w:type="spellStart"/>
            <w:r w:rsidRPr="007632E8">
              <w:rPr>
                <w:color w:val="FFFFFF" w:themeColor="background1"/>
              </w:rPr>
              <w:t>Ways</w:t>
            </w:r>
            <w:proofErr w:type="spellEnd"/>
            <w:r w:rsidRPr="007632E8">
              <w:rPr>
                <w:color w:val="FFFFFF" w:themeColor="background1"/>
              </w:rPr>
              <w:t xml:space="preserve"> </w:t>
            </w:r>
            <w:proofErr w:type="spellStart"/>
            <w:r w:rsidRPr="007632E8">
              <w:rPr>
                <w:color w:val="FFFFFF" w:themeColor="background1"/>
              </w:rPr>
              <w:t>people</w:t>
            </w:r>
            <w:proofErr w:type="spellEnd"/>
            <w:r w:rsidRPr="007632E8">
              <w:rPr>
                <w:color w:val="FFFFFF" w:themeColor="background1"/>
              </w:rPr>
              <w:t xml:space="preserve"> </w:t>
            </w:r>
            <w:proofErr w:type="spellStart"/>
            <w:r w:rsidRPr="007632E8">
              <w:rPr>
                <w:color w:val="FFFFFF" w:themeColor="background1"/>
              </w:rPr>
              <w:t>communicate</w:t>
            </w:r>
            <w:proofErr w:type="spellEnd"/>
            <w:r w:rsidRPr="007632E8">
              <w:rPr>
                <w:color w:val="FFFFFF" w:themeColor="background1"/>
              </w:rPr>
              <w:t xml:space="preserve">. </w:t>
            </w:r>
            <w:r w:rsidRPr="00E9755E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dobieranie</w:t>
            </w:r>
            <w:r w:rsidRPr="00E9755E">
              <w:rPr>
                <w:color w:val="FFFFFF" w:themeColor="background1"/>
              </w:rPr>
              <w:t>)</w:t>
            </w:r>
          </w:p>
        </w:tc>
      </w:tr>
      <w:tr w:rsidR="004B1861" w:rsidRPr="00D41A72" w14:paraId="3DBC3669" w14:textId="77777777" w:rsidTr="00000B2B">
        <w:tc>
          <w:tcPr>
            <w:tcW w:w="4253" w:type="dxa"/>
            <w:gridSpan w:val="2"/>
            <w:shd w:val="clear" w:color="auto" w:fill="auto"/>
          </w:tcPr>
          <w:p w14:paraId="04A95196" w14:textId="717C6D65" w:rsidR="004B1861" w:rsidRDefault="004B1861" w:rsidP="004B1861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AB944C" w14:textId="4D7DB453" w:rsidR="004B1861" w:rsidRPr="009C4DEE" w:rsidRDefault="004B1861" w:rsidP="004B1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D1F92AD" w14:textId="77777777" w:rsidR="004B1861" w:rsidRDefault="004B1861" w:rsidP="004B1861">
            <w:r>
              <w:t>podręcznik:</w:t>
            </w:r>
          </w:p>
          <w:p w14:paraId="0C878167" w14:textId="64BD2BB6" w:rsidR="004B1861" w:rsidRDefault="004B1861" w:rsidP="004B1861">
            <w:r>
              <w:t>zad. 1–6</w:t>
            </w:r>
            <w:r w:rsidR="0083543D">
              <w:t>,</w:t>
            </w:r>
            <w:r>
              <w:t xml:space="preserve"> s. 30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269B651" w14:textId="5B29C384" w:rsidR="004B1861" w:rsidRDefault="00807017" w:rsidP="004B1861">
            <w:r>
              <w:t>z</w:t>
            </w:r>
            <w:r w:rsidR="004B1861">
              <w:t>eszyt ćwiczeń:</w:t>
            </w:r>
          </w:p>
          <w:p w14:paraId="46C99093" w14:textId="4842CEEA" w:rsidR="004B1861" w:rsidRPr="00D41A72" w:rsidRDefault="004B1861" w:rsidP="004B1861">
            <w:r>
              <w:t>zad. 1–4</w:t>
            </w:r>
            <w:r w:rsidR="0083543D">
              <w:t>,</w:t>
            </w:r>
            <w:r>
              <w:t xml:space="preserve"> s. 26</w:t>
            </w:r>
          </w:p>
        </w:tc>
      </w:tr>
      <w:tr w:rsidR="004B1861" w14:paraId="39E5EC20" w14:textId="77777777" w:rsidTr="00733589">
        <w:tc>
          <w:tcPr>
            <w:tcW w:w="2127" w:type="dxa"/>
            <w:shd w:val="clear" w:color="auto" w:fill="auto"/>
          </w:tcPr>
          <w:p w14:paraId="285E1D76" w14:textId="77777777" w:rsidR="004B1861" w:rsidRDefault="004B1861" w:rsidP="004B18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8804045" w14:textId="3D9CFE60" w:rsidR="004B1861" w:rsidRDefault="004B1861" w:rsidP="004B1861"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4E5D32" w14:textId="78BEE46F" w:rsidR="00733589" w:rsidRDefault="00733589" w:rsidP="00733589"/>
          <w:p w14:paraId="6B2E8702" w14:textId="5517C91A" w:rsidR="004B1861" w:rsidRDefault="004B1861" w:rsidP="004B1861"/>
        </w:tc>
        <w:tc>
          <w:tcPr>
            <w:tcW w:w="6006" w:type="dxa"/>
            <w:vMerge/>
            <w:shd w:val="clear" w:color="auto" w:fill="auto"/>
          </w:tcPr>
          <w:p w14:paraId="72FE3FF3" w14:textId="77777777" w:rsidR="004B1861" w:rsidRPr="009C4DEE" w:rsidRDefault="004B1861" w:rsidP="004B186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E84098" w14:textId="77777777" w:rsidR="004B1861" w:rsidRDefault="004B1861" w:rsidP="004B186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F02CFAC" w14:textId="77777777" w:rsidR="004B1861" w:rsidRDefault="004B1861" w:rsidP="004B1861"/>
        </w:tc>
      </w:tr>
      <w:tr w:rsidR="004B1861" w14:paraId="0FF40EE1" w14:textId="77777777" w:rsidTr="00000B2B">
        <w:tc>
          <w:tcPr>
            <w:tcW w:w="4253" w:type="dxa"/>
            <w:gridSpan w:val="2"/>
            <w:shd w:val="clear" w:color="auto" w:fill="auto"/>
          </w:tcPr>
          <w:p w14:paraId="44A05E04" w14:textId="704F4B79" w:rsidR="004B1861" w:rsidRDefault="004B1861" w:rsidP="004B186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43A9DA" w14:textId="6E5447A3" w:rsidR="004B1861" w:rsidRPr="009C4DEE" w:rsidRDefault="00FD2165" w:rsidP="00A5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tekstu lub fragmentów tekstu słuchanego, 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59D7E756" w14:textId="77777777" w:rsidR="004B1861" w:rsidRDefault="004B1861" w:rsidP="004B186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AD2B199" w14:textId="77777777" w:rsidR="004B1861" w:rsidRDefault="004B1861" w:rsidP="004B1861"/>
        </w:tc>
      </w:tr>
      <w:tr w:rsidR="004B1861" w14:paraId="235D3B5D" w14:textId="77777777" w:rsidTr="00733589">
        <w:tc>
          <w:tcPr>
            <w:tcW w:w="2127" w:type="dxa"/>
            <w:shd w:val="clear" w:color="auto" w:fill="auto"/>
          </w:tcPr>
          <w:p w14:paraId="77145733" w14:textId="77777777" w:rsidR="004B1861" w:rsidRDefault="004B1861" w:rsidP="004B18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EB8E7B" w14:textId="55CA378A" w:rsidR="004B1861" w:rsidRDefault="00801659" w:rsidP="004B1861">
            <w:r>
              <w:t xml:space="preserve">II.2, </w:t>
            </w:r>
            <w:r w:rsidR="004B1861"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6235EA" w14:textId="37C32965" w:rsidR="00733589" w:rsidRDefault="00733589" w:rsidP="00733589"/>
          <w:p w14:paraId="07C5B5C4" w14:textId="0EB8C437" w:rsidR="004B1861" w:rsidRDefault="004B1861" w:rsidP="004B1861"/>
        </w:tc>
        <w:tc>
          <w:tcPr>
            <w:tcW w:w="6006" w:type="dxa"/>
            <w:vMerge/>
            <w:shd w:val="clear" w:color="auto" w:fill="auto"/>
          </w:tcPr>
          <w:p w14:paraId="46DAD2B4" w14:textId="77777777" w:rsidR="004B1861" w:rsidRPr="009C4DEE" w:rsidRDefault="004B1861" w:rsidP="004B186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D22D90" w14:textId="77777777" w:rsidR="004B1861" w:rsidRDefault="004B1861" w:rsidP="004B186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12AD5EA" w14:textId="77777777" w:rsidR="004B1861" w:rsidRDefault="004B1861" w:rsidP="004B1861"/>
        </w:tc>
      </w:tr>
      <w:tr w:rsidR="004B1861" w:rsidRPr="00CE2744" w14:paraId="0D0B097C" w14:textId="77777777" w:rsidTr="00000B2B">
        <w:tc>
          <w:tcPr>
            <w:tcW w:w="4253" w:type="dxa"/>
            <w:gridSpan w:val="2"/>
            <w:shd w:val="clear" w:color="auto" w:fill="auto"/>
          </w:tcPr>
          <w:p w14:paraId="4ABB31F5" w14:textId="35D6EF91" w:rsidR="004B1861" w:rsidRDefault="004B1861" w:rsidP="004B186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784F4F" w14:textId="29A751FA" w:rsidR="004B1861" w:rsidRPr="009C4DEE" w:rsidRDefault="003823B4" w:rsidP="004B1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</w:t>
            </w:r>
            <w:r w:rsidR="00A82D6E">
              <w:rPr>
                <w:sz w:val="20"/>
                <w:szCs w:val="20"/>
              </w:rPr>
              <w:t>opisywanie doświadczeń</w:t>
            </w:r>
            <w:r w:rsidR="000C47BA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487523B" w14:textId="77777777" w:rsidR="004B1861" w:rsidRDefault="004B1861" w:rsidP="004B1861"/>
        </w:tc>
        <w:tc>
          <w:tcPr>
            <w:tcW w:w="2565" w:type="dxa"/>
            <w:vMerge/>
            <w:shd w:val="clear" w:color="auto" w:fill="FFC000"/>
          </w:tcPr>
          <w:p w14:paraId="166A74AF" w14:textId="3A7D2F73" w:rsidR="004B1861" w:rsidRPr="00C34F32" w:rsidRDefault="004B1861" w:rsidP="004B1861"/>
        </w:tc>
      </w:tr>
      <w:tr w:rsidR="004B1861" w:rsidRPr="00FB20ED" w14:paraId="185372FE" w14:textId="77777777" w:rsidTr="00733589">
        <w:tc>
          <w:tcPr>
            <w:tcW w:w="2127" w:type="dxa"/>
            <w:shd w:val="clear" w:color="auto" w:fill="auto"/>
          </w:tcPr>
          <w:p w14:paraId="13566DFE" w14:textId="2C8B1292" w:rsidR="004B1861" w:rsidRDefault="004B1861" w:rsidP="004B18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B779E74" w14:textId="34BF1F4A" w:rsidR="004B1861" w:rsidRPr="00C34F32" w:rsidRDefault="00F95D9D" w:rsidP="004B1861">
            <w:r>
              <w:t xml:space="preserve">IV.2, IV.6, </w:t>
            </w:r>
            <w:r w:rsidR="006C7984">
              <w:t>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06C220" w14:textId="50D822B8" w:rsidR="004B1861" w:rsidRPr="00236D76" w:rsidRDefault="004B1861" w:rsidP="004B1861"/>
        </w:tc>
        <w:tc>
          <w:tcPr>
            <w:tcW w:w="6006" w:type="dxa"/>
            <w:vMerge/>
            <w:shd w:val="clear" w:color="auto" w:fill="auto"/>
          </w:tcPr>
          <w:p w14:paraId="19521461" w14:textId="77777777" w:rsidR="004B1861" w:rsidRPr="00236D76" w:rsidRDefault="004B1861" w:rsidP="004B186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E47D0A" w14:textId="77777777" w:rsidR="004B1861" w:rsidRPr="00236D76" w:rsidRDefault="004B1861" w:rsidP="004B1861"/>
        </w:tc>
        <w:tc>
          <w:tcPr>
            <w:tcW w:w="2565" w:type="dxa"/>
            <w:vMerge/>
            <w:shd w:val="clear" w:color="auto" w:fill="FFC000"/>
          </w:tcPr>
          <w:p w14:paraId="649DE47D" w14:textId="77777777" w:rsidR="004B1861" w:rsidRPr="00236D76" w:rsidRDefault="004B1861" w:rsidP="004B1861"/>
        </w:tc>
      </w:tr>
      <w:tr w:rsidR="004B1861" w14:paraId="314D5F18" w14:textId="77777777" w:rsidTr="00000B2B">
        <w:tc>
          <w:tcPr>
            <w:tcW w:w="4253" w:type="dxa"/>
            <w:gridSpan w:val="2"/>
            <w:shd w:val="clear" w:color="auto" w:fill="auto"/>
          </w:tcPr>
          <w:p w14:paraId="546F3D1C" w14:textId="16A3996B" w:rsidR="004B1861" w:rsidRDefault="004B1861" w:rsidP="004B186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7477D4" w14:textId="0FE09AE5" w:rsidR="004B1861" w:rsidRDefault="004B1861" w:rsidP="004B186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</w:t>
            </w:r>
            <w:r w:rsidR="0083543D">
              <w:rPr>
                <w:sz w:val="20"/>
                <w:szCs w:val="20"/>
              </w:rPr>
              <w:t>u, identyfikowanie słów kluczy), współpraca w</w:t>
            </w:r>
            <w:r w:rsidR="00175749">
              <w:rPr>
                <w:sz w:val="20"/>
                <w:szCs w:val="20"/>
              </w:rPr>
              <w:t> </w:t>
            </w:r>
            <w:r w:rsidR="0083543D">
              <w:rPr>
                <w:sz w:val="20"/>
                <w:szCs w:val="20"/>
              </w:rPr>
              <w:t>parach.</w:t>
            </w:r>
          </w:p>
          <w:p w14:paraId="4A8835E9" w14:textId="37CE8FEE" w:rsidR="004B1861" w:rsidRPr="009C4DEE" w:rsidRDefault="004B1861" w:rsidP="004B186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6890435" w14:textId="77777777" w:rsidR="004B1861" w:rsidRDefault="004B1861" w:rsidP="004B1861"/>
        </w:tc>
        <w:tc>
          <w:tcPr>
            <w:tcW w:w="2565" w:type="dxa"/>
            <w:vMerge/>
            <w:shd w:val="clear" w:color="auto" w:fill="FFC000"/>
          </w:tcPr>
          <w:p w14:paraId="317359EB" w14:textId="77777777" w:rsidR="004B1861" w:rsidRDefault="004B1861" w:rsidP="004B1861"/>
        </w:tc>
      </w:tr>
      <w:tr w:rsidR="004B1861" w14:paraId="6E071D59" w14:textId="77777777" w:rsidTr="00733589">
        <w:tc>
          <w:tcPr>
            <w:tcW w:w="2127" w:type="dxa"/>
            <w:shd w:val="clear" w:color="auto" w:fill="auto"/>
          </w:tcPr>
          <w:p w14:paraId="1B0E26F0" w14:textId="77777777" w:rsidR="004B1861" w:rsidRDefault="004B1861" w:rsidP="004B186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045E394" w14:textId="272C9559" w:rsidR="004B1861" w:rsidRDefault="0083543D" w:rsidP="004B1861">
            <w:r>
              <w:t xml:space="preserve">XI, </w:t>
            </w:r>
            <w:r w:rsidR="004B186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385FAA" w14:textId="6AAB8347" w:rsidR="004B1861" w:rsidRDefault="004B1861" w:rsidP="004B1861"/>
        </w:tc>
        <w:tc>
          <w:tcPr>
            <w:tcW w:w="6006" w:type="dxa"/>
            <w:vMerge/>
            <w:shd w:val="clear" w:color="auto" w:fill="E6D9FF"/>
          </w:tcPr>
          <w:p w14:paraId="51BAA765" w14:textId="77777777" w:rsidR="004B1861" w:rsidRDefault="004B1861" w:rsidP="004B1861"/>
        </w:tc>
        <w:tc>
          <w:tcPr>
            <w:tcW w:w="2564" w:type="dxa"/>
            <w:vMerge/>
            <w:shd w:val="clear" w:color="auto" w:fill="E6D9FF"/>
          </w:tcPr>
          <w:p w14:paraId="00B49D1A" w14:textId="77777777" w:rsidR="004B1861" w:rsidRDefault="004B1861" w:rsidP="004B1861"/>
        </w:tc>
        <w:tc>
          <w:tcPr>
            <w:tcW w:w="2565" w:type="dxa"/>
            <w:vMerge/>
            <w:shd w:val="clear" w:color="auto" w:fill="FFC000"/>
          </w:tcPr>
          <w:p w14:paraId="2BFB981B" w14:textId="77777777" w:rsidR="004B1861" w:rsidRDefault="004B1861" w:rsidP="004B1861"/>
        </w:tc>
      </w:tr>
      <w:tr w:rsidR="004B1861" w:rsidRPr="00A179C3" w14:paraId="55552D2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1FDC6FF" w14:textId="546CAE05" w:rsidR="004B1861" w:rsidRPr="00A0718B" w:rsidRDefault="004B1861" w:rsidP="004B186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2C</w:t>
            </w:r>
          </w:p>
          <w:p w14:paraId="1FC7F6D6" w14:textId="2BE44BBD" w:rsidR="004B1861" w:rsidRPr="00A179C3" w:rsidRDefault="004B1861" w:rsidP="0083543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Reported speech: statements and questions. </w:t>
            </w:r>
            <w:r>
              <w:rPr>
                <w:color w:val="FFFFFF" w:themeColor="background1"/>
              </w:rPr>
              <w:t>Wykorzystanie mowy zależnej w zdaniach oznajmujących i pytaniach</w:t>
            </w:r>
          </w:p>
        </w:tc>
      </w:tr>
      <w:tr w:rsidR="008E3562" w:rsidRPr="00D41A72" w14:paraId="7BEA229E" w14:textId="77777777" w:rsidTr="00000B2B">
        <w:tc>
          <w:tcPr>
            <w:tcW w:w="4253" w:type="dxa"/>
            <w:gridSpan w:val="2"/>
            <w:shd w:val="clear" w:color="auto" w:fill="auto"/>
          </w:tcPr>
          <w:p w14:paraId="3FB33BD1" w14:textId="36EA4710" w:rsidR="008E3562" w:rsidRDefault="008E3562" w:rsidP="008E356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52E2755" w14:textId="77777777" w:rsidR="008E3562" w:rsidRDefault="008E3562" w:rsidP="008E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  <w:p w14:paraId="2E777648" w14:textId="77777777" w:rsidR="0090159B" w:rsidRDefault="0090159B" w:rsidP="008E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Mowa zależna.</w:t>
            </w:r>
          </w:p>
          <w:p w14:paraId="5A0A8F4D" w14:textId="380175B5" w:rsidR="004123D5" w:rsidRPr="006A7E0D" w:rsidRDefault="004123D5" w:rsidP="008E356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ED70CB3" w14:textId="5A8313FE" w:rsidR="008E3562" w:rsidRDefault="008E3562" w:rsidP="008E3562">
            <w:r>
              <w:t>podręcznik:</w:t>
            </w:r>
          </w:p>
          <w:p w14:paraId="31F8FFD3" w14:textId="703A5851" w:rsidR="008E3562" w:rsidRDefault="008E3562" w:rsidP="008E3562">
            <w:r>
              <w:t>zad. 1–5</w:t>
            </w:r>
            <w:r w:rsidR="0083543D">
              <w:t>,</w:t>
            </w:r>
            <w:r>
              <w:t xml:space="preserve"> s. 31,</w:t>
            </w:r>
          </w:p>
          <w:p w14:paraId="40917B7E" w14:textId="095B0048" w:rsidR="008E3562" w:rsidRDefault="008E3562" w:rsidP="008E3562">
            <w:r>
              <w:t>zad. 1–</w:t>
            </w:r>
            <w:r w:rsidR="0090159B">
              <w:t>4</w:t>
            </w:r>
            <w:r w:rsidR="0083543D">
              <w:t>,</w:t>
            </w:r>
            <w:r>
              <w:t xml:space="preserve"> s. 43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A2A2CA1" w14:textId="7621012C" w:rsidR="008E3562" w:rsidRDefault="008E3562" w:rsidP="008E3562">
            <w:r>
              <w:t>zeszyt ćwiczeń:</w:t>
            </w:r>
          </w:p>
          <w:p w14:paraId="6C33023F" w14:textId="392BEA02" w:rsidR="008E3562" w:rsidRPr="00D41A72" w:rsidRDefault="008E3562" w:rsidP="008E3562">
            <w:r>
              <w:t>zad. 1–</w:t>
            </w:r>
            <w:r w:rsidR="00A369B2">
              <w:t>4</w:t>
            </w:r>
            <w:r w:rsidR="0083543D">
              <w:t>,</w:t>
            </w:r>
            <w:r>
              <w:t xml:space="preserve"> s. 27</w:t>
            </w:r>
          </w:p>
        </w:tc>
      </w:tr>
      <w:tr w:rsidR="008E3562" w14:paraId="5F784D00" w14:textId="77777777" w:rsidTr="00733589">
        <w:tc>
          <w:tcPr>
            <w:tcW w:w="2127" w:type="dxa"/>
            <w:shd w:val="clear" w:color="auto" w:fill="auto"/>
          </w:tcPr>
          <w:p w14:paraId="658AF3CF" w14:textId="77777777" w:rsidR="008E3562" w:rsidRDefault="008E3562" w:rsidP="008E356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03F11CA" w14:textId="1EB839E6" w:rsidR="008E3562" w:rsidRDefault="008E3562" w:rsidP="008E3562"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E9A5F1A" w14:textId="6BE27B92" w:rsidR="008E3562" w:rsidRDefault="008E3562" w:rsidP="008E3562"/>
        </w:tc>
        <w:tc>
          <w:tcPr>
            <w:tcW w:w="6006" w:type="dxa"/>
            <w:vMerge/>
            <w:shd w:val="clear" w:color="auto" w:fill="auto"/>
          </w:tcPr>
          <w:p w14:paraId="333F57CA" w14:textId="77777777" w:rsidR="008E3562" w:rsidRPr="009C4DEE" w:rsidRDefault="008E3562" w:rsidP="008E356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17B73A" w14:textId="77777777" w:rsidR="008E3562" w:rsidRDefault="008E3562" w:rsidP="008E356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DCF38D" w14:textId="77777777" w:rsidR="008E3562" w:rsidRDefault="008E3562" w:rsidP="008E3562"/>
        </w:tc>
      </w:tr>
      <w:tr w:rsidR="008E3562" w14:paraId="51670628" w14:textId="77777777" w:rsidTr="00000B2B">
        <w:tc>
          <w:tcPr>
            <w:tcW w:w="4253" w:type="dxa"/>
            <w:gridSpan w:val="2"/>
            <w:shd w:val="clear" w:color="auto" w:fill="auto"/>
          </w:tcPr>
          <w:p w14:paraId="252EDE9B" w14:textId="3F66BF95" w:rsidR="008E3562" w:rsidRDefault="008E3562" w:rsidP="008E356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1E9F7A" w14:textId="109B4558" w:rsidR="008E3562" w:rsidRPr="009C4DEE" w:rsidRDefault="00967610" w:rsidP="008E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3BD8C384" w14:textId="77777777" w:rsidR="008E3562" w:rsidRDefault="008E3562" w:rsidP="008E356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D181A3" w14:textId="77777777" w:rsidR="008E3562" w:rsidRDefault="008E3562" w:rsidP="008E3562"/>
        </w:tc>
      </w:tr>
      <w:tr w:rsidR="008E3562" w14:paraId="00B81065" w14:textId="77777777" w:rsidTr="00733589">
        <w:tc>
          <w:tcPr>
            <w:tcW w:w="2127" w:type="dxa"/>
            <w:shd w:val="clear" w:color="auto" w:fill="auto"/>
          </w:tcPr>
          <w:p w14:paraId="7864125B" w14:textId="29A135AA" w:rsidR="008E3562" w:rsidRDefault="008E3562" w:rsidP="008E356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1277E" w14:textId="18D2D92E" w:rsidR="008E3562" w:rsidRDefault="008E3562" w:rsidP="008E3562"/>
        </w:tc>
        <w:tc>
          <w:tcPr>
            <w:tcW w:w="6006" w:type="dxa"/>
            <w:vMerge/>
            <w:shd w:val="clear" w:color="auto" w:fill="auto"/>
          </w:tcPr>
          <w:p w14:paraId="3CF4DF1F" w14:textId="77777777" w:rsidR="008E3562" w:rsidRPr="009C4DEE" w:rsidRDefault="008E3562" w:rsidP="008E356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2073A4" w14:textId="77777777" w:rsidR="008E3562" w:rsidRDefault="008E3562" w:rsidP="008E356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012A15" w14:textId="77777777" w:rsidR="008E3562" w:rsidRDefault="008E3562" w:rsidP="008E3562"/>
        </w:tc>
      </w:tr>
      <w:tr w:rsidR="008E3562" w14:paraId="312C4F7B" w14:textId="77777777" w:rsidTr="00000B2B">
        <w:tc>
          <w:tcPr>
            <w:tcW w:w="4253" w:type="dxa"/>
            <w:gridSpan w:val="2"/>
            <w:shd w:val="clear" w:color="auto" w:fill="auto"/>
          </w:tcPr>
          <w:p w14:paraId="30599EFA" w14:textId="71EC89F9" w:rsidR="008E3562" w:rsidRDefault="008E3562" w:rsidP="008E356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9349DB5" w14:textId="2FBFE982" w:rsidR="008E3562" w:rsidRPr="009C4DEE" w:rsidRDefault="00967610" w:rsidP="008E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729319A1" w14:textId="77777777" w:rsidR="008E3562" w:rsidRDefault="008E3562" w:rsidP="008E3562"/>
        </w:tc>
        <w:tc>
          <w:tcPr>
            <w:tcW w:w="2565" w:type="dxa"/>
            <w:vMerge w:val="restart"/>
            <w:shd w:val="clear" w:color="auto" w:fill="FFC000"/>
          </w:tcPr>
          <w:p w14:paraId="347C375E" w14:textId="334D64F8" w:rsidR="008E3562" w:rsidRDefault="008E3562" w:rsidP="008E3562">
            <w:proofErr w:type="spellStart"/>
            <w:r>
              <w:t>Photocopiables</w:t>
            </w:r>
            <w:proofErr w:type="spellEnd"/>
            <w:r>
              <w:t xml:space="preserve"> – książka nauczyciela, s. 19</w:t>
            </w:r>
            <w:r w:rsidR="00D13913">
              <w:t>9</w:t>
            </w:r>
            <w:r>
              <w:t xml:space="preserve">, </w:t>
            </w:r>
            <w:r>
              <w:br/>
              <w:t>20</w:t>
            </w:r>
            <w:r w:rsidR="00D13913">
              <w:t>2</w:t>
            </w:r>
            <w:r>
              <w:t xml:space="preserve"> (2.1)</w:t>
            </w:r>
          </w:p>
          <w:p w14:paraId="1C64E898" w14:textId="77777777" w:rsidR="008E3562" w:rsidRDefault="008E3562" w:rsidP="008E3562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04B3B3D" w14:textId="663BC1B8" w:rsidR="008E3562" w:rsidRDefault="00384217" w:rsidP="008E3562">
            <w:hyperlink r:id="rId14" w:history="1">
              <w:r w:rsidR="008E356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8E3562" w14:paraId="44C9F064" w14:textId="77777777" w:rsidTr="00733589">
        <w:tc>
          <w:tcPr>
            <w:tcW w:w="2127" w:type="dxa"/>
            <w:shd w:val="clear" w:color="auto" w:fill="auto"/>
          </w:tcPr>
          <w:p w14:paraId="0BF1DDA1" w14:textId="3D212CA7" w:rsidR="008E3562" w:rsidRDefault="00967610" w:rsidP="008E356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028F4" w14:textId="02E926DF" w:rsidR="00967610" w:rsidRDefault="00967610" w:rsidP="008E3562"/>
        </w:tc>
        <w:tc>
          <w:tcPr>
            <w:tcW w:w="6006" w:type="dxa"/>
            <w:vMerge/>
            <w:shd w:val="clear" w:color="auto" w:fill="auto"/>
          </w:tcPr>
          <w:p w14:paraId="44BFECB6" w14:textId="77777777" w:rsidR="008E3562" w:rsidRPr="009C4DEE" w:rsidRDefault="008E3562" w:rsidP="008E356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E8D451" w14:textId="77777777" w:rsidR="008E3562" w:rsidRDefault="008E3562" w:rsidP="008E3562"/>
        </w:tc>
        <w:tc>
          <w:tcPr>
            <w:tcW w:w="2565" w:type="dxa"/>
            <w:vMerge/>
            <w:shd w:val="clear" w:color="auto" w:fill="FFC000"/>
          </w:tcPr>
          <w:p w14:paraId="2C25E4DE" w14:textId="77777777" w:rsidR="008E3562" w:rsidRDefault="008E3562" w:rsidP="008E3562"/>
        </w:tc>
      </w:tr>
      <w:tr w:rsidR="008E3562" w14:paraId="7D2BED58" w14:textId="77777777" w:rsidTr="00000B2B">
        <w:tc>
          <w:tcPr>
            <w:tcW w:w="4253" w:type="dxa"/>
            <w:gridSpan w:val="2"/>
            <w:shd w:val="clear" w:color="auto" w:fill="auto"/>
          </w:tcPr>
          <w:p w14:paraId="1217FAB5" w14:textId="3B417326" w:rsidR="008E3562" w:rsidRDefault="008E3562" w:rsidP="008E356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F9A515" w14:textId="03D62827" w:rsidR="004123D5" w:rsidRPr="009C4DEE" w:rsidRDefault="008E3562" w:rsidP="0011698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kontekstu, identyfikowanie słów kluczy), </w:t>
            </w:r>
            <w:r w:rsidR="00D13913">
              <w:rPr>
                <w:sz w:val="20"/>
                <w:szCs w:val="20"/>
              </w:rPr>
              <w:t>parafrazy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03EDA5D" w14:textId="77777777" w:rsidR="008E3562" w:rsidRDefault="008E3562" w:rsidP="008E3562"/>
        </w:tc>
        <w:tc>
          <w:tcPr>
            <w:tcW w:w="2565" w:type="dxa"/>
            <w:vMerge/>
            <w:shd w:val="clear" w:color="auto" w:fill="FFC000"/>
          </w:tcPr>
          <w:p w14:paraId="164C036B" w14:textId="77777777" w:rsidR="008E3562" w:rsidRDefault="008E3562" w:rsidP="008E3562"/>
        </w:tc>
      </w:tr>
      <w:tr w:rsidR="008E3562" w14:paraId="15D148E8" w14:textId="77777777" w:rsidTr="00733589">
        <w:tc>
          <w:tcPr>
            <w:tcW w:w="2127" w:type="dxa"/>
            <w:shd w:val="clear" w:color="auto" w:fill="auto"/>
          </w:tcPr>
          <w:p w14:paraId="12A0ECF6" w14:textId="77777777" w:rsidR="008E3562" w:rsidRDefault="008E3562" w:rsidP="008E356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3D4221" w14:textId="012995E3" w:rsidR="008E3562" w:rsidRDefault="008E3562" w:rsidP="008E356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1EBAE3" w14:textId="5E9A8F73" w:rsidR="008E3562" w:rsidRDefault="008E3562" w:rsidP="008E3562"/>
        </w:tc>
        <w:tc>
          <w:tcPr>
            <w:tcW w:w="6006" w:type="dxa"/>
            <w:vMerge/>
            <w:shd w:val="clear" w:color="auto" w:fill="E6D9FF"/>
          </w:tcPr>
          <w:p w14:paraId="5BF47A91" w14:textId="77777777" w:rsidR="008E3562" w:rsidRDefault="008E3562" w:rsidP="008E3562"/>
        </w:tc>
        <w:tc>
          <w:tcPr>
            <w:tcW w:w="2564" w:type="dxa"/>
            <w:vMerge/>
            <w:shd w:val="clear" w:color="auto" w:fill="E6D9FF"/>
          </w:tcPr>
          <w:p w14:paraId="4D0F004A" w14:textId="77777777" w:rsidR="008E3562" w:rsidRDefault="008E3562" w:rsidP="008E3562"/>
        </w:tc>
        <w:tc>
          <w:tcPr>
            <w:tcW w:w="2565" w:type="dxa"/>
            <w:vMerge/>
            <w:shd w:val="clear" w:color="auto" w:fill="FFC000"/>
          </w:tcPr>
          <w:p w14:paraId="538AFB23" w14:textId="77777777" w:rsidR="008E3562" w:rsidRDefault="008E3562" w:rsidP="008E3562"/>
        </w:tc>
      </w:tr>
      <w:tr w:rsidR="008E3562" w:rsidRPr="005B3062" w14:paraId="2092350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E6A1EF" w14:textId="71317057" w:rsidR="008E3562" w:rsidRPr="00A0718B" w:rsidRDefault="008E3562" w:rsidP="008E356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2D</w:t>
            </w:r>
          </w:p>
          <w:p w14:paraId="62DF0365" w14:textId="3309E60E" w:rsidR="008E3562" w:rsidRPr="005B3062" w:rsidRDefault="008E3562" w:rsidP="00D1391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An experiment in intercultural communication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5B3062">
              <w:rPr>
                <w:color w:val="FFFFFF" w:themeColor="background1"/>
              </w:rPr>
              <w:t>Rozumienie tekstów pisanych (wybór w</w:t>
            </w:r>
            <w:r>
              <w:rPr>
                <w:color w:val="FFFFFF" w:themeColor="background1"/>
              </w:rPr>
              <w:t>ielokrotny). Wypowiedź ustna (rozmowa z odgrywaniem roli)</w:t>
            </w:r>
          </w:p>
        </w:tc>
      </w:tr>
      <w:tr w:rsidR="00FB3BE8" w:rsidRPr="00D41A72" w14:paraId="12C63968" w14:textId="77777777" w:rsidTr="00C912E3">
        <w:tc>
          <w:tcPr>
            <w:tcW w:w="4253" w:type="dxa"/>
            <w:gridSpan w:val="2"/>
            <w:shd w:val="clear" w:color="auto" w:fill="auto"/>
          </w:tcPr>
          <w:p w14:paraId="24090045" w14:textId="770DA0AB" w:rsidR="00FB3BE8" w:rsidRDefault="00FB3BE8" w:rsidP="00FB3BE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85C2FC9" w14:textId="60D9A57F" w:rsidR="00FB3BE8" w:rsidRPr="009C4DEE" w:rsidRDefault="00FB3BE8" w:rsidP="00FB3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3A1E7E4" w14:textId="77777777" w:rsidR="00FB3BE8" w:rsidRDefault="00FB3BE8" w:rsidP="00FB3BE8">
            <w:r>
              <w:t xml:space="preserve">podręcznik: </w:t>
            </w:r>
          </w:p>
          <w:p w14:paraId="054A06AD" w14:textId="1DCB86C6" w:rsidR="00FB3BE8" w:rsidRDefault="00FB3BE8" w:rsidP="00FB3BE8">
            <w:r>
              <w:t>zad. 1–9</w:t>
            </w:r>
            <w:r w:rsidR="00D13913">
              <w:t>,</w:t>
            </w:r>
            <w:r>
              <w:t xml:space="preserve"> s. 32–33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26F9B98" w14:textId="77777777" w:rsidR="00FB3BE8" w:rsidRPr="00C912E3" w:rsidRDefault="00FB3BE8" w:rsidP="00FB3BE8">
            <w:pPr>
              <w:rPr>
                <w:i/>
              </w:rPr>
            </w:pPr>
            <w:r w:rsidRPr="00C912E3">
              <w:rPr>
                <w:i/>
              </w:rPr>
              <w:t xml:space="preserve">(druga lekcja) </w:t>
            </w:r>
          </w:p>
          <w:p w14:paraId="2657D15E" w14:textId="77777777" w:rsidR="00FB3BE8" w:rsidRDefault="00FB3BE8" w:rsidP="00FB3BE8"/>
          <w:p w14:paraId="03EEBD18" w14:textId="3EB0F946" w:rsidR="00FB3BE8" w:rsidRDefault="00FB3BE8" w:rsidP="00FB3BE8">
            <w:r>
              <w:t>zeszyt ćwiczeń:</w:t>
            </w:r>
          </w:p>
          <w:p w14:paraId="246FE09B" w14:textId="3FF16554" w:rsidR="00FB3BE8" w:rsidRDefault="0011698F" w:rsidP="00FB3BE8">
            <w:r>
              <w:t>zad. 1–5, s. 29</w:t>
            </w:r>
          </w:p>
          <w:p w14:paraId="32AF8676" w14:textId="77777777" w:rsidR="00FB3BE8" w:rsidRPr="00D41A72" w:rsidRDefault="00FB3BE8" w:rsidP="00FB3BE8"/>
        </w:tc>
      </w:tr>
      <w:tr w:rsidR="00FB3BE8" w14:paraId="0495757C" w14:textId="77777777" w:rsidTr="00733589">
        <w:tc>
          <w:tcPr>
            <w:tcW w:w="2127" w:type="dxa"/>
            <w:shd w:val="clear" w:color="auto" w:fill="auto"/>
          </w:tcPr>
          <w:p w14:paraId="0A41A00F" w14:textId="77777777" w:rsidR="00FB3BE8" w:rsidRDefault="00FB3BE8" w:rsidP="00FB3BE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9950AC5" w14:textId="12A61686" w:rsidR="00FB3BE8" w:rsidRDefault="00FB3BE8" w:rsidP="00FB3BE8"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5CB060D" w14:textId="5B29687E" w:rsidR="00FB3BE8" w:rsidRDefault="00FB3BE8" w:rsidP="00FB3BE8"/>
        </w:tc>
        <w:tc>
          <w:tcPr>
            <w:tcW w:w="6006" w:type="dxa"/>
            <w:vMerge/>
            <w:shd w:val="clear" w:color="auto" w:fill="auto"/>
          </w:tcPr>
          <w:p w14:paraId="18B3FC70" w14:textId="77777777" w:rsidR="00FB3BE8" w:rsidRPr="009C4DEE" w:rsidRDefault="00FB3BE8" w:rsidP="00FB3BE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E814C0" w14:textId="77777777" w:rsidR="00FB3BE8" w:rsidRDefault="00FB3BE8" w:rsidP="00FB3BE8"/>
        </w:tc>
        <w:tc>
          <w:tcPr>
            <w:tcW w:w="2565" w:type="dxa"/>
            <w:vMerge/>
            <w:shd w:val="clear" w:color="auto" w:fill="FFC000"/>
          </w:tcPr>
          <w:p w14:paraId="2170EF35" w14:textId="77777777" w:rsidR="00FB3BE8" w:rsidRDefault="00FB3BE8" w:rsidP="00FB3BE8"/>
        </w:tc>
      </w:tr>
      <w:tr w:rsidR="00FB3BE8" w14:paraId="2E0DB3D3" w14:textId="77777777" w:rsidTr="00C912E3">
        <w:tc>
          <w:tcPr>
            <w:tcW w:w="4253" w:type="dxa"/>
            <w:gridSpan w:val="2"/>
            <w:shd w:val="clear" w:color="auto" w:fill="auto"/>
          </w:tcPr>
          <w:p w14:paraId="74C8D67B" w14:textId="086CA661" w:rsidR="00FB3BE8" w:rsidRDefault="00FB3BE8" w:rsidP="00FB3BE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D934FA" w14:textId="4A1294D7" w:rsidR="00FB3BE8" w:rsidRPr="009C4DEE" w:rsidRDefault="005177A0" w:rsidP="00FB3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fragmentów tekstu, znajdowanie określonych informacji w tekście pisanym.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42D2443F" w14:textId="77777777" w:rsidR="00FB3BE8" w:rsidRDefault="00FB3BE8" w:rsidP="00FB3BE8"/>
        </w:tc>
        <w:tc>
          <w:tcPr>
            <w:tcW w:w="2565" w:type="dxa"/>
            <w:vMerge/>
            <w:shd w:val="clear" w:color="auto" w:fill="FFC000"/>
          </w:tcPr>
          <w:p w14:paraId="1790EE2B" w14:textId="77777777" w:rsidR="00FB3BE8" w:rsidRDefault="00FB3BE8" w:rsidP="00FB3BE8"/>
        </w:tc>
      </w:tr>
      <w:tr w:rsidR="00FB3BE8" w14:paraId="61E830A8" w14:textId="77777777" w:rsidTr="00733589">
        <w:tc>
          <w:tcPr>
            <w:tcW w:w="2127" w:type="dxa"/>
            <w:shd w:val="clear" w:color="auto" w:fill="auto"/>
          </w:tcPr>
          <w:p w14:paraId="04B74677" w14:textId="77777777" w:rsidR="00FB3BE8" w:rsidRDefault="00FB3BE8" w:rsidP="00FB3BE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EB87513" w14:textId="51B91D2D" w:rsidR="00FB3BE8" w:rsidRDefault="00FB3BE8" w:rsidP="00FB3BE8">
            <w:r>
              <w:t>III.</w:t>
            </w:r>
            <w:r w:rsidR="00FC5390">
              <w:t>1</w:t>
            </w:r>
            <w:r>
              <w:t>, III.</w:t>
            </w:r>
            <w:r w:rsidR="00FC5390"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70486B" w14:textId="34FFFA13" w:rsidR="00FB3BE8" w:rsidRDefault="00FB3BE8" w:rsidP="00FB3BE8"/>
        </w:tc>
        <w:tc>
          <w:tcPr>
            <w:tcW w:w="6006" w:type="dxa"/>
            <w:vMerge/>
            <w:shd w:val="clear" w:color="auto" w:fill="auto"/>
          </w:tcPr>
          <w:p w14:paraId="1F972E01" w14:textId="77777777" w:rsidR="00FB3BE8" w:rsidRPr="009C4DEE" w:rsidRDefault="00FB3BE8" w:rsidP="00FB3BE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CC9CE1" w14:textId="77777777" w:rsidR="00FB3BE8" w:rsidRDefault="00FB3BE8" w:rsidP="00FB3BE8"/>
        </w:tc>
        <w:tc>
          <w:tcPr>
            <w:tcW w:w="2565" w:type="dxa"/>
            <w:vMerge/>
            <w:shd w:val="clear" w:color="auto" w:fill="FFC000"/>
          </w:tcPr>
          <w:p w14:paraId="15AB2647" w14:textId="77777777" w:rsidR="00FB3BE8" w:rsidRDefault="00FB3BE8" w:rsidP="00FB3BE8"/>
        </w:tc>
      </w:tr>
      <w:tr w:rsidR="00FB3BE8" w14:paraId="5342DBA9" w14:textId="77777777" w:rsidTr="00000B2B">
        <w:tc>
          <w:tcPr>
            <w:tcW w:w="4253" w:type="dxa"/>
            <w:gridSpan w:val="2"/>
            <w:shd w:val="clear" w:color="auto" w:fill="auto"/>
          </w:tcPr>
          <w:p w14:paraId="239F8615" w14:textId="3EF2EAD6" w:rsidR="00FB3BE8" w:rsidRDefault="00FB3BE8" w:rsidP="00FB3BE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9E7A06E" w14:textId="3BFADF10" w:rsidR="00FB3BE8" w:rsidRPr="009C4DEE" w:rsidRDefault="00E248E9" w:rsidP="00FB3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intencji i planów na przyszłość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935C8B">
              <w:rPr>
                <w:sz w:val="20"/>
                <w:szCs w:val="20"/>
              </w:rPr>
              <w:t>uzyskiwanie i przekazywanie informacji i wyjaśnień</w:t>
            </w:r>
            <w:r w:rsidR="00237414">
              <w:rPr>
                <w:sz w:val="20"/>
                <w:szCs w:val="20"/>
              </w:rPr>
              <w:t>,</w:t>
            </w:r>
            <w:r w:rsidR="00935C8B">
              <w:rPr>
                <w:sz w:val="20"/>
                <w:szCs w:val="20"/>
              </w:rPr>
              <w:t xml:space="preserve"> </w:t>
            </w:r>
            <w:r w:rsidR="006B4C93">
              <w:rPr>
                <w:sz w:val="20"/>
                <w:szCs w:val="20"/>
              </w:rPr>
              <w:t>proponowanie i odrzucanie propozycji i sugestii</w:t>
            </w:r>
            <w:r w:rsidR="009275ED">
              <w:rPr>
                <w:sz w:val="20"/>
                <w:szCs w:val="20"/>
              </w:rPr>
              <w:t>, opisywanie zjawisk (terminów),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06027CC6" w14:textId="77777777" w:rsidR="00FB3BE8" w:rsidRDefault="00FB3BE8" w:rsidP="00FB3BE8"/>
        </w:tc>
        <w:tc>
          <w:tcPr>
            <w:tcW w:w="2565" w:type="dxa"/>
            <w:vMerge w:val="restart"/>
            <w:shd w:val="clear" w:color="auto" w:fill="FFC000"/>
          </w:tcPr>
          <w:p w14:paraId="108468F9" w14:textId="77777777" w:rsidR="00FB3BE8" w:rsidRPr="00C912E3" w:rsidRDefault="00FB3BE8" w:rsidP="00FB3BE8">
            <w:pPr>
              <w:rPr>
                <w:i/>
              </w:rPr>
            </w:pPr>
            <w:r w:rsidRPr="00C912E3">
              <w:rPr>
                <w:i/>
              </w:rPr>
              <w:t xml:space="preserve">(trzecia lekcja) </w:t>
            </w:r>
          </w:p>
          <w:p w14:paraId="42BBD4A0" w14:textId="77777777" w:rsidR="00FB3BE8" w:rsidRDefault="00FB3BE8" w:rsidP="00FB3BE8"/>
          <w:p w14:paraId="3AD8D27F" w14:textId="2E1392BF" w:rsidR="00FB3BE8" w:rsidRDefault="00FB3BE8" w:rsidP="00FB3BE8">
            <w:proofErr w:type="spellStart"/>
            <w:r>
              <w:t>Photocopia</w:t>
            </w:r>
            <w:r w:rsidR="0011698F">
              <w:t>bles</w:t>
            </w:r>
            <w:proofErr w:type="spellEnd"/>
            <w:r w:rsidR="0011698F">
              <w:t xml:space="preserve"> – książka nauczyciela, s. 200</w:t>
            </w:r>
            <w:r>
              <w:t xml:space="preserve">, </w:t>
            </w:r>
            <w:r>
              <w:br/>
              <w:t>20</w:t>
            </w:r>
            <w:r w:rsidR="0011698F">
              <w:t>5</w:t>
            </w:r>
            <w:r>
              <w:t xml:space="preserve"> (2.4)</w:t>
            </w:r>
          </w:p>
          <w:p w14:paraId="28795F1E" w14:textId="08D939A0" w:rsidR="00FB3BE8" w:rsidRDefault="00FB3BE8" w:rsidP="00FB3BE8"/>
        </w:tc>
      </w:tr>
      <w:tr w:rsidR="00FB3BE8" w:rsidRPr="00CE3406" w14:paraId="6A004D8C" w14:textId="77777777" w:rsidTr="00733589">
        <w:tc>
          <w:tcPr>
            <w:tcW w:w="2127" w:type="dxa"/>
            <w:shd w:val="clear" w:color="auto" w:fill="auto"/>
          </w:tcPr>
          <w:p w14:paraId="31D3F864" w14:textId="1189B3AF" w:rsidR="00FB3BE8" w:rsidRDefault="00FB3BE8" w:rsidP="00FB3BE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AE7A5F">
              <w:rPr>
                <w:i/>
                <w:color w:val="000000" w:themeColor="text1"/>
              </w:rPr>
              <w:t xml:space="preserve"> / </w:t>
            </w:r>
            <w:proofErr w:type="spellStart"/>
            <w:r w:rsidR="00AE7A5F">
              <w:rPr>
                <w:i/>
                <w:color w:val="000000" w:themeColor="text1"/>
              </w:rPr>
              <w:t>rozsz</w:t>
            </w:r>
            <w:proofErr w:type="spellEnd"/>
            <w:r w:rsidR="00AE7A5F">
              <w:rPr>
                <w:i/>
                <w:color w:val="000000" w:themeColor="text1"/>
              </w:rPr>
              <w:t>.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46F1D376" w14:textId="3844BA1C" w:rsidR="00FB3BE8" w:rsidRPr="00DA3CBB" w:rsidRDefault="009275ED" w:rsidP="00FB3BE8">
            <w:r w:rsidRPr="00DA3CBB">
              <w:t xml:space="preserve">IV.1, </w:t>
            </w:r>
            <w:r w:rsidR="0011698F">
              <w:t>IV.4</w:t>
            </w:r>
            <w:r w:rsidR="008446EF" w:rsidRPr="00DA3CBB">
              <w:t xml:space="preserve">, </w:t>
            </w:r>
            <w:r w:rsidR="0011698F">
              <w:t>IV.6</w:t>
            </w:r>
            <w:r w:rsidR="00087B72" w:rsidRPr="00DA3CBB">
              <w:t xml:space="preserve">, </w:t>
            </w:r>
            <w:r w:rsidR="003D3537" w:rsidRPr="00DA3CBB">
              <w:t>VI.3, VI.5,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A3361" w14:textId="31556B3E" w:rsidR="00FB3BE8" w:rsidRPr="00236D76" w:rsidRDefault="00FB3BE8" w:rsidP="00FB3BE8"/>
        </w:tc>
        <w:tc>
          <w:tcPr>
            <w:tcW w:w="6006" w:type="dxa"/>
            <w:vMerge/>
            <w:shd w:val="clear" w:color="auto" w:fill="auto"/>
          </w:tcPr>
          <w:p w14:paraId="27A1DE17" w14:textId="77777777" w:rsidR="00FB3BE8" w:rsidRPr="00236D76" w:rsidRDefault="00FB3BE8" w:rsidP="00FB3BE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D1E7A2" w14:textId="77777777" w:rsidR="00FB3BE8" w:rsidRPr="00236D76" w:rsidRDefault="00FB3BE8" w:rsidP="00FB3BE8"/>
        </w:tc>
        <w:tc>
          <w:tcPr>
            <w:tcW w:w="2565" w:type="dxa"/>
            <w:vMerge/>
            <w:shd w:val="clear" w:color="auto" w:fill="FFC000"/>
          </w:tcPr>
          <w:p w14:paraId="1AAFEC13" w14:textId="77777777" w:rsidR="00FB3BE8" w:rsidRPr="00236D76" w:rsidRDefault="00FB3BE8" w:rsidP="00FB3BE8"/>
        </w:tc>
      </w:tr>
      <w:tr w:rsidR="00FB3BE8" w14:paraId="0B443B5A" w14:textId="77777777" w:rsidTr="00000B2B">
        <w:tc>
          <w:tcPr>
            <w:tcW w:w="4253" w:type="dxa"/>
            <w:gridSpan w:val="2"/>
            <w:shd w:val="clear" w:color="auto" w:fill="auto"/>
          </w:tcPr>
          <w:p w14:paraId="28ABD9FD" w14:textId="1FBECB8D" w:rsidR="00FB3BE8" w:rsidRDefault="00FB3BE8" w:rsidP="00FB3BE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035EF5B" w14:textId="46350FED" w:rsidR="00FB3BE8" w:rsidRDefault="00FB3BE8" w:rsidP="0011698F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11698F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11698F">
              <w:rPr>
                <w:color w:val="000000" w:themeColor="text1"/>
                <w:sz w:val="20"/>
                <w:szCs w:val="20"/>
              </w:rPr>
              <w:t>grupach.</w:t>
            </w:r>
          </w:p>
          <w:p w14:paraId="602C6B65" w14:textId="77777777" w:rsidR="006721EA" w:rsidRDefault="006721EA" w:rsidP="0011698F">
            <w:pPr>
              <w:rPr>
                <w:color w:val="000000" w:themeColor="text1"/>
                <w:sz w:val="20"/>
                <w:szCs w:val="20"/>
              </w:rPr>
            </w:pPr>
          </w:p>
          <w:p w14:paraId="63D6887D" w14:textId="396F091B" w:rsidR="006721EA" w:rsidRPr="009C4DEE" w:rsidRDefault="006721EA" w:rsidP="001169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3F0B7D" w14:textId="77777777" w:rsidR="00FB3BE8" w:rsidRDefault="00FB3BE8" w:rsidP="00FB3BE8"/>
        </w:tc>
        <w:tc>
          <w:tcPr>
            <w:tcW w:w="2565" w:type="dxa"/>
            <w:vMerge/>
            <w:shd w:val="clear" w:color="auto" w:fill="FFC000"/>
          </w:tcPr>
          <w:p w14:paraId="65A87959" w14:textId="77777777" w:rsidR="00FB3BE8" w:rsidRDefault="00FB3BE8" w:rsidP="00FB3BE8"/>
        </w:tc>
      </w:tr>
      <w:tr w:rsidR="00FB3BE8" w14:paraId="53889743" w14:textId="77777777" w:rsidTr="00733589">
        <w:tc>
          <w:tcPr>
            <w:tcW w:w="2127" w:type="dxa"/>
            <w:shd w:val="clear" w:color="auto" w:fill="auto"/>
          </w:tcPr>
          <w:p w14:paraId="127B5316" w14:textId="77777777" w:rsidR="00FB3BE8" w:rsidRDefault="00FB3BE8" w:rsidP="00FB3BE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3A5B460" w14:textId="49CF20AE" w:rsidR="00FB3BE8" w:rsidRDefault="00FB3BE8" w:rsidP="00FB3BE8">
            <w:r>
              <w:t xml:space="preserve">X, </w:t>
            </w:r>
            <w:r w:rsidR="0011698F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05A80F" w14:textId="76E103A3" w:rsidR="00FB3BE8" w:rsidRDefault="00FB3BE8" w:rsidP="00FB3BE8"/>
        </w:tc>
        <w:tc>
          <w:tcPr>
            <w:tcW w:w="6006" w:type="dxa"/>
            <w:vMerge/>
            <w:shd w:val="clear" w:color="auto" w:fill="E6D9FF"/>
          </w:tcPr>
          <w:p w14:paraId="4F0D117A" w14:textId="77777777" w:rsidR="00FB3BE8" w:rsidRDefault="00FB3BE8" w:rsidP="00FB3BE8"/>
        </w:tc>
        <w:tc>
          <w:tcPr>
            <w:tcW w:w="2564" w:type="dxa"/>
            <w:vMerge/>
            <w:shd w:val="clear" w:color="auto" w:fill="E6D9FF"/>
          </w:tcPr>
          <w:p w14:paraId="436460D8" w14:textId="77777777" w:rsidR="00FB3BE8" w:rsidRDefault="00FB3BE8" w:rsidP="00FB3BE8"/>
        </w:tc>
        <w:tc>
          <w:tcPr>
            <w:tcW w:w="2565" w:type="dxa"/>
            <w:vMerge/>
            <w:shd w:val="clear" w:color="auto" w:fill="FFC000"/>
          </w:tcPr>
          <w:p w14:paraId="7CE40B0B" w14:textId="77777777" w:rsidR="00FB3BE8" w:rsidRDefault="00FB3BE8" w:rsidP="00FB3BE8"/>
        </w:tc>
      </w:tr>
      <w:tr w:rsidR="00FB3BE8" w:rsidRPr="00DB6E8B" w14:paraId="4EC571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A1FBF54" w14:textId="2BE9350E" w:rsidR="00FB3BE8" w:rsidRPr="00045F2F" w:rsidRDefault="00FB3BE8" w:rsidP="00FB3BE8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045F2F">
              <w:rPr>
                <w:b/>
                <w:color w:val="FFFFFF" w:themeColor="background1"/>
                <w:lang w:val="en-GB"/>
              </w:rPr>
              <w:t>2E</w:t>
            </w:r>
          </w:p>
          <w:p w14:paraId="6EFBD91F" w14:textId="73BD1D9B" w:rsidR="00FB3BE8" w:rsidRPr="00DF0DB5" w:rsidRDefault="00FB3BE8" w:rsidP="0011698F">
            <w:pPr>
              <w:jc w:val="center"/>
              <w:rPr>
                <w:color w:val="FFFFFF" w:themeColor="background1"/>
              </w:rPr>
            </w:pPr>
            <w:r w:rsidRPr="00045F2F">
              <w:rPr>
                <w:color w:val="FFFFFF" w:themeColor="background1"/>
                <w:lang w:val="en-GB"/>
              </w:rPr>
              <w:t xml:space="preserve">Reported speech: verb patterns with reporting verbs. </w:t>
            </w:r>
            <w:r w:rsidRPr="00DF0DB5">
              <w:rPr>
                <w:color w:val="FFFFFF" w:themeColor="background1"/>
              </w:rPr>
              <w:t>Wykorzystywanie konstrukcji czasownikowych w mowie zależnej</w:t>
            </w:r>
          </w:p>
        </w:tc>
      </w:tr>
      <w:tr w:rsidR="00930DB1" w:rsidRPr="00D41A72" w14:paraId="4DB992D0" w14:textId="77777777" w:rsidTr="00000B2B">
        <w:tc>
          <w:tcPr>
            <w:tcW w:w="4253" w:type="dxa"/>
            <w:gridSpan w:val="2"/>
            <w:shd w:val="clear" w:color="auto" w:fill="auto"/>
          </w:tcPr>
          <w:p w14:paraId="07AA87FC" w14:textId="5739516E" w:rsidR="00930DB1" w:rsidRDefault="00930DB1" w:rsidP="00930DB1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42F73DD" w14:textId="7C11EDBF" w:rsidR="00930DB1" w:rsidRPr="00F35255" w:rsidRDefault="00930DB1" w:rsidP="0093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</w:t>
            </w:r>
            <w:r w:rsidR="003261A2">
              <w:rPr>
                <w:sz w:val="20"/>
                <w:szCs w:val="20"/>
              </w:rPr>
              <w:t>, nauka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8D12F44" w14:textId="119B11D4" w:rsidR="00930DB1" w:rsidRDefault="00930DB1" w:rsidP="00930DB1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podręcznik:</w:t>
            </w:r>
          </w:p>
          <w:p w14:paraId="189DE441" w14:textId="3925CA7B" w:rsidR="00930DB1" w:rsidRPr="00B32DD5" w:rsidRDefault="00930DB1" w:rsidP="00930D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1–12</w:t>
            </w:r>
            <w:r w:rsidR="0011698F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34–35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C4A3F64" w14:textId="77777777" w:rsidR="00930DB1" w:rsidRDefault="00930DB1" w:rsidP="00930DB1">
            <w:r>
              <w:t>zeszyt ćwiczeń:</w:t>
            </w:r>
          </w:p>
          <w:p w14:paraId="03685765" w14:textId="79D59E3B" w:rsidR="00930DB1" w:rsidRPr="00D41A72" w:rsidRDefault="00930DB1" w:rsidP="00930DB1">
            <w:r>
              <w:t>zad. 1–10</w:t>
            </w:r>
            <w:r w:rsidR="0011698F">
              <w:t>,</w:t>
            </w:r>
            <w:r>
              <w:t xml:space="preserve"> s. 30–31</w:t>
            </w:r>
          </w:p>
          <w:p w14:paraId="54ED7D61" w14:textId="77777777" w:rsidR="00930DB1" w:rsidRPr="00D41A72" w:rsidRDefault="00930DB1" w:rsidP="00930DB1"/>
          <w:p w14:paraId="35EFDB37" w14:textId="77777777" w:rsidR="00930DB1" w:rsidRPr="00D41A72" w:rsidRDefault="00930DB1" w:rsidP="00930DB1"/>
        </w:tc>
      </w:tr>
      <w:tr w:rsidR="00930DB1" w14:paraId="2D3AF368" w14:textId="77777777" w:rsidTr="00733589">
        <w:tc>
          <w:tcPr>
            <w:tcW w:w="2127" w:type="dxa"/>
            <w:shd w:val="clear" w:color="auto" w:fill="auto"/>
          </w:tcPr>
          <w:p w14:paraId="0DBB9147" w14:textId="77777777" w:rsidR="00930DB1" w:rsidRDefault="00930DB1" w:rsidP="00930D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3421A7D" w14:textId="2ADE523E" w:rsidR="00930DB1" w:rsidRDefault="00930DB1" w:rsidP="00930DB1">
            <w:r>
              <w:t>I.1, I.5</w:t>
            </w:r>
            <w:r w:rsidR="003261A2">
              <w:t>, 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F20F2" w14:textId="6CF46559" w:rsidR="00930DB1" w:rsidRDefault="00930DB1" w:rsidP="00930DB1"/>
        </w:tc>
        <w:tc>
          <w:tcPr>
            <w:tcW w:w="6006" w:type="dxa"/>
            <w:vMerge/>
            <w:shd w:val="clear" w:color="auto" w:fill="auto"/>
          </w:tcPr>
          <w:p w14:paraId="4B9FE790" w14:textId="77777777" w:rsidR="00930DB1" w:rsidRPr="009C4DEE" w:rsidRDefault="00930DB1" w:rsidP="00930D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35EB2" w14:textId="77777777" w:rsidR="00930DB1" w:rsidRDefault="00930DB1" w:rsidP="00930D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AD4B545" w14:textId="77777777" w:rsidR="00930DB1" w:rsidRDefault="00930DB1" w:rsidP="00930DB1"/>
        </w:tc>
      </w:tr>
      <w:tr w:rsidR="00930DB1" w14:paraId="024182EB" w14:textId="77777777" w:rsidTr="00000B2B">
        <w:tc>
          <w:tcPr>
            <w:tcW w:w="4253" w:type="dxa"/>
            <w:gridSpan w:val="2"/>
            <w:shd w:val="clear" w:color="auto" w:fill="auto"/>
          </w:tcPr>
          <w:p w14:paraId="4998A05E" w14:textId="73E37A3C" w:rsidR="00930DB1" w:rsidRDefault="00930DB1" w:rsidP="00930DB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4D09D7" w14:textId="2BAE6382" w:rsidR="00930DB1" w:rsidRPr="009C4DEE" w:rsidRDefault="00930DB1" w:rsidP="0093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informacji w określonym porządku, 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497F7930" w14:textId="77777777" w:rsidR="00930DB1" w:rsidRDefault="00930DB1" w:rsidP="00930D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8F87C" w14:textId="77777777" w:rsidR="00930DB1" w:rsidRDefault="00930DB1" w:rsidP="00930DB1"/>
        </w:tc>
      </w:tr>
      <w:tr w:rsidR="00930DB1" w14:paraId="12F90A7B" w14:textId="77777777" w:rsidTr="00733589">
        <w:tc>
          <w:tcPr>
            <w:tcW w:w="2127" w:type="dxa"/>
            <w:shd w:val="clear" w:color="auto" w:fill="auto"/>
          </w:tcPr>
          <w:p w14:paraId="490E1F94" w14:textId="77777777" w:rsidR="00930DB1" w:rsidRDefault="00930DB1" w:rsidP="00930D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6482AFE" w14:textId="50801D36" w:rsidR="00930DB1" w:rsidRDefault="00930DB1" w:rsidP="00930DB1">
            <w:r>
              <w:t>II.5,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A61FE7" w14:textId="6B2E5EB6" w:rsidR="00930DB1" w:rsidRDefault="00930DB1" w:rsidP="00930DB1"/>
        </w:tc>
        <w:tc>
          <w:tcPr>
            <w:tcW w:w="6006" w:type="dxa"/>
            <w:vMerge/>
            <w:shd w:val="clear" w:color="auto" w:fill="auto"/>
          </w:tcPr>
          <w:p w14:paraId="3522B24B" w14:textId="77777777" w:rsidR="00930DB1" w:rsidRPr="009C4DEE" w:rsidRDefault="00930DB1" w:rsidP="00930D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1EA4C4" w14:textId="77777777" w:rsidR="00930DB1" w:rsidRDefault="00930DB1" w:rsidP="00930D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A3AB8D" w14:textId="77777777" w:rsidR="00930DB1" w:rsidRDefault="00930DB1" w:rsidP="00930DB1"/>
        </w:tc>
      </w:tr>
      <w:tr w:rsidR="00930DB1" w14:paraId="3F2CE32B" w14:textId="77777777" w:rsidTr="00000B2B">
        <w:tc>
          <w:tcPr>
            <w:tcW w:w="4253" w:type="dxa"/>
            <w:gridSpan w:val="2"/>
            <w:shd w:val="clear" w:color="auto" w:fill="auto"/>
          </w:tcPr>
          <w:p w14:paraId="7713C462" w14:textId="7E6F8A01" w:rsidR="00930DB1" w:rsidRDefault="00930DB1" w:rsidP="00930DB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61CA2E" w14:textId="2D6CB713" w:rsidR="00930DB1" w:rsidRPr="009C4DEE" w:rsidRDefault="00930DB1" w:rsidP="0093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i zjawisk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doświadczeń.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5E9613D0" w14:textId="77777777" w:rsidR="00930DB1" w:rsidRDefault="00930DB1" w:rsidP="00930DB1"/>
        </w:tc>
        <w:tc>
          <w:tcPr>
            <w:tcW w:w="2565" w:type="dxa"/>
            <w:vMerge w:val="restart"/>
            <w:shd w:val="clear" w:color="auto" w:fill="FFC000"/>
          </w:tcPr>
          <w:p w14:paraId="30FF63C5" w14:textId="1CF65E68" w:rsidR="00930DB1" w:rsidRDefault="00930DB1" w:rsidP="00930DB1">
            <w:proofErr w:type="spellStart"/>
            <w:r>
              <w:t>Photocopiabl</w:t>
            </w:r>
            <w:r w:rsidR="0011698F">
              <w:t>es</w:t>
            </w:r>
            <w:proofErr w:type="spellEnd"/>
            <w:r w:rsidR="0011698F">
              <w:t xml:space="preserve"> – książka nauczyciela, s. 199</w:t>
            </w:r>
            <w:r>
              <w:t xml:space="preserve">, </w:t>
            </w:r>
            <w:r>
              <w:br/>
              <w:t>20</w:t>
            </w:r>
            <w:r w:rsidR="0011698F">
              <w:t>3</w:t>
            </w:r>
            <w:r>
              <w:t xml:space="preserve"> (2.2)</w:t>
            </w:r>
          </w:p>
          <w:p w14:paraId="50A34386" w14:textId="77777777" w:rsidR="00930DB1" w:rsidRDefault="00930DB1" w:rsidP="00930DB1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3E82E8E1" w14:textId="2262460C" w:rsidR="00930DB1" w:rsidRDefault="00384217" w:rsidP="00930DB1">
            <w:hyperlink r:id="rId15" w:history="1">
              <w:r w:rsidR="00930DB1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30DB1" w14:paraId="4C409B9E" w14:textId="77777777" w:rsidTr="00733589">
        <w:tc>
          <w:tcPr>
            <w:tcW w:w="2127" w:type="dxa"/>
            <w:shd w:val="clear" w:color="auto" w:fill="auto"/>
          </w:tcPr>
          <w:p w14:paraId="6A5C8E0D" w14:textId="77777777" w:rsidR="00930DB1" w:rsidRDefault="00930DB1" w:rsidP="00930D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813C3E2" w14:textId="06903906" w:rsidR="00930DB1" w:rsidRDefault="00930DB1" w:rsidP="00930DB1">
            <w:r>
              <w:t>IV.1, IV.2,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4E9814" w14:textId="3B489950" w:rsidR="00930DB1" w:rsidRDefault="00930DB1" w:rsidP="00930DB1"/>
        </w:tc>
        <w:tc>
          <w:tcPr>
            <w:tcW w:w="6006" w:type="dxa"/>
            <w:vMerge/>
            <w:shd w:val="clear" w:color="auto" w:fill="auto"/>
          </w:tcPr>
          <w:p w14:paraId="072D3573" w14:textId="77777777" w:rsidR="00930DB1" w:rsidRPr="009C4DEE" w:rsidRDefault="00930DB1" w:rsidP="00930D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682BC1" w14:textId="77777777" w:rsidR="00930DB1" w:rsidRDefault="00930DB1" w:rsidP="00930DB1"/>
        </w:tc>
        <w:tc>
          <w:tcPr>
            <w:tcW w:w="2565" w:type="dxa"/>
            <w:vMerge/>
            <w:shd w:val="clear" w:color="auto" w:fill="FFC000"/>
          </w:tcPr>
          <w:p w14:paraId="7363870B" w14:textId="77777777" w:rsidR="00930DB1" w:rsidRDefault="00930DB1" w:rsidP="00930DB1"/>
        </w:tc>
      </w:tr>
      <w:tr w:rsidR="00930DB1" w14:paraId="6EA10788" w14:textId="77777777" w:rsidTr="00000B2B">
        <w:tc>
          <w:tcPr>
            <w:tcW w:w="4253" w:type="dxa"/>
            <w:gridSpan w:val="2"/>
            <w:shd w:val="clear" w:color="auto" w:fill="auto"/>
          </w:tcPr>
          <w:p w14:paraId="659EE885" w14:textId="2219863B" w:rsidR="00930DB1" w:rsidRDefault="00930DB1" w:rsidP="00930DB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7D4686" w14:textId="00EE21E0" w:rsidR="00930DB1" w:rsidRDefault="00930DB1" w:rsidP="00930DB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 </w:t>
            </w:r>
            <w:r w:rsidR="004B1DE4">
              <w:rPr>
                <w:sz w:val="20"/>
                <w:szCs w:val="20"/>
              </w:rPr>
              <w:t>parafrazy</w:t>
            </w:r>
            <w:r>
              <w:rPr>
                <w:sz w:val="20"/>
                <w:szCs w:val="20"/>
              </w:rPr>
              <w:t>, tłumaczenia fragmentów zdań z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języka polskiego na angielski, wybór wielokrotny, przekazywanie w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języku obcym informacji zawa</w:t>
            </w:r>
            <w:r w:rsidR="004B1DE4">
              <w:rPr>
                <w:sz w:val="20"/>
                <w:szCs w:val="20"/>
              </w:rPr>
              <w:t>rtych w tekstach obcojęzycznych, współpraca w parach.</w:t>
            </w:r>
          </w:p>
          <w:p w14:paraId="1C4B1447" w14:textId="5DDBB191" w:rsidR="00930DB1" w:rsidRPr="009C4DEE" w:rsidRDefault="00930DB1" w:rsidP="00930D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55B918" w14:textId="77777777" w:rsidR="00930DB1" w:rsidRDefault="00930DB1" w:rsidP="00930DB1"/>
        </w:tc>
        <w:tc>
          <w:tcPr>
            <w:tcW w:w="2565" w:type="dxa"/>
            <w:vMerge/>
            <w:shd w:val="clear" w:color="auto" w:fill="FFC000"/>
          </w:tcPr>
          <w:p w14:paraId="7EAA8443" w14:textId="77777777" w:rsidR="00930DB1" w:rsidRDefault="00930DB1" w:rsidP="00930DB1"/>
        </w:tc>
      </w:tr>
      <w:tr w:rsidR="00930DB1" w14:paraId="4B5500A1" w14:textId="77777777" w:rsidTr="00733589">
        <w:tc>
          <w:tcPr>
            <w:tcW w:w="2127" w:type="dxa"/>
            <w:shd w:val="clear" w:color="auto" w:fill="auto"/>
          </w:tcPr>
          <w:p w14:paraId="6DF54155" w14:textId="77777777" w:rsidR="00930DB1" w:rsidRDefault="00930DB1" w:rsidP="00930D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2AADCBA" w14:textId="60DF427D" w:rsidR="00930DB1" w:rsidRDefault="003261A2" w:rsidP="00930DB1">
            <w:r>
              <w:t xml:space="preserve">VIII.2, </w:t>
            </w:r>
            <w:r w:rsidR="005F749A">
              <w:t xml:space="preserve">X, </w:t>
            </w:r>
            <w:r w:rsidR="004B1DE4">
              <w:t xml:space="preserve">XI, </w:t>
            </w:r>
            <w:r w:rsidR="00930DB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E289D6" w14:textId="7784C363" w:rsidR="00930DB1" w:rsidRDefault="00930DB1" w:rsidP="00930DB1"/>
        </w:tc>
        <w:tc>
          <w:tcPr>
            <w:tcW w:w="6006" w:type="dxa"/>
            <w:vMerge/>
            <w:shd w:val="clear" w:color="auto" w:fill="E6D9FF"/>
          </w:tcPr>
          <w:p w14:paraId="10CEAE69" w14:textId="77777777" w:rsidR="00930DB1" w:rsidRDefault="00930DB1" w:rsidP="00930DB1"/>
        </w:tc>
        <w:tc>
          <w:tcPr>
            <w:tcW w:w="2564" w:type="dxa"/>
            <w:vMerge/>
            <w:shd w:val="clear" w:color="auto" w:fill="E6D9FF"/>
          </w:tcPr>
          <w:p w14:paraId="6405B98D" w14:textId="77777777" w:rsidR="00930DB1" w:rsidRDefault="00930DB1" w:rsidP="00930DB1"/>
        </w:tc>
        <w:tc>
          <w:tcPr>
            <w:tcW w:w="2565" w:type="dxa"/>
            <w:vMerge/>
            <w:shd w:val="clear" w:color="auto" w:fill="FFC000"/>
          </w:tcPr>
          <w:p w14:paraId="4AAC3408" w14:textId="77777777" w:rsidR="00930DB1" w:rsidRDefault="00930DB1" w:rsidP="00930DB1"/>
        </w:tc>
      </w:tr>
      <w:tr w:rsidR="00930DB1" w:rsidRPr="00B1752B" w14:paraId="478A92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70605A5" w14:textId="035D435F" w:rsidR="00930DB1" w:rsidRPr="00A0718B" w:rsidRDefault="00930DB1" w:rsidP="00930DB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175749">
              <w:rPr>
                <w:b/>
                <w:color w:val="FF0000"/>
                <w:lang w:val="en-US"/>
              </w:rPr>
              <w:t>2</w:t>
            </w:r>
          </w:p>
          <w:p w14:paraId="5D1346A8" w14:textId="2DF2B8BE" w:rsidR="00930DB1" w:rsidRPr="00B1752B" w:rsidRDefault="00930DB1" w:rsidP="00930DB1">
            <w:pPr>
              <w:jc w:val="center"/>
              <w:rPr>
                <w:color w:val="FFFFFF" w:themeColor="background1"/>
              </w:rPr>
            </w:pPr>
            <w:r w:rsidRPr="0037449F">
              <w:rPr>
                <w:color w:val="FFFFFF" w:themeColor="background1"/>
                <w:lang w:val="en-US"/>
              </w:rPr>
              <w:t xml:space="preserve">TED TALKS:  </w:t>
            </w:r>
            <w:r>
              <w:rPr>
                <w:color w:val="FFFFFF" w:themeColor="background1"/>
                <w:lang w:val="en-US"/>
              </w:rPr>
              <w:t>10 ways to have a better conversation</w:t>
            </w:r>
            <w:r w:rsidRPr="0037449F">
              <w:rPr>
                <w:color w:val="FFFFFF" w:themeColor="background1"/>
                <w:lang w:val="en-US"/>
              </w:rPr>
              <w:t xml:space="preserve">.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tekście, określanie głównych</w:t>
            </w:r>
            <w:r w:rsidR="004B1DE4">
              <w:rPr>
                <w:color w:val="FFFFFF" w:themeColor="background1"/>
              </w:rPr>
              <w:t xml:space="preserve"> myśli fragmentów tekstu)</w:t>
            </w:r>
          </w:p>
        </w:tc>
      </w:tr>
      <w:tr w:rsidR="003261A2" w:rsidRPr="00236D76" w14:paraId="23312B1F" w14:textId="77777777" w:rsidTr="00BA2E2C">
        <w:tc>
          <w:tcPr>
            <w:tcW w:w="4253" w:type="dxa"/>
            <w:gridSpan w:val="2"/>
            <w:shd w:val="clear" w:color="auto" w:fill="auto"/>
          </w:tcPr>
          <w:p w14:paraId="2A1C0DDC" w14:textId="5C685F7C" w:rsidR="003261A2" w:rsidRDefault="003261A2" w:rsidP="003261A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4C81FF" w14:textId="2B2406F1" w:rsidR="003261A2" w:rsidRPr="009C4DEE" w:rsidRDefault="003261A2" w:rsidP="00326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F23DBA5" w14:textId="77777777" w:rsidR="003261A2" w:rsidRDefault="003261A2" w:rsidP="003261A2">
            <w:r>
              <w:t xml:space="preserve">podręcznik: </w:t>
            </w:r>
          </w:p>
          <w:p w14:paraId="53C70A89" w14:textId="6A458A0B" w:rsidR="003261A2" w:rsidRDefault="004B1DE4" w:rsidP="003261A2">
            <w:r>
              <w:t>zad. 1–12,</w:t>
            </w:r>
            <w:r w:rsidR="003261A2">
              <w:t xml:space="preserve"> s. 36–37</w:t>
            </w:r>
          </w:p>
          <w:p w14:paraId="0C23D191" w14:textId="7BED2590" w:rsidR="003261A2" w:rsidRDefault="003261A2" w:rsidP="003261A2">
            <w:r w:rsidRPr="00696A3D">
              <w:t>+ DVD</w:t>
            </w:r>
          </w:p>
          <w:p w14:paraId="2B6A4277" w14:textId="77777777" w:rsidR="003261A2" w:rsidRDefault="003261A2" w:rsidP="003261A2"/>
          <w:p w14:paraId="5DAE11C5" w14:textId="2AAECF27" w:rsidR="003261A2" w:rsidRPr="00696A3D" w:rsidRDefault="003261A2" w:rsidP="003261A2"/>
        </w:tc>
        <w:tc>
          <w:tcPr>
            <w:tcW w:w="2565" w:type="dxa"/>
            <w:vMerge w:val="restart"/>
            <w:shd w:val="clear" w:color="auto" w:fill="FFC000"/>
          </w:tcPr>
          <w:p w14:paraId="79ECA1AF" w14:textId="77777777" w:rsidR="003261A2" w:rsidRPr="0037449F" w:rsidRDefault="003261A2" w:rsidP="003261A2">
            <w:pPr>
              <w:rPr>
                <w:lang w:val="en-US"/>
              </w:rPr>
            </w:pPr>
            <w:proofErr w:type="spellStart"/>
            <w:r w:rsidRPr="0037449F">
              <w:rPr>
                <w:lang w:val="en-US"/>
              </w:rPr>
              <w:t>zeszyt</w:t>
            </w:r>
            <w:proofErr w:type="spellEnd"/>
            <w:r w:rsidRPr="0037449F">
              <w:rPr>
                <w:lang w:val="en-US"/>
              </w:rPr>
              <w:t xml:space="preserve"> </w:t>
            </w:r>
            <w:proofErr w:type="spellStart"/>
            <w:r w:rsidRPr="0037449F">
              <w:rPr>
                <w:lang w:val="en-US"/>
              </w:rPr>
              <w:t>ćwiczeń</w:t>
            </w:r>
            <w:proofErr w:type="spellEnd"/>
            <w:r w:rsidRPr="0037449F">
              <w:rPr>
                <w:lang w:val="en-US"/>
              </w:rPr>
              <w:t>:</w:t>
            </w:r>
          </w:p>
          <w:p w14:paraId="0ADFF5AD" w14:textId="25F901C6" w:rsidR="003261A2" w:rsidRDefault="003261A2" w:rsidP="003261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>. 1–4</w:t>
            </w:r>
            <w:r w:rsidR="004B1DE4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32</w:t>
            </w:r>
          </w:p>
          <w:p w14:paraId="73D4969D" w14:textId="77777777" w:rsidR="003261A2" w:rsidRPr="0037449F" w:rsidRDefault="003261A2" w:rsidP="003261A2">
            <w:pPr>
              <w:rPr>
                <w:lang w:val="en-US"/>
              </w:rPr>
            </w:pPr>
          </w:p>
          <w:p w14:paraId="586631AD" w14:textId="77777777" w:rsidR="003261A2" w:rsidRDefault="003261A2" w:rsidP="003261A2">
            <w:pPr>
              <w:rPr>
                <w:lang w:val="en-US"/>
              </w:rPr>
            </w:pPr>
            <w:r w:rsidRPr="001A0A84">
              <w:rPr>
                <w:lang w:val="en-US"/>
              </w:rPr>
              <w:t xml:space="preserve">Extra online resources: </w:t>
            </w:r>
          </w:p>
          <w:p w14:paraId="0EEC882F" w14:textId="3F7547E1" w:rsidR="003261A2" w:rsidRPr="00463D0B" w:rsidRDefault="000A54B7" w:rsidP="003261A2">
            <w:pPr>
              <w:rPr>
                <w:lang w:val="en-US"/>
              </w:rPr>
            </w:pPr>
            <w:hyperlink r:id="rId16" w:history="1">
              <w:r w:rsidR="003261A2" w:rsidRPr="008602A5">
                <w:rPr>
                  <w:rStyle w:val="Hipercze"/>
                  <w:lang w:val="en-US"/>
                </w:rPr>
                <w:t>https://learningapps.org/watch?v=pevsb57j319</w:t>
              </w:r>
            </w:hyperlink>
            <w:r w:rsidR="003261A2">
              <w:rPr>
                <w:lang w:val="en-US"/>
              </w:rPr>
              <w:t xml:space="preserve"> </w:t>
            </w:r>
          </w:p>
        </w:tc>
      </w:tr>
      <w:tr w:rsidR="003261A2" w:rsidRPr="00E26771" w14:paraId="42252570" w14:textId="77777777" w:rsidTr="00733589">
        <w:tc>
          <w:tcPr>
            <w:tcW w:w="2127" w:type="dxa"/>
            <w:shd w:val="clear" w:color="auto" w:fill="auto"/>
          </w:tcPr>
          <w:p w14:paraId="31494A62" w14:textId="77777777" w:rsidR="003261A2" w:rsidRDefault="003261A2" w:rsidP="003261A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0501902" w14:textId="63B75602" w:rsidR="003261A2" w:rsidRPr="00E26771" w:rsidRDefault="003261A2" w:rsidP="003261A2">
            <w:pPr>
              <w:rPr>
                <w:lang w:val="en-US"/>
              </w:rPr>
            </w:pPr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6CF08DE" w14:textId="11BF6B51" w:rsidR="00733589" w:rsidRPr="00E26771" w:rsidRDefault="00733589" w:rsidP="00733589">
            <w:pPr>
              <w:rPr>
                <w:lang w:val="en-US"/>
              </w:rPr>
            </w:pPr>
          </w:p>
          <w:p w14:paraId="0BDC25EA" w14:textId="2C1CD232" w:rsidR="003261A2" w:rsidRPr="00E26771" w:rsidRDefault="003261A2" w:rsidP="003261A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7A740BA" w14:textId="77777777" w:rsidR="003261A2" w:rsidRPr="00E26771" w:rsidRDefault="003261A2" w:rsidP="003261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6AD453" w14:textId="77777777" w:rsidR="003261A2" w:rsidRPr="00E26771" w:rsidRDefault="003261A2" w:rsidP="003261A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B6022D5" w14:textId="3EA27BF9" w:rsidR="003261A2" w:rsidRPr="00E26771" w:rsidRDefault="003261A2" w:rsidP="003261A2">
            <w:pPr>
              <w:rPr>
                <w:lang w:val="en-US"/>
              </w:rPr>
            </w:pPr>
          </w:p>
        </w:tc>
      </w:tr>
      <w:tr w:rsidR="003261A2" w14:paraId="45DEAD15" w14:textId="77777777" w:rsidTr="00BA2E2C">
        <w:tc>
          <w:tcPr>
            <w:tcW w:w="4253" w:type="dxa"/>
            <w:gridSpan w:val="2"/>
            <w:shd w:val="clear" w:color="auto" w:fill="auto"/>
          </w:tcPr>
          <w:p w14:paraId="261A0E49" w14:textId="16BC6438" w:rsidR="003261A2" w:rsidRDefault="003261A2" w:rsidP="003261A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A2BCC4" w14:textId="41A029E1" w:rsidR="003261A2" w:rsidRPr="009C4DEE" w:rsidRDefault="003261A2" w:rsidP="00326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360297">
              <w:rPr>
                <w:sz w:val="20"/>
                <w:szCs w:val="20"/>
              </w:rPr>
              <w:t>najdowanie określonych informacji w tekście, określanie głównych myśli fragmentów tekstu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E309887" w14:textId="77777777" w:rsidR="003261A2" w:rsidRDefault="003261A2" w:rsidP="003261A2"/>
        </w:tc>
        <w:tc>
          <w:tcPr>
            <w:tcW w:w="2565" w:type="dxa"/>
            <w:vMerge/>
            <w:shd w:val="clear" w:color="auto" w:fill="FFC000"/>
          </w:tcPr>
          <w:p w14:paraId="7958270A" w14:textId="339DB5DA" w:rsidR="003261A2" w:rsidRDefault="003261A2" w:rsidP="003261A2"/>
        </w:tc>
      </w:tr>
      <w:tr w:rsidR="003261A2" w14:paraId="67625EAF" w14:textId="77777777" w:rsidTr="00733589">
        <w:tc>
          <w:tcPr>
            <w:tcW w:w="2127" w:type="dxa"/>
            <w:shd w:val="clear" w:color="auto" w:fill="auto"/>
          </w:tcPr>
          <w:p w14:paraId="4AB961D4" w14:textId="77777777" w:rsidR="003261A2" w:rsidRDefault="003261A2" w:rsidP="003261A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AA2E19D" w14:textId="0F05F2CA" w:rsidR="003261A2" w:rsidRDefault="003261A2" w:rsidP="003261A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5B5F57D" w14:textId="3F9E046E" w:rsidR="003261A2" w:rsidRDefault="003261A2" w:rsidP="003261A2"/>
        </w:tc>
        <w:tc>
          <w:tcPr>
            <w:tcW w:w="6006" w:type="dxa"/>
            <w:vMerge/>
            <w:shd w:val="clear" w:color="auto" w:fill="auto"/>
          </w:tcPr>
          <w:p w14:paraId="509791C1" w14:textId="77777777" w:rsidR="003261A2" w:rsidRPr="009C4DEE" w:rsidRDefault="003261A2" w:rsidP="003261A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BF6EAE" w14:textId="77777777" w:rsidR="003261A2" w:rsidRDefault="003261A2" w:rsidP="003261A2"/>
        </w:tc>
        <w:tc>
          <w:tcPr>
            <w:tcW w:w="2565" w:type="dxa"/>
            <w:vMerge/>
            <w:shd w:val="clear" w:color="auto" w:fill="FFC000"/>
          </w:tcPr>
          <w:p w14:paraId="0805F3B0" w14:textId="296AD990" w:rsidR="003261A2" w:rsidRDefault="003261A2" w:rsidP="003261A2"/>
        </w:tc>
      </w:tr>
      <w:tr w:rsidR="003261A2" w:rsidRPr="00CE2744" w14:paraId="4AA066CE" w14:textId="77777777" w:rsidTr="00000B2B">
        <w:tc>
          <w:tcPr>
            <w:tcW w:w="4253" w:type="dxa"/>
            <w:gridSpan w:val="2"/>
            <w:shd w:val="clear" w:color="auto" w:fill="auto"/>
          </w:tcPr>
          <w:p w14:paraId="43D73ECF" w14:textId="6FF823C3" w:rsidR="003261A2" w:rsidRDefault="003261A2" w:rsidP="003261A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915FDF" w14:textId="52D268CF" w:rsidR="003261A2" w:rsidRPr="009C4DEE" w:rsidRDefault="00AB76CC" w:rsidP="004B1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302CDE">
              <w:rPr>
                <w:sz w:val="20"/>
                <w:szCs w:val="20"/>
              </w:rPr>
              <w:t xml:space="preserve">wyrażanie pewności i przypuszczeń </w:t>
            </w:r>
            <w:r w:rsidR="004B1DE4">
              <w:rPr>
                <w:sz w:val="20"/>
                <w:szCs w:val="20"/>
              </w:rPr>
              <w:t>dotyczących</w:t>
            </w:r>
            <w:r w:rsidR="00302CDE">
              <w:rPr>
                <w:sz w:val="20"/>
                <w:szCs w:val="20"/>
              </w:rPr>
              <w:t xml:space="preserve"> przyszłości</w:t>
            </w:r>
            <w:r w:rsidR="00237414">
              <w:rPr>
                <w:sz w:val="20"/>
                <w:szCs w:val="20"/>
              </w:rPr>
              <w:t>,</w:t>
            </w:r>
            <w:r w:rsidR="009C235F">
              <w:rPr>
                <w:sz w:val="20"/>
                <w:szCs w:val="20"/>
              </w:rPr>
              <w:t xml:space="preserve"> opisywanie uczuć i emocji.</w:t>
            </w:r>
          </w:p>
        </w:tc>
        <w:tc>
          <w:tcPr>
            <w:tcW w:w="2564" w:type="dxa"/>
            <w:vMerge/>
            <w:shd w:val="clear" w:color="auto" w:fill="E6D9FF"/>
          </w:tcPr>
          <w:p w14:paraId="6B17AB3A" w14:textId="77777777" w:rsidR="003261A2" w:rsidRDefault="003261A2" w:rsidP="003261A2"/>
        </w:tc>
        <w:tc>
          <w:tcPr>
            <w:tcW w:w="2565" w:type="dxa"/>
            <w:vMerge/>
            <w:shd w:val="clear" w:color="auto" w:fill="FFC000"/>
          </w:tcPr>
          <w:p w14:paraId="0610B946" w14:textId="5AB3F567" w:rsidR="003261A2" w:rsidRPr="00DC5963" w:rsidRDefault="003261A2" w:rsidP="003261A2"/>
        </w:tc>
      </w:tr>
      <w:tr w:rsidR="003261A2" w14:paraId="5ECA7DC1" w14:textId="77777777" w:rsidTr="00733589">
        <w:tc>
          <w:tcPr>
            <w:tcW w:w="2127" w:type="dxa"/>
            <w:shd w:val="clear" w:color="auto" w:fill="auto"/>
          </w:tcPr>
          <w:p w14:paraId="596EAE20" w14:textId="77777777" w:rsidR="003261A2" w:rsidRDefault="003261A2" w:rsidP="003261A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694C568" w14:textId="5C442F5A" w:rsidR="003261A2" w:rsidRDefault="009C235F" w:rsidP="003261A2">
            <w:r>
              <w:t>IV.6, IV.7,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65CEB9" w14:textId="6C742AE2" w:rsidR="003261A2" w:rsidRDefault="003261A2" w:rsidP="003261A2"/>
        </w:tc>
        <w:tc>
          <w:tcPr>
            <w:tcW w:w="6006" w:type="dxa"/>
            <w:vMerge/>
            <w:shd w:val="clear" w:color="auto" w:fill="auto"/>
          </w:tcPr>
          <w:p w14:paraId="20B83B91" w14:textId="77777777" w:rsidR="003261A2" w:rsidRPr="009C4DEE" w:rsidRDefault="003261A2" w:rsidP="003261A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6D1F188" w14:textId="77777777" w:rsidR="003261A2" w:rsidRDefault="003261A2" w:rsidP="003261A2"/>
        </w:tc>
        <w:tc>
          <w:tcPr>
            <w:tcW w:w="2565" w:type="dxa"/>
            <w:vMerge/>
            <w:shd w:val="clear" w:color="auto" w:fill="FFC000"/>
          </w:tcPr>
          <w:p w14:paraId="4F2BCFAA" w14:textId="77777777" w:rsidR="003261A2" w:rsidRDefault="003261A2" w:rsidP="003261A2"/>
        </w:tc>
      </w:tr>
      <w:tr w:rsidR="003261A2" w14:paraId="4F8E15B1" w14:textId="77777777" w:rsidTr="00000B2B">
        <w:tc>
          <w:tcPr>
            <w:tcW w:w="4253" w:type="dxa"/>
            <w:gridSpan w:val="2"/>
            <w:shd w:val="clear" w:color="auto" w:fill="auto"/>
          </w:tcPr>
          <w:p w14:paraId="19473C84" w14:textId="40DC1BB1" w:rsidR="003261A2" w:rsidRDefault="003261A2" w:rsidP="003261A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320ECC4" w14:textId="77777777" w:rsidR="003261A2" w:rsidRDefault="003261A2" w:rsidP="00F12E4A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4B1DE4">
              <w:rPr>
                <w:color w:val="000000" w:themeColor="text1"/>
                <w:sz w:val="20"/>
                <w:szCs w:val="20"/>
              </w:rPr>
              <w:t>stępowanie innym wyrazem, opis) współpraca w parach i grupach.</w:t>
            </w:r>
          </w:p>
          <w:p w14:paraId="5CE960E7" w14:textId="3B583F04" w:rsidR="006721EA" w:rsidRPr="009C4DEE" w:rsidRDefault="006721EA" w:rsidP="00F12E4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376CAB" w14:textId="77777777" w:rsidR="003261A2" w:rsidRDefault="003261A2" w:rsidP="003261A2"/>
        </w:tc>
        <w:tc>
          <w:tcPr>
            <w:tcW w:w="2565" w:type="dxa"/>
            <w:vMerge/>
            <w:shd w:val="clear" w:color="auto" w:fill="FFC000"/>
          </w:tcPr>
          <w:p w14:paraId="69507B10" w14:textId="77777777" w:rsidR="003261A2" w:rsidRDefault="003261A2" w:rsidP="003261A2"/>
        </w:tc>
      </w:tr>
      <w:tr w:rsidR="003261A2" w14:paraId="1D474524" w14:textId="77777777" w:rsidTr="00733589">
        <w:tc>
          <w:tcPr>
            <w:tcW w:w="2127" w:type="dxa"/>
            <w:shd w:val="clear" w:color="auto" w:fill="auto"/>
          </w:tcPr>
          <w:p w14:paraId="443F1B41" w14:textId="77777777" w:rsidR="003261A2" w:rsidRDefault="003261A2" w:rsidP="003261A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8E2F95A" w14:textId="17C3E43B" w:rsidR="003261A2" w:rsidRDefault="003261A2" w:rsidP="003261A2">
            <w:r>
              <w:t xml:space="preserve">X, </w:t>
            </w:r>
            <w:r w:rsidR="004B1DE4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84A133" w14:textId="184D66F9" w:rsidR="003261A2" w:rsidRDefault="003261A2" w:rsidP="003261A2"/>
        </w:tc>
        <w:tc>
          <w:tcPr>
            <w:tcW w:w="6006" w:type="dxa"/>
            <w:vMerge/>
            <w:shd w:val="clear" w:color="auto" w:fill="E6D9FF"/>
          </w:tcPr>
          <w:p w14:paraId="39290183" w14:textId="77777777" w:rsidR="003261A2" w:rsidRDefault="003261A2" w:rsidP="003261A2"/>
        </w:tc>
        <w:tc>
          <w:tcPr>
            <w:tcW w:w="2564" w:type="dxa"/>
            <w:vMerge/>
            <w:shd w:val="clear" w:color="auto" w:fill="E6D9FF"/>
          </w:tcPr>
          <w:p w14:paraId="752BCC36" w14:textId="77777777" w:rsidR="003261A2" w:rsidRDefault="003261A2" w:rsidP="003261A2"/>
        </w:tc>
        <w:tc>
          <w:tcPr>
            <w:tcW w:w="2565" w:type="dxa"/>
            <w:vMerge/>
            <w:shd w:val="clear" w:color="auto" w:fill="FFC000"/>
          </w:tcPr>
          <w:p w14:paraId="2C463AB7" w14:textId="77777777" w:rsidR="003261A2" w:rsidRDefault="003261A2" w:rsidP="003261A2"/>
        </w:tc>
      </w:tr>
      <w:tr w:rsidR="003261A2" w:rsidRPr="00A06225" w14:paraId="7CD7D1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2343491" w14:textId="09895266" w:rsidR="003261A2" w:rsidRPr="00A0718B" w:rsidRDefault="003261A2" w:rsidP="003261A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2F</w:t>
            </w:r>
          </w:p>
          <w:p w14:paraId="37D18B3F" w14:textId="7A7215E0" w:rsidR="003261A2" w:rsidRPr="00A06225" w:rsidRDefault="003261A2" w:rsidP="00AA21F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lastRenderedPageBreak/>
              <w:t>Showing understanding, disagreeing politely, responding sympathetically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</w:rPr>
              <w:t xml:space="preserve">Wyrażanie zrozumienia, </w:t>
            </w:r>
            <w:r w:rsidR="00AA21F6">
              <w:rPr>
                <w:color w:val="FFFFFF" w:themeColor="background1"/>
              </w:rPr>
              <w:t>odmiennego zdania w uprzejmy sposób</w:t>
            </w:r>
            <w:r>
              <w:rPr>
                <w:color w:val="FFFFFF" w:themeColor="background1"/>
              </w:rPr>
              <w:t xml:space="preserve"> i współczucia. Wypowiedź ust</w:t>
            </w:r>
            <w:r w:rsidR="00F12E4A">
              <w:rPr>
                <w:color w:val="FFFFFF" w:themeColor="background1"/>
              </w:rPr>
              <w:t>na (rozmowa z odgrywaniem roli)</w:t>
            </w:r>
          </w:p>
        </w:tc>
      </w:tr>
      <w:tr w:rsidR="00977580" w:rsidRPr="00D41A72" w14:paraId="03601DFD" w14:textId="77777777" w:rsidTr="00000B2B">
        <w:tc>
          <w:tcPr>
            <w:tcW w:w="4253" w:type="dxa"/>
            <w:gridSpan w:val="2"/>
            <w:shd w:val="clear" w:color="auto" w:fill="auto"/>
          </w:tcPr>
          <w:p w14:paraId="7E85092D" w14:textId="72A017F3" w:rsidR="00977580" w:rsidRDefault="004C3A25" w:rsidP="00977580">
            <w:pPr>
              <w:jc w:val="center"/>
            </w:pPr>
            <w:r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BE08F2" w14:textId="46BDF939" w:rsidR="00977580" w:rsidRPr="009C4DEE" w:rsidRDefault="00977580" w:rsidP="0097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</w:t>
            </w:r>
            <w:r w:rsidR="008A4FCC">
              <w:rPr>
                <w:sz w:val="20"/>
                <w:szCs w:val="20"/>
              </w:rPr>
              <w:t xml:space="preserve">, zakupy </w:t>
            </w:r>
            <w:r w:rsidR="002842E5">
              <w:rPr>
                <w:sz w:val="20"/>
                <w:szCs w:val="20"/>
              </w:rPr>
              <w:t>i</w:t>
            </w:r>
            <w:r w:rsidR="008A4FCC">
              <w:rPr>
                <w:sz w:val="20"/>
                <w:szCs w:val="20"/>
              </w:rPr>
              <w:t xml:space="preserve"> usługi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56A00A9" w14:textId="77777777" w:rsidR="00977580" w:rsidRDefault="00977580" w:rsidP="00977580">
            <w:r>
              <w:t xml:space="preserve">podręcznik: </w:t>
            </w:r>
          </w:p>
          <w:p w14:paraId="6EA81794" w14:textId="0C80B172" w:rsidR="00977580" w:rsidRDefault="00977580" w:rsidP="00977580">
            <w:r>
              <w:t>zad. 1–</w:t>
            </w:r>
            <w:r w:rsidR="0042014A">
              <w:t>5</w:t>
            </w:r>
            <w:r w:rsidR="00F12E4A">
              <w:t>,</w:t>
            </w:r>
            <w:r>
              <w:t xml:space="preserve"> s. 38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9D6DD8" w14:textId="77777777" w:rsidR="00977580" w:rsidRDefault="00977580" w:rsidP="00977580">
            <w:r>
              <w:t>zeszyt ćwiczeń:</w:t>
            </w:r>
          </w:p>
          <w:p w14:paraId="12E8ADCC" w14:textId="40242B8B" w:rsidR="00977580" w:rsidRPr="00D41A72" w:rsidRDefault="00977580" w:rsidP="00977580">
            <w:r>
              <w:t>zad. 1–</w:t>
            </w:r>
            <w:r w:rsidR="00DB69D4">
              <w:t>4</w:t>
            </w:r>
            <w:r w:rsidR="00F12E4A">
              <w:t>,</w:t>
            </w:r>
            <w:r>
              <w:t xml:space="preserve"> s. 33</w:t>
            </w:r>
          </w:p>
        </w:tc>
      </w:tr>
      <w:tr w:rsidR="00977580" w14:paraId="2C57E3A9" w14:textId="77777777" w:rsidTr="00733589">
        <w:tc>
          <w:tcPr>
            <w:tcW w:w="2127" w:type="dxa"/>
            <w:shd w:val="clear" w:color="auto" w:fill="auto"/>
          </w:tcPr>
          <w:p w14:paraId="0B62029E" w14:textId="77777777" w:rsidR="00977580" w:rsidRDefault="00977580" w:rsidP="009775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6B3334" w14:textId="6E5CF231" w:rsidR="00977580" w:rsidRDefault="00977580" w:rsidP="00977580">
            <w:r>
              <w:t>I.1, I.5</w:t>
            </w:r>
            <w:r w:rsidR="002842E5">
              <w:t>, 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97FF86" w14:textId="0C078A32" w:rsidR="00977580" w:rsidRDefault="00977580" w:rsidP="00977580"/>
        </w:tc>
        <w:tc>
          <w:tcPr>
            <w:tcW w:w="6006" w:type="dxa"/>
            <w:vMerge/>
            <w:shd w:val="clear" w:color="auto" w:fill="auto"/>
          </w:tcPr>
          <w:p w14:paraId="223282E9" w14:textId="77777777" w:rsidR="00977580" w:rsidRPr="009C4DEE" w:rsidRDefault="00977580" w:rsidP="0097758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D4E636" w14:textId="77777777" w:rsidR="00977580" w:rsidRDefault="00977580" w:rsidP="0097758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090569F" w14:textId="77777777" w:rsidR="00977580" w:rsidRDefault="00977580" w:rsidP="00977580"/>
        </w:tc>
      </w:tr>
      <w:tr w:rsidR="005D17B4" w14:paraId="3E1A7691" w14:textId="77777777" w:rsidTr="00000B2B">
        <w:tc>
          <w:tcPr>
            <w:tcW w:w="4253" w:type="dxa"/>
            <w:gridSpan w:val="2"/>
            <w:shd w:val="clear" w:color="auto" w:fill="auto"/>
          </w:tcPr>
          <w:p w14:paraId="42C59253" w14:textId="4B2ACE52" w:rsidR="005D17B4" w:rsidRPr="001C19A4" w:rsidRDefault="005D17B4" w:rsidP="005D17B4">
            <w:pPr>
              <w:jc w:val="center"/>
              <w:rPr>
                <w:b/>
              </w:rPr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8B6261" w14:textId="18E0DDF8" w:rsidR="005D17B4" w:rsidRPr="009C4DEE" w:rsidRDefault="005D17B4" w:rsidP="005D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60297">
              <w:rPr>
                <w:sz w:val="20"/>
                <w:szCs w:val="20"/>
              </w:rPr>
              <w:t>kreślanie głównych myśli tekstu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E49F01D" w14:textId="77777777" w:rsidR="005D17B4" w:rsidRDefault="005D17B4" w:rsidP="005D17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8D7050" w14:textId="77777777" w:rsidR="005D17B4" w:rsidRDefault="005D17B4" w:rsidP="005D17B4"/>
        </w:tc>
      </w:tr>
      <w:tr w:rsidR="005D17B4" w14:paraId="00ECF6CA" w14:textId="77777777" w:rsidTr="00733589">
        <w:tc>
          <w:tcPr>
            <w:tcW w:w="2127" w:type="dxa"/>
            <w:shd w:val="clear" w:color="auto" w:fill="auto"/>
          </w:tcPr>
          <w:p w14:paraId="7F3108B4" w14:textId="77777777" w:rsidR="005D17B4" w:rsidRDefault="005D17B4" w:rsidP="005D17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84379C9" w14:textId="78EA23CF" w:rsidR="005D17B4" w:rsidRDefault="005D17B4" w:rsidP="005D17B4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A3D714" w14:textId="2062DEBC" w:rsidR="005D17B4" w:rsidRDefault="005D17B4" w:rsidP="005D17B4"/>
        </w:tc>
        <w:tc>
          <w:tcPr>
            <w:tcW w:w="6006" w:type="dxa"/>
            <w:vMerge/>
            <w:shd w:val="clear" w:color="auto" w:fill="auto"/>
          </w:tcPr>
          <w:p w14:paraId="7B7F09E8" w14:textId="77777777" w:rsidR="005D17B4" w:rsidRPr="009C4DEE" w:rsidRDefault="005D17B4" w:rsidP="005D17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ABFBFF" w14:textId="77777777" w:rsidR="005D17B4" w:rsidRDefault="005D17B4" w:rsidP="005D17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EF4313" w14:textId="77777777" w:rsidR="005D17B4" w:rsidRDefault="005D17B4" w:rsidP="005D17B4"/>
        </w:tc>
      </w:tr>
      <w:tr w:rsidR="005D17B4" w:rsidRPr="00CE2744" w14:paraId="3B41E0C1" w14:textId="77777777" w:rsidTr="00000B2B">
        <w:tc>
          <w:tcPr>
            <w:tcW w:w="4253" w:type="dxa"/>
            <w:gridSpan w:val="2"/>
            <w:shd w:val="clear" w:color="auto" w:fill="auto"/>
          </w:tcPr>
          <w:p w14:paraId="1DC4506B" w14:textId="6A4CD1B4" w:rsidR="005D17B4" w:rsidRPr="00902E1B" w:rsidRDefault="005D17B4" w:rsidP="005D17B4">
            <w:pPr>
              <w:jc w:val="center"/>
              <w:rPr>
                <w:b/>
              </w:rPr>
            </w:pPr>
            <w:r w:rsidRPr="00902E1B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4DD2B8" w14:textId="6CD3245A" w:rsidR="005D17B4" w:rsidRPr="009C4DEE" w:rsidRDefault="00443171" w:rsidP="005D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Rozpoczynanie, prowadzenie </w:t>
            </w:r>
            <w:r w:rsidR="00945A5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kończenie rozmowy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25D36">
              <w:rPr>
                <w:sz w:val="20"/>
                <w:szCs w:val="20"/>
              </w:rPr>
              <w:t xml:space="preserve">uzyskiwanie </w:t>
            </w:r>
            <w:r w:rsidR="00945A5A">
              <w:rPr>
                <w:sz w:val="20"/>
                <w:szCs w:val="20"/>
              </w:rPr>
              <w:t>i</w:t>
            </w:r>
            <w:r w:rsidR="00175749">
              <w:rPr>
                <w:sz w:val="20"/>
                <w:szCs w:val="20"/>
              </w:rPr>
              <w:t> </w:t>
            </w:r>
            <w:r w:rsidR="00B25D36">
              <w:rPr>
                <w:sz w:val="20"/>
                <w:szCs w:val="20"/>
              </w:rPr>
              <w:t xml:space="preserve">przekazywanie informacji </w:t>
            </w:r>
            <w:r w:rsidR="00134020">
              <w:rPr>
                <w:sz w:val="20"/>
                <w:szCs w:val="20"/>
              </w:rPr>
              <w:t>i</w:t>
            </w:r>
            <w:r w:rsidR="00B25D36">
              <w:rPr>
                <w:sz w:val="20"/>
                <w:szCs w:val="20"/>
              </w:rPr>
              <w:t xml:space="preserve"> wyjaśnień</w:t>
            </w:r>
            <w:r w:rsidR="00237414">
              <w:rPr>
                <w:sz w:val="20"/>
                <w:szCs w:val="20"/>
              </w:rPr>
              <w:t>,</w:t>
            </w:r>
            <w:r w:rsidR="00B25D36">
              <w:rPr>
                <w:sz w:val="20"/>
                <w:szCs w:val="20"/>
              </w:rPr>
              <w:t xml:space="preserve"> </w:t>
            </w:r>
            <w:r w:rsidR="00EF5E1D">
              <w:rPr>
                <w:sz w:val="20"/>
                <w:szCs w:val="20"/>
              </w:rPr>
              <w:t>wyrażanie swoich opinii</w:t>
            </w:r>
            <w:r w:rsidR="00237414">
              <w:rPr>
                <w:sz w:val="20"/>
                <w:szCs w:val="20"/>
              </w:rPr>
              <w:t>,</w:t>
            </w:r>
            <w:r w:rsidR="00B070C4">
              <w:rPr>
                <w:sz w:val="20"/>
                <w:szCs w:val="20"/>
              </w:rPr>
              <w:t xml:space="preserve"> wyrażanie</w:t>
            </w:r>
            <w:r w:rsidR="00EF5E1D">
              <w:rPr>
                <w:sz w:val="20"/>
                <w:szCs w:val="20"/>
              </w:rPr>
              <w:t xml:space="preserve"> propozycji</w:t>
            </w:r>
            <w:r w:rsidR="00237414">
              <w:rPr>
                <w:sz w:val="20"/>
                <w:szCs w:val="20"/>
              </w:rPr>
              <w:t>,</w:t>
            </w:r>
            <w:r w:rsidR="0042014A">
              <w:rPr>
                <w:sz w:val="20"/>
                <w:szCs w:val="20"/>
              </w:rPr>
              <w:t xml:space="preserve"> wyrażanie prośby oraz zgody </w:t>
            </w:r>
            <w:r w:rsidR="00B070C4">
              <w:rPr>
                <w:sz w:val="20"/>
                <w:szCs w:val="20"/>
              </w:rPr>
              <w:t>i</w:t>
            </w:r>
            <w:r w:rsidR="0042014A">
              <w:rPr>
                <w:sz w:val="20"/>
                <w:szCs w:val="20"/>
              </w:rPr>
              <w:t xml:space="preserve"> odmowy</w:t>
            </w:r>
            <w:r w:rsidR="00237414">
              <w:rPr>
                <w:sz w:val="20"/>
                <w:szCs w:val="20"/>
              </w:rPr>
              <w:t>,</w:t>
            </w:r>
            <w:r w:rsidR="00EF5E1D">
              <w:rPr>
                <w:sz w:val="20"/>
                <w:szCs w:val="20"/>
              </w:rPr>
              <w:t xml:space="preserve"> </w:t>
            </w:r>
            <w:r w:rsidR="00B070C4">
              <w:rPr>
                <w:sz w:val="20"/>
                <w:szCs w:val="20"/>
              </w:rPr>
              <w:t>mówienie</w:t>
            </w:r>
            <w:r w:rsidR="00D96F4B">
              <w:rPr>
                <w:sz w:val="20"/>
                <w:szCs w:val="20"/>
              </w:rPr>
              <w:t xml:space="preserve"> o </w:t>
            </w:r>
            <w:r w:rsidR="00B070C4">
              <w:rPr>
                <w:sz w:val="20"/>
                <w:szCs w:val="20"/>
              </w:rPr>
              <w:t xml:space="preserve">przeszłych </w:t>
            </w:r>
            <w:r w:rsidR="00D96F4B">
              <w:rPr>
                <w:sz w:val="20"/>
                <w:szCs w:val="20"/>
              </w:rPr>
              <w:t xml:space="preserve">czynnościach, doświadczeniach </w:t>
            </w:r>
            <w:r w:rsidR="00945A5A">
              <w:rPr>
                <w:sz w:val="20"/>
                <w:szCs w:val="20"/>
              </w:rPr>
              <w:t>i</w:t>
            </w:r>
            <w:r w:rsidR="00D96F4B">
              <w:rPr>
                <w:sz w:val="20"/>
                <w:szCs w:val="20"/>
              </w:rPr>
              <w:t xml:space="preserve"> wydarzeniach</w:t>
            </w:r>
            <w:r w:rsidR="00B070C4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799A483" w14:textId="77777777" w:rsidR="005D17B4" w:rsidRDefault="005D17B4" w:rsidP="005D17B4"/>
        </w:tc>
        <w:tc>
          <w:tcPr>
            <w:tcW w:w="2565" w:type="dxa"/>
            <w:vMerge/>
            <w:shd w:val="clear" w:color="auto" w:fill="FFC000"/>
          </w:tcPr>
          <w:p w14:paraId="1C49189C" w14:textId="4B678347" w:rsidR="005D17B4" w:rsidRPr="00DC5963" w:rsidRDefault="005D17B4" w:rsidP="005D17B4"/>
        </w:tc>
      </w:tr>
      <w:tr w:rsidR="005D17B4" w14:paraId="68708C31" w14:textId="77777777" w:rsidTr="00733589">
        <w:tc>
          <w:tcPr>
            <w:tcW w:w="2127" w:type="dxa"/>
            <w:shd w:val="clear" w:color="auto" w:fill="auto"/>
          </w:tcPr>
          <w:p w14:paraId="20F0A4DE" w14:textId="310E099C" w:rsidR="005D17B4" w:rsidRDefault="005D17B4" w:rsidP="005D17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443171">
              <w:rPr>
                <w:i/>
                <w:color w:val="000000" w:themeColor="text1"/>
              </w:rPr>
              <w:t xml:space="preserve"> / </w:t>
            </w:r>
            <w:proofErr w:type="spellStart"/>
            <w:r w:rsidR="00443171"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9581BE9" w14:textId="2B05F6CF" w:rsidR="005D17B4" w:rsidRPr="00AC1FF4" w:rsidRDefault="00945A5A" w:rsidP="005D17B4">
            <w:r w:rsidRPr="00AC1FF4">
              <w:t xml:space="preserve">IV.2, </w:t>
            </w:r>
            <w:r w:rsidR="00134020" w:rsidRPr="00AC1FF4">
              <w:t xml:space="preserve">IV.6, VI.2, VI.3, VI.4, </w:t>
            </w:r>
            <w:r w:rsidR="00EB2A18" w:rsidRPr="00AC1FF4">
              <w:t>VI.8</w:t>
            </w:r>
            <w:r w:rsidR="00F366B9" w:rsidRPr="00AC1FF4">
              <w:t>, VI.12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433A4A4" w14:textId="29759F09" w:rsidR="005D17B4" w:rsidRDefault="005D17B4" w:rsidP="005D17B4"/>
        </w:tc>
        <w:tc>
          <w:tcPr>
            <w:tcW w:w="6006" w:type="dxa"/>
            <w:vMerge/>
            <w:shd w:val="clear" w:color="auto" w:fill="auto"/>
          </w:tcPr>
          <w:p w14:paraId="7C40101A" w14:textId="77777777" w:rsidR="005D17B4" w:rsidRPr="009C4DEE" w:rsidRDefault="005D17B4" w:rsidP="005D17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B69E45" w14:textId="77777777" w:rsidR="005D17B4" w:rsidRDefault="005D17B4" w:rsidP="005D17B4"/>
        </w:tc>
        <w:tc>
          <w:tcPr>
            <w:tcW w:w="2565" w:type="dxa"/>
            <w:vMerge/>
            <w:shd w:val="clear" w:color="auto" w:fill="FFC000"/>
          </w:tcPr>
          <w:p w14:paraId="38E29B67" w14:textId="77777777" w:rsidR="005D17B4" w:rsidRDefault="005D17B4" w:rsidP="005D17B4"/>
        </w:tc>
      </w:tr>
      <w:tr w:rsidR="005D17B4" w14:paraId="73F82E09" w14:textId="77777777" w:rsidTr="00000B2B">
        <w:tc>
          <w:tcPr>
            <w:tcW w:w="4253" w:type="dxa"/>
            <w:gridSpan w:val="2"/>
            <w:shd w:val="clear" w:color="auto" w:fill="auto"/>
          </w:tcPr>
          <w:p w14:paraId="40BF2278" w14:textId="12D27F79" w:rsidR="005D17B4" w:rsidRDefault="005D17B4" w:rsidP="005D17B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9A3A4B" w14:textId="3C0E53A7" w:rsidR="005D17B4" w:rsidRPr="009C4DEE" w:rsidRDefault="005D17B4" w:rsidP="005D17B4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</w:t>
            </w:r>
            <w:r w:rsidR="00F12E4A">
              <w:rPr>
                <w:color w:val="000000" w:themeColor="text1"/>
                <w:sz w:val="20"/>
                <w:szCs w:val="20"/>
              </w:rPr>
              <w:t>stępowanie innym wyrazem, opis),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ABB543E" w14:textId="77777777" w:rsidR="005D17B4" w:rsidRDefault="005D17B4" w:rsidP="005D17B4"/>
        </w:tc>
        <w:tc>
          <w:tcPr>
            <w:tcW w:w="2565" w:type="dxa"/>
            <w:vMerge/>
            <w:shd w:val="clear" w:color="auto" w:fill="FFC000"/>
          </w:tcPr>
          <w:p w14:paraId="5F9BB83F" w14:textId="77777777" w:rsidR="005D17B4" w:rsidRDefault="005D17B4" w:rsidP="005D17B4"/>
        </w:tc>
      </w:tr>
      <w:tr w:rsidR="005D17B4" w14:paraId="7DC5BB19" w14:textId="77777777" w:rsidTr="00733589">
        <w:tc>
          <w:tcPr>
            <w:tcW w:w="2127" w:type="dxa"/>
            <w:shd w:val="clear" w:color="auto" w:fill="auto"/>
          </w:tcPr>
          <w:p w14:paraId="51BEB08F" w14:textId="77777777" w:rsidR="005D17B4" w:rsidRDefault="005D17B4" w:rsidP="005D17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0B17B8" w14:textId="0CAC0B7B" w:rsidR="005D17B4" w:rsidRDefault="005D17B4" w:rsidP="005D17B4">
            <w:r>
              <w:t xml:space="preserve">X, </w:t>
            </w:r>
            <w:r w:rsidR="00F12E4A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99987B" w14:textId="6130D559" w:rsidR="005D17B4" w:rsidRDefault="005D17B4" w:rsidP="005D17B4"/>
        </w:tc>
        <w:tc>
          <w:tcPr>
            <w:tcW w:w="6006" w:type="dxa"/>
            <w:vMerge/>
            <w:shd w:val="clear" w:color="auto" w:fill="E6D9FF"/>
          </w:tcPr>
          <w:p w14:paraId="3E7B67B9" w14:textId="77777777" w:rsidR="005D17B4" w:rsidRDefault="005D17B4" w:rsidP="005D17B4"/>
        </w:tc>
        <w:tc>
          <w:tcPr>
            <w:tcW w:w="2564" w:type="dxa"/>
            <w:vMerge/>
            <w:shd w:val="clear" w:color="auto" w:fill="E6D9FF"/>
          </w:tcPr>
          <w:p w14:paraId="1F46F129" w14:textId="77777777" w:rsidR="005D17B4" w:rsidRDefault="005D17B4" w:rsidP="005D17B4"/>
        </w:tc>
        <w:tc>
          <w:tcPr>
            <w:tcW w:w="2565" w:type="dxa"/>
            <w:vMerge/>
            <w:shd w:val="clear" w:color="auto" w:fill="FFC000"/>
          </w:tcPr>
          <w:p w14:paraId="7F9E7A46" w14:textId="77777777" w:rsidR="005D17B4" w:rsidRDefault="005D17B4" w:rsidP="005D17B4"/>
        </w:tc>
      </w:tr>
      <w:tr w:rsidR="005D17B4" w:rsidRPr="00154358" w14:paraId="76624BF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A7AF09" w14:textId="2CB4827D" w:rsidR="005D17B4" w:rsidRPr="00C22DAA" w:rsidRDefault="005D17B4" w:rsidP="005D17B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2G</w:t>
            </w:r>
          </w:p>
          <w:p w14:paraId="2CF2B6F9" w14:textId="7B4621FC" w:rsidR="005D17B4" w:rsidRPr="00154358" w:rsidRDefault="005D17B4" w:rsidP="005D17B4">
            <w:pPr>
              <w:jc w:val="center"/>
              <w:rPr>
                <w:color w:val="FFFFFF" w:themeColor="background1"/>
              </w:rPr>
            </w:pPr>
            <w:r w:rsidRPr="008119B4">
              <w:rPr>
                <w:color w:val="FFFFFF" w:themeColor="background1"/>
                <w:lang w:val="en-US"/>
              </w:rPr>
              <w:t xml:space="preserve">A formal letter of complaint. </w:t>
            </w:r>
            <w:r>
              <w:rPr>
                <w:color w:val="FFFFFF" w:themeColor="background1"/>
              </w:rPr>
              <w:t>Wypowiedź pisem</w:t>
            </w:r>
            <w:r w:rsidR="00C949C7">
              <w:rPr>
                <w:color w:val="FFFFFF" w:themeColor="background1"/>
              </w:rPr>
              <w:t>na (list formalny z zażaleniem)</w:t>
            </w:r>
          </w:p>
        </w:tc>
      </w:tr>
      <w:tr w:rsidR="002842E5" w:rsidRPr="00D41A72" w14:paraId="13305550" w14:textId="77777777" w:rsidTr="00000B2B">
        <w:tc>
          <w:tcPr>
            <w:tcW w:w="4253" w:type="dxa"/>
            <w:gridSpan w:val="2"/>
            <w:shd w:val="clear" w:color="auto" w:fill="auto"/>
          </w:tcPr>
          <w:p w14:paraId="340936F2" w14:textId="3466DBBE" w:rsidR="002842E5" w:rsidRDefault="002842E5" w:rsidP="002842E5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14C339" w14:textId="5CF3AC33" w:rsidR="002842E5" w:rsidRPr="009C4DEE" w:rsidRDefault="002842E5" w:rsidP="0028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  <w:p w14:paraId="608DB143" w14:textId="43E8CDDE" w:rsidR="002842E5" w:rsidRPr="009C4DEE" w:rsidRDefault="002842E5" w:rsidP="002842E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7FE4625" w14:textId="77777777" w:rsidR="002842E5" w:rsidRDefault="002842E5" w:rsidP="002842E5">
            <w:r>
              <w:t xml:space="preserve">podręcznik: </w:t>
            </w:r>
          </w:p>
          <w:p w14:paraId="54378BB7" w14:textId="43035826" w:rsidR="002842E5" w:rsidRDefault="002842E5" w:rsidP="002842E5">
            <w:r>
              <w:t>zad. 1–</w:t>
            </w:r>
            <w:r w:rsidR="005E41EF">
              <w:t>6</w:t>
            </w:r>
            <w:r w:rsidR="00F12E4A">
              <w:t>,</w:t>
            </w:r>
            <w:r>
              <w:t xml:space="preserve"> s. 3</w:t>
            </w:r>
            <w:r w:rsidR="005E41EF">
              <w:t>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1F7D1FB" w14:textId="77777777" w:rsidR="002842E5" w:rsidRDefault="002842E5" w:rsidP="002842E5">
            <w:r>
              <w:t>zeszyt ćwiczeń:</w:t>
            </w:r>
          </w:p>
          <w:p w14:paraId="4B3F769B" w14:textId="72598BE2" w:rsidR="002842E5" w:rsidRPr="00D41A72" w:rsidRDefault="002842E5" w:rsidP="002842E5">
            <w:r>
              <w:t>zad. 1–3</w:t>
            </w:r>
            <w:r w:rsidR="00F12E4A">
              <w:t>,</w:t>
            </w:r>
            <w:r>
              <w:t xml:space="preserve"> s. 34</w:t>
            </w:r>
          </w:p>
          <w:p w14:paraId="5CB5EBDA" w14:textId="77777777" w:rsidR="002842E5" w:rsidRPr="00D41A72" w:rsidRDefault="002842E5" w:rsidP="002842E5"/>
          <w:p w14:paraId="4A25F857" w14:textId="77777777" w:rsidR="002842E5" w:rsidRPr="00D41A72" w:rsidRDefault="002842E5" w:rsidP="002842E5"/>
          <w:p w14:paraId="2DB4FBE5" w14:textId="77777777" w:rsidR="002842E5" w:rsidRPr="00D41A72" w:rsidRDefault="002842E5" w:rsidP="002842E5"/>
        </w:tc>
      </w:tr>
      <w:tr w:rsidR="002842E5" w14:paraId="30BF094C" w14:textId="77777777" w:rsidTr="00733589">
        <w:tc>
          <w:tcPr>
            <w:tcW w:w="2127" w:type="dxa"/>
            <w:shd w:val="clear" w:color="auto" w:fill="auto"/>
          </w:tcPr>
          <w:p w14:paraId="40459EBA" w14:textId="500F6E91" w:rsidR="002842E5" w:rsidRDefault="002842E5" w:rsidP="00175749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175749">
              <w:rPr>
                <w:i/>
                <w:color w:val="000000" w:themeColor="text1"/>
              </w:rPr>
              <w:t xml:space="preserve">    </w:t>
            </w:r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E7160B" w14:textId="45FB9FDE" w:rsidR="002842E5" w:rsidRDefault="002842E5" w:rsidP="00175749"/>
        </w:tc>
        <w:tc>
          <w:tcPr>
            <w:tcW w:w="6006" w:type="dxa"/>
            <w:vMerge/>
            <w:shd w:val="clear" w:color="auto" w:fill="auto"/>
          </w:tcPr>
          <w:p w14:paraId="414580FB" w14:textId="77777777" w:rsidR="002842E5" w:rsidRPr="009C4DEE" w:rsidRDefault="002842E5" w:rsidP="002842E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27206FC" w14:textId="77777777" w:rsidR="002842E5" w:rsidRDefault="002842E5" w:rsidP="002842E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82B74F" w14:textId="77777777" w:rsidR="002842E5" w:rsidRDefault="002842E5" w:rsidP="002842E5"/>
        </w:tc>
      </w:tr>
      <w:tr w:rsidR="005D17B4" w14:paraId="458F2B85" w14:textId="77777777" w:rsidTr="00000B2B">
        <w:tc>
          <w:tcPr>
            <w:tcW w:w="4253" w:type="dxa"/>
            <w:gridSpan w:val="2"/>
            <w:shd w:val="clear" w:color="auto" w:fill="auto"/>
          </w:tcPr>
          <w:p w14:paraId="2BD479E8" w14:textId="52E10700" w:rsidR="005D17B4" w:rsidRDefault="005D17B4" w:rsidP="005D17B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559632" w14:textId="34433838" w:rsidR="005D17B4" w:rsidRPr="009C4DEE" w:rsidRDefault="005E41EF" w:rsidP="005D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</w:t>
            </w:r>
            <w:r w:rsidR="0018069C">
              <w:rPr>
                <w:sz w:val="20"/>
                <w:szCs w:val="20"/>
              </w:rPr>
              <w:t>, układanie informacji w określonym porządku.</w:t>
            </w:r>
          </w:p>
        </w:tc>
        <w:tc>
          <w:tcPr>
            <w:tcW w:w="2564" w:type="dxa"/>
            <w:vMerge/>
            <w:shd w:val="clear" w:color="auto" w:fill="E6D9FF"/>
          </w:tcPr>
          <w:p w14:paraId="1B6FB8A2" w14:textId="77777777" w:rsidR="005D17B4" w:rsidRDefault="005D17B4" w:rsidP="005D17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0AE8BC" w14:textId="77777777" w:rsidR="005D17B4" w:rsidRDefault="005D17B4" w:rsidP="005D17B4"/>
        </w:tc>
      </w:tr>
      <w:tr w:rsidR="005D17B4" w14:paraId="430A524E" w14:textId="77777777" w:rsidTr="00733589">
        <w:tc>
          <w:tcPr>
            <w:tcW w:w="2127" w:type="dxa"/>
            <w:shd w:val="clear" w:color="auto" w:fill="auto"/>
          </w:tcPr>
          <w:p w14:paraId="3BB5263F" w14:textId="77777777" w:rsidR="005D17B4" w:rsidRDefault="005D17B4" w:rsidP="005D17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856223" w14:textId="1369B0D2" w:rsidR="005D17B4" w:rsidRDefault="005D17B4" w:rsidP="005D17B4">
            <w:r>
              <w:t>III.4</w:t>
            </w:r>
            <w:r w:rsidR="006D1AEE">
              <w:t>, III.6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12A3DE" w14:textId="40EFAE39" w:rsidR="005D17B4" w:rsidRDefault="005D17B4" w:rsidP="005D17B4"/>
        </w:tc>
        <w:tc>
          <w:tcPr>
            <w:tcW w:w="6006" w:type="dxa"/>
            <w:vMerge/>
            <w:shd w:val="clear" w:color="auto" w:fill="auto"/>
          </w:tcPr>
          <w:p w14:paraId="3E255C9B" w14:textId="77777777" w:rsidR="005D17B4" w:rsidRPr="009C4DEE" w:rsidRDefault="005D17B4" w:rsidP="005D17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5E81CC" w14:textId="77777777" w:rsidR="005D17B4" w:rsidRDefault="005D17B4" w:rsidP="005D17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6A640A1" w14:textId="77777777" w:rsidR="005D17B4" w:rsidRDefault="005D17B4" w:rsidP="005D17B4"/>
        </w:tc>
      </w:tr>
      <w:tr w:rsidR="005D17B4" w:rsidRPr="00CE2744" w14:paraId="57DBB0B9" w14:textId="77777777" w:rsidTr="00000B2B">
        <w:tc>
          <w:tcPr>
            <w:tcW w:w="4253" w:type="dxa"/>
            <w:gridSpan w:val="2"/>
            <w:shd w:val="clear" w:color="auto" w:fill="auto"/>
          </w:tcPr>
          <w:p w14:paraId="7E0450CD" w14:textId="615EE5E5" w:rsidR="005D17B4" w:rsidRDefault="005D17B4" w:rsidP="005D17B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9CB9D8" w14:textId="0D1C6CB9" w:rsidR="005D17B4" w:rsidRPr="009C4DEE" w:rsidRDefault="00DF5A04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807F1">
              <w:rPr>
                <w:sz w:val="20"/>
                <w:szCs w:val="20"/>
              </w:rPr>
              <w:t>opowiadanie o czynnościach i wydarzeniach z przeszłości</w:t>
            </w:r>
            <w:r w:rsidR="00237414">
              <w:rPr>
                <w:sz w:val="20"/>
                <w:szCs w:val="20"/>
              </w:rPr>
              <w:t>,</w:t>
            </w:r>
            <w:r w:rsidR="00881B17">
              <w:rPr>
                <w:sz w:val="20"/>
                <w:szCs w:val="20"/>
              </w:rPr>
              <w:t xml:space="preserve"> zastosowanie zasad konstruowania tekstów o różnym charakterze</w:t>
            </w:r>
            <w:r w:rsidR="004F6F48">
              <w:rPr>
                <w:sz w:val="20"/>
                <w:szCs w:val="20"/>
              </w:rPr>
              <w:t xml:space="preserve"> </w:t>
            </w:r>
            <w:r w:rsidR="00554F8B">
              <w:rPr>
                <w:sz w:val="20"/>
                <w:szCs w:val="20"/>
              </w:rPr>
              <w:t xml:space="preserve">– </w:t>
            </w:r>
            <w:r w:rsidR="00881B17">
              <w:rPr>
                <w:sz w:val="20"/>
                <w:szCs w:val="20"/>
              </w:rPr>
              <w:t>styl formaln</w:t>
            </w:r>
            <w:r w:rsidR="00554F8B">
              <w:rPr>
                <w:sz w:val="20"/>
                <w:szCs w:val="20"/>
              </w:rPr>
              <w:t>y</w:t>
            </w:r>
            <w:r w:rsidR="00237414">
              <w:rPr>
                <w:sz w:val="20"/>
                <w:szCs w:val="20"/>
              </w:rPr>
              <w:t>,</w:t>
            </w:r>
            <w:r w:rsidR="00974403">
              <w:rPr>
                <w:sz w:val="20"/>
                <w:szCs w:val="20"/>
              </w:rPr>
              <w:t xml:space="preserve"> przekazywanie informacji </w:t>
            </w:r>
            <w:r w:rsidR="004F6F48">
              <w:rPr>
                <w:sz w:val="20"/>
                <w:szCs w:val="20"/>
              </w:rPr>
              <w:t>i</w:t>
            </w:r>
            <w:r w:rsidR="00974403">
              <w:rPr>
                <w:sz w:val="20"/>
                <w:szCs w:val="20"/>
              </w:rPr>
              <w:t xml:space="preserve"> wyjaśnień</w:t>
            </w:r>
            <w:r w:rsidR="00237414">
              <w:rPr>
                <w:sz w:val="20"/>
                <w:szCs w:val="20"/>
              </w:rPr>
              <w:t>,</w:t>
            </w:r>
            <w:r w:rsidR="00974403">
              <w:rPr>
                <w:sz w:val="20"/>
                <w:szCs w:val="20"/>
              </w:rPr>
              <w:t xml:space="preserve"> </w:t>
            </w:r>
            <w:r w:rsidR="007E3199">
              <w:rPr>
                <w:sz w:val="20"/>
                <w:szCs w:val="20"/>
              </w:rPr>
              <w:t xml:space="preserve">wyrażanie </w:t>
            </w:r>
            <w:r w:rsidR="004F6F48">
              <w:rPr>
                <w:sz w:val="20"/>
                <w:szCs w:val="20"/>
              </w:rPr>
              <w:t>i</w:t>
            </w:r>
            <w:r w:rsidR="007E3199">
              <w:rPr>
                <w:sz w:val="20"/>
                <w:szCs w:val="20"/>
              </w:rPr>
              <w:t xml:space="preserve"> uzasadnianie swoich pragnień i oczekiwań</w:t>
            </w:r>
            <w:r w:rsidR="00237414">
              <w:rPr>
                <w:sz w:val="20"/>
                <w:szCs w:val="20"/>
              </w:rPr>
              <w:t>,</w:t>
            </w:r>
            <w:r w:rsidR="007E3199">
              <w:rPr>
                <w:sz w:val="20"/>
                <w:szCs w:val="20"/>
              </w:rPr>
              <w:t xml:space="preserve"> zastosowanie zwrotów </w:t>
            </w:r>
            <w:r w:rsidR="004F6F48">
              <w:rPr>
                <w:sz w:val="20"/>
                <w:szCs w:val="20"/>
              </w:rPr>
              <w:t>i</w:t>
            </w:r>
            <w:r w:rsidR="007E3199">
              <w:rPr>
                <w:sz w:val="20"/>
                <w:szCs w:val="20"/>
              </w:rPr>
              <w:t xml:space="preserve"> form grzecznościowych</w:t>
            </w:r>
            <w:r w:rsidR="00237414">
              <w:rPr>
                <w:sz w:val="20"/>
                <w:szCs w:val="20"/>
              </w:rPr>
              <w:t>,</w:t>
            </w:r>
            <w:r w:rsidR="007E3199">
              <w:rPr>
                <w:sz w:val="20"/>
                <w:szCs w:val="20"/>
              </w:rPr>
              <w:t xml:space="preserve"> dostosowanie stylu wypowiedzi do</w:t>
            </w:r>
            <w:r w:rsidR="00175749">
              <w:rPr>
                <w:sz w:val="20"/>
                <w:szCs w:val="20"/>
              </w:rPr>
              <w:t> </w:t>
            </w:r>
            <w:r w:rsidR="007E3199">
              <w:rPr>
                <w:sz w:val="20"/>
                <w:szCs w:val="20"/>
              </w:rPr>
              <w:t>odbiorcy</w:t>
            </w:r>
            <w:r w:rsidR="00237414">
              <w:rPr>
                <w:sz w:val="20"/>
                <w:szCs w:val="20"/>
              </w:rPr>
              <w:t>,</w:t>
            </w:r>
            <w:r w:rsidR="009119E6">
              <w:rPr>
                <w:sz w:val="20"/>
                <w:szCs w:val="20"/>
              </w:rPr>
              <w:t xml:space="preserve"> </w:t>
            </w:r>
            <w:r w:rsidR="004C3A25">
              <w:rPr>
                <w:sz w:val="20"/>
                <w:szCs w:val="20"/>
              </w:rPr>
              <w:t>wyrażanie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45924033" w14:textId="77777777" w:rsidR="005D17B4" w:rsidRDefault="005D17B4" w:rsidP="005D17B4"/>
        </w:tc>
        <w:tc>
          <w:tcPr>
            <w:tcW w:w="2565" w:type="dxa"/>
            <w:vMerge/>
            <w:shd w:val="clear" w:color="auto" w:fill="FFC000"/>
          </w:tcPr>
          <w:p w14:paraId="16B5CF3A" w14:textId="6F29764F" w:rsidR="005D17B4" w:rsidRPr="00DC5963" w:rsidRDefault="005D17B4" w:rsidP="005D17B4"/>
        </w:tc>
      </w:tr>
      <w:tr w:rsidR="005D17B4" w14:paraId="025EC8D2" w14:textId="77777777" w:rsidTr="00733589">
        <w:tc>
          <w:tcPr>
            <w:tcW w:w="2127" w:type="dxa"/>
            <w:shd w:val="clear" w:color="auto" w:fill="auto"/>
          </w:tcPr>
          <w:p w14:paraId="78DC9BA2" w14:textId="77777777" w:rsidR="005D17B4" w:rsidRDefault="005D17B4" w:rsidP="005D17B4">
            <w:pPr>
              <w:rPr>
                <w:i/>
              </w:rPr>
            </w:pPr>
            <w:proofErr w:type="spellStart"/>
            <w:r>
              <w:rPr>
                <w:i/>
              </w:rPr>
              <w:t>rozsz</w:t>
            </w:r>
            <w:proofErr w:type="spellEnd"/>
            <w:r>
              <w:rPr>
                <w:i/>
              </w:rPr>
              <w:t>.:</w:t>
            </w:r>
          </w:p>
          <w:p w14:paraId="22177C14" w14:textId="2D097D56" w:rsidR="005D17B4" w:rsidRPr="00E92CA7" w:rsidRDefault="00B07D66" w:rsidP="005D17B4">
            <w:r>
              <w:t xml:space="preserve">V.1, </w:t>
            </w:r>
            <w:r w:rsidR="00F660EB">
              <w:t xml:space="preserve">V.2, V.12, V.13, </w:t>
            </w:r>
            <w:r w:rsidR="000201C1">
              <w:t>VII.3</w:t>
            </w:r>
            <w:r w:rsidR="00921809">
              <w:t>, VII.5</w:t>
            </w:r>
            <w:r w:rsidR="00224E06">
              <w:t>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FE10E" w14:textId="3D0D43D2" w:rsidR="005D17B4" w:rsidRDefault="005D17B4" w:rsidP="005D17B4"/>
        </w:tc>
        <w:tc>
          <w:tcPr>
            <w:tcW w:w="6006" w:type="dxa"/>
            <w:vMerge/>
            <w:shd w:val="clear" w:color="auto" w:fill="auto"/>
          </w:tcPr>
          <w:p w14:paraId="6869D576" w14:textId="77777777" w:rsidR="005D17B4" w:rsidRPr="009C4DEE" w:rsidRDefault="005D17B4" w:rsidP="005D17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2F07FA" w14:textId="77777777" w:rsidR="005D17B4" w:rsidRDefault="005D17B4" w:rsidP="005D17B4"/>
        </w:tc>
        <w:tc>
          <w:tcPr>
            <w:tcW w:w="2565" w:type="dxa"/>
            <w:vMerge/>
            <w:shd w:val="clear" w:color="auto" w:fill="FFC000"/>
          </w:tcPr>
          <w:p w14:paraId="0A51E22F" w14:textId="77777777" w:rsidR="005D17B4" w:rsidRDefault="005D17B4" w:rsidP="005D17B4"/>
        </w:tc>
      </w:tr>
      <w:tr w:rsidR="005D17B4" w14:paraId="7FCDA467" w14:textId="77777777" w:rsidTr="00000B2B">
        <w:tc>
          <w:tcPr>
            <w:tcW w:w="4253" w:type="dxa"/>
            <w:gridSpan w:val="2"/>
            <w:shd w:val="clear" w:color="auto" w:fill="auto"/>
          </w:tcPr>
          <w:p w14:paraId="094AC60E" w14:textId="4FBD3CC8" w:rsidR="005D17B4" w:rsidRDefault="005D17B4" w:rsidP="005D17B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49CCF8C" w14:textId="4C92B390" w:rsidR="005D17B4" w:rsidRPr="009C4DEE" w:rsidRDefault="005D17B4" w:rsidP="005D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</w:t>
            </w:r>
            <w:r w:rsidR="00C949C7">
              <w:rPr>
                <w:color w:val="000000" w:themeColor="text1"/>
                <w:sz w:val="20"/>
                <w:szCs w:val="20"/>
              </w:rPr>
              <w:t>innym wyrazem, opis), samoocena,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D2EAC4" w14:textId="77777777" w:rsidR="005D17B4" w:rsidRDefault="005D17B4" w:rsidP="005D17B4"/>
        </w:tc>
        <w:tc>
          <w:tcPr>
            <w:tcW w:w="2565" w:type="dxa"/>
            <w:vMerge/>
            <w:shd w:val="clear" w:color="auto" w:fill="FFC000"/>
          </w:tcPr>
          <w:p w14:paraId="5C8545A5" w14:textId="77777777" w:rsidR="005D17B4" w:rsidRDefault="005D17B4" w:rsidP="005D17B4"/>
        </w:tc>
      </w:tr>
      <w:tr w:rsidR="005D17B4" w14:paraId="57EBB65F" w14:textId="77777777" w:rsidTr="00733589">
        <w:tc>
          <w:tcPr>
            <w:tcW w:w="2127" w:type="dxa"/>
            <w:shd w:val="clear" w:color="auto" w:fill="auto"/>
          </w:tcPr>
          <w:p w14:paraId="0F28FEFA" w14:textId="63225290" w:rsidR="005D17B4" w:rsidRDefault="005D17B4" w:rsidP="005D17B4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CA8487" w14:textId="3C7DB172" w:rsidR="005D17B4" w:rsidRDefault="005D17B4" w:rsidP="005D17B4"/>
        </w:tc>
        <w:tc>
          <w:tcPr>
            <w:tcW w:w="6006" w:type="dxa"/>
            <w:vMerge/>
            <w:shd w:val="clear" w:color="auto" w:fill="E6D9FF"/>
          </w:tcPr>
          <w:p w14:paraId="1E4B025E" w14:textId="77777777" w:rsidR="005D17B4" w:rsidRDefault="005D17B4" w:rsidP="005D17B4"/>
        </w:tc>
        <w:tc>
          <w:tcPr>
            <w:tcW w:w="2564" w:type="dxa"/>
            <w:vMerge/>
            <w:shd w:val="clear" w:color="auto" w:fill="E6D9FF"/>
          </w:tcPr>
          <w:p w14:paraId="3EA68306" w14:textId="77777777" w:rsidR="005D17B4" w:rsidRDefault="005D17B4" w:rsidP="005D17B4"/>
        </w:tc>
        <w:tc>
          <w:tcPr>
            <w:tcW w:w="2565" w:type="dxa"/>
            <w:vMerge/>
            <w:shd w:val="clear" w:color="auto" w:fill="FFC000"/>
          </w:tcPr>
          <w:p w14:paraId="14FD63D6" w14:textId="77777777" w:rsidR="005D17B4" w:rsidRDefault="005D17B4" w:rsidP="005D17B4"/>
        </w:tc>
      </w:tr>
      <w:tr w:rsidR="005D17B4" w:rsidRPr="00D51AF8" w14:paraId="79BB38E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C04C1B" w14:textId="466BB49C" w:rsidR="005D17B4" w:rsidRPr="00EF0C3B" w:rsidRDefault="005D17B4" w:rsidP="005D17B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2</w:t>
            </w:r>
          </w:p>
          <w:p w14:paraId="5434695F" w14:textId="41128CA6" w:rsidR="005D17B4" w:rsidRPr="00EF0C3B" w:rsidRDefault="005D17B4" w:rsidP="005D17B4">
            <w:pPr>
              <w:jc w:val="center"/>
              <w:rPr>
                <w:color w:val="FFFFFF" w:themeColor="background1"/>
              </w:rPr>
            </w:pPr>
            <w:proofErr w:type="spellStart"/>
            <w:r w:rsidRPr="00EF0C3B">
              <w:rPr>
                <w:color w:val="FFFFFF" w:themeColor="background1"/>
              </w:rPr>
              <w:lastRenderedPageBreak/>
              <w:t>Skills</w:t>
            </w:r>
            <w:proofErr w:type="spellEnd"/>
            <w:r w:rsidRPr="00EF0C3B">
              <w:rPr>
                <w:color w:val="FFFFFF" w:themeColor="background1"/>
              </w:rPr>
              <w:t xml:space="preserve"> </w:t>
            </w:r>
            <w:proofErr w:type="spellStart"/>
            <w:r w:rsidRPr="00EF0C3B">
              <w:rPr>
                <w:color w:val="FFFFFF" w:themeColor="background1"/>
              </w:rPr>
              <w:t>Review</w:t>
            </w:r>
            <w:proofErr w:type="spellEnd"/>
            <w:r w:rsidRPr="00EF0C3B">
              <w:rPr>
                <w:color w:val="FFFFFF" w:themeColor="background1"/>
              </w:rPr>
              <w:t xml:space="preserve"> 2. Powtórzenie wiadomości z modułu 2</w:t>
            </w:r>
          </w:p>
        </w:tc>
      </w:tr>
      <w:tr w:rsidR="00C42817" w:rsidRPr="00D41A72" w14:paraId="32817C4A" w14:textId="77777777" w:rsidTr="00000B2B">
        <w:tc>
          <w:tcPr>
            <w:tcW w:w="4253" w:type="dxa"/>
            <w:gridSpan w:val="2"/>
            <w:shd w:val="clear" w:color="auto" w:fill="auto"/>
          </w:tcPr>
          <w:p w14:paraId="1E81E1A3" w14:textId="1F85DD36" w:rsidR="00C42817" w:rsidRDefault="00C42817" w:rsidP="00C42817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7B9F238" w14:textId="6D842938" w:rsidR="00C42817" w:rsidRPr="009C4DEE" w:rsidRDefault="00C42817" w:rsidP="00C4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38E3D8A" w14:textId="77777777" w:rsidR="00C42817" w:rsidRPr="00AC1FF4" w:rsidRDefault="00C42817" w:rsidP="00C42817">
            <w:pPr>
              <w:rPr>
                <w:lang w:val="en-US"/>
              </w:rPr>
            </w:pPr>
            <w:proofErr w:type="spellStart"/>
            <w:r w:rsidRPr="00AC1FF4">
              <w:rPr>
                <w:lang w:val="en-US"/>
              </w:rPr>
              <w:t>podręcznik</w:t>
            </w:r>
            <w:proofErr w:type="spellEnd"/>
            <w:r w:rsidRPr="00AC1FF4">
              <w:rPr>
                <w:lang w:val="en-US"/>
              </w:rPr>
              <w:t xml:space="preserve">: </w:t>
            </w:r>
          </w:p>
          <w:p w14:paraId="69DEEC4B" w14:textId="32FF6E42" w:rsidR="00C42817" w:rsidRPr="00AC1FF4" w:rsidRDefault="00C42817" w:rsidP="00C42817">
            <w:pPr>
              <w:rPr>
                <w:lang w:val="en-US"/>
              </w:rPr>
            </w:pPr>
            <w:proofErr w:type="spellStart"/>
            <w:r w:rsidRPr="00AC1FF4">
              <w:rPr>
                <w:lang w:val="en-US"/>
              </w:rPr>
              <w:t>zad</w:t>
            </w:r>
            <w:proofErr w:type="spellEnd"/>
            <w:r w:rsidRPr="00AC1FF4">
              <w:rPr>
                <w:lang w:val="en-US"/>
              </w:rPr>
              <w:t>. 1–9</w:t>
            </w:r>
            <w:r w:rsidR="00C949C7">
              <w:rPr>
                <w:lang w:val="en-US"/>
              </w:rPr>
              <w:t>,</w:t>
            </w:r>
            <w:r w:rsidRPr="00AC1FF4">
              <w:rPr>
                <w:lang w:val="en-US"/>
              </w:rPr>
              <w:t xml:space="preserve"> s. 40–41</w:t>
            </w:r>
            <w:r w:rsidRPr="00AC1FF4">
              <w:rPr>
                <w:lang w:val="en-US"/>
              </w:rPr>
              <w:br/>
            </w:r>
          </w:p>
          <w:p w14:paraId="281BDC14" w14:textId="4540FA06" w:rsidR="00C42817" w:rsidRPr="00F06776" w:rsidRDefault="00C42817" w:rsidP="00C42817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 w:rsidR="009F3D39">
              <w:rPr>
                <w:lang w:val="en-US"/>
              </w:rPr>
              <w:t>2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2DB9FE3" w14:textId="0C35B6BE" w:rsidR="00C42817" w:rsidRPr="00556CEB" w:rsidRDefault="00C42817" w:rsidP="00C42817">
            <w:pPr>
              <w:rPr>
                <w:lang w:val="en-GB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1–4</w:t>
            </w:r>
            <w:r w:rsidR="00C949C7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45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E91AF9D" w14:textId="77777777" w:rsidR="00C42817" w:rsidRDefault="00C42817" w:rsidP="00C42817">
            <w:r>
              <w:t>zeszyt ćwiczeń:</w:t>
            </w:r>
          </w:p>
          <w:p w14:paraId="50038A0C" w14:textId="1C692AB6" w:rsidR="00C42817" w:rsidRDefault="00C42817" w:rsidP="00C42817">
            <w:r>
              <w:t>zad. 1–9</w:t>
            </w:r>
            <w:r w:rsidR="00C949C7">
              <w:t>,</w:t>
            </w:r>
            <w:r>
              <w:t xml:space="preserve"> s. 36–37,</w:t>
            </w:r>
          </w:p>
          <w:p w14:paraId="1FFC4A80" w14:textId="03B0458F" w:rsidR="00C42817" w:rsidRPr="00D41A72" w:rsidRDefault="00C42817" w:rsidP="00C42817">
            <w:r>
              <w:t>zad. 1–5</w:t>
            </w:r>
            <w:r w:rsidR="00C949C7">
              <w:t>,</w:t>
            </w:r>
            <w:r>
              <w:t xml:space="preserve"> s. 35</w:t>
            </w:r>
          </w:p>
          <w:p w14:paraId="32D3DC81" w14:textId="77777777" w:rsidR="00C42817" w:rsidRPr="00D41A72" w:rsidRDefault="00C42817" w:rsidP="00C42817"/>
          <w:p w14:paraId="04BF1B28" w14:textId="77777777" w:rsidR="00C42817" w:rsidRPr="00D41A72" w:rsidRDefault="00C42817" w:rsidP="00C42817"/>
        </w:tc>
      </w:tr>
      <w:tr w:rsidR="00C42817" w14:paraId="2738F7B6" w14:textId="77777777" w:rsidTr="00733589">
        <w:tc>
          <w:tcPr>
            <w:tcW w:w="2127" w:type="dxa"/>
            <w:shd w:val="clear" w:color="auto" w:fill="auto"/>
          </w:tcPr>
          <w:p w14:paraId="44D6B0E2" w14:textId="77777777" w:rsidR="00C42817" w:rsidRDefault="00C42817" w:rsidP="00C428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C89E38C" w14:textId="7B4CB940" w:rsidR="00C42817" w:rsidRDefault="00C42817" w:rsidP="00C42817"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3CC5B23" w14:textId="3E52DD8E" w:rsidR="00733589" w:rsidRDefault="00733589" w:rsidP="00733589"/>
          <w:p w14:paraId="40EB4255" w14:textId="7B8315E7" w:rsidR="00C42817" w:rsidRDefault="00C42817" w:rsidP="00C42817"/>
        </w:tc>
        <w:tc>
          <w:tcPr>
            <w:tcW w:w="6006" w:type="dxa"/>
            <w:vMerge/>
            <w:shd w:val="clear" w:color="auto" w:fill="auto"/>
          </w:tcPr>
          <w:p w14:paraId="1C5C93DE" w14:textId="77777777" w:rsidR="00C42817" w:rsidRPr="009C4DEE" w:rsidRDefault="00C42817" w:rsidP="00C428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A16F16" w14:textId="77777777" w:rsidR="00C42817" w:rsidRDefault="00C42817" w:rsidP="00C4281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A2F64C1" w14:textId="77777777" w:rsidR="00C42817" w:rsidRDefault="00C42817" w:rsidP="00C42817"/>
        </w:tc>
      </w:tr>
      <w:tr w:rsidR="00C42817" w14:paraId="7592BBA6" w14:textId="77777777" w:rsidTr="00000B2B">
        <w:tc>
          <w:tcPr>
            <w:tcW w:w="4253" w:type="dxa"/>
            <w:gridSpan w:val="2"/>
            <w:shd w:val="clear" w:color="auto" w:fill="auto"/>
          </w:tcPr>
          <w:p w14:paraId="4F83D26A" w14:textId="689550E9" w:rsidR="00C42817" w:rsidRDefault="00C42817" w:rsidP="00C4281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2C096C" w14:textId="71F24D6B" w:rsidR="00C42817" w:rsidRPr="009C4DEE" w:rsidRDefault="008F5F50" w:rsidP="00C4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tekstu, określanie głównych myśli fragmentów tekstu pisanego</w:t>
            </w:r>
            <w:r w:rsidR="0029232E">
              <w:rPr>
                <w:sz w:val="20"/>
                <w:szCs w:val="20"/>
              </w:rPr>
              <w:t xml:space="preserve"> (podręcznik) oraz słuchanego (zeszyt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277230B4" w14:textId="77777777" w:rsidR="00C42817" w:rsidRDefault="00C42817" w:rsidP="00C4281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C33345" w14:textId="77777777" w:rsidR="00C42817" w:rsidRDefault="00C42817" w:rsidP="00C42817"/>
        </w:tc>
      </w:tr>
      <w:tr w:rsidR="00C42817" w14:paraId="522905A0" w14:textId="77777777" w:rsidTr="00733589">
        <w:tc>
          <w:tcPr>
            <w:tcW w:w="2127" w:type="dxa"/>
            <w:shd w:val="clear" w:color="auto" w:fill="auto"/>
          </w:tcPr>
          <w:p w14:paraId="34B2BE00" w14:textId="77777777" w:rsidR="00C42817" w:rsidRDefault="00C42817" w:rsidP="00C428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35CA7D" w14:textId="37819623" w:rsidR="00C42817" w:rsidRDefault="001D35A9" w:rsidP="00C42817">
            <w:r>
              <w:t xml:space="preserve">III.1, </w:t>
            </w:r>
            <w:r w:rsidR="00C42817"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FA5E890" w14:textId="4E6B0A9D" w:rsidR="00C42817" w:rsidRDefault="00C42817" w:rsidP="00C42817"/>
        </w:tc>
        <w:tc>
          <w:tcPr>
            <w:tcW w:w="6006" w:type="dxa"/>
            <w:vMerge/>
            <w:shd w:val="clear" w:color="auto" w:fill="auto"/>
          </w:tcPr>
          <w:p w14:paraId="5AD7BD45" w14:textId="77777777" w:rsidR="00C42817" w:rsidRPr="009C4DEE" w:rsidRDefault="00C42817" w:rsidP="00C428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84DB8E" w14:textId="77777777" w:rsidR="00C42817" w:rsidRDefault="00C42817" w:rsidP="00C4281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E7A81D" w14:textId="77777777" w:rsidR="00C42817" w:rsidRDefault="00C42817" w:rsidP="00C42817"/>
        </w:tc>
      </w:tr>
      <w:tr w:rsidR="005079AA" w14:paraId="210C50A4" w14:textId="77777777" w:rsidTr="00000B2B">
        <w:tc>
          <w:tcPr>
            <w:tcW w:w="4253" w:type="dxa"/>
            <w:gridSpan w:val="2"/>
            <w:shd w:val="clear" w:color="auto" w:fill="auto"/>
          </w:tcPr>
          <w:p w14:paraId="0AC9A199" w14:textId="0B8ADC59" w:rsidR="005079AA" w:rsidRDefault="005079AA" w:rsidP="005079A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933EB51" w14:textId="59178036" w:rsidR="005079AA" w:rsidRDefault="005079AA" w:rsidP="0050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</w:t>
            </w:r>
            <w:r w:rsidR="00237414">
              <w:rPr>
                <w:sz w:val="20"/>
                <w:szCs w:val="20"/>
              </w:rPr>
              <w:t>,</w:t>
            </w:r>
            <w:r w:rsidR="00D202D5">
              <w:rPr>
                <w:sz w:val="20"/>
                <w:szCs w:val="20"/>
              </w:rPr>
              <w:t xml:space="preserve"> </w:t>
            </w:r>
            <w:r w:rsidR="007F7BFF">
              <w:rPr>
                <w:sz w:val="20"/>
                <w:szCs w:val="20"/>
              </w:rPr>
              <w:t xml:space="preserve">zastosowanie zasad konstruowania tekstów o różnym charakterze </w:t>
            </w:r>
            <w:r w:rsidR="00554F8B">
              <w:rPr>
                <w:sz w:val="20"/>
                <w:szCs w:val="20"/>
              </w:rPr>
              <w:t xml:space="preserve">– </w:t>
            </w:r>
            <w:r w:rsidR="007F7BFF">
              <w:rPr>
                <w:sz w:val="20"/>
                <w:szCs w:val="20"/>
              </w:rPr>
              <w:t xml:space="preserve"> styl formaln</w:t>
            </w:r>
            <w:r w:rsidR="00554F8B">
              <w:rPr>
                <w:sz w:val="20"/>
                <w:szCs w:val="20"/>
              </w:rPr>
              <w:t>y</w:t>
            </w:r>
            <w:r w:rsidR="00237414">
              <w:rPr>
                <w:sz w:val="20"/>
                <w:szCs w:val="20"/>
              </w:rPr>
              <w:t>,</w:t>
            </w:r>
            <w:r w:rsidR="007F7BFF">
              <w:rPr>
                <w:sz w:val="20"/>
                <w:szCs w:val="20"/>
              </w:rPr>
              <w:t xml:space="preserve"> </w:t>
            </w:r>
            <w:r w:rsidR="00673A73">
              <w:rPr>
                <w:sz w:val="20"/>
                <w:szCs w:val="20"/>
              </w:rPr>
              <w:t>wyrażanie sugestii</w:t>
            </w:r>
            <w:r w:rsidR="009C66F8">
              <w:rPr>
                <w:sz w:val="20"/>
                <w:szCs w:val="20"/>
              </w:rPr>
              <w:t xml:space="preserve">, </w:t>
            </w:r>
            <w:r w:rsidR="00673A73">
              <w:rPr>
                <w:sz w:val="20"/>
                <w:szCs w:val="20"/>
              </w:rPr>
              <w:t>propozycji</w:t>
            </w:r>
            <w:r w:rsidR="009C66F8">
              <w:rPr>
                <w:sz w:val="20"/>
                <w:szCs w:val="20"/>
              </w:rPr>
              <w:t xml:space="preserve"> oraz rad.</w:t>
            </w:r>
          </w:p>
          <w:p w14:paraId="07D769FB" w14:textId="77777777" w:rsidR="005079AA" w:rsidRDefault="005079AA" w:rsidP="005079AA">
            <w:pPr>
              <w:rPr>
                <w:sz w:val="20"/>
                <w:szCs w:val="20"/>
              </w:rPr>
            </w:pPr>
          </w:p>
          <w:p w14:paraId="74491AAF" w14:textId="6F915F71" w:rsidR="005079AA" w:rsidRPr="009C4DEE" w:rsidRDefault="005079AA" w:rsidP="005079A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919CF1" w14:textId="77777777" w:rsidR="005079AA" w:rsidRDefault="005079AA" w:rsidP="005079AA"/>
        </w:tc>
        <w:tc>
          <w:tcPr>
            <w:tcW w:w="2565" w:type="dxa"/>
            <w:vMerge w:val="restart"/>
            <w:shd w:val="clear" w:color="auto" w:fill="FFC000"/>
          </w:tcPr>
          <w:p w14:paraId="3EF34198" w14:textId="7C43FDDF" w:rsidR="005079AA" w:rsidRDefault="005079AA" w:rsidP="005079AA">
            <w:proofErr w:type="spellStart"/>
            <w:r>
              <w:t>Photocopiables</w:t>
            </w:r>
            <w:proofErr w:type="spellEnd"/>
            <w:r>
              <w:t xml:space="preserve"> – książka nauczyciela, s. </w:t>
            </w:r>
            <w:r w:rsidR="00C949C7">
              <w:t>201</w:t>
            </w:r>
            <w:r>
              <w:t xml:space="preserve">, </w:t>
            </w:r>
            <w:r>
              <w:br/>
              <w:t>20</w:t>
            </w:r>
            <w:r w:rsidR="00C949C7">
              <w:t>6</w:t>
            </w:r>
            <w:r>
              <w:t>–20</w:t>
            </w:r>
            <w:r w:rsidR="00C949C7">
              <w:t>9</w:t>
            </w:r>
            <w:r>
              <w:t xml:space="preserve"> (2.5–2.8)</w:t>
            </w:r>
          </w:p>
          <w:p w14:paraId="743E9CA5" w14:textId="4B204CE1" w:rsidR="005079AA" w:rsidRDefault="005079AA" w:rsidP="005079AA"/>
        </w:tc>
      </w:tr>
      <w:tr w:rsidR="005079AA" w:rsidRPr="00EB7A1D" w14:paraId="10954603" w14:textId="77777777" w:rsidTr="00733589">
        <w:tc>
          <w:tcPr>
            <w:tcW w:w="2127" w:type="dxa"/>
            <w:shd w:val="clear" w:color="auto" w:fill="auto"/>
          </w:tcPr>
          <w:p w14:paraId="7C1BE441" w14:textId="77777777" w:rsidR="005079AA" w:rsidRDefault="005079AA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5B5529C" w14:textId="77777777" w:rsidR="005079AA" w:rsidRDefault="005079AA" w:rsidP="005079AA">
            <w:r w:rsidRPr="00FC1107">
              <w:t xml:space="preserve">IV.1, IV.2, IV.6 </w:t>
            </w:r>
          </w:p>
          <w:p w14:paraId="1C96A0BE" w14:textId="77777777" w:rsidR="0030214E" w:rsidRDefault="0030214E" w:rsidP="005079AA"/>
          <w:p w14:paraId="09A1F6F5" w14:textId="77777777" w:rsidR="0030214E" w:rsidRDefault="0030214E" w:rsidP="005079AA">
            <w:pPr>
              <w:rPr>
                <w:i/>
              </w:rPr>
            </w:pPr>
            <w:proofErr w:type="spellStart"/>
            <w:r w:rsidRPr="0030214E">
              <w:rPr>
                <w:i/>
              </w:rPr>
              <w:t>rozsz</w:t>
            </w:r>
            <w:proofErr w:type="spellEnd"/>
            <w:r w:rsidRPr="0030214E">
              <w:rPr>
                <w:i/>
              </w:rPr>
              <w:t>.:</w:t>
            </w:r>
          </w:p>
          <w:p w14:paraId="707E703A" w14:textId="104EFB5B" w:rsidR="0030214E" w:rsidRPr="009A4A95" w:rsidRDefault="003F060D" w:rsidP="005079AA">
            <w:r w:rsidRPr="009A4A95">
              <w:t xml:space="preserve">V.2, </w:t>
            </w:r>
            <w:r w:rsidR="00A846E4" w:rsidRPr="009A4A95">
              <w:t>V.11, V.12</w:t>
            </w:r>
            <w:r w:rsidR="00904818" w:rsidRPr="009A4A95">
              <w:t>, VII.8</w:t>
            </w:r>
            <w:r w:rsidR="009C66F8" w:rsidRPr="009A4A95">
              <w:t xml:space="preserve">, </w:t>
            </w:r>
            <w:r w:rsidR="009A4A95" w:rsidRPr="009A4A95">
              <w:t>VII.9, VII.</w:t>
            </w:r>
            <w:r w:rsidR="009A4A95">
              <w:t>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DA45A4E" w14:textId="65BE3E5B" w:rsidR="0030214E" w:rsidRPr="00236D76" w:rsidRDefault="0030214E" w:rsidP="0030214E">
            <w:pPr>
              <w:tabs>
                <w:tab w:val="left" w:pos="1070"/>
              </w:tabs>
            </w:pPr>
          </w:p>
        </w:tc>
        <w:tc>
          <w:tcPr>
            <w:tcW w:w="6006" w:type="dxa"/>
            <w:vMerge/>
            <w:shd w:val="clear" w:color="auto" w:fill="auto"/>
          </w:tcPr>
          <w:p w14:paraId="65293847" w14:textId="77777777" w:rsidR="005079AA" w:rsidRPr="00236D76" w:rsidRDefault="005079AA" w:rsidP="005079A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60E2BE" w14:textId="77777777" w:rsidR="005079AA" w:rsidRPr="00236D76" w:rsidRDefault="005079AA" w:rsidP="005079AA"/>
        </w:tc>
        <w:tc>
          <w:tcPr>
            <w:tcW w:w="2565" w:type="dxa"/>
            <w:vMerge/>
            <w:shd w:val="clear" w:color="auto" w:fill="FFC000"/>
          </w:tcPr>
          <w:p w14:paraId="14E782E5" w14:textId="77777777" w:rsidR="005079AA" w:rsidRPr="00236D76" w:rsidRDefault="005079AA" w:rsidP="005079AA"/>
        </w:tc>
      </w:tr>
      <w:tr w:rsidR="005079AA" w14:paraId="0BEC2A26" w14:textId="77777777" w:rsidTr="00000B2B">
        <w:tc>
          <w:tcPr>
            <w:tcW w:w="4253" w:type="dxa"/>
            <w:gridSpan w:val="2"/>
            <w:shd w:val="clear" w:color="auto" w:fill="auto"/>
          </w:tcPr>
          <w:p w14:paraId="49ABAB1E" w14:textId="0423E279" w:rsidR="005079AA" w:rsidRDefault="005079AA" w:rsidP="005079A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4DB28DB" w14:textId="40F228ED" w:rsidR="005079AA" w:rsidRDefault="005079AA" w:rsidP="00507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  <w:p w14:paraId="59D0896B" w14:textId="5196E4FA" w:rsidR="005079AA" w:rsidRPr="009C4DEE" w:rsidRDefault="005079AA" w:rsidP="005079A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034C0D0" w14:textId="77777777" w:rsidR="005079AA" w:rsidRDefault="005079AA" w:rsidP="005079AA"/>
        </w:tc>
        <w:tc>
          <w:tcPr>
            <w:tcW w:w="2565" w:type="dxa"/>
            <w:vMerge/>
            <w:shd w:val="clear" w:color="auto" w:fill="FFC000"/>
          </w:tcPr>
          <w:p w14:paraId="72D5B776" w14:textId="77777777" w:rsidR="005079AA" w:rsidRDefault="005079AA" w:rsidP="005079AA"/>
        </w:tc>
      </w:tr>
      <w:tr w:rsidR="005079AA" w14:paraId="6D192490" w14:textId="77777777" w:rsidTr="00733589">
        <w:tc>
          <w:tcPr>
            <w:tcW w:w="2127" w:type="dxa"/>
            <w:shd w:val="clear" w:color="auto" w:fill="auto"/>
          </w:tcPr>
          <w:p w14:paraId="34CE0EAC" w14:textId="77777777" w:rsidR="005079AA" w:rsidRDefault="005079AA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19A614" w14:textId="763F32E1" w:rsidR="005079AA" w:rsidRDefault="005079AA" w:rsidP="005079AA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0548E6" w14:textId="624AAC3B" w:rsidR="005079AA" w:rsidRDefault="005079AA" w:rsidP="005079AA"/>
        </w:tc>
        <w:tc>
          <w:tcPr>
            <w:tcW w:w="6006" w:type="dxa"/>
            <w:vMerge/>
            <w:shd w:val="clear" w:color="auto" w:fill="E6D9FF"/>
          </w:tcPr>
          <w:p w14:paraId="1ACA6E4F" w14:textId="77777777" w:rsidR="005079AA" w:rsidRDefault="005079AA" w:rsidP="005079AA"/>
        </w:tc>
        <w:tc>
          <w:tcPr>
            <w:tcW w:w="2564" w:type="dxa"/>
            <w:vMerge/>
            <w:shd w:val="clear" w:color="auto" w:fill="E6D9FF"/>
          </w:tcPr>
          <w:p w14:paraId="62F67C80" w14:textId="77777777" w:rsidR="005079AA" w:rsidRDefault="005079AA" w:rsidP="005079AA"/>
        </w:tc>
        <w:tc>
          <w:tcPr>
            <w:tcW w:w="2565" w:type="dxa"/>
            <w:vMerge/>
            <w:shd w:val="clear" w:color="auto" w:fill="FFC000"/>
          </w:tcPr>
          <w:p w14:paraId="2513365C" w14:textId="77777777" w:rsidR="005079AA" w:rsidRDefault="005079AA" w:rsidP="005079AA"/>
        </w:tc>
      </w:tr>
      <w:tr w:rsidR="005079AA" w:rsidRPr="00D51AF8" w14:paraId="291FF61C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9C5711" w14:textId="3CC63828" w:rsidR="005079AA" w:rsidRPr="00D709A4" w:rsidRDefault="005079AA" w:rsidP="00507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4181BC42" w14:textId="576F46CD" w:rsidR="005079AA" w:rsidRPr="00EF0C3B" w:rsidRDefault="005079AA" w:rsidP="00C949C7">
            <w:pPr>
              <w:jc w:val="center"/>
              <w:rPr>
                <w:b/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>
              <w:rPr>
                <w:color w:val="FFFFFF" w:themeColor="background1"/>
              </w:rPr>
              <w:t>2</w:t>
            </w:r>
          </w:p>
        </w:tc>
      </w:tr>
      <w:tr w:rsidR="005079AA" w:rsidRPr="00D51AF8" w14:paraId="3D1083E8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9DF2F9" w14:textId="288EA560" w:rsidR="005079AA" w:rsidRDefault="005079A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036B1AD6" w14:textId="3EF137BE" w:rsidR="005079AA" w:rsidRDefault="005079A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46F4501C" w14:textId="77777777" w:rsidR="005079AA" w:rsidRDefault="005079A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2CAA943D" w14:textId="13FD09DA" w:rsidR="005079AA" w:rsidRDefault="005079A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6D6FBAAC" w14:textId="72594773" w:rsidR="004A1339" w:rsidRDefault="004A1339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6617076D" w14:textId="1C84DC28" w:rsidR="004A1339" w:rsidRDefault="004A1339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2FFEB22A" w14:textId="77777777" w:rsidR="004A1339" w:rsidRDefault="004A1339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21C838FF" w14:textId="77777777" w:rsidR="005079AA" w:rsidRDefault="005079A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632C7EFC" w14:textId="2705BA49" w:rsidR="005079AA" w:rsidRDefault="005079AA" w:rsidP="005079AA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079AA" w:rsidRPr="00D60256" w14:paraId="5E440D9A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246F5607" w14:textId="6377576B" w:rsidR="005079AA" w:rsidRPr="00672509" w:rsidRDefault="005079AA" w:rsidP="005079AA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="00870755">
              <w:rPr>
                <w:b/>
                <w:color w:val="FF0000"/>
                <w:sz w:val="28"/>
                <w:szCs w:val="28"/>
                <w:lang w:val="en-US"/>
              </w:rPr>
              <w:t>Unexpected entertainment</w:t>
            </w:r>
          </w:p>
        </w:tc>
      </w:tr>
      <w:tr w:rsidR="005079AA" w:rsidRPr="00236D76" w14:paraId="141543F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361B81" w14:textId="77777777" w:rsidR="005079AA" w:rsidRDefault="005079AA" w:rsidP="005079AA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3A</w:t>
            </w:r>
          </w:p>
          <w:p w14:paraId="43B1B90F" w14:textId="71F80209" w:rsidR="005079AA" w:rsidRPr="00672509" w:rsidRDefault="005079AA" w:rsidP="005079AA">
            <w:pPr>
              <w:jc w:val="center"/>
              <w:rPr>
                <w:color w:val="FFFFFF" w:themeColor="background1"/>
                <w:lang w:val="en-US"/>
              </w:rPr>
            </w:pPr>
            <w:r w:rsidRPr="008E0956">
              <w:rPr>
                <w:color w:val="FFFFFF" w:themeColor="background1"/>
                <w:lang w:val="en-US"/>
              </w:rPr>
              <w:t>Unexpected entertainment</w:t>
            </w:r>
            <w:r w:rsidR="00605C44">
              <w:rPr>
                <w:color w:val="FFFFFF" w:themeColor="background1"/>
                <w:lang w:val="en-US"/>
              </w:rPr>
              <w:t xml:space="preserve">. </w:t>
            </w:r>
            <w:proofErr w:type="spellStart"/>
            <w:r w:rsidR="00605C44">
              <w:rPr>
                <w:color w:val="FFFFFF" w:themeColor="background1"/>
                <w:lang w:val="en-US"/>
              </w:rPr>
              <w:t>Ćwiczenia</w:t>
            </w:r>
            <w:proofErr w:type="spellEnd"/>
            <w:r w:rsidR="00605C44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605C44">
              <w:rPr>
                <w:color w:val="FFFFFF" w:themeColor="background1"/>
                <w:lang w:val="en-US"/>
              </w:rPr>
              <w:t>leksykalne</w:t>
            </w:r>
            <w:proofErr w:type="spellEnd"/>
          </w:p>
        </w:tc>
      </w:tr>
      <w:tr w:rsidR="005079AA" w:rsidRPr="00D41A72" w14:paraId="14EE3B3C" w14:textId="77777777" w:rsidTr="00000B2B">
        <w:tc>
          <w:tcPr>
            <w:tcW w:w="4253" w:type="dxa"/>
            <w:gridSpan w:val="2"/>
            <w:shd w:val="clear" w:color="auto" w:fill="auto"/>
          </w:tcPr>
          <w:p w14:paraId="30FDF369" w14:textId="77777777" w:rsidR="005079AA" w:rsidRDefault="005079AA" w:rsidP="005079AA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96FC3F6" w14:textId="38CD4B4C" w:rsidR="005079AA" w:rsidRPr="009C4DEE" w:rsidRDefault="004A1339" w:rsidP="0050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FBD6C69" w14:textId="77777777" w:rsidR="005079AA" w:rsidRDefault="005079AA" w:rsidP="005079AA">
            <w:r>
              <w:t xml:space="preserve">podręcznik: </w:t>
            </w:r>
          </w:p>
          <w:p w14:paraId="50F4F340" w14:textId="6A8506AB" w:rsidR="005079AA" w:rsidRDefault="005079AA" w:rsidP="005079AA">
            <w:r>
              <w:t>zad. 1–</w:t>
            </w:r>
            <w:r w:rsidR="00605C44">
              <w:t>7,</w:t>
            </w:r>
            <w:r>
              <w:t xml:space="preserve"> s. 47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024C8DF" w14:textId="77777777" w:rsidR="005079AA" w:rsidRDefault="005079AA" w:rsidP="005079AA">
            <w:r>
              <w:t>zeszyt ćwiczeń:</w:t>
            </w:r>
          </w:p>
          <w:p w14:paraId="3857B971" w14:textId="11EDCAAD" w:rsidR="005079AA" w:rsidRPr="00D41A72" w:rsidRDefault="005079AA" w:rsidP="005079AA">
            <w:r>
              <w:t>zad. 1–</w:t>
            </w:r>
            <w:r w:rsidR="008D2BBE">
              <w:t>10</w:t>
            </w:r>
            <w:r w:rsidR="00605C44">
              <w:t>,</w:t>
            </w:r>
            <w:r>
              <w:t xml:space="preserve"> s. </w:t>
            </w:r>
            <w:r w:rsidR="008D2BBE">
              <w:t>38–</w:t>
            </w:r>
            <w:r>
              <w:t>39</w:t>
            </w:r>
          </w:p>
          <w:p w14:paraId="1871F98C" w14:textId="77777777" w:rsidR="005079AA" w:rsidRPr="00D41A72" w:rsidRDefault="005079AA" w:rsidP="005079AA"/>
          <w:p w14:paraId="677F2D00" w14:textId="77777777" w:rsidR="005079AA" w:rsidRPr="00D41A72" w:rsidRDefault="005079AA" w:rsidP="005079AA"/>
        </w:tc>
      </w:tr>
      <w:tr w:rsidR="005079AA" w14:paraId="58E38CC1" w14:textId="77777777" w:rsidTr="00733589">
        <w:tc>
          <w:tcPr>
            <w:tcW w:w="2127" w:type="dxa"/>
            <w:shd w:val="clear" w:color="auto" w:fill="auto"/>
          </w:tcPr>
          <w:p w14:paraId="13005714" w14:textId="77777777" w:rsidR="005079AA" w:rsidRDefault="005079AA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263254C" w14:textId="481C1DBA" w:rsidR="005079AA" w:rsidRDefault="005079AA" w:rsidP="005079AA">
            <w:r>
              <w:t>I.</w:t>
            </w:r>
            <w:r w:rsidR="0092688D">
              <w:t>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9A8671" w14:textId="2CE4D84C" w:rsidR="005079AA" w:rsidRDefault="005079AA" w:rsidP="005079AA"/>
        </w:tc>
        <w:tc>
          <w:tcPr>
            <w:tcW w:w="6006" w:type="dxa"/>
            <w:vMerge/>
            <w:shd w:val="clear" w:color="auto" w:fill="auto"/>
          </w:tcPr>
          <w:p w14:paraId="43244882" w14:textId="77777777" w:rsidR="005079AA" w:rsidRPr="009C4DEE" w:rsidRDefault="005079AA" w:rsidP="005079A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FE8A8D" w14:textId="77777777" w:rsidR="005079AA" w:rsidRDefault="005079AA" w:rsidP="005079AA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D163B08" w14:textId="77777777" w:rsidR="005079AA" w:rsidRDefault="005079AA" w:rsidP="005079AA"/>
        </w:tc>
      </w:tr>
      <w:tr w:rsidR="005079AA" w14:paraId="1196CB55" w14:textId="77777777" w:rsidTr="00000B2B">
        <w:tc>
          <w:tcPr>
            <w:tcW w:w="4253" w:type="dxa"/>
            <w:gridSpan w:val="2"/>
            <w:shd w:val="clear" w:color="auto" w:fill="auto"/>
          </w:tcPr>
          <w:p w14:paraId="2C9BA2DA" w14:textId="77777777" w:rsidR="005079AA" w:rsidRDefault="005079AA" w:rsidP="005079AA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9C35DC2" w14:textId="6C7032BE" w:rsidR="005079AA" w:rsidRPr="009C4DEE" w:rsidRDefault="00A368E0" w:rsidP="0050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6F0D025" w14:textId="77777777" w:rsidR="005079AA" w:rsidRDefault="005079AA" w:rsidP="005079AA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F6DC7CC" w14:textId="77777777" w:rsidR="005079AA" w:rsidRDefault="005079AA" w:rsidP="005079AA"/>
        </w:tc>
      </w:tr>
      <w:tr w:rsidR="005079AA" w14:paraId="4E7B7FFD" w14:textId="77777777" w:rsidTr="00733589">
        <w:tc>
          <w:tcPr>
            <w:tcW w:w="2127" w:type="dxa"/>
            <w:shd w:val="clear" w:color="auto" w:fill="auto"/>
          </w:tcPr>
          <w:p w14:paraId="610336C5" w14:textId="558BBA20" w:rsidR="005079AA" w:rsidRDefault="00A368E0" w:rsidP="005079AA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591AED" w14:textId="185AD719" w:rsidR="005079AA" w:rsidRDefault="005079AA" w:rsidP="005079AA"/>
        </w:tc>
        <w:tc>
          <w:tcPr>
            <w:tcW w:w="6006" w:type="dxa"/>
            <w:vMerge/>
            <w:shd w:val="clear" w:color="auto" w:fill="auto"/>
          </w:tcPr>
          <w:p w14:paraId="1C6ADD80" w14:textId="77777777" w:rsidR="005079AA" w:rsidRPr="009C4DEE" w:rsidRDefault="005079AA" w:rsidP="005079A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AC04473" w14:textId="77777777" w:rsidR="005079AA" w:rsidRDefault="005079AA" w:rsidP="005079AA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D0EDE85" w14:textId="77777777" w:rsidR="005079AA" w:rsidRDefault="005079AA" w:rsidP="005079AA"/>
        </w:tc>
      </w:tr>
      <w:tr w:rsidR="005079AA" w14:paraId="6F0EEDA8" w14:textId="77777777" w:rsidTr="00000B2B">
        <w:tc>
          <w:tcPr>
            <w:tcW w:w="4253" w:type="dxa"/>
            <w:gridSpan w:val="2"/>
            <w:shd w:val="clear" w:color="auto" w:fill="auto"/>
          </w:tcPr>
          <w:p w14:paraId="72E9E76C" w14:textId="77777777" w:rsidR="005079AA" w:rsidRDefault="005079AA" w:rsidP="005079A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600443" w14:textId="261D78A9" w:rsidR="005079AA" w:rsidRPr="009C4DEE" w:rsidRDefault="003D1121" w:rsidP="0050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przeszłych doświadczeń, </w:t>
            </w:r>
            <w:r w:rsidR="001267B8">
              <w:rPr>
                <w:sz w:val="20"/>
                <w:szCs w:val="20"/>
              </w:rPr>
              <w:t>wyrażanie upodobań i preferencji.</w:t>
            </w:r>
          </w:p>
        </w:tc>
        <w:tc>
          <w:tcPr>
            <w:tcW w:w="2564" w:type="dxa"/>
            <w:vMerge/>
            <w:shd w:val="clear" w:color="auto" w:fill="E6D9FF"/>
          </w:tcPr>
          <w:p w14:paraId="089032B8" w14:textId="77777777" w:rsidR="005079AA" w:rsidRDefault="005079AA" w:rsidP="005079AA"/>
        </w:tc>
        <w:tc>
          <w:tcPr>
            <w:tcW w:w="2565" w:type="dxa"/>
            <w:vMerge w:val="restart"/>
            <w:shd w:val="clear" w:color="auto" w:fill="FFC000"/>
          </w:tcPr>
          <w:p w14:paraId="74A7A71F" w14:textId="36C94F6C" w:rsidR="005079AA" w:rsidRDefault="005079AA" w:rsidP="005079AA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605C44">
              <w:t>11</w:t>
            </w:r>
            <w:r>
              <w:t xml:space="preserve">, </w:t>
            </w:r>
            <w:r>
              <w:br/>
              <w:t>21</w:t>
            </w:r>
            <w:r w:rsidR="00605C44">
              <w:t>5</w:t>
            </w:r>
            <w:r>
              <w:t xml:space="preserve"> (3.3)</w:t>
            </w:r>
          </w:p>
          <w:p w14:paraId="167E9F3E" w14:textId="77777777" w:rsidR="005079AA" w:rsidRDefault="005079AA" w:rsidP="005079AA"/>
          <w:p w14:paraId="1EF66F0C" w14:textId="61D07E00" w:rsidR="005079AA" w:rsidRDefault="005079AA" w:rsidP="005079AA"/>
        </w:tc>
      </w:tr>
      <w:tr w:rsidR="005079AA" w14:paraId="3FC641E7" w14:textId="77777777" w:rsidTr="00733589">
        <w:tc>
          <w:tcPr>
            <w:tcW w:w="2127" w:type="dxa"/>
            <w:shd w:val="clear" w:color="auto" w:fill="auto"/>
          </w:tcPr>
          <w:p w14:paraId="1F797CE7" w14:textId="77777777" w:rsidR="005079AA" w:rsidRDefault="005079AA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AC03F1E" w14:textId="1C58CE01" w:rsidR="005079AA" w:rsidRDefault="00CD0C0C" w:rsidP="005079AA">
            <w:r>
              <w:t>IV.2, IV.5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4229C2" w14:textId="40B5C532" w:rsidR="005079AA" w:rsidRDefault="005079AA" w:rsidP="005079AA"/>
        </w:tc>
        <w:tc>
          <w:tcPr>
            <w:tcW w:w="6006" w:type="dxa"/>
            <w:vMerge/>
            <w:shd w:val="clear" w:color="auto" w:fill="auto"/>
          </w:tcPr>
          <w:p w14:paraId="0148B260" w14:textId="77777777" w:rsidR="005079AA" w:rsidRPr="009C4DEE" w:rsidRDefault="005079AA" w:rsidP="005079A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EFB782" w14:textId="77777777" w:rsidR="005079AA" w:rsidRDefault="005079AA" w:rsidP="005079AA"/>
        </w:tc>
        <w:tc>
          <w:tcPr>
            <w:tcW w:w="2565" w:type="dxa"/>
            <w:vMerge/>
            <w:shd w:val="clear" w:color="auto" w:fill="FFC000"/>
          </w:tcPr>
          <w:p w14:paraId="735FDDA0" w14:textId="77777777" w:rsidR="005079AA" w:rsidRDefault="005079AA" w:rsidP="005079AA"/>
        </w:tc>
      </w:tr>
      <w:tr w:rsidR="005079AA" w14:paraId="38DDE26B" w14:textId="77777777" w:rsidTr="00000B2B">
        <w:tc>
          <w:tcPr>
            <w:tcW w:w="4253" w:type="dxa"/>
            <w:gridSpan w:val="2"/>
            <w:shd w:val="clear" w:color="auto" w:fill="auto"/>
          </w:tcPr>
          <w:p w14:paraId="33DB21A5" w14:textId="799892D5" w:rsidR="005079AA" w:rsidRDefault="005079AA" w:rsidP="005079A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8A691E7" w14:textId="5CCF0C04" w:rsidR="005079AA" w:rsidRPr="009C4DEE" w:rsidRDefault="005079AA" w:rsidP="00605C44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605C44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605C44">
              <w:rPr>
                <w:color w:val="000000" w:themeColor="text1"/>
                <w:sz w:val="20"/>
                <w:szCs w:val="20"/>
              </w:rPr>
              <w:t>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9383864" w14:textId="77777777" w:rsidR="005079AA" w:rsidRDefault="005079AA" w:rsidP="005079AA"/>
        </w:tc>
        <w:tc>
          <w:tcPr>
            <w:tcW w:w="2565" w:type="dxa"/>
            <w:vMerge/>
            <w:shd w:val="clear" w:color="auto" w:fill="FFC000"/>
          </w:tcPr>
          <w:p w14:paraId="6CD81656" w14:textId="77777777" w:rsidR="005079AA" w:rsidRDefault="005079AA" w:rsidP="005079AA"/>
        </w:tc>
      </w:tr>
      <w:tr w:rsidR="005079AA" w14:paraId="38F26E63" w14:textId="77777777" w:rsidTr="00733589">
        <w:tc>
          <w:tcPr>
            <w:tcW w:w="2127" w:type="dxa"/>
            <w:shd w:val="clear" w:color="auto" w:fill="auto"/>
          </w:tcPr>
          <w:p w14:paraId="0AE27463" w14:textId="77777777" w:rsidR="005079AA" w:rsidRDefault="005079AA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3440268" w14:textId="3F12A7DC" w:rsidR="005079AA" w:rsidRDefault="005079AA" w:rsidP="005079AA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D19F6" w14:textId="5E8573BB" w:rsidR="005079AA" w:rsidRPr="00733589" w:rsidRDefault="005079AA" w:rsidP="005079AA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E6D9FF"/>
          </w:tcPr>
          <w:p w14:paraId="1E79C577" w14:textId="77777777" w:rsidR="005079AA" w:rsidRDefault="005079AA" w:rsidP="005079AA"/>
        </w:tc>
        <w:tc>
          <w:tcPr>
            <w:tcW w:w="2564" w:type="dxa"/>
            <w:vMerge/>
            <w:shd w:val="clear" w:color="auto" w:fill="E6D9FF"/>
          </w:tcPr>
          <w:p w14:paraId="40992A91" w14:textId="77777777" w:rsidR="005079AA" w:rsidRDefault="005079AA" w:rsidP="005079AA"/>
        </w:tc>
        <w:tc>
          <w:tcPr>
            <w:tcW w:w="2565" w:type="dxa"/>
            <w:vMerge/>
            <w:shd w:val="clear" w:color="auto" w:fill="FFC000"/>
          </w:tcPr>
          <w:p w14:paraId="4F02C954" w14:textId="77777777" w:rsidR="005079AA" w:rsidRDefault="005079AA" w:rsidP="005079AA"/>
        </w:tc>
      </w:tr>
      <w:tr w:rsidR="005079AA" w:rsidRPr="00EF0C3B" w14:paraId="29E07B8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81A1C2" w14:textId="1DA40409" w:rsidR="005079AA" w:rsidRPr="00C22DAA" w:rsidRDefault="005079AA" w:rsidP="005079AA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3B</w:t>
            </w:r>
          </w:p>
          <w:p w14:paraId="5327687E" w14:textId="7BE96E89" w:rsidR="005079AA" w:rsidRPr="00EF0C3B" w:rsidRDefault="005079AA" w:rsidP="005079AA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Various types of entertainment. </w:t>
            </w:r>
            <w:r>
              <w:rPr>
                <w:color w:val="FFFFFF" w:themeColor="background1"/>
              </w:rPr>
              <w:t>Rozumienie ze słuchu (p</w:t>
            </w:r>
            <w:r w:rsidR="00605C44">
              <w:rPr>
                <w:color w:val="FFFFFF" w:themeColor="background1"/>
              </w:rPr>
              <w:t>rawda/fałsz, wybór wielokrotny)</w:t>
            </w:r>
          </w:p>
        </w:tc>
      </w:tr>
      <w:tr w:rsidR="0064051D" w:rsidRPr="00D41A72" w14:paraId="0EEB6333" w14:textId="77777777" w:rsidTr="00000B2B">
        <w:tc>
          <w:tcPr>
            <w:tcW w:w="4253" w:type="dxa"/>
            <w:gridSpan w:val="2"/>
            <w:shd w:val="clear" w:color="auto" w:fill="auto"/>
          </w:tcPr>
          <w:p w14:paraId="3045EA60" w14:textId="7514660D" w:rsidR="0064051D" w:rsidRDefault="0064051D" w:rsidP="0064051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3D235E" w14:textId="2A9C002D" w:rsidR="0064051D" w:rsidRPr="009C4DEE" w:rsidRDefault="0064051D" w:rsidP="0064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82935C" w14:textId="77777777" w:rsidR="0064051D" w:rsidRDefault="0064051D" w:rsidP="0064051D">
            <w:r>
              <w:t xml:space="preserve">podręcznik: </w:t>
            </w:r>
          </w:p>
          <w:p w14:paraId="4D5BEB77" w14:textId="454273DB" w:rsidR="0064051D" w:rsidRDefault="0064051D" w:rsidP="0064051D">
            <w:r>
              <w:t>zad. 1–7</w:t>
            </w:r>
            <w:r w:rsidR="00605C44">
              <w:t>,</w:t>
            </w:r>
            <w:r>
              <w:t xml:space="preserve"> s. 48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A65132A" w14:textId="77777777" w:rsidR="0064051D" w:rsidRDefault="0064051D" w:rsidP="0064051D">
            <w:r>
              <w:t>zeszyt ćwiczeń:</w:t>
            </w:r>
          </w:p>
          <w:p w14:paraId="0EB20393" w14:textId="21637C97" w:rsidR="0064051D" w:rsidRPr="00D41A72" w:rsidRDefault="0064051D" w:rsidP="0064051D">
            <w:r>
              <w:t>zad. 1–5</w:t>
            </w:r>
            <w:r w:rsidR="00605C44">
              <w:t>,</w:t>
            </w:r>
            <w:r>
              <w:t xml:space="preserve"> s. 40</w:t>
            </w:r>
          </w:p>
          <w:p w14:paraId="5E3FDFD0" w14:textId="77777777" w:rsidR="0064051D" w:rsidRPr="00D41A72" w:rsidRDefault="0064051D" w:rsidP="0064051D"/>
          <w:p w14:paraId="537A1E5B" w14:textId="77777777" w:rsidR="0064051D" w:rsidRPr="00D41A72" w:rsidRDefault="0064051D" w:rsidP="0064051D"/>
        </w:tc>
      </w:tr>
      <w:tr w:rsidR="0064051D" w14:paraId="7A47E199" w14:textId="77777777" w:rsidTr="00733589">
        <w:tc>
          <w:tcPr>
            <w:tcW w:w="2127" w:type="dxa"/>
            <w:shd w:val="clear" w:color="auto" w:fill="auto"/>
          </w:tcPr>
          <w:p w14:paraId="7A15FCEB" w14:textId="77777777" w:rsidR="0064051D" w:rsidRDefault="0064051D" w:rsidP="0064051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74962B5" w14:textId="3894B018" w:rsidR="0064051D" w:rsidRDefault="0064051D" w:rsidP="0064051D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55CA905" w14:textId="67E2F2BF" w:rsidR="0064051D" w:rsidRDefault="0064051D" w:rsidP="0064051D"/>
        </w:tc>
        <w:tc>
          <w:tcPr>
            <w:tcW w:w="6006" w:type="dxa"/>
            <w:vMerge/>
            <w:shd w:val="clear" w:color="auto" w:fill="auto"/>
          </w:tcPr>
          <w:p w14:paraId="5ECD1AFA" w14:textId="77777777" w:rsidR="0064051D" w:rsidRPr="009C4DEE" w:rsidRDefault="0064051D" w:rsidP="006405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D90D3D1" w14:textId="77777777" w:rsidR="0064051D" w:rsidRDefault="0064051D" w:rsidP="0064051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1AE174" w14:textId="77777777" w:rsidR="0064051D" w:rsidRDefault="0064051D" w:rsidP="0064051D"/>
        </w:tc>
      </w:tr>
      <w:tr w:rsidR="0064051D" w14:paraId="2C66DEF9" w14:textId="77777777" w:rsidTr="00000B2B">
        <w:tc>
          <w:tcPr>
            <w:tcW w:w="4253" w:type="dxa"/>
            <w:gridSpan w:val="2"/>
            <w:shd w:val="clear" w:color="auto" w:fill="auto"/>
          </w:tcPr>
          <w:p w14:paraId="32A6AF35" w14:textId="77777777" w:rsidR="0064051D" w:rsidRDefault="0064051D" w:rsidP="0064051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F9C4B36" w14:textId="1EF1A578" w:rsidR="0064051D" w:rsidRPr="009C4DEE" w:rsidRDefault="00A368E0" w:rsidP="0064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D03217">
              <w:rPr>
                <w:sz w:val="20"/>
                <w:szCs w:val="20"/>
              </w:rPr>
              <w:t xml:space="preserve"> oraz jej kontekstu, znajdowanie określonych informacji w tekście</w:t>
            </w:r>
            <w:r w:rsidR="0019411E">
              <w:rPr>
                <w:sz w:val="20"/>
                <w:szCs w:val="20"/>
              </w:rPr>
              <w:t xml:space="preserve"> słuchanym, wyciąganie wniosków z</w:t>
            </w:r>
            <w:r w:rsidR="00175749">
              <w:rPr>
                <w:sz w:val="20"/>
                <w:szCs w:val="20"/>
              </w:rPr>
              <w:t> </w:t>
            </w:r>
            <w:r w:rsidR="0019411E">
              <w:rPr>
                <w:sz w:val="20"/>
                <w:szCs w:val="20"/>
              </w:rPr>
              <w:t>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69FE30FA" w14:textId="77777777" w:rsidR="0064051D" w:rsidRDefault="0064051D" w:rsidP="0064051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7A9E945" w14:textId="77777777" w:rsidR="0064051D" w:rsidRDefault="0064051D" w:rsidP="0064051D"/>
        </w:tc>
      </w:tr>
      <w:tr w:rsidR="0064051D" w14:paraId="261687DD" w14:textId="77777777" w:rsidTr="00733589">
        <w:tc>
          <w:tcPr>
            <w:tcW w:w="2127" w:type="dxa"/>
            <w:shd w:val="clear" w:color="auto" w:fill="auto"/>
          </w:tcPr>
          <w:p w14:paraId="42A65C48" w14:textId="77777777" w:rsidR="0064051D" w:rsidRDefault="0064051D" w:rsidP="0064051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184C74F" w14:textId="26886F9D" w:rsidR="0064051D" w:rsidRDefault="0019411E" w:rsidP="0064051D">
            <w:r>
              <w:t xml:space="preserve">II.2, </w:t>
            </w:r>
            <w:r w:rsidR="00992EED">
              <w:t xml:space="preserve">II.4, </w:t>
            </w:r>
            <w:r>
              <w:t>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DDED4CC" w14:textId="0E4428EE" w:rsidR="0064051D" w:rsidRDefault="0064051D" w:rsidP="0064051D"/>
        </w:tc>
        <w:tc>
          <w:tcPr>
            <w:tcW w:w="6006" w:type="dxa"/>
            <w:vMerge/>
            <w:shd w:val="clear" w:color="auto" w:fill="auto"/>
          </w:tcPr>
          <w:p w14:paraId="489691AB" w14:textId="77777777" w:rsidR="0064051D" w:rsidRPr="009C4DEE" w:rsidRDefault="0064051D" w:rsidP="006405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F2037" w14:textId="77777777" w:rsidR="0064051D" w:rsidRDefault="0064051D" w:rsidP="0064051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63C8AF" w14:textId="77777777" w:rsidR="0064051D" w:rsidRDefault="0064051D" w:rsidP="0064051D"/>
        </w:tc>
      </w:tr>
      <w:tr w:rsidR="0064051D" w:rsidRPr="00CE2744" w14:paraId="0B417E82" w14:textId="77777777" w:rsidTr="00000B2B">
        <w:tc>
          <w:tcPr>
            <w:tcW w:w="4253" w:type="dxa"/>
            <w:gridSpan w:val="2"/>
            <w:shd w:val="clear" w:color="auto" w:fill="auto"/>
          </w:tcPr>
          <w:p w14:paraId="4966FC28" w14:textId="77777777" w:rsidR="0064051D" w:rsidRDefault="0064051D" w:rsidP="0064051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E46054" w14:textId="0D36BFE0" w:rsidR="0064051D" w:rsidRPr="009C4DEE" w:rsidRDefault="003223FF" w:rsidP="0064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6A50292A" w14:textId="77777777" w:rsidR="0064051D" w:rsidRDefault="0064051D" w:rsidP="0064051D"/>
        </w:tc>
        <w:tc>
          <w:tcPr>
            <w:tcW w:w="2565" w:type="dxa"/>
            <w:vMerge/>
            <w:shd w:val="clear" w:color="auto" w:fill="FFC000"/>
          </w:tcPr>
          <w:p w14:paraId="2048285F" w14:textId="1D4DA80B" w:rsidR="0064051D" w:rsidRPr="00DC5963" w:rsidRDefault="0064051D" w:rsidP="0064051D"/>
        </w:tc>
      </w:tr>
      <w:tr w:rsidR="0064051D" w14:paraId="2B7A0748" w14:textId="77777777" w:rsidTr="00733589">
        <w:tc>
          <w:tcPr>
            <w:tcW w:w="2127" w:type="dxa"/>
            <w:shd w:val="clear" w:color="auto" w:fill="auto"/>
          </w:tcPr>
          <w:p w14:paraId="0C2EBB1B" w14:textId="77777777" w:rsidR="0064051D" w:rsidRDefault="0064051D" w:rsidP="0064051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A9F0B54" w14:textId="72F367E0" w:rsidR="0064051D" w:rsidRDefault="0064051D" w:rsidP="0064051D">
            <w:r>
              <w:t>IV.</w:t>
            </w:r>
            <w:r w:rsidR="00C00EF0">
              <w:t>2,</w:t>
            </w:r>
            <w:r>
              <w:t xml:space="preserve">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2828801" w14:textId="1D6A3371" w:rsidR="0064051D" w:rsidRDefault="0064051D" w:rsidP="0064051D"/>
        </w:tc>
        <w:tc>
          <w:tcPr>
            <w:tcW w:w="6006" w:type="dxa"/>
            <w:vMerge/>
            <w:shd w:val="clear" w:color="auto" w:fill="auto"/>
          </w:tcPr>
          <w:p w14:paraId="14A87D2F" w14:textId="77777777" w:rsidR="0064051D" w:rsidRPr="009C4DEE" w:rsidRDefault="0064051D" w:rsidP="006405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D7406E" w14:textId="77777777" w:rsidR="0064051D" w:rsidRDefault="0064051D" w:rsidP="0064051D"/>
        </w:tc>
        <w:tc>
          <w:tcPr>
            <w:tcW w:w="2565" w:type="dxa"/>
            <w:vMerge/>
            <w:shd w:val="clear" w:color="auto" w:fill="FFC000"/>
          </w:tcPr>
          <w:p w14:paraId="42CF72F5" w14:textId="77777777" w:rsidR="0064051D" w:rsidRDefault="0064051D" w:rsidP="0064051D"/>
        </w:tc>
      </w:tr>
      <w:tr w:rsidR="0064051D" w14:paraId="7A9F3184" w14:textId="77777777" w:rsidTr="00000B2B">
        <w:tc>
          <w:tcPr>
            <w:tcW w:w="4253" w:type="dxa"/>
            <w:gridSpan w:val="2"/>
            <w:shd w:val="clear" w:color="auto" w:fill="auto"/>
          </w:tcPr>
          <w:p w14:paraId="03762CAD" w14:textId="7F7DD383" w:rsidR="0064051D" w:rsidRDefault="0064051D" w:rsidP="0064051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B82F7E" w14:textId="52C5CCAC" w:rsidR="0064051D" w:rsidRDefault="0064051D" w:rsidP="0064051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</w:t>
            </w:r>
            <w:r w:rsidR="00CC7658">
              <w:rPr>
                <w:sz w:val="20"/>
                <w:szCs w:val="20"/>
              </w:rPr>
              <w:t>u, identyfikowanie słów kluczy), współpraca w</w:t>
            </w:r>
            <w:r w:rsidR="00175749">
              <w:rPr>
                <w:sz w:val="20"/>
                <w:szCs w:val="20"/>
              </w:rPr>
              <w:t> </w:t>
            </w:r>
            <w:r w:rsidR="00CC7658">
              <w:rPr>
                <w:sz w:val="20"/>
                <w:szCs w:val="20"/>
              </w:rPr>
              <w:t>parach i grupach.</w:t>
            </w:r>
          </w:p>
          <w:p w14:paraId="03314981" w14:textId="77777777" w:rsidR="00992EED" w:rsidRDefault="00992EED" w:rsidP="0064051D">
            <w:pPr>
              <w:rPr>
                <w:sz w:val="20"/>
                <w:szCs w:val="20"/>
              </w:rPr>
            </w:pPr>
          </w:p>
          <w:p w14:paraId="494B41CE" w14:textId="77777777" w:rsidR="0064051D" w:rsidRDefault="0064051D" w:rsidP="0064051D">
            <w:pPr>
              <w:rPr>
                <w:sz w:val="20"/>
                <w:szCs w:val="20"/>
              </w:rPr>
            </w:pPr>
          </w:p>
          <w:p w14:paraId="3A848C11" w14:textId="77777777" w:rsidR="0064051D" w:rsidRDefault="0064051D" w:rsidP="0064051D">
            <w:pPr>
              <w:rPr>
                <w:sz w:val="20"/>
                <w:szCs w:val="20"/>
              </w:rPr>
            </w:pPr>
          </w:p>
          <w:p w14:paraId="679CA251" w14:textId="77777777" w:rsidR="0064051D" w:rsidRPr="009C4DEE" w:rsidRDefault="0064051D" w:rsidP="006405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F0BE379" w14:textId="77777777" w:rsidR="0064051D" w:rsidRDefault="0064051D" w:rsidP="0064051D"/>
        </w:tc>
        <w:tc>
          <w:tcPr>
            <w:tcW w:w="2565" w:type="dxa"/>
            <w:vMerge/>
            <w:shd w:val="clear" w:color="auto" w:fill="FFC000"/>
          </w:tcPr>
          <w:p w14:paraId="0622A84C" w14:textId="77777777" w:rsidR="0064051D" w:rsidRDefault="0064051D" w:rsidP="0064051D"/>
        </w:tc>
      </w:tr>
      <w:tr w:rsidR="0064051D" w14:paraId="62FD9763" w14:textId="77777777" w:rsidTr="00733589">
        <w:tc>
          <w:tcPr>
            <w:tcW w:w="2127" w:type="dxa"/>
            <w:shd w:val="clear" w:color="auto" w:fill="auto"/>
          </w:tcPr>
          <w:p w14:paraId="2C97BA8E" w14:textId="77777777" w:rsidR="0064051D" w:rsidRDefault="0064051D" w:rsidP="0064051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83B80DA" w14:textId="4ADD24DB" w:rsidR="0064051D" w:rsidRDefault="00CC7658" w:rsidP="0064051D">
            <w:r>
              <w:t xml:space="preserve">XI, </w:t>
            </w:r>
            <w:r w:rsidR="0064051D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DCAF440" w14:textId="708AF1C6" w:rsidR="0064051D" w:rsidRDefault="0064051D" w:rsidP="0064051D"/>
        </w:tc>
        <w:tc>
          <w:tcPr>
            <w:tcW w:w="6006" w:type="dxa"/>
            <w:vMerge/>
            <w:shd w:val="clear" w:color="auto" w:fill="E6D9FF"/>
          </w:tcPr>
          <w:p w14:paraId="5E0918E9" w14:textId="77777777" w:rsidR="0064051D" w:rsidRDefault="0064051D" w:rsidP="0064051D"/>
        </w:tc>
        <w:tc>
          <w:tcPr>
            <w:tcW w:w="2564" w:type="dxa"/>
            <w:vMerge/>
            <w:shd w:val="clear" w:color="auto" w:fill="E6D9FF"/>
          </w:tcPr>
          <w:p w14:paraId="1E0D7E6F" w14:textId="77777777" w:rsidR="0064051D" w:rsidRDefault="0064051D" w:rsidP="0064051D"/>
        </w:tc>
        <w:tc>
          <w:tcPr>
            <w:tcW w:w="2565" w:type="dxa"/>
            <w:vMerge/>
            <w:shd w:val="clear" w:color="auto" w:fill="FFC000"/>
          </w:tcPr>
          <w:p w14:paraId="06B82F5C" w14:textId="77777777" w:rsidR="0064051D" w:rsidRDefault="0064051D" w:rsidP="0064051D"/>
        </w:tc>
      </w:tr>
      <w:tr w:rsidR="0064051D" w:rsidRPr="00EF0C3B" w14:paraId="09EE0F5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5A5AF4B" w14:textId="7981C746" w:rsidR="0064051D" w:rsidRPr="00DC6A37" w:rsidRDefault="0064051D" w:rsidP="0064051D">
            <w:pPr>
              <w:jc w:val="center"/>
              <w:rPr>
                <w:b/>
                <w:color w:val="FFFFFF" w:themeColor="background1"/>
              </w:rPr>
            </w:pPr>
            <w:r w:rsidRPr="00DC6A37">
              <w:rPr>
                <w:b/>
                <w:color w:val="FFFFFF" w:themeColor="background1"/>
              </w:rPr>
              <w:t>3C</w:t>
            </w:r>
          </w:p>
          <w:p w14:paraId="3042B387" w14:textId="27BAEFB4" w:rsidR="0064051D" w:rsidRPr="003931C7" w:rsidRDefault="0064051D" w:rsidP="0064051D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lastRenderedPageBreak/>
              <w:t>Defining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relative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clauses</w:t>
            </w:r>
            <w:proofErr w:type="spellEnd"/>
            <w:r w:rsidRPr="00F84F85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 xml:space="preserve"> Zastosowanie zdań przydawkowych definiujących do przekazywania dodatkowych informacji</w:t>
            </w:r>
          </w:p>
        </w:tc>
      </w:tr>
      <w:tr w:rsidR="00992EED" w:rsidRPr="00D41A72" w14:paraId="7D753081" w14:textId="77777777" w:rsidTr="00000B2B">
        <w:tc>
          <w:tcPr>
            <w:tcW w:w="4253" w:type="dxa"/>
            <w:gridSpan w:val="2"/>
            <w:shd w:val="clear" w:color="auto" w:fill="auto"/>
          </w:tcPr>
          <w:p w14:paraId="0CD07460" w14:textId="45B84C0D" w:rsidR="00992EED" w:rsidRDefault="00992EED" w:rsidP="00992EED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4AF6294" w14:textId="77777777" w:rsidR="00992EED" w:rsidRDefault="00992EED" w:rsidP="00992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340D3794" w14:textId="549A69E5" w:rsidR="00992EED" w:rsidRPr="009C4DEE" w:rsidRDefault="00992EED" w:rsidP="00992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Zdania przydawkowe definiujące.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A1A0526" w14:textId="10B0E272" w:rsidR="00992EED" w:rsidRDefault="00992EED" w:rsidP="00992EED">
            <w:r>
              <w:t xml:space="preserve">podręcznik: </w:t>
            </w:r>
          </w:p>
          <w:p w14:paraId="417B9EB0" w14:textId="0BBEC4C7" w:rsidR="00992EED" w:rsidRDefault="00CC7658" w:rsidP="00992EED">
            <w:r>
              <w:t>zad. 1–6,</w:t>
            </w:r>
            <w:r w:rsidR="00992EED">
              <w:t xml:space="preserve"> s. 49,</w:t>
            </w:r>
          </w:p>
          <w:p w14:paraId="53448195" w14:textId="66A21C68" w:rsidR="00992EED" w:rsidRDefault="00992EED" w:rsidP="00992EED">
            <w:r>
              <w:t>zad. 1–4</w:t>
            </w:r>
            <w:r w:rsidR="00CC7658">
              <w:t>,</w:t>
            </w:r>
            <w:r>
              <w:t xml:space="preserve"> s. 59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62C17DC" w14:textId="77777777" w:rsidR="00992EED" w:rsidRDefault="00992EED" w:rsidP="00992EED">
            <w:r>
              <w:t>zeszyt ćwiczeń:</w:t>
            </w:r>
          </w:p>
          <w:p w14:paraId="50D966C9" w14:textId="0CF2B446" w:rsidR="00992EED" w:rsidRPr="00D41A72" w:rsidRDefault="00CC7658" w:rsidP="00992EED">
            <w:r>
              <w:t>zad. 1–5,</w:t>
            </w:r>
            <w:r w:rsidR="00992EED">
              <w:t xml:space="preserve"> s. 41</w:t>
            </w:r>
          </w:p>
          <w:p w14:paraId="3F491552" w14:textId="77777777" w:rsidR="00992EED" w:rsidRPr="00D41A72" w:rsidRDefault="00992EED" w:rsidP="00992EED"/>
          <w:p w14:paraId="71C3BEA2" w14:textId="77777777" w:rsidR="00992EED" w:rsidRPr="00D41A72" w:rsidRDefault="00992EED" w:rsidP="00992EED"/>
        </w:tc>
      </w:tr>
      <w:tr w:rsidR="00992EED" w14:paraId="54B450F2" w14:textId="77777777" w:rsidTr="00733589">
        <w:tc>
          <w:tcPr>
            <w:tcW w:w="2127" w:type="dxa"/>
            <w:shd w:val="clear" w:color="auto" w:fill="auto"/>
          </w:tcPr>
          <w:p w14:paraId="56C0062A" w14:textId="77777777" w:rsidR="00992EED" w:rsidRDefault="00992EED" w:rsidP="00992EE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D2B52F" w14:textId="1FB959EB" w:rsidR="00992EED" w:rsidRDefault="00992EED" w:rsidP="00992EED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7D8A58" w14:textId="0EAF277F" w:rsidR="00992EED" w:rsidRDefault="00992EED" w:rsidP="00992EED"/>
        </w:tc>
        <w:tc>
          <w:tcPr>
            <w:tcW w:w="6006" w:type="dxa"/>
            <w:vMerge/>
            <w:shd w:val="clear" w:color="auto" w:fill="auto"/>
          </w:tcPr>
          <w:p w14:paraId="0C310346" w14:textId="77777777" w:rsidR="00992EED" w:rsidRPr="009C4DEE" w:rsidRDefault="00992EED" w:rsidP="00992EE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F575BD6" w14:textId="77777777" w:rsidR="00992EED" w:rsidRDefault="00992EED" w:rsidP="00992EE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56AFE8D" w14:textId="77777777" w:rsidR="00992EED" w:rsidRDefault="00992EED" w:rsidP="00992EED"/>
        </w:tc>
      </w:tr>
      <w:tr w:rsidR="00992EED" w14:paraId="6593590E" w14:textId="77777777" w:rsidTr="000D3E20">
        <w:trPr>
          <w:trHeight w:val="212"/>
        </w:trPr>
        <w:tc>
          <w:tcPr>
            <w:tcW w:w="4253" w:type="dxa"/>
            <w:gridSpan w:val="2"/>
            <w:shd w:val="clear" w:color="auto" w:fill="auto"/>
          </w:tcPr>
          <w:p w14:paraId="24923912" w14:textId="3251B271" w:rsidR="00992EED" w:rsidRDefault="00992EED" w:rsidP="00992EE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A42342" w14:textId="3C957038" w:rsidR="00992EED" w:rsidRPr="009C4DEE" w:rsidRDefault="008D222E" w:rsidP="00992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informacji w określonym porządku.</w:t>
            </w:r>
          </w:p>
        </w:tc>
        <w:tc>
          <w:tcPr>
            <w:tcW w:w="2564" w:type="dxa"/>
            <w:vMerge/>
            <w:shd w:val="clear" w:color="auto" w:fill="E6D9FF"/>
          </w:tcPr>
          <w:p w14:paraId="6BE96BE6" w14:textId="77777777" w:rsidR="00992EED" w:rsidRDefault="00992EED" w:rsidP="00992EE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DD36FC" w14:textId="77777777" w:rsidR="00992EED" w:rsidRDefault="00992EED" w:rsidP="00992EED"/>
        </w:tc>
      </w:tr>
      <w:tr w:rsidR="00992EED" w14:paraId="2262C510" w14:textId="77777777" w:rsidTr="00733589">
        <w:tc>
          <w:tcPr>
            <w:tcW w:w="2127" w:type="dxa"/>
            <w:shd w:val="clear" w:color="auto" w:fill="auto"/>
          </w:tcPr>
          <w:p w14:paraId="1307145D" w14:textId="77777777" w:rsidR="003157BA" w:rsidRDefault="003157BA" w:rsidP="003157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0CC637F" w14:textId="6A1BD0DB" w:rsidR="00992EED" w:rsidRDefault="003157BA" w:rsidP="00992EED">
            <w:r>
              <w:t>III.6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11F12E" w14:textId="1C694CAC" w:rsidR="00992EED" w:rsidRPr="00B950E3" w:rsidRDefault="00992EED" w:rsidP="00992EED"/>
        </w:tc>
        <w:tc>
          <w:tcPr>
            <w:tcW w:w="6006" w:type="dxa"/>
            <w:vMerge/>
            <w:shd w:val="clear" w:color="auto" w:fill="auto"/>
          </w:tcPr>
          <w:p w14:paraId="775E36B8" w14:textId="77777777" w:rsidR="00992EED" w:rsidRPr="009C4DEE" w:rsidRDefault="00992EED" w:rsidP="00992EE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6615D8" w14:textId="77777777" w:rsidR="00992EED" w:rsidRDefault="00992EED" w:rsidP="00992EE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60F9FB" w14:textId="77777777" w:rsidR="00992EED" w:rsidRDefault="00992EED" w:rsidP="00992EED"/>
        </w:tc>
      </w:tr>
      <w:tr w:rsidR="00992EED" w14:paraId="3AA0F736" w14:textId="77777777" w:rsidTr="00000B2B">
        <w:tc>
          <w:tcPr>
            <w:tcW w:w="4253" w:type="dxa"/>
            <w:gridSpan w:val="2"/>
            <w:shd w:val="clear" w:color="auto" w:fill="auto"/>
          </w:tcPr>
          <w:p w14:paraId="422EB71A" w14:textId="2C74FAB8" w:rsidR="00992EED" w:rsidRDefault="00992EED" w:rsidP="00992EE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333471" w14:textId="73781BA2" w:rsidR="00992EED" w:rsidRPr="009C4DEE" w:rsidRDefault="00274E56" w:rsidP="00992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ludzi, przedmiotów, </w:t>
            </w:r>
            <w:r w:rsidR="00825EEE">
              <w:rPr>
                <w:sz w:val="20"/>
                <w:szCs w:val="20"/>
              </w:rPr>
              <w:t>miejsc, zjawisk i czynności.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686F9E47" w14:textId="77777777" w:rsidR="00992EED" w:rsidRDefault="00992EED" w:rsidP="00992EED"/>
        </w:tc>
        <w:tc>
          <w:tcPr>
            <w:tcW w:w="2565" w:type="dxa"/>
            <w:vMerge w:val="restart"/>
            <w:shd w:val="clear" w:color="auto" w:fill="FFC000"/>
          </w:tcPr>
          <w:p w14:paraId="6C1A2337" w14:textId="27E876AE" w:rsidR="00992EED" w:rsidRDefault="00992EED" w:rsidP="00992EED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CC7658">
              <w:t>10</w:t>
            </w:r>
            <w:r>
              <w:t xml:space="preserve">, </w:t>
            </w:r>
            <w:r>
              <w:br/>
              <w:t>21</w:t>
            </w:r>
            <w:r w:rsidR="00CC7658">
              <w:t>3</w:t>
            </w:r>
            <w:r>
              <w:t xml:space="preserve"> (3.1)</w:t>
            </w:r>
          </w:p>
          <w:p w14:paraId="41C5EBAB" w14:textId="77777777" w:rsidR="00992EED" w:rsidRDefault="00992EED" w:rsidP="00992EED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D17F1B9" w14:textId="60EEE53F" w:rsidR="00992EED" w:rsidRDefault="00384217" w:rsidP="00992EED">
            <w:hyperlink r:id="rId17" w:history="1">
              <w:r w:rsidR="00992EED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92EED" w14:paraId="7EA7D53C" w14:textId="77777777" w:rsidTr="00733589">
        <w:tc>
          <w:tcPr>
            <w:tcW w:w="2127" w:type="dxa"/>
            <w:shd w:val="clear" w:color="auto" w:fill="auto"/>
          </w:tcPr>
          <w:p w14:paraId="0A592BC9" w14:textId="77777777" w:rsidR="00992EED" w:rsidRDefault="00992EED" w:rsidP="00992EE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C38A483" w14:textId="79EA0E35" w:rsidR="00992EED" w:rsidRDefault="00992EED" w:rsidP="00992EED">
            <w:r>
              <w:t>IV.</w:t>
            </w:r>
            <w:r w:rsidR="00825EEE">
              <w:t>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0C23E3" w14:textId="6220B915" w:rsidR="00992EED" w:rsidRDefault="00992EED" w:rsidP="00992EED"/>
        </w:tc>
        <w:tc>
          <w:tcPr>
            <w:tcW w:w="6006" w:type="dxa"/>
            <w:vMerge/>
            <w:shd w:val="clear" w:color="auto" w:fill="auto"/>
          </w:tcPr>
          <w:p w14:paraId="50C97D53" w14:textId="77777777" w:rsidR="00992EED" w:rsidRPr="009C4DEE" w:rsidRDefault="00992EED" w:rsidP="00992EE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D9CC64" w14:textId="77777777" w:rsidR="00992EED" w:rsidRDefault="00992EED" w:rsidP="00992EED"/>
        </w:tc>
        <w:tc>
          <w:tcPr>
            <w:tcW w:w="2565" w:type="dxa"/>
            <w:vMerge/>
            <w:shd w:val="clear" w:color="auto" w:fill="FFC000"/>
          </w:tcPr>
          <w:p w14:paraId="2A83001B" w14:textId="77777777" w:rsidR="00992EED" w:rsidRDefault="00992EED" w:rsidP="00992EED"/>
        </w:tc>
      </w:tr>
      <w:tr w:rsidR="00992EED" w14:paraId="3C1C4B1E" w14:textId="77777777" w:rsidTr="00000B2B">
        <w:tc>
          <w:tcPr>
            <w:tcW w:w="4253" w:type="dxa"/>
            <w:gridSpan w:val="2"/>
            <w:shd w:val="clear" w:color="auto" w:fill="auto"/>
          </w:tcPr>
          <w:p w14:paraId="07AC5F4D" w14:textId="19D33E06" w:rsidR="00992EED" w:rsidRDefault="00992EED" w:rsidP="00992EE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86EF9F" w14:textId="1FA3688A" w:rsidR="00992EED" w:rsidRDefault="00992EED" w:rsidP="00992EE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kontekstu, identyfikowanie słów kluczy), </w:t>
            </w:r>
            <w:r w:rsidR="00CC7658">
              <w:rPr>
                <w:sz w:val="20"/>
                <w:szCs w:val="20"/>
              </w:rPr>
              <w:t>parafrazy</w:t>
            </w:r>
            <w:r w:rsidR="001B48A8">
              <w:rPr>
                <w:sz w:val="20"/>
                <w:szCs w:val="20"/>
              </w:rPr>
              <w:t>.</w:t>
            </w:r>
          </w:p>
          <w:p w14:paraId="074504E7" w14:textId="7DD9C251" w:rsidR="006C7D6A" w:rsidRDefault="006C7D6A" w:rsidP="00992EED">
            <w:pPr>
              <w:rPr>
                <w:sz w:val="20"/>
                <w:szCs w:val="20"/>
              </w:rPr>
            </w:pPr>
          </w:p>
          <w:p w14:paraId="2600AAAB" w14:textId="77777777" w:rsidR="006C7D6A" w:rsidRDefault="006C7D6A" w:rsidP="00992EED">
            <w:pPr>
              <w:rPr>
                <w:sz w:val="20"/>
                <w:szCs w:val="20"/>
              </w:rPr>
            </w:pPr>
          </w:p>
          <w:p w14:paraId="7AD0D43A" w14:textId="28F9643B" w:rsidR="00992EED" w:rsidRPr="009C4DEE" w:rsidRDefault="00992EED" w:rsidP="00992EE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6AAB4F" w14:textId="77777777" w:rsidR="00992EED" w:rsidRDefault="00992EED" w:rsidP="00992EED"/>
        </w:tc>
        <w:tc>
          <w:tcPr>
            <w:tcW w:w="2565" w:type="dxa"/>
            <w:vMerge/>
            <w:shd w:val="clear" w:color="auto" w:fill="FFC000"/>
          </w:tcPr>
          <w:p w14:paraId="6F3AC173" w14:textId="77777777" w:rsidR="00992EED" w:rsidRDefault="00992EED" w:rsidP="00992EED"/>
        </w:tc>
      </w:tr>
      <w:tr w:rsidR="00992EED" w14:paraId="70185211" w14:textId="77777777" w:rsidTr="00733589">
        <w:tc>
          <w:tcPr>
            <w:tcW w:w="2127" w:type="dxa"/>
            <w:shd w:val="clear" w:color="auto" w:fill="auto"/>
          </w:tcPr>
          <w:p w14:paraId="5D1AB823" w14:textId="77777777" w:rsidR="00992EED" w:rsidRDefault="00992EED" w:rsidP="00992EE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47A9EEF" w14:textId="31ECE67A" w:rsidR="00992EED" w:rsidRDefault="00992EED" w:rsidP="00992EED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2FF2EC" w14:textId="5401BF9C" w:rsidR="00992EED" w:rsidRDefault="00992EED" w:rsidP="00992EED"/>
        </w:tc>
        <w:tc>
          <w:tcPr>
            <w:tcW w:w="6006" w:type="dxa"/>
            <w:vMerge/>
            <w:shd w:val="clear" w:color="auto" w:fill="E6D9FF"/>
          </w:tcPr>
          <w:p w14:paraId="3D86EEC6" w14:textId="77777777" w:rsidR="00992EED" w:rsidRDefault="00992EED" w:rsidP="00992EED"/>
        </w:tc>
        <w:tc>
          <w:tcPr>
            <w:tcW w:w="2564" w:type="dxa"/>
            <w:vMerge/>
            <w:shd w:val="clear" w:color="auto" w:fill="E6D9FF"/>
          </w:tcPr>
          <w:p w14:paraId="7C82EDC1" w14:textId="77777777" w:rsidR="00992EED" w:rsidRDefault="00992EED" w:rsidP="00992EED"/>
        </w:tc>
        <w:tc>
          <w:tcPr>
            <w:tcW w:w="2565" w:type="dxa"/>
            <w:vMerge/>
            <w:shd w:val="clear" w:color="auto" w:fill="FFC000"/>
          </w:tcPr>
          <w:p w14:paraId="45E7FE6C" w14:textId="77777777" w:rsidR="00992EED" w:rsidRDefault="00992EED" w:rsidP="00992EED"/>
        </w:tc>
      </w:tr>
      <w:tr w:rsidR="00992EED" w:rsidRPr="00EF0C3B" w14:paraId="1908E6E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115866" w14:textId="2332B63B" w:rsidR="00992EED" w:rsidRPr="00C22DAA" w:rsidRDefault="00992EED" w:rsidP="00992EED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3D</w:t>
            </w:r>
          </w:p>
          <w:p w14:paraId="64793591" w14:textId="3C379816" w:rsidR="00992EED" w:rsidRPr="00EF0C3B" w:rsidRDefault="00992EED" w:rsidP="00992EED">
            <w:pPr>
              <w:jc w:val="center"/>
              <w:rPr>
                <w:color w:val="FFFFFF" w:themeColor="background1"/>
              </w:rPr>
            </w:pPr>
            <w:proofErr w:type="spellStart"/>
            <w:r w:rsidRPr="00AC49BD">
              <w:rPr>
                <w:color w:val="FFFFFF" w:themeColor="background1"/>
              </w:rPr>
              <w:t>Making</w:t>
            </w:r>
            <w:proofErr w:type="spellEnd"/>
            <w:r w:rsidRPr="00AC49BD">
              <w:rPr>
                <w:color w:val="FFFFFF" w:themeColor="background1"/>
              </w:rPr>
              <w:t xml:space="preserve"> a </w:t>
            </w:r>
            <w:proofErr w:type="spellStart"/>
            <w:r w:rsidRPr="00AC49BD">
              <w:rPr>
                <w:color w:val="FFFFFF" w:themeColor="background1"/>
              </w:rPr>
              <w:t>splash</w:t>
            </w:r>
            <w:proofErr w:type="spellEnd"/>
            <w:r w:rsidRPr="00AC49BD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</w:t>
            </w:r>
            <w:r w:rsidR="00CC7658">
              <w:rPr>
                <w:color w:val="FFFFFF" w:themeColor="background1"/>
              </w:rPr>
              <w:t>ów pisanych (wybór wielokrotny)</w:t>
            </w:r>
          </w:p>
        </w:tc>
      </w:tr>
      <w:tr w:rsidR="009D236D" w:rsidRPr="00D41A72" w14:paraId="16A655ED" w14:textId="77777777" w:rsidTr="00291B62">
        <w:tc>
          <w:tcPr>
            <w:tcW w:w="4253" w:type="dxa"/>
            <w:gridSpan w:val="2"/>
            <w:shd w:val="clear" w:color="auto" w:fill="auto"/>
          </w:tcPr>
          <w:p w14:paraId="058EDCA0" w14:textId="4FCF3904" w:rsidR="009D236D" w:rsidRDefault="009D236D" w:rsidP="009D236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CB2C90" w14:textId="77777777" w:rsidR="009D236D" w:rsidRDefault="009D236D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54B29C26" w14:textId="7CF91B17" w:rsidR="009D236D" w:rsidRPr="00D5047A" w:rsidRDefault="00D5047A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Wyrażenia z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31D3638" w14:textId="77777777" w:rsidR="009D236D" w:rsidRDefault="009D236D" w:rsidP="009D236D">
            <w:r>
              <w:t xml:space="preserve">podręcznik: </w:t>
            </w:r>
          </w:p>
          <w:p w14:paraId="72B5E911" w14:textId="308FCFF3" w:rsidR="009D236D" w:rsidRDefault="009D236D" w:rsidP="009D236D">
            <w:r>
              <w:t>zad. 1–</w:t>
            </w:r>
            <w:r w:rsidR="002C13B3">
              <w:t>7</w:t>
            </w:r>
            <w:r w:rsidR="00CC7658">
              <w:t>,</w:t>
            </w:r>
            <w:r>
              <w:t xml:space="preserve"> s. 50</w:t>
            </w:r>
            <w:r w:rsidR="002C13B3">
              <w:t>–51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6695D1F" w14:textId="77777777" w:rsidR="009D236D" w:rsidRPr="00291B62" w:rsidRDefault="009D236D" w:rsidP="009D236D">
            <w:pPr>
              <w:shd w:val="clear" w:color="auto" w:fill="FFC000"/>
              <w:rPr>
                <w:i/>
              </w:rPr>
            </w:pPr>
            <w:r w:rsidRPr="00291B62">
              <w:rPr>
                <w:i/>
              </w:rPr>
              <w:t>(druga lekcja)</w:t>
            </w:r>
          </w:p>
          <w:p w14:paraId="308EA943" w14:textId="77777777" w:rsidR="009D236D" w:rsidRDefault="009D236D" w:rsidP="009D236D"/>
          <w:p w14:paraId="47BB3280" w14:textId="6C0042CF" w:rsidR="009D236D" w:rsidRDefault="009D236D" w:rsidP="009D236D">
            <w:r>
              <w:t>zeszyt ćwiczeń:</w:t>
            </w:r>
          </w:p>
          <w:p w14:paraId="0DC7E324" w14:textId="07394931" w:rsidR="009D236D" w:rsidRPr="00D41A72" w:rsidRDefault="009D236D" w:rsidP="009D236D">
            <w:r>
              <w:t>zad. 1–</w:t>
            </w:r>
            <w:r w:rsidR="00CC06A2">
              <w:t>4</w:t>
            </w:r>
            <w:r w:rsidR="00CC7658">
              <w:t>,</w:t>
            </w:r>
            <w:r>
              <w:t xml:space="preserve"> s. 42</w:t>
            </w:r>
            <w:r w:rsidR="00CC7658">
              <w:t>-43</w:t>
            </w:r>
          </w:p>
          <w:p w14:paraId="48618178" w14:textId="77777777" w:rsidR="009D236D" w:rsidRPr="00D41A72" w:rsidRDefault="009D236D" w:rsidP="009D236D"/>
          <w:p w14:paraId="5FB0A492" w14:textId="77777777" w:rsidR="009D236D" w:rsidRPr="00D41A72" w:rsidRDefault="009D236D" w:rsidP="009D236D"/>
        </w:tc>
      </w:tr>
      <w:tr w:rsidR="009D236D" w14:paraId="7AADFA9B" w14:textId="77777777" w:rsidTr="00733589">
        <w:tc>
          <w:tcPr>
            <w:tcW w:w="2127" w:type="dxa"/>
            <w:shd w:val="clear" w:color="auto" w:fill="auto"/>
          </w:tcPr>
          <w:p w14:paraId="4E6E789F" w14:textId="77777777" w:rsidR="009D236D" w:rsidRDefault="009D236D" w:rsidP="009D23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63B1342" w14:textId="7F165508" w:rsidR="009D236D" w:rsidRDefault="009D236D" w:rsidP="009D236D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5E7A42" w14:textId="7CB201F3" w:rsidR="009D236D" w:rsidRDefault="009D236D" w:rsidP="009D236D"/>
        </w:tc>
        <w:tc>
          <w:tcPr>
            <w:tcW w:w="6006" w:type="dxa"/>
            <w:vMerge/>
            <w:shd w:val="clear" w:color="auto" w:fill="auto"/>
          </w:tcPr>
          <w:p w14:paraId="7A85010D" w14:textId="77777777" w:rsidR="009D236D" w:rsidRPr="009C4DEE" w:rsidRDefault="009D236D" w:rsidP="009D23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865013" w14:textId="77777777" w:rsidR="009D236D" w:rsidRDefault="009D236D" w:rsidP="009D236D"/>
        </w:tc>
        <w:tc>
          <w:tcPr>
            <w:tcW w:w="2565" w:type="dxa"/>
            <w:vMerge/>
            <w:shd w:val="clear" w:color="auto" w:fill="FFC000"/>
          </w:tcPr>
          <w:p w14:paraId="4ABAC896" w14:textId="77777777" w:rsidR="009D236D" w:rsidRDefault="009D236D" w:rsidP="009D236D"/>
        </w:tc>
      </w:tr>
      <w:tr w:rsidR="009D236D" w14:paraId="3CE5B2F1" w14:textId="77777777" w:rsidTr="00291B62">
        <w:tc>
          <w:tcPr>
            <w:tcW w:w="4253" w:type="dxa"/>
            <w:gridSpan w:val="2"/>
            <w:shd w:val="clear" w:color="auto" w:fill="auto"/>
          </w:tcPr>
          <w:p w14:paraId="7F73FD86" w14:textId="29DDCFF0" w:rsidR="009D236D" w:rsidRDefault="009D236D" w:rsidP="009D236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D1E934" w14:textId="37947DB9" w:rsidR="009D236D" w:rsidRPr="009C4DEE" w:rsidRDefault="00F33DDC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F44F8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2EC3C8B" w14:textId="77777777" w:rsidR="009D236D" w:rsidRDefault="009D236D" w:rsidP="009D236D"/>
        </w:tc>
        <w:tc>
          <w:tcPr>
            <w:tcW w:w="2565" w:type="dxa"/>
            <w:vMerge/>
            <w:shd w:val="clear" w:color="auto" w:fill="FFC000"/>
          </w:tcPr>
          <w:p w14:paraId="4BDB735E" w14:textId="77777777" w:rsidR="009D236D" w:rsidRDefault="009D236D" w:rsidP="009D236D"/>
        </w:tc>
      </w:tr>
      <w:tr w:rsidR="009D236D" w14:paraId="568FA256" w14:textId="77777777" w:rsidTr="00733589">
        <w:tc>
          <w:tcPr>
            <w:tcW w:w="2127" w:type="dxa"/>
            <w:shd w:val="clear" w:color="auto" w:fill="auto"/>
          </w:tcPr>
          <w:p w14:paraId="4F89EAF1" w14:textId="56D370D6" w:rsidR="009D236D" w:rsidRPr="00F93345" w:rsidRDefault="009D236D" w:rsidP="009D236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30EA091" w14:textId="06EE2DDE" w:rsidR="009D236D" w:rsidRDefault="00F44F83" w:rsidP="009D236D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2AC6B" w14:textId="3BD5307D" w:rsidR="009D236D" w:rsidRPr="00861ACF" w:rsidRDefault="009D236D" w:rsidP="009D236D"/>
        </w:tc>
        <w:tc>
          <w:tcPr>
            <w:tcW w:w="6006" w:type="dxa"/>
            <w:vMerge/>
            <w:shd w:val="clear" w:color="auto" w:fill="auto"/>
          </w:tcPr>
          <w:p w14:paraId="7A0D8B97" w14:textId="77777777" w:rsidR="009D236D" w:rsidRPr="009C4DEE" w:rsidRDefault="009D236D" w:rsidP="009D23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B11078" w14:textId="77777777" w:rsidR="009D236D" w:rsidRDefault="009D236D" w:rsidP="009D236D"/>
        </w:tc>
        <w:tc>
          <w:tcPr>
            <w:tcW w:w="2565" w:type="dxa"/>
            <w:vMerge/>
            <w:shd w:val="clear" w:color="auto" w:fill="FFC000"/>
          </w:tcPr>
          <w:p w14:paraId="47D1CC18" w14:textId="77777777" w:rsidR="009D236D" w:rsidRDefault="009D236D" w:rsidP="009D236D"/>
        </w:tc>
      </w:tr>
      <w:tr w:rsidR="009D236D" w14:paraId="4A9AF2B1" w14:textId="77777777" w:rsidTr="00000B2B">
        <w:tc>
          <w:tcPr>
            <w:tcW w:w="4253" w:type="dxa"/>
            <w:gridSpan w:val="2"/>
            <w:shd w:val="clear" w:color="auto" w:fill="auto"/>
          </w:tcPr>
          <w:p w14:paraId="5F53B37A" w14:textId="2D8CD990" w:rsidR="009D236D" w:rsidRDefault="009D236D" w:rsidP="009D236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19414A" w14:textId="14A19032" w:rsidR="009D236D" w:rsidRPr="009C4DEE" w:rsidRDefault="00D5047A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doświadczeń, </w:t>
            </w:r>
            <w:r w:rsidR="00F44F83">
              <w:rPr>
                <w:sz w:val="20"/>
                <w:szCs w:val="20"/>
              </w:rPr>
              <w:t>wyrażanie opinii</w:t>
            </w:r>
            <w:r w:rsidR="00BB2D33">
              <w:rPr>
                <w:sz w:val="20"/>
                <w:szCs w:val="20"/>
              </w:rPr>
              <w:t xml:space="preserve"> i upodobań.</w:t>
            </w:r>
          </w:p>
        </w:tc>
        <w:tc>
          <w:tcPr>
            <w:tcW w:w="2564" w:type="dxa"/>
            <w:vMerge/>
            <w:shd w:val="clear" w:color="auto" w:fill="E6D9FF"/>
          </w:tcPr>
          <w:p w14:paraId="48EA71EC" w14:textId="77777777" w:rsidR="009D236D" w:rsidRDefault="009D236D" w:rsidP="009D236D"/>
        </w:tc>
        <w:tc>
          <w:tcPr>
            <w:tcW w:w="2565" w:type="dxa"/>
            <w:vMerge w:val="restart"/>
            <w:shd w:val="clear" w:color="auto" w:fill="FFC000"/>
          </w:tcPr>
          <w:p w14:paraId="5E235DC9" w14:textId="77777777" w:rsidR="009D236D" w:rsidRPr="00291B62" w:rsidRDefault="009D236D" w:rsidP="009D236D">
            <w:pPr>
              <w:rPr>
                <w:i/>
              </w:rPr>
            </w:pPr>
            <w:r w:rsidRPr="00291B62">
              <w:rPr>
                <w:i/>
              </w:rPr>
              <w:t xml:space="preserve">(trzecia lekcja) </w:t>
            </w:r>
          </w:p>
          <w:p w14:paraId="0DD1D6FE" w14:textId="77777777" w:rsidR="009D236D" w:rsidRDefault="009D236D" w:rsidP="009D236D"/>
          <w:p w14:paraId="46318220" w14:textId="26FB06CC" w:rsidR="009D236D" w:rsidRDefault="009D236D" w:rsidP="009D236D">
            <w:proofErr w:type="spellStart"/>
            <w:r>
              <w:t>Photocopiables</w:t>
            </w:r>
            <w:proofErr w:type="spellEnd"/>
            <w:r>
              <w:t xml:space="preserve"> – książka nauczyciela, s. 209, </w:t>
            </w:r>
            <w:r>
              <w:br/>
              <w:t>214 (3.4)</w:t>
            </w:r>
          </w:p>
          <w:p w14:paraId="652153DB" w14:textId="467A925F" w:rsidR="009D236D" w:rsidRDefault="009D236D" w:rsidP="009D236D"/>
        </w:tc>
      </w:tr>
      <w:tr w:rsidR="009D236D" w14:paraId="0ED7B686" w14:textId="77777777" w:rsidTr="00733589">
        <w:tc>
          <w:tcPr>
            <w:tcW w:w="2127" w:type="dxa"/>
            <w:shd w:val="clear" w:color="auto" w:fill="auto"/>
          </w:tcPr>
          <w:p w14:paraId="00F05158" w14:textId="77777777" w:rsidR="009D236D" w:rsidRPr="00F93345" w:rsidRDefault="009D236D" w:rsidP="009D236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55D4CFD" w14:textId="2FC7989F" w:rsidR="009D236D" w:rsidRDefault="000C6BBC" w:rsidP="009D236D">
            <w:r>
              <w:t xml:space="preserve">IV.2, </w:t>
            </w:r>
            <w:r w:rsidR="007F6B73">
              <w:t>IV.5,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5F53D6" w14:textId="73C085AD" w:rsidR="009D236D" w:rsidRDefault="009D236D" w:rsidP="009D236D"/>
        </w:tc>
        <w:tc>
          <w:tcPr>
            <w:tcW w:w="6006" w:type="dxa"/>
            <w:vMerge/>
            <w:shd w:val="clear" w:color="auto" w:fill="auto"/>
          </w:tcPr>
          <w:p w14:paraId="7F200EFB" w14:textId="77777777" w:rsidR="009D236D" w:rsidRPr="009C4DEE" w:rsidRDefault="009D236D" w:rsidP="009D23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EBB603" w14:textId="77777777" w:rsidR="009D236D" w:rsidRDefault="009D236D" w:rsidP="009D236D"/>
        </w:tc>
        <w:tc>
          <w:tcPr>
            <w:tcW w:w="2565" w:type="dxa"/>
            <w:vMerge/>
            <w:shd w:val="clear" w:color="auto" w:fill="FFC000"/>
          </w:tcPr>
          <w:p w14:paraId="6CB24A42" w14:textId="77777777" w:rsidR="009D236D" w:rsidRDefault="009D236D" w:rsidP="009D236D"/>
        </w:tc>
      </w:tr>
      <w:tr w:rsidR="009D236D" w14:paraId="63B144E1" w14:textId="77777777" w:rsidTr="00000B2B">
        <w:tc>
          <w:tcPr>
            <w:tcW w:w="4253" w:type="dxa"/>
            <w:gridSpan w:val="2"/>
            <w:shd w:val="clear" w:color="auto" w:fill="auto"/>
          </w:tcPr>
          <w:p w14:paraId="0481DF91" w14:textId="077B502D" w:rsidR="009D236D" w:rsidRDefault="009D236D" w:rsidP="009D236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0A422E" w14:textId="6F4E70DA" w:rsidR="009D236D" w:rsidRDefault="009D236D" w:rsidP="009D236D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</w:t>
            </w:r>
            <w:r w:rsidR="00CC7658">
              <w:rPr>
                <w:color w:val="000000" w:themeColor="text1"/>
                <w:sz w:val="20"/>
                <w:szCs w:val="20"/>
              </w:rPr>
              <w:t>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CC7658">
              <w:rPr>
                <w:color w:val="000000" w:themeColor="text1"/>
                <w:sz w:val="20"/>
                <w:szCs w:val="20"/>
              </w:rPr>
              <w:t>parach i grupach.</w:t>
            </w:r>
          </w:p>
          <w:p w14:paraId="54AE0621" w14:textId="77777777" w:rsidR="006C7D6A" w:rsidRDefault="006C7D6A" w:rsidP="009D236D">
            <w:pPr>
              <w:rPr>
                <w:color w:val="000000" w:themeColor="text1"/>
                <w:sz w:val="20"/>
                <w:szCs w:val="20"/>
              </w:rPr>
            </w:pPr>
          </w:p>
          <w:p w14:paraId="056A6996" w14:textId="77777777" w:rsidR="009D236D" w:rsidRPr="009C4DEE" w:rsidRDefault="009D236D" w:rsidP="009D23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E6163E6" w14:textId="77777777" w:rsidR="009D236D" w:rsidRDefault="009D236D" w:rsidP="009D236D"/>
        </w:tc>
        <w:tc>
          <w:tcPr>
            <w:tcW w:w="2565" w:type="dxa"/>
            <w:vMerge/>
            <w:shd w:val="clear" w:color="auto" w:fill="FFC000"/>
          </w:tcPr>
          <w:p w14:paraId="59426889" w14:textId="77777777" w:rsidR="009D236D" w:rsidRDefault="009D236D" w:rsidP="009D236D"/>
        </w:tc>
      </w:tr>
      <w:tr w:rsidR="009D236D" w14:paraId="497EF093" w14:textId="77777777" w:rsidTr="00733589">
        <w:tc>
          <w:tcPr>
            <w:tcW w:w="2127" w:type="dxa"/>
            <w:shd w:val="clear" w:color="auto" w:fill="auto"/>
          </w:tcPr>
          <w:p w14:paraId="23CC2E2D" w14:textId="77777777" w:rsidR="009D236D" w:rsidRDefault="009D236D" w:rsidP="009D23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AC6845" w14:textId="00236A35" w:rsidR="009D236D" w:rsidRDefault="009D236D" w:rsidP="009D236D">
            <w:r>
              <w:t xml:space="preserve">X, </w:t>
            </w:r>
            <w:r w:rsidR="00CC7658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28F48F" w14:textId="58774C8C" w:rsidR="009D236D" w:rsidRDefault="009D236D" w:rsidP="009D236D"/>
        </w:tc>
        <w:tc>
          <w:tcPr>
            <w:tcW w:w="6006" w:type="dxa"/>
            <w:vMerge/>
            <w:shd w:val="clear" w:color="auto" w:fill="E6D9FF"/>
          </w:tcPr>
          <w:p w14:paraId="7D3AF573" w14:textId="77777777" w:rsidR="009D236D" w:rsidRDefault="009D236D" w:rsidP="009D236D"/>
        </w:tc>
        <w:tc>
          <w:tcPr>
            <w:tcW w:w="2564" w:type="dxa"/>
            <w:vMerge/>
            <w:shd w:val="clear" w:color="auto" w:fill="E6D9FF"/>
          </w:tcPr>
          <w:p w14:paraId="59E7455F" w14:textId="77777777" w:rsidR="009D236D" w:rsidRDefault="009D236D" w:rsidP="009D236D"/>
        </w:tc>
        <w:tc>
          <w:tcPr>
            <w:tcW w:w="2565" w:type="dxa"/>
            <w:vMerge/>
            <w:shd w:val="clear" w:color="auto" w:fill="FFC000"/>
          </w:tcPr>
          <w:p w14:paraId="185D2C73" w14:textId="77777777" w:rsidR="009D236D" w:rsidRDefault="009D236D" w:rsidP="009D236D"/>
        </w:tc>
      </w:tr>
      <w:tr w:rsidR="009D236D" w:rsidRPr="00AC49BD" w14:paraId="4A2FDA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E0051B" w14:textId="09D7CDD6" w:rsidR="009D236D" w:rsidRPr="00C22DAA" w:rsidRDefault="009D236D" w:rsidP="009D236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3E</w:t>
            </w:r>
          </w:p>
          <w:p w14:paraId="1E309E26" w14:textId="5913857A" w:rsidR="009D236D" w:rsidRPr="00AC49BD" w:rsidRDefault="009D236D" w:rsidP="009D236D">
            <w:pPr>
              <w:jc w:val="center"/>
              <w:rPr>
                <w:color w:val="FFFFFF" w:themeColor="background1"/>
              </w:rPr>
            </w:pPr>
            <w:r w:rsidRPr="00AC49BD">
              <w:rPr>
                <w:color w:val="FFFFFF" w:themeColor="background1"/>
                <w:lang w:val="en-US"/>
              </w:rPr>
              <w:lastRenderedPageBreak/>
              <w:t>Defining and non</w:t>
            </w:r>
            <w:r>
              <w:rPr>
                <w:color w:val="FFFFFF" w:themeColor="background1"/>
                <w:lang w:val="en-US"/>
              </w:rPr>
              <w:t>-</w:t>
            </w:r>
            <w:r w:rsidRPr="00AC49BD">
              <w:rPr>
                <w:color w:val="FFFFFF" w:themeColor="background1"/>
                <w:lang w:val="en-US"/>
              </w:rPr>
              <w:t xml:space="preserve">defining relative clauses. </w:t>
            </w:r>
            <w:r w:rsidRPr="00AC49BD">
              <w:rPr>
                <w:color w:val="FFFFFF" w:themeColor="background1"/>
              </w:rPr>
              <w:t>Zastosowanie zdań przydawkowych do przekazania dodatkowych infor</w:t>
            </w:r>
            <w:r>
              <w:rPr>
                <w:color w:val="FFFFFF" w:themeColor="background1"/>
              </w:rPr>
              <w:t>macji</w:t>
            </w:r>
          </w:p>
        </w:tc>
      </w:tr>
      <w:tr w:rsidR="009D236D" w:rsidRPr="00D41A72" w14:paraId="73136C77" w14:textId="77777777" w:rsidTr="00000B2B">
        <w:tc>
          <w:tcPr>
            <w:tcW w:w="4253" w:type="dxa"/>
            <w:gridSpan w:val="2"/>
            <w:shd w:val="clear" w:color="auto" w:fill="auto"/>
          </w:tcPr>
          <w:p w14:paraId="28D540F7" w14:textId="6A998A24" w:rsidR="009D236D" w:rsidRDefault="009D236D" w:rsidP="009D236D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5580FD" w14:textId="77E3CBAB" w:rsidR="009D236D" w:rsidRDefault="009D236D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życie prywatne.</w:t>
            </w:r>
          </w:p>
          <w:p w14:paraId="182A0A8A" w14:textId="2E8478FC" w:rsidR="009D236D" w:rsidRPr="005F7252" w:rsidRDefault="009D236D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Zdania przydawkowe definiujące i niedefiniujące.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FE31C90" w14:textId="77777777" w:rsidR="009D236D" w:rsidRDefault="009D236D" w:rsidP="009D236D">
            <w:r>
              <w:t xml:space="preserve">podręcznik: </w:t>
            </w:r>
          </w:p>
          <w:p w14:paraId="0919CB40" w14:textId="6D2B1824" w:rsidR="009D236D" w:rsidRDefault="0005556C" w:rsidP="009D236D">
            <w:r>
              <w:t>zad. 1–12</w:t>
            </w:r>
            <w:r w:rsidR="00CC7658">
              <w:t>,</w:t>
            </w:r>
            <w:r w:rsidR="009D236D">
              <w:t xml:space="preserve"> s. 52–53,</w:t>
            </w:r>
          </w:p>
          <w:p w14:paraId="66CB7E47" w14:textId="2A6B4CA0" w:rsidR="009D236D" w:rsidRDefault="009D236D" w:rsidP="009D236D">
            <w:r>
              <w:t>zad. 5–7</w:t>
            </w:r>
            <w:r w:rsidR="00CC7658">
              <w:t>,</w:t>
            </w:r>
            <w:r>
              <w:t xml:space="preserve"> s. 59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7B84BF3" w14:textId="77777777" w:rsidR="009D236D" w:rsidRDefault="009D236D" w:rsidP="009D236D">
            <w:r>
              <w:t>zeszyt ćwiczeń:</w:t>
            </w:r>
          </w:p>
          <w:p w14:paraId="7FD62AEE" w14:textId="294A1C15" w:rsidR="009D236D" w:rsidRPr="00D41A72" w:rsidRDefault="009D236D" w:rsidP="009D236D">
            <w:r>
              <w:t>zad. 1–9</w:t>
            </w:r>
            <w:r w:rsidR="0005556C">
              <w:t>,</w:t>
            </w:r>
            <w:r>
              <w:t xml:space="preserve"> s. 44–45</w:t>
            </w:r>
          </w:p>
          <w:p w14:paraId="5639E445" w14:textId="77777777" w:rsidR="009D236D" w:rsidRPr="00D41A72" w:rsidRDefault="009D236D" w:rsidP="009D236D"/>
          <w:p w14:paraId="05F715FE" w14:textId="77777777" w:rsidR="009D236D" w:rsidRPr="00D41A72" w:rsidRDefault="009D236D" w:rsidP="009D236D"/>
        </w:tc>
      </w:tr>
      <w:tr w:rsidR="009D236D" w14:paraId="0E4E066D" w14:textId="77777777" w:rsidTr="00733589">
        <w:tc>
          <w:tcPr>
            <w:tcW w:w="2127" w:type="dxa"/>
            <w:shd w:val="clear" w:color="auto" w:fill="auto"/>
          </w:tcPr>
          <w:p w14:paraId="0FD6CEFA" w14:textId="77777777" w:rsidR="009D236D" w:rsidRDefault="009D236D" w:rsidP="009D23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34FE1A" w14:textId="637AA35A" w:rsidR="009D236D" w:rsidRDefault="009D236D" w:rsidP="009D236D">
            <w:r>
              <w:t>I.5, 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050270" w14:textId="778C326C" w:rsidR="009D236D" w:rsidRDefault="009D236D" w:rsidP="009D236D"/>
        </w:tc>
        <w:tc>
          <w:tcPr>
            <w:tcW w:w="6006" w:type="dxa"/>
            <w:vMerge/>
            <w:shd w:val="clear" w:color="auto" w:fill="auto"/>
          </w:tcPr>
          <w:p w14:paraId="1A3B581C" w14:textId="77777777" w:rsidR="009D236D" w:rsidRPr="009C4DEE" w:rsidRDefault="009D236D" w:rsidP="009D23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1AFE058" w14:textId="77777777" w:rsidR="009D236D" w:rsidRDefault="009D236D" w:rsidP="009D236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3E7653" w14:textId="77777777" w:rsidR="009D236D" w:rsidRDefault="009D236D" w:rsidP="009D236D"/>
        </w:tc>
      </w:tr>
      <w:tr w:rsidR="009D236D" w14:paraId="6F489B50" w14:textId="77777777" w:rsidTr="00000B2B">
        <w:tc>
          <w:tcPr>
            <w:tcW w:w="4253" w:type="dxa"/>
            <w:gridSpan w:val="2"/>
            <w:shd w:val="clear" w:color="auto" w:fill="auto"/>
          </w:tcPr>
          <w:p w14:paraId="625946E2" w14:textId="586EBC87" w:rsidR="009D236D" w:rsidRDefault="009D236D" w:rsidP="009D236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01414B" w14:textId="7435CCC6" w:rsidR="009D236D" w:rsidRPr="009C4DEE" w:rsidRDefault="002151AA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49329105" w14:textId="77777777" w:rsidR="009D236D" w:rsidRDefault="009D236D" w:rsidP="009D236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F23E31" w14:textId="77777777" w:rsidR="009D236D" w:rsidRDefault="009D236D" w:rsidP="009D236D"/>
        </w:tc>
      </w:tr>
      <w:tr w:rsidR="009D236D" w14:paraId="7AB55CBE" w14:textId="77777777" w:rsidTr="00733589">
        <w:tc>
          <w:tcPr>
            <w:tcW w:w="2127" w:type="dxa"/>
            <w:shd w:val="clear" w:color="auto" w:fill="auto"/>
          </w:tcPr>
          <w:p w14:paraId="0B5A5B3A" w14:textId="77777777" w:rsidR="009D236D" w:rsidRDefault="009D236D" w:rsidP="009D23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F7B5122" w14:textId="4A5FCE0A" w:rsidR="009D236D" w:rsidRDefault="002151AA" w:rsidP="009D236D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E475F8" w14:textId="4BDCFABE" w:rsidR="009D236D" w:rsidRDefault="009D236D" w:rsidP="009D236D"/>
        </w:tc>
        <w:tc>
          <w:tcPr>
            <w:tcW w:w="6006" w:type="dxa"/>
            <w:vMerge/>
            <w:shd w:val="clear" w:color="auto" w:fill="auto"/>
          </w:tcPr>
          <w:p w14:paraId="7F8E8527" w14:textId="77777777" w:rsidR="009D236D" w:rsidRPr="009C4DEE" w:rsidRDefault="009D236D" w:rsidP="009D236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7361C" w14:textId="77777777" w:rsidR="009D236D" w:rsidRDefault="009D236D" w:rsidP="009D236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039D46" w14:textId="77777777" w:rsidR="009D236D" w:rsidRDefault="009D236D" w:rsidP="009D236D"/>
        </w:tc>
      </w:tr>
      <w:tr w:rsidR="00DA3CBB" w14:paraId="5664C87C" w14:textId="77777777" w:rsidTr="00000B2B">
        <w:tc>
          <w:tcPr>
            <w:tcW w:w="4253" w:type="dxa"/>
            <w:gridSpan w:val="2"/>
            <w:shd w:val="clear" w:color="auto" w:fill="auto"/>
          </w:tcPr>
          <w:p w14:paraId="1AB3EED2" w14:textId="54358352" w:rsidR="00DA3CBB" w:rsidRDefault="00DA3CBB" w:rsidP="00DA3CB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2D1662" w14:textId="1EEDEEB8" w:rsidR="00DA3CBB" w:rsidRDefault="00DA3CBB" w:rsidP="00DA3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</w:t>
            </w:r>
            <w:r w:rsidR="00BB6B82">
              <w:rPr>
                <w:sz w:val="20"/>
                <w:szCs w:val="20"/>
              </w:rPr>
              <w:t>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</w:t>
            </w:r>
            <w:r w:rsidR="00237414">
              <w:rPr>
                <w:sz w:val="20"/>
                <w:szCs w:val="20"/>
              </w:rPr>
              <w:t>,</w:t>
            </w:r>
            <w:r w:rsidR="00F47081">
              <w:rPr>
                <w:sz w:val="20"/>
                <w:szCs w:val="20"/>
              </w:rPr>
              <w:t xml:space="preserve"> </w:t>
            </w:r>
            <w:r w:rsidR="00BB6B82">
              <w:rPr>
                <w:sz w:val="20"/>
                <w:szCs w:val="20"/>
              </w:rPr>
              <w:t>omawianie propozycji i sugestii.</w:t>
            </w:r>
          </w:p>
          <w:p w14:paraId="03DDA344" w14:textId="2D4945DB" w:rsidR="00DA3CBB" w:rsidRPr="009C4DEE" w:rsidRDefault="00DA3CBB" w:rsidP="00DA3C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8CD2B49" w14:textId="77777777" w:rsidR="00DA3CBB" w:rsidRDefault="00DA3CBB" w:rsidP="00DA3CBB"/>
        </w:tc>
        <w:tc>
          <w:tcPr>
            <w:tcW w:w="2565" w:type="dxa"/>
            <w:vMerge w:val="restart"/>
            <w:shd w:val="clear" w:color="auto" w:fill="FFC000"/>
          </w:tcPr>
          <w:p w14:paraId="2797C6DB" w14:textId="33A69987" w:rsidR="00DA3CBB" w:rsidRDefault="00DA3CBB" w:rsidP="00DA3CBB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05556C">
              <w:t>10</w:t>
            </w:r>
            <w:r>
              <w:t xml:space="preserve">, </w:t>
            </w:r>
            <w:r>
              <w:br/>
              <w:t>21</w:t>
            </w:r>
            <w:r w:rsidR="0005556C">
              <w:t>4</w:t>
            </w:r>
            <w:r>
              <w:t xml:space="preserve"> (3.2)</w:t>
            </w:r>
          </w:p>
          <w:p w14:paraId="04B49727" w14:textId="77777777" w:rsidR="00DA3CBB" w:rsidRDefault="00DA3CBB" w:rsidP="00DA3CBB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22028994" w14:textId="1F17739C" w:rsidR="00DA3CBB" w:rsidRDefault="00384217" w:rsidP="00DA3CBB">
            <w:hyperlink r:id="rId18" w:history="1">
              <w:r w:rsidR="00DA3CBB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DA3CBB" w14:paraId="67990B08" w14:textId="77777777" w:rsidTr="00733589">
        <w:tc>
          <w:tcPr>
            <w:tcW w:w="2127" w:type="dxa"/>
            <w:shd w:val="clear" w:color="auto" w:fill="auto"/>
          </w:tcPr>
          <w:p w14:paraId="4FC05F94" w14:textId="77777777" w:rsidR="00DA3CBB" w:rsidRDefault="00DA3CBB" w:rsidP="00DA3C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36C0F17" w14:textId="6E657A0E" w:rsidR="00DA3CBB" w:rsidRPr="00252CBC" w:rsidRDefault="00DA3CBB" w:rsidP="00DA3CBB">
            <w:r w:rsidRPr="00252CBC">
              <w:t>IV.1, IV.2, IV.6, VI.</w:t>
            </w:r>
            <w:r w:rsidR="00274536" w:rsidRPr="00252CBC">
              <w:t>4</w:t>
            </w:r>
            <w:r w:rsidR="0095465D" w:rsidRPr="00252CBC">
              <w:t>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38BE197" w14:textId="0920D6CC" w:rsidR="00DA3CBB" w:rsidRDefault="00DA3CBB" w:rsidP="00DA3CBB"/>
        </w:tc>
        <w:tc>
          <w:tcPr>
            <w:tcW w:w="6006" w:type="dxa"/>
            <w:vMerge/>
            <w:shd w:val="clear" w:color="auto" w:fill="auto"/>
          </w:tcPr>
          <w:p w14:paraId="785A179F" w14:textId="77777777" w:rsidR="00DA3CBB" w:rsidRPr="009C4DEE" w:rsidRDefault="00DA3CBB" w:rsidP="00DA3C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4930B0" w14:textId="77777777" w:rsidR="00DA3CBB" w:rsidRDefault="00DA3CBB" w:rsidP="00DA3CBB"/>
        </w:tc>
        <w:tc>
          <w:tcPr>
            <w:tcW w:w="2565" w:type="dxa"/>
            <w:vMerge/>
            <w:shd w:val="clear" w:color="auto" w:fill="FFC000"/>
          </w:tcPr>
          <w:p w14:paraId="19DDA895" w14:textId="77777777" w:rsidR="00DA3CBB" w:rsidRDefault="00DA3CBB" w:rsidP="00DA3CBB"/>
        </w:tc>
      </w:tr>
      <w:tr w:rsidR="00DA3CBB" w14:paraId="63814A35" w14:textId="77777777" w:rsidTr="00000B2B">
        <w:tc>
          <w:tcPr>
            <w:tcW w:w="4253" w:type="dxa"/>
            <w:gridSpan w:val="2"/>
            <w:shd w:val="clear" w:color="auto" w:fill="auto"/>
          </w:tcPr>
          <w:p w14:paraId="754926DE" w14:textId="1ABB4CC3" w:rsidR="00DA3CBB" w:rsidRDefault="00DA3CBB" w:rsidP="00DA3CB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65013F" w14:textId="06F26383" w:rsidR="00DA3CBB" w:rsidRPr="009C4DEE" w:rsidRDefault="00DA3CBB" w:rsidP="00874BC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 </w:t>
            </w:r>
            <w:r w:rsidR="0005556C">
              <w:rPr>
                <w:sz w:val="20"/>
                <w:szCs w:val="20"/>
              </w:rPr>
              <w:t>parafrazy</w:t>
            </w:r>
            <w:r>
              <w:rPr>
                <w:sz w:val="20"/>
                <w:szCs w:val="20"/>
              </w:rPr>
              <w:t>, tłumaczenia fragmentów zdań z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języka polskiego na angielski, wybór wielokrotny, przekazywanie w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języku obcym informacji sformułowanych w tym języku, </w:t>
            </w:r>
            <w:r w:rsidR="00874BC9">
              <w:rPr>
                <w:sz w:val="20"/>
                <w:szCs w:val="20"/>
              </w:rPr>
              <w:t xml:space="preserve">publiczne </w:t>
            </w:r>
            <w:r>
              <w:rPr>
                <w:sz w:val="20"/>
                <w:szCs w:val="20"/>
              </w:rPr>
              <w:t xml:space="preserve">przedstawianie </w:t>
            </w:r>
            <w:r w:rsidR="0005556C">
              <w:rPr>
                <w:sz w:val="20"/>
                <w:szCs w:val="20"/>
              </w:rPr>
              <w:t>przygotowanej prezentacji,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7ED8542" w14:textId="77777777" w:rsidR="00DA3CBB" w:rsidRDefault="00DA3CBB" w:rsidP="00DA3CBB"/>
        </w:tc>
        <w:tc>
          <w:tcPr>
            <w:tcW w:w="2565" w:type="dxa"/>
            <w:vMerge/>
            <w:shd w:val="clear" w:color="auto" w:fill="FFC000"/>
          </w:tcPr>
          <w:p w14:paraId="7E1E17BB" w14:textId="77777777" w:rsidR="00DA3CBB" w:rsidRDefault="00DA3CBB" w:rsidP="00DA3CBB"/>
        </w:tc>
      </w:tr>
      <w:tr w:rsidR="00DA3CBB" w14:paraId="07298863" w14:textId="77777777" w:rsidTr="00733589">
        <w:tc>
          <w:tcPr>
            <w:tcW w:w="2127" w:type="dxa"/>
            <w:shd w:val="clear" w:color="auto" w:fill="auto"/>
          </w:tcPr>
          <w:p w14:paraId="009EABF0" w14:textId="77777777" w:rsidR="00DA3CBB" w:rsidRDefault="00DA3CBB" w:rsidP="00DA3C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208B508" w14:textId="2552DC41" w:rsidR="00DA3CBB" w:rsidRDefault="0005556C" w:rsidP="00DA3CBB">
            <w:r>
              <w:t xml:space="preserve">XI, </w:t>
            </w:r>
            <w:r w:rsidR="00DA3CBB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5F5AE" w14:textId="4C7A411D" w:rsidR="00DA3CBB" w:rsidRDefault="00DA3CBB" w:rsidP="00DA3CBB"/>
        </w:tc>
        <w:tc>
          <w:tcPr>
            <w:tcW w:w="6006" w:type="dxa"/>
            <w:vMerge/>
            <w:shd w:val="clear" w:color="auto" w:fill="E6D9FF"/>
          </w:tcPr>
          <w:p w14:paraId="0C7F0522" w14:textId="77777777" w:rsidR="00DA3CBB" w:rsidRDefault="00DA3CBB" w:rsidP="00DA3CBB"/>
        </w:tc>
        <w:tc>
          <w:tcPr>
            <w:tcW w:w="2564" w:type="dxa"/>
            <w:vMerge/>
            <w:shd w:val="clear" w:color="auto" w:fill="E6D9FF"/>
          </w:tcPr>
          <w:p w14:paraId="7FF4928F" w14:textId="77777777" w:rsidR="00DA3CBB" w:rsidRDefault="00DA3CBB" w:rsidP="00DA3CBB"/>
        </w:tc>
        <w:tc>
          <w:tcPr>
            <w:tcW w:w="2565" w:type="dxa"/>
            <w:vMerge/>
            <w:shd w:val="clear" w:color="auto" w:fill="FFC000"/>
          </w:tcPr>
          <w:p w14:paraId="64A77467" w14:textId="77777777" w:rsidR="00DA3CBB" w:rsidRDefault="00DA3CBB" w:rsidP="00DA3CBB"/>
        </w:tc>
      </w:tr>
      <w:tr w:rsidR="00DA3CBB" w:rsidRPr="00E260D0" w14:paraId="6410F69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4BBB6C" w14:textId="07B60FA2" w:rsidR="00DA3CBB" w:rsidRPr="00C27542" w:rsidRDefault="00DA3CBB" w:rsidP="00DA3CBB">
            <w:pPr>
              <w:jc w:val="center"/>
              <w:rPr>
                <w:b/>
                <w:color w:val="FF0000"/>
                <w:lang w:val="en-US"/>
              </w:rPr>
            </w:pPr>
            <w:r w:rsidRPr="00C27542">
              <w:rPr>
                <w:b/>
                <w:color w:val="FF0000"/>
                <w:lang w:val="en-US"/>
              </w:rPr>
              <w:t>TED TALK</w:t>
            </w:r>
            <w:r>
              <w:rPr>
                <w:b/>
                <w:color w:val="FF0000"/>
                <w:lang w:val="en-US"/>
              </w:rPr>
              <w:t>S</w:t>
            </w:r>
            <w:r w:rsidRPr="00C27542">
              <w:rPr>
                <w:b/>
                <w:color w:val="FF0000"/>
                <w:lang w:val="en-US"/>
              </w:rPr>
              <w:t xml:space="preserve"> EXTRA </w:t>
            </w:r>
            <w:r w:rsidR="00175749">
              <w:rPr>
                <w:b/>
                <w:color w:val="FF0000"/>
                <w:lang w:val="en-US"/>
              </w:rPr>
              <w:t>3</w:t>
            </w:r>
          </w:p>
          <w:p w14:paraId="1F0D3D1B" w14:textId="68BF7E44" w:rsidR="00DA3CBB" w:rsidRDefault="00DA3CBB" w:rsidP="00DA3CB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A1E98">
              <w:rPr>
                <w:color w:val="FFFFFF" w:themeColor="background1"/>
                <w:lang w:val="en-US"/>
              </w:rPr>
              <w:t xml:space="preserve">TED TALKS: The </w:t>
            </w:r>
            <w:r>
              <w:rPr>
                <w:color w:val="FFFFFF" w:themeColor="background1"/>
                <w:lang w:val="en-US"/>
              </w:rPr>
              <w:t>world’s most boring television</w:t>
            </w:r>
            <w:r w:rsidR="0005556C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>… and why it’s hilariously addictive</w:t>
            </w:r>
            <w:r w:rsidRPr="00FA1E98">
              <w:rPr>
                <w:color w:val="FFFFFF" w:themeColor="background1"/>
                <w:lang w:val="en-US"/>
              </w:rPr>
              <w:t>.</w:t>
            </w:r>
            <w:r w:rsidRPr="00FA1E98">
              <w:rPr>
                <w:b/>
                <w:color w:val="FFFFFF" w:themeColor="background1"/>
                <w:lang w:val="en-US"/>
              </w:rPr>
              <w:t xml:space="preserve"> </w:t>
            </w:r>
          </w:p>
          <w:p w14:paraId="24622422" w14:textId="00955C91" w:rsidR="00DA3CBB" w:rsidRPr="00E260D0" w:rsidRDefault="00DA3CBB" w:rsidP="00DA3CBB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układanie informacji w określonym porządku, znajdowanie informacji w</w:t>
            </w:r>
            <w:r w:rsidR="0005556C">
              <w:rPr>
                <w:color w:val="FFFFFF" w:themeColor="background1"/>
              </w:rPr>
              <w:t xml:space="preserve"> tekście), ćwiczenia leksykalne</w:t>
            </w:r>
          </w:p>
        </w:tc>
      </w:tr>
      <w:tr w:rsidR="00E14235" w:rsidRPr="00236D76" w14:paraId="432B9997" w14:textId="77777777" w:rsidTr="00DB1D2A">
        <w:tc>
          <w:tcPr>
            <w:tcW w:w="4253" w:type="dxa"/>
            <w:gridSpan w:val="2"/>
            <w:shd w:val="clear" w:color="auto" w:fill="auto"/>
          </w:tcPr>
          <w:p w14:paraId="79D1725F" w14:textId="54EBEC17" w:rsidR="00E14235" w:rsidRDefault="00E14235" w:rsidP="00E14235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1D8D16" w14:textId="11462B21" w:rsidR="00E14235" w:rsidRPr="009C4DEE" w:rsidRDefault="00E14235" w:rsidP="00E14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0BCFB0A3" w14:textId="77777777" w:rsidR="00E14235" w:rsidRDefault="00E14235" w:rsidP="00E14235">
            <w:r>
              <w:t>zeszyt ćwiczeń:</w:t>
            </w:r>
          </w:p>
          <w:p w14:paraId="373EA132" w14:textId="00781BC8" w:rsidR="00E14235" w:rsidRDefault="0005556C" w:rsidP="00E14235">
            <w:r>
              <w:t>zad. 1–12</w:t>
            </w:r>
            <w:r w:rsidR="00E14235">
              <w:t xml:space="preserve"> s. 46–47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22D51B94" w14:textId="77777777" w:rsidR="00E14235" w:rsidRPr="00DC6A37" w:rsidRDefault="00E14235" w:rsidP="00E14235">
            <w:pPr>
              <w:rPr>
                <w:lang w:val="en-US"/>
              </w:rPr>
            </w:pPr>
            <w:proofErr w:type="spellStart"/>
            <w:r w:rsidRPr="00DC6A37">
              <w:rPr>
                <w:lang w:val="en-US"/>
              </w:rPr>
              <w:t>zeszyt</w:t>
            </w:r>
            <w:proofErr w:type="spellEnd"/>
            <w:r w:rsidRPr="00DC6A37">
              <w:rPr>
                <w:lang w:val="en-US"/>
              </w:rPr>
              <w:t xml:space="preserve"> </w:t>
            </w:r>
            <w:proofErr w:type="spellStart"/>
            <w:r w:rsidRPr="00DC6A37">
              <w:rPr>
                <w:lang w:val="en-US"/>
              </w:rPr>
              <w:t>ćwiczeń</w:t>
            </w:r>
            <w:proofErr w:type="spellEnd"/>
            <w:r w:rsidRPr="00DC6A37">
              <w:rPr>
                <w:lang w:val="en-US"/>
              </w:rPr>
              <w:t>:</w:t>
            </w:r>
          </w:p>
          <w:p w14:paraId="0D849784" w14:textId="7FDD876F" w:rsidR="00E14235" w:rsidRDefault="00E14235" w:rsidP="00E142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>. 1–</w:t>
            </w:r>
            <w:r w:rsidR="0005556C">
              <w:rPr>
                <w:lang w:val="en-US"/>
              </w:rPr>
              <w:t>4,</w:t>
            </w:r>
            <w:r>
              <w:rPr>
                <w:lang w:val="en-US"/>
              </w:rPr>
              <w:t xml:space="preserve"> s. 48</w:t>
            </w:r>
          </w:p>
          <w:p w14:paraId="3F9F1F48" w14:textId="77777777" w:rsidR="00E14235" w:rsidRPr="00DC6A37" w:rsidRDefault="00E14235" w:rsidP="00E14235">
            <w:pPr>
              <w:rPr>
                <w:lang w:val="en-US"/>
              </w:rPr>
            </w:pPr>
          </w:p>
          <w:p w14:paraId="3F1013FC" w14:textId="77777777" w:rsidR="00E14235" w:rsidRPr="00437379" w:rsidRDefault="00E14235" w:rsidP="00E14235">
            <w:pPr>
              <w:rPr>
                <w:lang w:val="en-US"/>
              </w:rPr>
            </w:pPr>
            <w:r w:rsidRPr="00437379">
              <w:rPr>
                <w:lang w:val="en-US"/>
              </w:rPr>
              <w:t xml:space="preserve">Extra online resources: </w:t>
            </w:r>
          </w:p>
          <w:p w14:paraId="3FABF6E6" w14:textId="68A85FCE" w:rsidR="00E14235" w:rsidRPr="00FA1E98" w:rsidRDefault="000A54B7" w:rsidP="00E14235">
            <w:pPr>
              <w:rPr>
                <w:lang w:val="en-US"/>
              </w:rPr>
            </w:pPr>
            <w:hyperlink r:id="rId19" w:history="1">
              <w:r w:rsidR="00E14235" w:rsidRPr="00E6098B">
                <w:rPr>
                  <w:rStyle w:val="Hipercze"/>
                  <w:lang w:val="en-US"/>
                </w:rPr>
                <w:t>https://learningapps.org/watch?v=ppw6doiin18</w:t>
              </w:r>
            </w:hyperlink>
            <w:r w:rsidR="00E14235">
              <w:rPr>
                <w:lang w:val="en-US"/>
              </w:rPr>
              <w:t xml:space="preserve"> </w:t>
            </w:r>
          </w:p>
        </w:tc>
      </w:tr>
      <w:tr w:rsidR="00E14235" w:rsidRPr="006A36B1" w14:paraId="0D904785" w14:textId="77777777" w:rsidTr="00733589">
        <w:tc>
          <w:tcPr>
            <w:tcW w:w="2127" w:type="dxa"/>
            <w:shd w:val="clear" w:color="auto" w:fill="auto"/>
          </w:tcPr>
          <w:p w14:paraId="71F8AE68" w14:textId="77777777" w:rsidR="00E14235" w:rsidRDefault="00E14235" w:rsidP="00E142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AB00CFE" w14:textId="6C47C2EA" w:rsidR="00E14235" w:rsidRPr="002A3736" w:rsidRDefault="00E14235" w:rsidP="00E14235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0D8405" w14:textId="48750629" w:rsidR="00733589" w:rsidRPr="00FA1E98" w:rsidRDefault="00733589" w:rsidP="00733589">
            <w:pPr>
              <w:rPr>
                <w:lang w:val="en-US"/>
              </w:rPr>
            </w:pPr>
          </w:p>
          <w:p w14:paraId="4EEF75FE" w14:textId="01453BAA" w:rsidR="00E14235" w:rsidRPr="00FA1E98" w:rsidRDefault="00E14235" w:rsidP="00E14235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38E65B7" w14:textId="77777777" w:rsidR="00E14235" w:rsidRPr="00FA1E98" w:rsidRDefault="00E14235" w:rsidP="00E142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49A227" w14:textId="77777777" w:rsidR="00E14235" w:rsidRPr="00FA1E98" w:rsidRDefault="00E14235" w:rsidP="00E14235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18E11285" w14:textId="250E8679" w:rsidR="00E14235" w:rsidRPr="00FA1E98" w:rsidRDefault="00E14235" w:rsidP="00E14235">
            <w:pPr>
              <w:rPr>
                <w:lang w:val="en-US"/>
              </w:rPr>
            </w:pPr>
          </w:p>
        </w:tc>
      </w:tr>
      <w:tr w:rsidR="00E14235" w14:paraId="2D0D9116" w14:textId="77777777" w:rsidTr="00DB1D2A">
        <w:tc>
          <w:tcPr>
            <w:tcW w:w="4253" w:type="dxa"/>
            <w:gridSpan w:val="2"/>
            <w:shd w:val="clear" w:color="auto" w:fill="auto"/>
          </w:tcPr>
          <w:p w14:paraId="73146C91" w14:textId="77777777" w:rsidR="00E14235" w:rsidRDefault="00E14235" w:rsidP="00E1423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D199AA" w14:textId="3BDDC34D" w:rsidR="00E14235" w:rsidRPr="009C4DEE" w:rsidRDefault="00E14235" w:rsidP="00E14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B2164">
              <w:rPr>
                <w:sz w:val="20"/>
                <w:szCs w:val="20"/>
              </w:rPr>
              <w:t>kładanie informacji w określonym porządku, znajdowanie informacji w tekście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92FCBB1" w14:textId="77777777" w:rsidR="00E14235" w:rsidRDefault="00E14235" w:rsidP="00E14235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000E2E7" w14:textId="55E2CF19" w:rsidR="00E14235" w:rsidRDefault="00E14235" w:rsidP="00E14235"/>
        </w:tc>
      </w:tr>
      <w:tr w:rsidR="00E14235" w14:paraId="523A0399" w14:textId="77777777" w:rsidTr="00733589">
        <w:tc>
          <w:tcPr>
            <w:tcW w:w="2127" w:type="dxa"/>
            <w:shd w:val="clear" w:color="auto" w:fill="auto"/>
          </w:tcPr>
          <w:p w14:paraId="754C2F90" w14:textId="77777777" w:rsidR="00E14235" w:rsidRDefault="00E14235" w:rsidP="00E142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C83B24F" w14:textId="2E921DE7" w:rsidR="00E14235" w:rsidRDefault="00E14235" w:rsidP="00E14235">
            <w:r>
              <w:t>II.5,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35C7F2D" w14:textId="6F9D514F" w:rsidR="00E14235" w:rsidRDefault="00E14235" w:rsidP="00E14235"/>
        </w:tc>
        <w:tc>
          <w:tcPr>
            <w:tcW w:w="6006" w:type="dxa"/>
            <w:vMerge/>
            <w:shd w:val="clear" w:color="auto" w:fill="auto"/>
          </w:tcPr>
          <w:p w14:paraId="6E87D290" w14:textId="77777777" w:rsidR="00E14235" w:rsidRPr="009C4DEE" w:rsidRDefault="00E14235" w:rsidP="00E1423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1A91C4E" w14:textId="77777777" w:rsidR="00E14235" w:rsidRDefault="00E14235" w:rsidP="00E14235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BA5C9C2" w14:textId="61750762" w:rsidR="00E14235" w:rsidRDefault="00E14235" w:rsidP="00E14235"/>
        </w:tc>
      </w:tr>
      <w:tr w:rsidR="00E14235" w:rsidRPr="00421BD7" w14:paraId="285E7589" w14:textId="77777777" w:rsidTr="00DB1D2A">
        <w:tc>
          <w:tcPr>
            <w:tcW w:w="4253" w:type="dxa"/>
            <w:gridSpan w:val="2"/>
            <w:shd w:val="clear" w:color="auto" w:fill="auto"/>
          </w:tcPr>
          <w:p w14:paraId="16A8E29F" w14:textId="77777777" w:rsidR="00E14235" w:rsidRDefault="00E14235" w:rsidP="00E1423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9C158B" w14:textId="1DFD3833" w:rsidR="00E14235" w:rsidRPr="009C4DEE" w:rsidRDefault="0066164A" w:rsidP="00E14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</w:t>
            </w:r>
            <w:r w:rsidR="00237414">
              <w:rPr>
                <w:sz w:val="20"/>
                <w:szCs w:val="20"/>
              </w:rPr>
              <w:t>,</w:t>
            </w:r>
            <w:r w:rsidR="00E53D54">
              <w:rPr>
                <w:sz w:val="20"/>
                <w:szCs w:val="20"/>
              </w:rPr>
              <w:t xml:space="preserve"> wyrażanie opinii</w:t>
            </w:r>
            <w:r w:rsidR="00765F1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BC5F374" w14:textId="77777777" w:rsidR="00E14235" w:rsidRPr="00421BD7" w:rsidRDefault="00E14235" w:rsidP="00E14235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0F37F10" w14:textId="00D30DD2" w:rsidR="00E14235" w:rsidRPr="00421BD7" w:rsidRDefault="00E14235" w:rsidP="00E14235"/>
        </w:tc>
      </w:tr>
      <w:tr w:rsidR="00E14235" w:rsidRPr="00E12B62" w14:paraId="465BCA08" w14:textId="77777777" w:rsidTr="00733589">
        <w:tc>
          <w:tcPr>
            <w:tcW w:w="2127" w:type="dxa"/>
            <w:shd w:val="clear" w:color="auto" w:fill="auto"/>
          </w:tcPr>
          <w:p w14:paraId="79B360D0" w14:textId="77777777" w:rsidR="00E14235" w:rsidRDefault="00E14235" w:rsidP="00E142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ACFD1C0" w14:textId="6E295230" w:rsidR="00E14235" w:rsidRPr="00E12B62" w:rsidRDefault="0088679A" w:rsidP="00E14235">
            <w:pPr>
              <w:rPr>
                <w:lang w:val="en-US"/>
              </w:rPr>
            </w:pPr>
            <w:r>
              <w:rPr>
                <w:lang w:val="en-US"/>
              </w:rPr>
              <w:t>IV.2, IV.</w:t>
            </w:r>
            <w:r w:rsidR="006B3AD6">
              <w:rPr>
                <w:lang w:val="en-US"/>
              </w:rPr>
              <w:t>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1AE8972" w14:textId="3E94DADE" w:rsidR="00E14235" w:rsidRPr="00E12B62" w:rsidRDefault="00E14235" w:rsidP="00E14235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FDB93F6" w14:textId="77777777" w:rsidR="00E14235" w:rsidRPr="00E12B62" w:rsidRDefault="00E14235" w:rsidP="00E142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4E3C5A5" w14:textId="77777777" w:rsidR="00E14235" w:rsidRPr="00E12B62" w:rsidRDefault="00E14235" w:rsidP="00E14235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65C80B06" w14:textId="69560AA8" w:rsidR="00E14235" w:rsidRPr="00E12B62" w:rsidRDefault="00E14235" w:rsidP="00E14235">
            <w:pPr>
              <w:rPr>
                <w:lang w:val="en-US"/>
              </w:rPr>
            </w:pPr>
          </w:p>
        </w:tc>
      </w:tr>
      <w:tr w:rsidR="00E14235" w14:paraId="3CC78A9D" w14:textId="77777777" w:rsidTr="00DB1D2A">
        <w:tc>
          <w:tcPr>
            <w:tcW w:w="4253" w:type="dxa"/>
            <w:gridSpan w:val="2"/>
            <w:shd w:val="clear" w:color="auto" w:fill="auto"/>
          </w:tcPr>
          <w:p w14:paraId="4A62817A" w14:textId="77777777" w:rsidR="00E14235" w:rsidRDefault="00E14235" w:rsidP="00E1423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76834B" w14:textId="1F8BBFF4" w:rsidR="00E14235" w:rsidRPr="009C4DEE" w:rsidRDefault="00E14235" w:rsidP="00765F1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BD5465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BD5465">
              <w:rPr>
                <w:color w:val="000000" w:themeColor="text1"/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DAA0F23" w14:textId="77777777" w:rsidR="00E14235" w:rsidRDefault="00E14235" w:rsidP="00E14235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E97B355" w14:textId="3FE9212A" w:rsidR="00E14235" w:rsidRDefault="00E14235" w:rsidP="00E14235"/>
        </w:tc>
      </w:tr>
      <w:tr w:rsidR="00E14235" w14:paraId="072F7336" w14:textId="77777777" w:rsidTr="00733589">
        <w:tc>
          <w:tcPr>
            <w:tcW w:w="2127" w:type="dxa"/>
            <w:shd w:val="clear" w:color="auto" w:fill="auto"/>
          </w:tcPr>
          <w:p w14:paraId="438E8600" w14:textId="77777777" w:rsidR="00E14235" w:rsidRDefault="00E14235" w:rsidP="00E142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E1D6E7E" w14:textId="20BB0EB4" w:rsidR="00E14235" w:rsidRDefault="00E14235" w:rsidP="00E14235">
            <w:r>
              <w:t xml:space="preserve">X, </w:t>
            </w:r>
            <w:r w:rsidR="00BD5465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24C039" w14:textId="11DBF6B9" w:rsidR="00E14235" w:rsidRDefault="00E14235" w:rsidP="00E14235"/>
        </w:tc>
        <w:tc>
          <w:tcPr>
            <w:tcW w:w="6006" w:type="dxa"/>
            <w:vMerge/>
            <w:shd w:val="clear" w:color="auto" w:fill="E6D9FF"/>
          </w:tcPr>
          <w:p w14:paraId="4EEF2C7D" w14:textId="77777777" w:rsidR="00E14235" w:rsidRDefault="00E14235" w:rsidP="00E14235"/>
        </w:tc>
        <w:tc>
          <w:tcPr>
            <w:tcW w:w="2564" w:type="dxa"/>
            <w:vMerge/>
            <w:shd w:val="clear" w:color="auto" w:fill="A8D08D" w:themeFill="accent6" w:themeFillTint="99"/>
          </w:tcPr>
          <w:p w14:paraId="1752BAD4" w14:textId="77777777" w:rsidR="00E14235" w:rsidRDefault="00E14235" w:rsidP="00E14235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88A92D3" w14:textId="3E567EFE" w:rsidR="00E14235" w:rsidRDefault="00E14235" w:rsidP="00E14235"/>
        </w:tc>
      </w:tr>
      <w:tr w:rsidR="00E14235" w:rsidRPr="00EF0C3B" w14:paraId="26A757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F61DFD5" w14:textId="271B98E1" w:rsidR="00E14235" w:rsidRPr="003931C7" w:rsidRDefault="00E14235" w:rsidP="00E1423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3F</w:t>
            </w:r>
          </w:p>
          <w:p w14:paraId="48D4CC1D" w14:textId="0EC870D7" w:rsidR="00E14235" w:rsidRPr="00EF0C3B" w:rsidRDefault="00E14235" w:rsidP="00E1423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lastRenderedPageBreak/>
              <w:t>Asking for and making recommendations</w:t>
            </w:r>
            <w:r w:rsidRPr="003931C7">
              <w:rPr>
                <w:color w:val="FFFFFF" w:themeColor="background1"/>
                <w:lang w:val="en-US"/>
              </w:rPr>
              <w:t>.</w:t>
            </w:r>
            <w:r w:rsidRPr="00DB6426">
              <w:rPr>
                <w:color w:val="FFFFFF" w:themeColor="background1"/>
                <w:lang w:val="en-US"/>
              </w:rPr>
              <w:t xml:space="preserve"> </w:t>
            </w:r>
            <w:r w:rsidRPr="005302F1">
              <w:rPr>
                <w:color w:val="FFFFFF" w:themeColor="background1"/>
              </w:rPr>
              <w:t xml:space="preserve">Pytania o opinie </w:t>
            </w:r>
            <w:r>
              <w:rPr>
                <w:color w:val="FFFFFF" w:themeColor="background1"/>
              </w:rPr>
              <w:t>i wyrażanie rekomendacji. Wypowiedź ust</w:t>
            </w:r>
            <w:r w:rsidR="00BD5465">
              <w:rPr>
                <w:color w:val="FFFFFF" w:themeColor="background1"/>
              </w:rPr>
              <w:t>na (rozmowa z odgrywaniem roli)</w:t>
            </w:r>
          </w:p>
        </w:tc>
      </w:tr>
      <w:tr w:rsidR="006B3AD6" w:rsidRPr="00D41A72" w14:paraId="795275C1" w14:textId="77777777" w:rsidTr="00000B2B">
        <w:tc>
          <w:tcPr>
            <w:tcW w:w="4253" w:type="dxa"/>
            <w:gridSpan w:val="2"/>
            <w:shd w:val="clear" w:color="auto" w:fill="auto"/>
          </w:tcPr>
          <w:p w14:paraId="7CCC9B27" w14:textId="566278B2" w:rsidR="006B3AD6" w:rsidRDefault="006B3AD6" w:rsidP="006B3AD6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692F3D" w14:textId="1ABD1F08" w:rsidR="006B3AD6" w:rsidRPr="009C4DEE" w:rsidRDefault="006B3AD6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E460B9A" w14:textId="77777777" w:rsidR="006B3AD6" w:rsidRDefault="006B3AD6" w:rsidP="006B3AD6">
            <w:r>
              <w:t xml:space="preserve">podręcznik: </w:t>
            </w:r>
          </w:p>
          <w:p w14:paraId="103807FD" w14:textId="5BBD8D1A" w:rsidR="006B3AD6" w:rsidRDefault="00BD5465" w:rsidP="006B3AD6">
            <w:r>
              <w:t>zad. 1–7,</w:t>
            </w:r>
            <w:r w:rsidR="006B3AD6">
              <w:t xml:space="preserve"> s. 54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0971DE5" w14:textId="77777777" w:rsidR="006B3AD6" w:rsidRDefault="006B3AD6" w:rsidP="006B3AD6">
            <w:r>
              <w:t>zeszyt ćwiczeń:</w:t>
            </w:r>
          </w:p>
          <w:p w14:paraId="77AF70E9" w14:textId="21B9B251" w:rsidR="006B3AD6" w:rsidRPr="00D41A72" w:rsidRDefault="00BD5465" w:rsidP="006B3AD6">
            <w:r>
              <w:t>zad. 1–6,</w:t>
            </w:r>
            <w:r w:rsidR="006B3AD6">
              <w:t xml:space="preserve"> s. 49</w:t>
            </w:r>
          </w:p>
          <w:p w14:paraId="208B8126" w14:textId="77777777" w:rsidR="006B3AD6" w:rsidRPr="00D41A72" w:rsidRDefault="006B3AD6" w:rsidP="006B3AD6"/>
          <w:p w14:paraId="22E654DD" w14:textId="77777777" w:rsidR="006B3AD6" w:rsidRPr="00D41A72" w:rsidRDefault="006B3AD6" w:rsidP="006B3AD6"/>
        </w:tc>
      </w:tr>
      <w:tr w:rsidR="006B3AD6" w14:paraId="326481D1" w14:textId="77777777" w:rsidTr="00733589">
        <w:tc>
          <w:tcPr>
            <w:tcW w:w="2127" w:type="dxa"/>
            <w:shd w:val="clear" w:color="auto" w:fill="auto"/>
          </w:tcPr>
          <w:p w14:paraId="645C2BA1" w14:textId="77777777" w:rsidR="006B3AD6" w:rsidRDefault="006B3AD6" w:rsidP="006B3A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B7C544A" w14:textId="3F02A265" w:rsidR="006B3AD6" w:rsidRDefault="006B3AD6" w:rsidP="006B3AD6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BBA795F" w14:textId="354A2972" w:rsidR="006B3AD6" w:rsidRDefault="006B3AD6" w:rsidP="006B3AD6"/>
        </w:tc>
        <w:tc>
          <w:tcPr>
            <w:tcW w:w="6006" w:type="dxa"/>
            <w:vMerge/>
            <w:shd w:val="clear" w:color="auto" w:fill="auto"/>
          </w:tcPr>
          <w:p w14:paraId="5BCEE6EF" w14:textId="7777777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7E4C39" w14:textId="77777777" w:rsidR="006B3AD6" w:rsidRDefault="006B3AD6" w:rsidP="006B3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3EE1AD" w14:textId="77777777" w:rsidR="006B3AD6" w:rsidRDefault="006B3AD6" w:rsidP="006B3AD6"/>
        </w:tc>
      </w:tr>
      <w:tr w:rsidR="006B3AD6" w14:paraId="74C29647" w14:textId="77777777" w:rsidTr="00000B2B">
        <w:tc>
          <w:tcPr>
            <w:tcW w:w="4253" w:type="dxa"/>
            <w:gridSpan w:val="2"/>
            <w:shd w:val="clear" w:color="auto" w:fill="auto"/>
          </w:tcPr>
          <w:p w14:paraId="54D4EBD7" w14:textId="34C1DB80" w:rsidR="006B3AD6" w:rsidRDefault="006B3AD6" w:rsidP="006B3AD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7688ACC" w14:textId="4CDFFAF1" w:rsidR="006B3AD6" w:rsidRPr="009C4DEE" w:rsidRDefault="00623E91" w:rsidP="00A5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tekstu słuchanego.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50A178F8" w14:textId="77777777" w:rsidR="006B3AD6" w:rsidRDefault="006B3AD6" w:rsidP="006B3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AA9929" w14:textId="77777777" w:rsidR="006B3AD6" w:rsidRDefault="006B3AD6" w:rsidP="006B3AD6"/>
        </w:tc>
      </w:tr>
      <w:tr w:rsidR="006B3AD6" w14:paraId="1449BADC" w14:textId="77777777" w:rsidTr="00733589">
        <w:tc>
          <w:tcPr>
            <w:tcW w:w="2127" w:type="dxa"/>
            <w:shd w:val="clear" w:color="auto" w:fill="auto"/>
          </w:tcPr>
          <w:p w14:paraId="25F3773E" w14:textId="77777777" w:rsidR="006B3AD6" w:rsidRDefault="006B3AD6" w:rsidP="006B3A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80C2092" w14:textId="726199ED" w:rsidR="006B3AD6" w:rsidRDefault="00472992" w:rsidP="006B3AD6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4A67C4" w14:textId="1898B450" w:rsidR="006B3AD6" w:rsidRDefault="006B3AD6" w:rsidP="006B3AD6"/>
        </w:tc>
        <w:tc>
          <w:tcPr>
            <w:tcW w:w="6006" w:type="dxa"/>
            <w:vMerge/>
            <w:shd w:val="clear" w:color="auto" w:fill="auto"/>
          </w:tcPr>
          <w:p w14:paraId="257BA52B" w14:textId="7777777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7C29BB" w14:textId="77777777" w:rsidR="006B3AD6" w:rsidRDefault="006B3AD6" w:rsidP="006B3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9ACDF" w14:textId="77777777" w:rsidR="006B3AD6" w:rsidRDefault="006B3AD6" w:rsidP="006B3AD6"/>
        </w:tc>
      </w:tr>
      <w:tr w:rsidR="006B3AD6" w:rsidRPr="00CE2744" w14:paraId="0BC11834" w14:textId="77777777" w:rsidTr="00000B2B">
        <w:tc>
          <w:tcPr>
            <w:tcW w:w="4253" w:type="dxa"/>
            <w:gridSpan w:val="2"/>
            <w:shd w:val="clear" w:color="auto" w:fill="auto"/>
          </w:tcPr>
          <w:p w14:paraId="6B924736" w14:textId="6F185BB4" w:rsidR="006B3AD6" w:rsidRDefault="006B3AD6" w:rsidP="006B3AD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C2D2C8" w14:textId="415B71FA" w:rsidR="006B3AD6" w:rsidRPr="009C4DEE" w:rsidRDefault="001F3D77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proszenie o radę i udzielanie rad.</w:t>
            </w:r>
          </w:p>
        </w:tc>
        <w:tc>
          <w:tcPr>
            <w:tcW w:w="2564" w:type="dxa"/>
            <w:vMerge/>
            <w:shd w:val="clear" w:color="auto" w:fill="E6D9FF"/>
          </w:tcPr>
          <w:p w14:paraId="7E1D3FB5" w14:textId="77777777" w:rsidR="006B3AD6" w:rsidRDefault="006B3AD6" w:rsidP="006B3AD6"/>
        </w:tc>
        <w:tc>
          <w:tcPr>
            <w:tcW w:w="2565" w:type="dxa"/>
            <w:vMerge/>
            <w:shd w:val="clear" w:color="auto" w:fill="FFC000"/>
          </w:tcPr>
          <w:p w14:paraId="43220907" w14:textId="0680F7AA" w:rsidR="006B3AD6" w:rsidRPr="00DC5963" w:rsidRDefault="006B3AD6" w:rsidP="006B3AD6"/>
        </w:tc>
      </w:tr>
      <w:tr w:rsidR="006B3AD6" w14:paraId="5219BD46" w14:textId="77777777" w:rsidTr="00733589">
        <w:tc>
          <w:tcPr>
            <w:tcW w:w="2127" w:type="dxa"/>
            <w:shd w:val="clear" w:color="auto" w:fill="auto"/>
          </w:tcPr>
          <w:p w14:paraId="7F557EC3" w14:textId="77777777" w:rsidR="006B3AD6" w:rsidRPr="00F93345" w:rsidRDefault="006B3AD6" w:rsidP="006B3AD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CA4162" w14:textId="5077BD02" w:rsidR="006B3AD6" w:rsidRDefault="00FE0365" w:rsidP="006B3AD6">
            <w:r>
              <w:t xml:space="preserve">IV.1, </w:t>
            </w:r>
            <w:r w:rsidR="001F3D77">
              <w:t>VI.9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F3B12D0" w14:textId="197AD70C" w:rsidR="006B3AD6" w:rsidRDefault="006B3AD6" w:rsidP="006B3AD6"/>
        </w:tc>
        <w:tc>
          <w:tcPr>
            <w:tcW w:w="6006" w:type="dxa"/>
            <w:vMerge/>
            <w:shd w:val="clear" w:color="auto" w:fill="auto"/>
          </w:tcPr>
          <w:p w14:paraId="084D709C" w14:textId="7777777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E5C93F" w14:textId="77777777" w:rsidR="006B3AD6" w:rsidRDefault="006B3AD6" w:rsidP="006B3AD6"/>
        </w:tc>
        <w:tc>
          <w:tcPr>
            <w:tcW w:w="2565" w:type="dxa"/>
            <w:vMerge/>
            <w:shd w:val="clear" w:color="auto" w:fill="FFC000"/>
          </w:tcPr>
          <w:p w14:paraId="13662EAF" w14:textId="77777777" w:rsidR="006B3AD6" w:rsidRDefault="006B3AD6" w:rsidP="006B3AD6"/>
        </w:tc>
      </w:tr>
      <w:tr w:rsidR="006B3AD6" w14:paraId="4E7AED5E" w14:textId="77777777" w:rsidTr="00000B2B">
        <w:tc>
          <w:tcPr>
            <w:tcW w:w="4253" w:type="dxa"/>
            <w:gridSpan w:val="2"/>
            <w:shd w:val="clear" w:color="auto" w:fill="auto"/>
          </w:tcPr>
          <w:p w14:paraId="407F0E21" w14:textId="3F701A33" w:rsidR="006B3AD6" w:rsidRDefault="006B3AD6" w:rsidP="006B3AD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2F815F" w14:textId="4127E455" w:rsidR="006B3AD6" w:rsidRDefault="006B3AD6" w:rsidP="006B3AD6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 opis)</w:t>
            </w:r>
            <w:r w:rsidR="00BD5465">
              <w:rPr>
                <w:color w:val="000000" w:themeColor="text1"/>
                <w:sz w:val="20"/>
                <w:szCs w:val="20"/>
              </w:rPr>
              <w:t>, współpraca w parach.</w:t>
            </w:r>
          </w:p>
          <w:p w14:paraId="654DF0D0" w14:textId="7777777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1C39D2" w14:textId="77777777" w:rsidR="006B3AD6" w:rsidRDefault="006B3AD6" w:rsidP="006B3AD6"/>
        </w:tc>
        <w:tc>
          <w:tcPr>
            <w:tcW w:w="2565" w:type="dxa"/>
            <w:vMerge/>
            <w:shd w:val="clear" w:color="auto" w:fill="FFC000"/>
          </w:tcPr>
          <w:p w14:paraId="27E31A76" w14:textId="77777777" w:rsidR="006B3AD6" w:rsidRDefault="006B3AD6" w:rsidP="006B3AD6"/>
        </w:tc>
      </w:tr>
      <w:tr w:rsidR="006B3AD6" w14:paraId="2923F86E" w14:textId="77777777" w:rsidTr="00733589">
        <w:tc>
          <w:tcPr>
            <w:tcW w:w="2127" w:type="dxa"/>
            <w:shd w:val="clear" w:color="auto" w:fill="auto"/>
          </w:tcPr>
          <w:p w14:paraId="7EE0A97C" w14:textId="77777777" w:rsidR="006B3AD6" w:rsidRPr="00F93345" w:rsidRDefault="006B3AD6" w:rsidP="006B3AD6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CF11A72" w14:textId="413983EA" w:rsidR="006B3AD6" w:rsidRDefault="006B3AD6" w:rsidP="006B3AD6">
            <w:r>
              <w:t xml:space="preserve">X, </w:t>
            </w:r>
            <w:r w:rsidR="00BD5465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906573" w14:textId="061CC9EA" w:rsidR="006B3AD6" w:rsidRDefault="006B3AD6" w:rsidP="006B3AD6"/>
        </w:tc>
        <w:tc>
          <w:tcPr>
            <w:tcW w:w="6006" w:type="dxa"/>
            <w:vMerge/>
            <w:shd w:val="clear" w:color="auto" w:fill="E6D9FF"/>
          </w:tcPr>
          <w:p w14:paraId="4690C50B" w14:textId="77777777" w:rsidR="006B3AD6" w:rsidRDefault="006B3AD6" w:rsidP="006B3AD6"/>
        </w:tc>
        <w:tc>
          <w:tcPr>
            <w:tcW w:w="2564" w:type="dxa"/>
            <w:vMerge/>
            <w:shd w:val="clear" w:color="auto" w:fill="E6D9FF"/>
          </w:tcPr>
          <w:p w14:paraId="3AE40FC9" w14:textId="77777777" w:rsidR="006B3AD6" w:rsidRDefault="006B3AD6" w:rsidP="006B3AD6"/>
        </w:tc>
        <w:tc>
          <w:tcPr>
            <w:tcW w:w="2565" w:type="dxa"/>
            <w:vMerge/>
            <w:shd w:val="clear" w:color="auto" w:fill="FFC000"/>
          </w:tcPr>
          <w:p w14:paraId="5A3E7539" w14:textId="77777777" w:rsidR="006B3AD6" w:rsidRDefault="006B3AD6" w:rsidP="006B3AD6"/>
        </w:tc>
      </w:tr>
      <w:tr w:rsidR="006B3AD6" w:rsidRPr="00EF0C3B" w14:paraId="30B90A6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3FE5CF0" w14:textId="33851E09" w:rsidR="006B3AD6" w:rsidRPr="003931C7" w:rsidRDefault="006B3AD6" w:rsidP="006B3AD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3G</w:t>
            </w:r>
          </w:p>
          <w:p w14:paraId="3040603E" w14:textId="58D300EB" w:rsidR="006B3AD6" w:rsidRPr="00EF0C3B" w:rsidRDefault="006B3AD6" w:rsidP="006B3AD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An article describing a place and its culture</w:t>
            </w:r>
            <w:r w:rsidRPr="003931C7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Tworzeni</w:t>
            </w:r>
            <w:r w:rsidR="00BD5465">
              <w:rPr>
                <w:color w:val="FFFFFF" w:themeColor="background1"/>
              </w:rPr>
              <w:t>e wypowiedzi pisemnej (artykuł)</w:t>
            </w:r>
          </w:p>
        </w:tc>
      </w:tr>
      <w:tr w:rsidR="006B3AD6" w:rsidRPr="00D41A72" w14:paraId="7121857A" w14:textId="77777777" w:rsidTr="00000B2B">
        <w:tc>
          <w:tcPr>
            <w:tcW w:w="4253" w:type="dxa"/>
            <w:gridSpan w:val="2"/>
            <w:shd w:val="clear" w:color="auto" w:fill="auto"/>
          </w:tcPr>
          <w:p w14:paraId="45D20AFB" w14:textId="11489491" w:rsidR="006B3AD6" w:rsidRDefault="006B3AD6" w:rsidP="006B3AD6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FC240A" w14:textId="28784616" w:rsidR="006B3AD6" w:rsidRPr="009C4DEE" w:rsidRDefault="006B3AD6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4FF59D7" w14:textId="77777777" w:rsidR="006B3AD6" w:rsidRDefault="006B3AD6" w:rsidP="006B3AD6">
            <w:r>
              <w:t xml:space="preserve">podręcznik: </w:t>
            </w:r>
          </w:p>
          <w:p w14:paraId="63266E83" w14:textId="3FCCDB98" w:rsidR="006B3AD6" w:rsidRDefault="00BD5465" w:rsidP="006B3AD6">
            <w:r>
              <w:t>zad. 1–6,</w:t>
            </w:r>
            <w:r w:rsidR="006B3AD6">
              <w:t xml:space="preserve"> s. 55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46A7686" w14:textId="77777777" w:rsidR="006B3AD6" w:rsidRDefault="006B3AD6" w:rsidP="006B3AD6">
            <w:r>
              <w:t>zeszyt ćwiczeń:</w:t>
            </w:r>
          </w:p>
          <w:p w14:paraId="44EBF2CE" w14:textId="10A4BC36" w:rsidR="006B3AD6" w:rsidRPr="00D41A72" w:rsidRDefault="006B3AD6" w:rsidP="006B3AD6">
            <w:r>
              <w:t>zad. 1</w:t>
            </w:r>
            <w:r w:rsidR="00BD5465">
              <w:t>–4,</w:t>
            </w:r>
            <w:r>
              <w:t xml:space="preserve"> s. 50</w:t>
            </w:r>
          </w:p>
          <w:p w14:paraId="2ACEB08A" w14:textId="77777777" w:rsidR="006B3AD6" w:rsidRPr="00D41A72" w:rsidRDefault="006B3AD6" w:rsidP="006B3AD6"/>
          <w:p w14:paraId="56576098" w14:textId="77777777" w:rsidR="006B3AD6" w:rsidRPr="00D41A72" w:rsidRDefault="006B3AD6" w:rsidP="006B3AD6"/>
        </w:tc>
      </w:tr>
      <w:tr w:rsidR="006B3AD6" w14:paraId="5628F357" w14:textId="77777777" w:rsidTr="00733589">
        <w:tc>
          <w:tcPr>
            <w:tcW w:w="2127" w:type="dxa"/>
            <w:shd w:val="clear" w:color="auto" w:fill="auto"/>
          </w:tcPr>
          <w:p w14:paraId="29257171" w14:textId="77777777" w:rsidR="006B3AD6" w:rsidRDefault="006B3AD6" w:rsidP="006B3A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E0A867E" w14:textId="1C7DBF6A" w:rsidR="006B3AD6" w:rsidRDefault="006B3AD6" w:rsidP="006B3AD6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D65C46" w14:textId="63D539F1" w:rsidR="006B3AD6" w:rsidRDefault="006B3AD6" w:rsidP="006B3AD6"/>
        </w:tc>
        <w:tc>
          <w:tcPr>
            <w:tcW w:w="6006" w:type="dxa"/>
            <w:vMerge/>
            <w:shd w:val="clear" w:color="auto" w:fill="auto"/>
          </w:tcPr>
          <w:p w14:paraId="0E9ED4BB" w14:textId="7777777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53C19A" w14:textId="77777777" w:rsidR="006B3AD6" w:rsidRDefault="006B3AD6" w:rsidP="006B3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372F92" w14:textId="77777777" w:rsidR="006B3AD6" w:rsidRDefault="006B3AD6" w:rsidP="006B3AD6"/>
        </w:tc>
      </w:tr>
      <w:tr w:rsidR="006B3AD6" w14:paraId="732D028C" w14:textId="77777777" w:rsidTr="00000B2B">
        <w:tc>
          <w:tcPr>
            <w:tcW w:w="4253" w:type="dxa"/>
            <w:gridSpan w:val="2"/>
            <w:shd w:val="clear" w:color="auto" w:fill="auto"/>
          </w:tcPr>
          <w:p w14:paraId="7C0C41D2" w14:textId="00977715" w:rsidR="006B3AD6" w:rsidRDefault="006B3AD6" w:rsidP="006B3AD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4600BC" w14:textId="5228ABAF" w:rsidR="006B3AD6" w:rsidRPr="009C4DEE" w:rsidRDefault="000725EB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pisanym określonych informacji</w:t>
            </w:r>
            <w:r w:rsidR="00132C51">
              <w:rPr>
                <w:sz w:val="20"/>
                <w:szCs w:val="20"/>
              </w:rPr>
              <w:t>, rozpoznawanie związków pomiędzy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0197186C" w14:textId="77777777" w:rsidR="006B3AD6" w:rsidRDefault="006B3AD6" w:rsidP="006B3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909EE9" w14:textId="77777777" w:rsidR="006B3AD6" w:rsidRDefault="006B3AD6" w:rsidP="006B3AD6"/>
        </w:tc>
      </w:tr>
      <w:tr w:rsidR="006B3AD6" w14:paraId="313E1D18" w14:textId="77777777" w:rsidTr="00733589">
        <w:tc>
          <w:tcPr>
            <w:tcW w:w="2127" w:type="dxa"/>
            <w:shd w:val="clear" w:color="auto" w:fill="auto"/>
          </w:tcPr>
          <w:p w14:paraId="504061A5" w14:textId="77777777" w:rsidR="006B3AD6" w:rsidRDefault="006B3AD6" w:rsidP="006B3A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C79927" w14:textId="7035B55C" w:rsidR="006B3AD6" w:rsidRDefault="00B04786" w:rsidP="006B3AD6">
            <w:r>
              <w:t>III.4</w:t>
            </w:r>
            <w:r w:rsidR="00A45D34">
              <w:t>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4B38C6" w14:textId="30147936" w:rsidR="006B3AD6" w:rsidRDefault="006B3AD6" w:rsidP="006B3AD6"/>
        </w:tc>
        <w:tc>
          <w:tcPr>
            <w:tcW w:w="6006" w:type="dxa"/>
            <w:vMerge/>
            <w:shd w:val="clear" w:color="auto" w:fill="auto"/>
          </w:tcPr>
          <w:p w14:paraId="74CDC1F8" w14:textId="7777777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4973039" w14:textId="77777777" w:rsidR="006B3AD6" w:rsidRDefault="006B3AD6" w:rsidP="006B3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21A831" w14:textId="77777777" w:rsidR="006B3AD6" w:rsidRDefault="006B3AD6" w:rsidP="006B3AD6"/>
        </w:tc>
      </w:tr>
      <w:tr w:rsidR="006B3AD6" w:rsidRPr="00CE2744" w14:paraId="37922E7B" w14:textId="77777777" w:rsidTr="00000B2B">
        <w:tc>
          <w:tcPr>
            <w:tcW w:w="4253" w:type="dxa"/>
            <w:gridSpan w:val="2"/>
            <w:shd w:val="clear" w:color="auto" w:fill="auto"/>
          </w:tcPr>
          <w:p w14:paraId="36EEEB86" w14:textId="338ED713" w:rsidR="006B3AD6" w:rsidRDefault="006B3AD6" w:rsidP="006B3AD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CE4A4D" w14:textId="7946DF83" w:rsidR="006B3AD6" w:rsidRPr="009C4DEE" w:rsidRDefault="00A45D34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miejsca</w:t>
            </w:r>
            <w:r w:rsidR="00B71AC0">
              <w:rPr>
                <w:sz w:val="20"/>
                <w:szCs w:val="20"/>
              </w:rPr>
              <w:t xml:space="preserve">, </w:t>
            </w:r>
            <w:r w:rsidR="008D7582">
              <w:rPr>
                <w:sz w:val="20"/>
                <w:szCs w:val="20"/>
              </w:rPr>
              <w:t xml:space="preserve">wyrażanie opinii, </w:t>
            </w:r>
            <w:r w:rsidR="007A0449">
              <w:rPr>
                <w:sz w:val="20"/>
                <w:szCs w:val="20"/>
              </w:rPr>
              <w:t>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33051E8D" w14:textId="77777777" w:rsidR="006B3AD6" w:rsidRDefault="006B3AD6" w:rsidP="006B3AD6"/>
        </w:tc>
        <w:tc>
          <w:tcPr>
            <w:tcW w:w="2565" w:type="dxa"/>
            <w:vMerge/>
            <w:shd w:val="clear" w:color="auto" w:fill="FFC000"/>
          </w:tcPr>
          <w:p w14:paraId="6671D200" w14:textId="22368C06" w:rsidR="006B3AD6" w:rsidRPr="00DC5963" w:rsidRDefault="006B3AD6" w:rsidP="006B3AD6"/>
        </w:tc>
      </w:tr>
      <w:tr w:rsidR="006B3AD6" w14:paraId="7FFF8844" w14:textId="77777777" w:rsidTr="00733589">
        <w:tc>
          <w:tcPr>
            <w:tcW w:w="2127" w:type="dxa"/>
            <w:shd w:val="clear" w:color="auto" w:fill="auto"/>
          </w:tcPr>
          <w:p w14:paraId="402D4992" w14:textId="4B2D902E" w:rsidR="006B3AD6" w:rsidRDefault="006B3AD6" w:rsidP="006B3AD6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0DEE69" w14:textId="48114FFA" w:rsidR="006B3AD6" w:rsidRPr="00283C64" w:rsidRDefault="00A61B0C" w:rsidP="006B3AD6">
            <w:r w:rsidRPr="00283C64">
              <w:t xml:space="preserve">V.1, </w:t>
            </w:r>
            <w:r w:rsidR="00E80A40" w:rsidRPr="00283C64">
              <w:t xml:space="preserve">V.6, V.12, V.13, VII.3, VII.4, </w:t>
            </w:r>
            <w:r w:rsidR="00283C64" w:rsidRPr="00283C64">
              <w:t>VII.</w:t>
            </w:r>
            <w:r w:rsidR="00283C64">
              <w:t>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7802827" w14:textId="37721ECD" w:rsidR="006B3AD6" w:rsidRDefault="006B3AD6" w:rsidP="006B3AD6"/>
        </w:tc>
        <w:tc>
          <w:tcPr>
            <w:tcW w:w="6006" w:type="dxa"/>
            <w:vMerge/>
            <w:shd w:val="clear" w:color="auto" w:fill="auto"/>
          </w:tcPr>
          <w:p w14:paraId="0A9163AC" w14:textId="7777777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A96892" w14:textId="77777777" w:rsidR="006B3AD6" w:rsidRDefault="006B3AD6" w:rsidP="006B3AD6"/>
        </w:tc>
        <w:tc>
          <w:tcPr>
            <w:tcW w:w="2565" w:type="dxa"/>
            <w:vMerge/>
            <w:shd w:val="clear" w:color="auto" w:fill="FFC000"/>
          </w:tcPr>
          <w:p w14:paraId="2C1D6D86" w14:textId="77777777" w:rsidR="006B3AD6" w:rsidRDefault="006B3AD6" w:rsidP="006B3AD6"/>
        </w:tc>
      </w:tr>
      <w:tr w:rsidR="006B3AD6" w14:paraId="39D6BFB3" w14:textId="77777777" w:rsidTr="00000B2B">
        <w:tc>
          <w:tcPr>
            <w:tcW w:w="4253" w:type="dxa"/>
            <w:gridSpan w:val="2"/>
            <w:shd w:val="clear" w:color="auto" w:fill="auto"/>
          </w:tcPr>
          <w:p w14:paraId="091B89B3" w14:textId="7E7F8257" w:rsidR="006B3AD6" w:rsidRDefault="006B3AD6" w:rsidP="006B3AD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0D4863" w14:textId="0FAAB00C" w:rsidR="006B3AD6" w:rsidRDefault="006B3AD6" w:rsidP="006B3A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</w:t>
            </w:r>
            <w:r w:rsidR="00BD5465">
              <w:rPr>
                <w:color w:val="000000" w:themeColor="text1"/>
                <w:sz w:val="20"/>
                <w:szCs w:val="20"/>
              </w:rPr>
              <w:t xml:space="preserve"> innym wyrazem, opis, samoocena, współpraca w parch.</w:t>
            </w:r>
          </w:p>
          <w:p w14:paraId="403E6BE9" w14:textId="77777777" w:rsidR="006B3AD6" w:rsidRDefault="006B3AD6" w:rsidP="006B3AD6">
            <w:pPr>
              <w:rPr>
                <w:color w:val="000000" w:themeColor="text1"/>
                <w:sz w:val="20"/>
                <w:szCs w:val="20"/>
              </w:rPr>
            </w:pPr>
          </w:p>
          <w:p w14:paraId="007E4836" w14:textId="5DFDF0D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A4EB3B" w14:textId="77777777" w:rsidR="006B3AD6" w:rsidRDefault="006B3AD6" w:rsidP="006B3AD6"/>
        </w:tc>
        <w:tc>
          <w:tcPr>
            <w:tcW w:w="2565" w:type="dxa"/>
            <w:vMerge/>
            <w:shd w:val="clear" w:color="auto" w:fill="FFC000"/>
          </w:tcPr>
          <w:p w14:paraId="5CE0DEF8" w14:textId="77777777" w:rsidR="006B3AD6" w:rsidRDefault="006B3AD6" w:rsidP="006B3AD6"/>
        </w:tc>
      </w:tr>
      <w:tr w:rsidR="006B3AD6" w14:paraId="032C0C35" w14:textId="77777777" w:rsidTr="00733589">
        <w:tc>
          <w:tcPr>
            <w:tcW w:w="2127" w:type="dxa"/>
            <w:shd w:val="clear" w:color="auto" w:fill="auto"/>
          </w:tcPr>
          <w:p w14:paraId="64B9877E" w14:textId="77777777" w:rsidR="006B3AD6" w:rsidRDefault="006B3AD6" w:rsidP="006B3A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8511E3" w14:textId="276A20B5" w:rsidR="006B3AD6" w:rsidRDefault="006B3AD6" w:rsidP="006B3AD6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0C25D4" w14:textId="167C3E63" w:rsidR="006B3AD6" w:rsidRDefault="006B3AD6" w:rsidP="006B3AD6"/>
        </w:tc>
        <w:tc>
          <w:tcPr>
            <w:tcW w:w="6006" w:type="dxa"/>
            <w:vMerge/>
            <w:shd w:val="clear" w:color="auto" w:fill="E6D9FF"/>
          </w:tcPr>
          <w:p w14:paraId="3714134D" w14:textId="77777777" w:rsidR="006B3AD6" w:rsidRDefault="006B3AD6" w:rsidP="006B3AD6"/>
        </w:tc>
        <w:tc>
          <w:tcPr>
            <w:tcW w:w="2564" w:type="dxa"/>
            <w:vMerge/>
            <w:shd w:val="clear" w:color="auto" w:fill="E6D9FF"/>
          </w:tcPr>
          <w:p w14:paraId="18355049" w14:textId="77777777" w:rsidR="006B3AD6" w:rsidRDefault="006B3AD6" w:rsidP="006B3AD6"/>
        </w:tc>
        <w:tc>
          <w:tcPr>
            <w:tcW w:w="2565" w:type="dxa"/>
            <w:vMerge/>
            <w:shd w:val="clear" w:color="auto" w:fill="FFC000"/>
          </w:tcPr>
          <w:p w14:paraId="5055B5CB" w14:textId="77777777" w:rsidR="006B3AD6" w:rsidRDefault="006B3AD6" w:rsidP="006B3AD6"/>
        </w:tc>
      </w:tr>
      <w:tr w:rsidR="006B3AD6" w:rsidRPr="00EF0C3B" w14:paraId="382C22B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BDD1077" w14:textId="5B987993" w:rsidR="006B3AD6" w:rsidRPr="00EF0C3B" w:rsidRDefault="006B3AD6" w:rsidP="006B3AD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3</w:t>
            </w:r>
          </w:p>
          <w:p w14:paraId="7ACD7C72" w14:textId="377E7392" w:rsidR="006B3AD6" w:rsidRPr="00EF0C3B" w:rsidRDefault="006B3AD6" w:rsidP="006B3AD6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lastRenderedPageBreak/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3. Powtórzenie</w:t>
            </w:r>
            <w:r w:rsidR="00BD5465">
              <w:rPr>
                <w:color w:val="FFFFFF" w:themeColor="background1"/>
              </w:rPr>
              <w:t xml:space="preserve"> wiadomości z modułu 3</w:t>
            </w:r>
          </w:p>
        </w:tc>
      </w:tr>
      <w:tr w:rsidR="006B3AD6" w:rsidRPr="00D41A72" w14:paraId="4CD0B60D" w14:textId="77777777" w:rsidTr="00000B2B">
        <w:tc>
          <w:tcPr>
            <w:tcW w:w="4253" w:type="dxa"/>
            <w:gridSpan w:val="2"/>
            <w:shd w:val="clear" w:color="auto" w:fill="auto"/>
          </w:tcPr>
          <w:p w14:paraId="103D9A49" w14:textId="0E4A7358" w:rsidR="006B3AD6" w:rsidRDefault="006B3AD6" w:rsidP="006B3AD6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548C08" w14:textId="59379E01" w:rsidR="006B3AD6" w:rsidRPr="009C4DEE" w:rsidRDefault="006B3AD6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8CDA83" w14:textId="77777777" w:rsidR="006B3AD6" w:rsidRPr="005E1949" w:rsidRDefault="006B3AD6" w:rsidP="006B3AD6">
            <w:pPr>
              <w:rPr>
                <w:lang w:val="en-US"/>
              </w:rPr>
            </w:pPr>
            <w:proofErr w:type="spellStart"/>
            <w:r w:rsidRPr="005E1949">
              <w:rPr>
                <w:lang w:val="en-US"/>
              </w:rPr>
              <w:t>podręcznik</w:t>
            </w:r>
            <w:proofErr w:type="spellEnd"/>
            <w:r w:rsidRPr="005E1949">
              <w:rPr>
                <w:lang w:val="en-US"/>
              </w:rPr>
              <w:t xml:space="preserve">: </w:t>
            </w:r>
          </w:p>
          <w:p w14:paraId="66BAFC09" w14:textId="5DF5EF5E" w:rsidR="006B3AD6" w:rsidRPr="005E1949" w:rsidRDefault="006B3AD6" w:rsidP="006B3AD6">
            <w:pPr>
              <w:rPr>
                <w:lang w:val="en-US"/>
              </w:rPr>
            </w:pPr>
            <w:proofErr w:type="spellStart"/>
            <w:r w:rsidRPr="005E1949">
              <w:rPr>
                <w:lang w:val="en-US"/>
              </w:rPr>
              <w:t>zad</w:t>
            </w:r>
            <w:proofErr w:type="spellEnd"/>
            <w:r w:rsidRPr="005E1949">
              <w:rPr>
                <w:lang w:val="en-US"/>
              </w:rPr>
              <w:t>. 1–</w:t>
            </w:r>
            <w:r w:rsidR="00BD5465">
              <w:rPr>
                <w:lang w:val="en-US"/>
              </w:rPr>
              <w:t>9,</w:t>
            </w:r>
            <w:r w:rsidRPr="005E1949">
              <w:rPr>
                <w:lang w:val="en-US"/>
              </w:rPr>
              <w:t xml:space="preserve"> s. 56–57</w:t>
            </w:r>
          </w:p>
          <w:p w14:paraId="48A96D2A" w14:textId="77777777" w:rsidR="009F3D39" w:rsidRPr="005E1949" w:rsidRDefault="009F3D39" w:rsidP="006B3AD6">
            <w:pPr>
              <w:rPr>
                <w:lang w:val="en-US"/>
              </w:rPr>
            </w:pPr>
          </w:p>
          <w:p w14:paraId="26CDC119" w14:textId="1362578C" w:rsidR="009F3D39" w:rsidRPr="00F06776" w:rsidRDefault="009F3D39" w:rsidP="009F3D39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 w:rsidR="00BD5465">
              <w:rPr>
                <w:lang w:val="en-US"/>
              </w:rPr>
              <w:t>3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AA791A1" w14:textId="42FBD5F9" w:rsidR="009F3D39" w:rsidRPr="009F3D39" w:rsidRDefault="009F3D39" w:rsidP="009F3D39">
            <w:pPr>
              <w:rPr>
                <w:lang w:val="en-US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 w:rsidR="00FD6258">
              <w:rPr>
                <w:lang w:val="en-US"/>
              </w:rPr>
              <w:t>5</w:t>
            </w:r>
            <w:r w:rsidR="00BD5465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 w:rsidR="00FD6258">
              <w:rPr>
                <w:lang w:val="en-US"/>
              </w:rPr>
              <w:t>61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98AB69E" w14:textId="77777777" w:rsidR="006B3AD6" w:rsidRDefault="006B3AD6" w:rsidP="006B3AD6">
            <w:r>
              <w:t>zeszyt ćwiczeń:</w:t>
            </w:r>
          </w:p>
          <w:p w14:paraId="386697FE" w14:textId="566F7F3D" w:rsidR="006B3AD6" w:rsidRDefault="006B3AD6" w:rsidP="006B3AD6">
            <w:r>
              <w:t>zad. 1–9</w:t>
            </w:r>
            <w:r w:rsidR="00BD5465">
              <w:t>,</w:t>
            </w:r>
            <w:r>
              <w:t xml:space="preserve"> s. 52–53,</w:t>
            </w:r>
          </w:p>
          <w:p w14:paraId="1CCFD49B" w14:textId="0E713888" w:rsidR="006B3AD6" w:rsidRPr="00D41A72" w:rsidRDefault="006B3AD6" w:rsidP="006B3AD6">
            <w:r>
              <w:t>zad. 1–5</w:t>
            </w:r>
            <w:r w:rsidR="00BD5465">
              <w:t>,</w:t>
            </w:r>
            <w:r>
              <w:t xml:space="preserve"> s. 51</w:t>
            </w:r>
          </w:p>
          <w:p w14:paraId="41EE737F" w14:textId="77777777" w:rsidR="006B3AD6" w:rsidRPr="00D41A72" w:rsidRDefault="006B3AD6" w:rsidP="006B3AD6"/>
          <w:p w14:paraId="73D1A5C0" w14:textId="77777777" w:rsidR="006B3AD6" w:rsidRPr="00D41A72" w:rsidRDefault="006B3AD6" w:rsidP="006B3AD6"/>
        </w:tc>
      </w:tr>
      <w:tr w:rsidR="006B3AD6" w14:paraId="47A50788" w14:textId="77777777" w:rsidTr="00733589">
        <w:tc>
          <w:tcPr>
            <w:tcW w:w="2127" w:type="dxa"/>
            <w:shd w:val="clear" w:color="auto" w:fill="auto"/>
          </w:tcPr>
          <w:p w14:paraId="45B57E8E" w14:textId="77777777" w:rsidR="006B3AD6" w:rsidRDefault="006B3AD6" w:rsidP="006B3A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DE501F0" w14:textId="5EC4E088" w:rsidR="006B3AD6" w:rsidRDefault="006B3AD6" w:rsidP="006B3AD6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5883FA2" w14:textId="5C03BD26" w:rsidR="006B3AD6" w:rsidRDefault="006B3AD6" w:rsidP="006B3AD6"/>
        </w:tc>
        <w:tc>
          <w:tcPr>
            <w:tcW w:w="6006" w:type="dxa"/>
            <w:vMerge/>
            <w:shd w:val="clear" w:color="auto" w:fill="auto"/>
          </w:tcPr>
          <w:p w14:paraId="66FE15F9" w14:textId="7777777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9DCF6B" w14:textId="77777777" w:rsidR="006B3AD6" w:rsidRDefault="006B3AD6" w:rsidP="006B3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2B0D2C" w14:textId="77777777" w:rsidR="006B3AD6" w:rsidRDefault="006B3AD6" w:rsidP="006B3AD6"/>
        </w:tc>
      </w:tr>
      <w:tr w:rsidR="006B3AD6" w14:paraId="76FC7568" w14:textId="77777777" w:rsidTr="00000B2B">
        <w:tc>
          <w:tcPr>
            <w:tcW w:w="4253" w:type="dxa"/>
            <w:gridSpan w:val="2"/>
            <w:shd w:val="clear" w:color="auto" w:fill="auto"/>
          </w:tcPr>
          <w:p w14:paraId="211ECF3D" w14:textId="0A68948A" w:rsidR="006B3AD6" w:rsidRDefault="006B3AD6" w:rsidP="006B3AD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01210A" w14:textId="4F1673AC" w:rsidR="006B3AD6" w:rsidRPr="009C4DEE" w:rsidRDefault="008C1094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8A3990">
              <w:rPr>
                <w:sz w:val="20"/>
                <w:szCs w:val="20"/>
              </w:rPr>
              <w:t>, znajdowanie określonych informacji w tekście pisanym (tylko w zeszycie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645D5A37" w14:textId="77777777" w:rsidR="006B3AD6" w:rsidRDefault="006B3AD6" w:rsidP="006B3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C5AEB29" w14:textId="77777777" w:rsidR="006B3AD6" w:rsidRDefault="006B3AD6" w:rsidP="006B3AD6"/>
        </w:tc>
      </w:tr>
      <w:tr w:rsidR="006B3AD6" w14:paraId="15F13AB1" w14:textId="77777777" w:rsidTr="00733589">
        <w:tc>
          <w:tcPr>
            <w:tcW w:w="2127" w:type="dxa"/>
            <w:shd w:val="clear" w:color="auto" w:fill="auto"/>
          </w:tcPr>
          <w:p w14:paraId="2E720D26" w14:textId="77777777" w:rsidR="006B3AD6" w:rsidRDefault="006B3AD6" w:rsidP="006B3A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E311E2D" w14:textId="781E3D33" w:rsidR="006B3AD6" w:rsidRDefault="009F3D39" w:rsidP="006B3AD6">
            <w:r>
              <w:t>II.2</w:t>
            </w:r>
            <w:r w:rsidR="008A3990">
              <w:t>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D5F86E1" w14:textId="0819ACB8" w:rsidR="006B3AD6" w:rsidRDefault="006B3AD6" w:rsidP="006B3AD6"/>
        </w:tc>
        <w:tc>
          <w:tcPr>
            <w:tcW w:w="6006" w:type="dxa"/>
            <w:vMerge/>
            <w:shd w:val="clear" w:color="auto" w:fill="auto"/>
          </w:tcPr>
          <w:p w14:paraId="64C63A1B" w14:textId="77777777" w:rsidR="006B3AD6" w:rsidRPr="009C4DEE" w:rsidRDefault="006B3AD6" w:rsidP="006B3AD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3B00BE1" w14:textId="77777777" w:rsidR="006B3AD6" w:rsidRDefault="006B3AD6" w:rsidP="006B3AD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C48A0F" w14:textId="77777777" w:rsidR="006B3AD6" w:rsidRDefault="006B3AD6" w:rsidP="006B3AD6"/>
        </w:tc>
      </w:tr>
      <w:tr w:rsidR="00F56F38" w14:paraId="28541956" w14:textId="77777777" w:rsidTr="00000B2B">
        <w:tc>
          <w:tcPr>
            <w:tcW w:w="4253" w:type="dxa"/>
            <w:gridSpan w:val="2"/>
            <w:shd w:val="clear" w:color="auto" w:fill="auto"/>
          </w:tcPr>
          <w:p w14:paraId="62655896" w14:textId="4D59EB20" w:rsidR="00F56F38" w:rsidRDefault="00F56F38" w:rsidP="00F56F3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046CD9" w14:textId="3FFE6239" w:rsidR="00F56F38" w:rsidRPr="009C4DEE" w:rsidRDefault="00F56F38" w:rsidP="00F5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zalet i wad różnych rozwiązań, wyrażanie 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swoich opini</w:t>
            </w:r>
            <w:r w:rsidR="00035458">
              <w:rPr>
                <w:sz w:val="20"/>
                <w:szCs w:val="20"/>
              </w:rPr>
              <w:t>i, opisywanie miejsca</w:t>
            </w:r>
            <w:r w:rsidR="00AD14B6">
              <w:rPr>
                <w:sz w:val="20"/>
                <w:szCs w:val="20"/>
              </w:rPr>
              <w:t>,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75D0B26C" w14:textId="77777777" w:rsidR="00F56F38" w:rsidRDefault="00F56F38" w:rsidP="00F56F38"/>
        </w:tc>
        <w:tc>
          <w:tcPr>
            <w:tcW w:w="2565" w:type="dxa"/>
            <w:vMerge w:val="restart"/>
            <w:shd w:val="clear" w:color="auto" w:fill="FFC000"/>
          </w:tcPr>
          <w:p w14:paraId="5D256DD4" w14:textId="5857FFC4" w:rsidR="00F56F38" w:rsidRDefault="00F56F38" w:rsidP="00F56F38">
            <w:proofErr w:type="spellStart"/>
            <w:r>
              <w:t>Photocopiables</w:t>
            </w:r>
            <w:proofErr w:type="spellEnd"/>
            <w:r>
              <w:t xml:space="preserve"> – książka nauczyciela, s. 21</w:t>
            </w:r>
            <w:r w:rsidR="00BD5465">
              <w:t>2</w:t>
            </w:r>
            <w:r>
              <w:t xml:space="preserve">, </w:t>
            </w:r>
            <w:r>
              <w:br/>
              <w:t>21</w:t>
            </w:r>
            <w:r w:rsidR="00BD5465">
              <w:t>7</w:t>
            </w:r>
            <w:r>
              <w:t>–2</w:t>
            </w:r>
            <w:r w:rsidR="00BD5465">
              <w:t>20</w:t>
            </w:r>
            <w:r>
              <w:t xml:space="preserve"> (3.5–3.8)</w:t>
            </w:r>
          </w:p>
          <w:p w14:paraId="6259C128" w14:textId="15CC6402" w:rsidR="00F56F38" w:rsidRDefault="00F56F38" w:rsidP="00F56F38"/>
        </w:tc>
      </w:tr>
      <w:tr w:rsidR="00F56F38" w14:paraId="48A678A9" w14:textId="77777777" w:rsidTr="00733589">
        <w:tc>
          <w:tcPr>
            <w:tcW w:w="2127" w:type="dxa"/>
            <w:shd w:val="clear" w:color="auto" w:fill="auto"/>
          </w:tcPr>
          <w:p w14:paraId="03D8C6FD" w14:textId="77777777" w:rsidR="00F56F38" w:rsidRDefault="00F56F38" w:rsidP="00F56F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5E050C7" w14:textId="77777777" w:rsidR="00F56F38" w:rsidRDefault="00F56F38" w:rsidP="00F56F38">
            <w:r>
              <w:t>IV.6, IV.8, VI.4</w:t>
            </w:r>
          </w:p>
          <w:p w14:paraId="1C371D40" w14:textId="77777777" w:rsidR="00AD14B6" w:rsidRDefault="00AD14B6" w:rsidP="00F56F38"/>
          <w:p w14:paraId="0969F393" w14:textId="77777777" w:rsidR="00AD14B6" w:rsidRPr="00AD14B6" w:rsidRDefault="00AD14B6" w:rsidP="00AD14B6">
            <w:pPr>
              <w:rPr>
                <w:i/>
              </w:rPr>
            </w:pPr>
            <w:proofErr w:type="spellStart"/>
            <w:r w:rsidRPr="00AD14B6">
              <w:rPr>
                <w:i/>
              </w:rPr>
              <w:t>rozsz</w:t>
            </w:r>
            <w:proofErr w:type="spellEnd"/>
            <w:r w:rsidRPr="00AD14B6">
              <w:rPr>
                <w:i/>
              </w:rPr>
              <w:t>.:</w:t>
            </w:r>
          </w:p>
          <w:p w14:paraId="3D5CD11C" w14:textId="4CD14E08" w:rsidR="00AD14B6" w:rsidRPr="003479EB" w:rsidRDefault="00AD14B6" w:rsidP="00F56F38">
            <w:r w:rsidRPr="00283C64">
              <w:t>V.1, V.6, V.12, V.13, VII.3, VII.4, VII.</w:t>
            </w:r>
            <w:r>
              <w:t>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CEE2FC" w14:textId="0A8D2B35" w:rsidR="00AD14B6" w:rsidRDefault="00AD14B6" w:rsidP="00F56F38"/>
        </w:tc>
        <w:tc>
          <w:tcPr>
            <w:tcW w:w="6006" w:type="dxa"/>
            <w:vMerge/>
            <w:shd w:val="clear" w:color="auto" w:fill="auto"/>
          </w:tcPr>
          <w:p w14:paraId="17E69FC9" w14:textId="77777777" w:rsidR="00F56F38" w:rsidRPr="009C4DEE" w:rsidRDefault="00F56F38" w:rsidP="00F56F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8CAB61" w14:textId="77777777" w:rsidR="00F56F38" w:rsidRDefault="00F56F38" w:rsidP="00F56F38"/>
        </w:tc>
        <w:tc>
          <w:tcPr>
            <w:tcW w:w="2565" w:type="dxa"/>
            <w:vMerge/>
            <w:shd w:val="clear" w:color="auto" w:fill="FFC000"/>
          </w:tcPr>
          <w:p w14:paraId="0097550D" w14:textId="77777777" w:rsidR="00F56F38" w:rsidRDefault="00F56F38" w:rsidP="00F56F38"/>
        </w:tc>
      </w:tr>
      <w:tr w:rsidR="00F56F38" w14:paraId="5D97CE64" w14:textId="77777777" w:rsidTr="00000B2B">
        <w:tc>
          <w:tcPr>
            <w:tcW w:w="4253" w:type="dxa"/>
            <w:gridSpan w:val="2"/>
            <w:shd w:val="clear" w:color="auto" w:fill="auto"/>
          </w:tcPr>
          <w:p w14:paraId="356FDA4A" w14:textId="14362E7F" w:rsidR="00F56F38" w:rsidRDefault="00F56F38" w:rsidP="00F56F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B7A546" w14:textId="1CA07884" w:rsidR="00F56F38" w:rsidRDefault="00F56F38" w:rsidP="00F56F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BE1504">
              <w:rPr>
                <w:color w:val="000000" w:themeColor="text1"/>
                <w:sz w:val="20"/>
                <w:szCs w:val="20"/>
              </w:rPr>
              <w:t>orzystanie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  <w:p w14:paraId="1F162798" w14:textId="385FA131" w:rsidR="00F56F38" w:rsidRPr="009C4DEE" w:rsidRDefault="00F56F38" w:rsidP="00F56F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F9BC79" w14:textId="77777777" w:rsidR="00F56F38" w:rsidRDefault="00F56F38" w:rsidP="00F56F38"/>
        </w:tc>
        <w:tc>
          <w:tcPr>
            <w:tcW w:w="2565" w:type="dxa"/>
            <w:vMerge/>
            <w:shd w:val="clear" w:color="auto" w:fill="FFC000"/>
          </w:tcPr>
          <w:p w14:paraId="1AC04806" w14:textId="77777777" w:rsidR="00F56F38" w:rsidRDefault="00F56F38" w:rsidP="00F56F38"/>
        </w:tc>
      </w:tr>
      <w:tr w:rsidR="00F56F38" w14:paraId="550D0BE9" w14:textId="77777777" w:rsidTr="00733589">
        <w:tc>
          <w:tcPr>
            <w:tcW w:w="2127" w:type="dxa"/>
            <w:shd w:val="clear" w:color="auto" w:fill="auto"/>
          </w:tcPr>
          <w:p w14:paraId="784E9825" w14:textId="77777777" w:rsidR="00F56F38" w:rsidRDefault="00F56F38" w:rsidP="00F56F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3D5C5B8" w14:textId="5F16B0FB" w:rsidR="00F56F38" w:rsidRDefault="00F56F38" w:rsidP="00F56F38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0EF331" w14:textId="012BDB6A" w:rsidR="00F56F38" w:rsidRDefault="00F56F38" w:rsidP="00F56F38"/>
        </w:tc>
        <w:tc>
          <w:tcPr>
            <w:tcW w:w="6006" w:type="dxa"/>
            <w:vMerge/>
            <w:shd w:val="clear" w:color="auto" w:fill="E6D9FF"/>
          </w:tcPr>
          <w:p w14:paraId="67948659" w14:textId="77777777" w:rsidR="00F56F38" w:rsidRDefault="00F56F38" w:rsidP="00F56F38"/>
        </w:tc>
        <w:tc>
          <w:tcPr>
            <w:tcW w:w="2564" w:type="dxa"/>
            <w:vMerge/>
            <w:shd w:val="clear" w:color="auto" w:fill="E6D9FF"/>
          </w:tcPr>
          <w:p w14:paraId="47F30595" w14:textId="77777777" w:rsidR="00F56F38" w:rsidRDefault="00F56F38" w:rsidP="00F56F38"/>
        </w:tc>
        <w:tc>
          <w:tcPr>
            <w:tcW w:w="2565" w:type="dxa"/>
            <w:vMerge/>
            <w:shd w:val="clear" w:color="auto" w:fill="FFC000"/>
          </w:tcPr>
          <w:p w14:paraId="512A0BA1" w14:textId="77777777" w:rsidR="00F56F38" w:rsidRDefault="00F56F38" w:rsidP="00F56F38"/>
        </w:tc>
      </w:tr>
      <w:tr w:rsidR="00F56F38" w:rsidRPr="00EF0C3B" w14:paraId="44616C9A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08EBD1D" w14:textId="2F6A498C" w:rsidR="00F56F38" w:rsidRPr="00EF0C3B" w:rsidRDefault="00F56F38" w:rsidP="00F56F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2EF9E8B6" w14:textId="6BC5D8ED" w:rsidR="00F56F38" w:rsidRPr="00EF0C3B" w:rsidRDefault="00384E23" w:rsidP="00F56F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F56F38" w:rsidRPr="00EF0C3B" w14:paraId="3A0D86C5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8AC4B" w14:textId="77777777" w:rsidR="00F56F38" w:rsidRDefault="00F56F38" w:rsidP="00F56F38">
            <w:pPr>
              <w:jc w:val="center"/>
              <w:rPr>
                <w:b/>
                <w:color w:val="FFFFFF" w:themeColor="background1"/>
              </w:rPr>
            </w:pPr>
          </w:p>
          <w:p w14:paraId="332889E5" w14:textId="77777777" w:rsidR="00F56F38" w:rsidRDefault="00F56F38" w:rsidP="00F56F38">
            <w:pPr>
              <w:jc w:val="center"/>
              <w:rPr>
                <w:b/>
                <w:color w:val="FFFFFF" w:themeColor="background1"/>
              </w:rPr>
            </w:pPr>
          </w:p>
          <w:p w14:paraId="491E2501" w14:textId="77777777" w:rsidR="00F56F38" w:rsidRDefault="00F56F38" w:rsidP="00F56F38">
            <w:pPr>
              <w:jc w:val="center"/>
              <w:rPr>
                <w:b/>
                <w:color w:val="FFFFFF" w:themeColor="background1"/>
              </w:rPr>
            </w:pPr>
          </w:p>
          <w:p w14:paraId="1FAA6202" w14:textId="77777777" w:rsidR="00F56F38" w:rsidRDefault="00F56F38" w:rsidP="00F56F38">
            <w:pPr>
              <w:jc w:val="center"/>
              <w:rPr>
                <w:b/>
                <w:color w:val="FFFFFF" w:themeColor="background1"/>
              </w:rPr>
            </w:pPr>
          </w:p>
          <w:p w14:paraId="72088536" w14:textId="77777777" w:rsidR="00F56F38" w:rsidRDefault="00F56F38" w:rsidP="00F56F38">
            <w:pPr>
              <w:jc w:val="center"/>
              <w:rPr>
                <w:b/>
                <w:color w:val="FFFFFF" w:themeColor="background1"/>
              </w:rPr>
            </w:pPr>
          </w:p>
          <w:p w14:paraId="48B34D24" w14:textId="7E3C398F" w:rsidR="00F56F38" w:rsidRDefault="00F56F38" w:rsidP="00175749">
            <w:pPr>
              <w:rPr>
                <w:b/>
                <w:color w:val="FFFFFF" w:themeColor="background1"/>
              </w:rPr>
            </w:pPr>
          </w:p>
          <w:p w14:paraId="67791609" w14:textId="77777777" w:rsidR="00F56F38" w:rsidRDefault="00F56F38" w:rsidP="00F56F38">
            <w:pPr>
              <w:jc w:val="center"/>
              <w:rPr>
                <w:b/>
                <w:color w:val="FFFFFF" w:themeColor="background1"/>
              </w:rPr>
            </w:pPr>
          </w:p>
          <w:p w14:paraId="0BADFAAE" w14:textId="77777777" w:rsidR="00F56F38" w:rsidRDefault="00F56F38" w:rsidP="00F56F38">
            <w:pPr>
              <w:jc w:val="center"/>
              <w:rPr>
                <w:b/>
                <w:color w:val="FFFFFF" w:themeColor="background1"/>
              </w:rPr>
            </w:pPr>
          </w:p>
          <w:p w14:paraId="5B9317B4" w14:textId="77777777" w:rsidR="00F56F38" w:rsidRDefault="00F56F38" w:rsidP="00F56F38">
            <w:pPr>
              <w:jc w:val="center"/>
              <w:rPr>
                <w:b/>
                <w:color w:val="FFFFFF" w:themeColor="background1"/>
              </w:rPr>
            </w:pPr>
          </w:p>
          <w:p w14:paraId="2522907B" w14:textId="2C769085" w:rsidR="00F56F38" w:rsidRDefault="00F56F38" w:rsidP="00175749">
            <w:pPr>
              <w:rPr>
                <w:b/>
                <w:color w:val="FFFFFF" w:themeColor="background1"/>
              </w:rPr>
            </w:pPr>
          </w:p>
        </w:tc>
      </w:tr>
      <w:tr w:rsidR="00F56F38" w:rsidRPr="00EF0C3B" w14:paraId="59F78256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74361604" w14:textId="0C2A3079" w:rsidR="00F56F38" w:rsidRPr="003931C7" w:rsidRDefault="00F56F38" w:rsidP="003939D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lastRenderedPageBreak/>
              <w:t xml:space="preserve">Moduł 4: </w:t>
            </w:r>
            <w:r>
              <w:rPr>
                <w:b/>
                <w:color w:val="FF0000"/>
                <w:sz w:val="28"/>
                <w:szCs w:val="28"/>
              </w:rPr>
              <w:t>Time</w:t>
            </w:r>
          </w:p>
        </w:tc>
      </w:tr>
      <w:tr w:rsidR="00F56F38" w:rsidRPr="00EF0C3B" w14:paraId="0527584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3DB8D67" w14:textId="20B3DD0C" w:rsidR="00F56F38" w:rsidRPr="00EF0C3B" w:rsidRDefault="00F56F38" w:rsidP="00F56F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4A</w:t>
            </w:r>
          </w:p>
          <w:p w14:paraId="68CC6ABA" w14:textId="0DBA8B43" w:rsidR="00F56F38" w:rsidRPr="00EF0C3B" w:rsidRDefault="00F56F38" w:rsidP="00F56F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Time. Ćwiczenia leksykalne.</w:t>
            </w:r>
            <w:r w:rsidR="00366623">
              <w:rPr>
                <w:color w:val="FFFFFF" w:themeColor="background1"/>
              </w:rPr>
              <w:t xml:space="preserve"> Wypowiedź ustn</w:t>
            </w:r>
            <w:r w:rsidR="003939D3">
              <w:rPr>
                <w:color w:val="FFFFFF" w:themeColor="background1"/>
              </w:rPr>
              <w:t>a (opis ilustracji)</w:t>
            </w:r>
          </w:p>
        </w:tc>
      </w:tr>
      <w:tr w:rsidR="00F56F38" w:rsidRPr="00D41A72" w14:paraId="00B02F46" w14:textId="77777777" w:rsidTr="00000B2B">
        <w:tc>
          <w:tcPr>
            <w:tcW w:w="4253" w:type="dxa"/>
            <w:gridSpan w:val="2"/>
            <w:shd w:val="clear" w:color="auto" w:fill="auto"/>
          </w:tcPr>
          <w:p w14:paraId="5171AB06" w14:textId="77777777" w:rsidR="00F56F38" w:rsidRDefault="00F56F38" w:rsidP="00F56F3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BAF739" w14:textId="275953BE" w:rsidR="00F56F38" w:rsidRPr="009C4DEE" w:rsidRDefault="00FD424B" w:rsidP="00F5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FAB0AB7" w14:textId="77777777" w:rsidR="00F56F38" w:rsidRDefault="00F56F38" w:rsidP="00F56F38">
            <w:r>
              <w:t xml:space="preserve">podręcznik: </w:t>
            </w:r>
          </w:p>
          <w:p w14:paraId="0FC6F37D" w14:textId="487D5445" w:rsidR="00F56F38" w:rsidRDefault="00F56F38" w:rsidP="00F56F38">
            <w:r>
              <w:t>zad. 1–</w:t>
            </w:r>
            <w:r w:rsidR="00DB0D17">
              <w:t>5</w:t>
            </w:r>
            <w:r w:rsidR="003939D3">
              <w:t>,</w:t>
            </w:r>
            <w:r>
              <w:t xml:space="preserve"> s. 63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77B031" w14:textId="77777777" w:rsidR="00F56F38" w:rsidRDefault="00F56F38" w:rsidP="00F56F38">
            <w:r>
              <w:t>zeszyt ćwiczeń:</w:t>
            </w:r>
          </w:p>
          <w:p w14:paraId="4990836A" w14:textId="7F1611BF" w:rsidR="00F56F38" w:rsidRPr="00D41A72" w:rsidRDefault="00F56F38" w:rsidP="00F56F38">
            <w:r>
              <w:t>zad. 1–</w:t>
            </w:r>
            <w:r w:rsidR="00DB0D17">
              <w:t>11</w:t>
            </w:r>
            <w:r w:rsidR="003939D3">
              <w:t>,</w:t>
            </w:r>
            <w:r>
              <w:t xml:space="preserve"> s.</w:t>
            </w:r>
            <w:r w:rsidR="00DB0D17">
              <w:t xml:space="preserve"> 54-</w:t>
            </w:r>
            <w:r>
              <w:t>55</w:t>
            </w:r>
          </w:p>
          <w:p w14:paraId="480E51A0" w14:textId="77777777" w:rsidR="00F56F38" w:rsidRPr="00D41A72" w:rsidRDefault="00F56F38" w:rsidP="00F56F38"/>
          <w:p w14:paraId="685E31FA" w14:textId="77777777" w:rsidR="00F56F38" w:rsidRPr="00D41A72" w:rsidRDefault="00F56F38" w:rsidP="00F56F38"/>
        </w:tc>
      </w:tr>
      <w:tr w:rsidR="00F56F38" w14:paraId="61CB2CAC" w14:textId="77777777" w:rsidTr="00733589">
        <w:tc>
          <w:tcPr>
            <w:tcW w:w="2127" w:type="dxa"/>
            <w:shd w:val="clear" w:color="auto" w:fill="auto"/>
          </w:tcPr>
          <w:p w14:paraId="4D9CE002" w14:textId="77777777" w:rsidR="00F56F38" w:rsidRDefault="00F56F38" w:rsidP="00F56F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2122FAE" w14:textId="5A894500" w:rsidR="00F56F38" w:rsidRDefault="00F56F38" w:rsidP="00F56F38">
            <w:r>
              <w:t>I.</w:t>
            </w:r>
            <w:r w:rsidR="00FD424B">
              <w:t>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BBCFE0" w14:textId="16CE3DF7" w:rsidR="00F56F38" w:rsidRDefault="00F56F38" w:rsidP="00F56F38"/>
        </w:tc>
        <w:tc>
          <w:tcPr>
            <w:tcW w:w="6006" w:type="dxa"/>
            <w:vMerge/>
            <w:shd w:val="clear" w:color="auto" w:fill="auto"/>
          </w:tcPr>
          <w:p w14:paraId="5622830D" w14:textId="77777777" w:rsidR="00F56F38" w:rsidRPr="009C4DEE" w:rsidRDefault="00F56F38" w:rsidP="00F56F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0A5D89" w14:textId="77777777" w:rsidR="00F56F38" w:rsidRDefault="00F56F38" w:rsidP="00F56F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B2F76E" w14:textId="77777777" w:rsidR="00F56F38" w:rsidRDefault="00F56F38" w:rsidP="00F56F38"/>
        </w:tc>
      </w:tr>
      <w:tr w:rsidR="00F56F38" w14:paraId="3A411F5B" w14:textId="77777777" w:rsidTr="00000B2B">
        <w:tc>
          <w:tcPr>
            <w:tcW w:w="4253" w:type="dxa"/>
            <w:gridSpan w:val="2"/>
            <w:shd w:val="clear" w:color="auto" w:fill="auto"/>
          </w:tcPr>
          <w:p w14:paraId="4A7DAA1C" w14:textId="77777777" w:rsidR="00F56F38" w:rsidRDefault="00F56F38" w:rsidP="00F56F3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F3D607" w14:textId="26351C97" w:rsidR="00F56F38" w:rsidRPr="009C4DEE" w:rsidRDefault="00750B00" w:rsidP="00F5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266ACED" w14:textId="77777777" w:rsidR="00F56F38" w:rsidRDefault="00F56F38" w:rsidP="00F56F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804C689" w14:textId="77777777" w:rsidR="00F56F38" w:rsidRDefault="00F56F38" w:rsidP="00F56F38"/>
        </w:tc>
      </w:tr>
      <w:tr w:rsidR="00F56F38" w14:paraId="7C077B36" w14:textId="77777777" w:rsidTr="00733589">
        <w:trPr>
          <w:trHeight w:val="448"/>
        </w:trPr>
        <w:tc>
          <w:tcPr>
            <w:tcW w:w="2127" w:type="dxa"/>
            <w:shd w:val="clear" w:color="auto" w:fill="auto"/>
          </w:tcPr>
          <w:p w14:paraId="6F5CB8A1" w14:textId="1CCC042A" w:rsidR="00F56F38" w:rsidRPr="000122B2" w:rsidRDefault="00750B00" w:rsidP="00F56F38">
            <w:r w:rsidRPr="000122B2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23D8C5" w14:textId="7AF7FDBD" w:rsidR="00F56F38" w:rsidRPr="000122B2" w:rsidRDefault="00F56F38" w:rsidP="00F56F38"/>
        </w:tc>
        <w:tc>
          <w:tcPr>
            <w:tcW w:w="6006" w:type="dxa"/>
            <w:vMerge/>
            <w:shd w:val="clear" w:color="auto" w:fill="auto"/>
          </w:tcPr>
          <w:p w14:paraId="213FE724" w14:textId="77777777" w:rsidR="00F56F38" w:rsidRPr="009C4DEE" w:rsidRDefault="00F56F38" w:rsidP="00F56F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93274C" w14:textId="77777777" w:rsidR="00F56F38" w:rsidRDefault="00F56F38" w:rsidP="00F56F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575292" w14:textId="77777777" w:rsidR="00F56F38" w:rsidRDefault="00F56F38" w:rsidP="00F56F38"/>
        </w:tc>
      </w:tr>
      <w:tr w:rsidR="00750B00" w14:paraId="2F99CE94" w14:textId="77777777" w:rsidTr="00000B2B">
        <w:tc>
          <w:tcPr>
            <w:tcW w:w="4253" w:type="dxa"/>
            <w:gridSpan w:val="2"/>
            <w:shd w:val="clear" w:color="auto" w:fill="auto"/>
          </w:tcPr>
          <w:p w14:paraId="460EAE18" w14:textId="7BBD0819" w:rsidR="00750B00" w:rsidRDefault="00750B0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39A2B7" w14:textId="6B82ED70" w:rsidR="00750B00" w:rsidRPr="009C4DEE" w:rsidRDefault="00750B00" w:rsidP="00C3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</w:t>
            </w:r>
            <w:r w:rsidR="000122B2">
              <w:rPr>
                <w:sz w:val="20"/>
                <w:szCs w:val="20"/>
              </w:rPr>
              <w:t xml:space="preserve"> i 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swoich opinii</w:t>
            </w:r>
            <w:r w:rsidR="00274536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A2411B6" w14:textId="77777777" w:rsidR="00750B00" w:rsidRDefault="00750B00" w:rsidP="00750B00"/>
        </w:tc>
        <w:tc>
          <w:tcPr>
            <w:tcW w:w="2565" w:type="dxa"/>
            <w:vMerge w:val="restart"/>
            <w:shd w:val="clear" w:color="auto" w:fill="FFC000"/>
          </w:tcPr>
          <w:p w14:paraId="135A1669" w14:textId="10B222E5" w:rsidR="00750B00" w:rsidRDefault="00750B00" w:rsidP="00750B00">
            <w:proofErr w:type="spellStart"/>
            <w:r>
              <w:t>Photocopiables</w:t>
            </w:r>
            <w:proofErr w:type="spellEnd"/>
            <w:r>
              <w:t xml:space="preserve"> – książka nauczyciela, s. 22</w:t>
            </w:r>
            <w:r w:rsidR="003939D3">
              <w:t>2</w:t>
            </w:r>
            <w:r>
              <w:t xml:space="preserve">, </w:t>
            </w:r>
            <w:r>
              <w:br/>
              <w:t>22</w:t>
            </w:r>
            <w:r w:rsidR="003939D3">
              <w:t>6</w:t>
            </w:r>
            <w:r>
              <w:t xml:space="preserve"> (4.3)</w:t>
            </w:r>
          </w:p>
          <w:p w14:paraId="24C834AE" w14:textId="1BE33E4F" w:rsidR="00750B00" w:rsidRDefault="00750B00" w:rsidP="00750B00"/>
        </w:tc>
      </w:tr>
      <w:tr w:rsidR="00750B00" w14:paraId="65CCFD28" w14:textId="77777777" w:rsidTr="00733589">
        <w:tc>
          <w:tcPr>
            <w:tcW w:w="2127" w:type="dxa"/>
            <w:shd w:val="clear" w:color="auto" w:fill="auto"/>
          </w:tcPr>
          <w:p w14:paraId="562D20B9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A96D5AA" w14:textId="37B1B29B" w:rsidR="00750B00" w:rsidRPr="00EB3836" w:rsidRDefault="00750B00" w:rsidP="00750B00">
            <w:r w:rsidRPr="005E1949">
              <w:t>IV.1, IV.2, IV.6, VI.</w:t>
            </w:r>
            <w:r w:rsidR="006C0DD5"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FA2B0" w14:textId="6B56C607" w:rsidR="00750B00" w:rsidRPr="00EB3836" w:rsidRDefault="00750B00" w:rsidP="00750B00"/>
        </w:tc>
        <w:tc>
          <w:tcPr>
            <w:tcW w:w="6006" w:type="dxa"/>
            <w:vMerge/>
            <w:shd w:val="clear" w:color="auto" w:fill="auto"/>
          </w:tcPr>
          <w:p w14:paraId="6C612229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687222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72EF6A46" w14:textId="77777777" w:rsidR="00750B00" w:rsidRDefault="00750B00" w:rsidP="00750B00"/>
        </w:tc>
      </w:tr>
      <w:tr w:rsidR="00750B00" w14:paraId="420EA4CF" w14:textId="77777777" w:rsidTr="00000B2B">
        <w:tc>
          <w:tcPr>
            <w:tcW w:w="4253" w:type="dxa"/>
            <w:gridSpan w:val="2"/>
            <w:shd w:val="clear" w:color="auto" w:fill="auto"/>
          </w:tcPr>
          <w:p w14:paraId="0418DFF2" w14:textId="212A73A0" w:rsidR="00750B00" w:rsidRDefault="00750B0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953F66B" w14:textId="450B89DF" w:rsidR="00750B00" w:rsidRPr="009C4DEE" w:rsidRDefault="00750B00" w:rsidP="00C3196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3939D3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3939D3">
              <w:rPr>
                <w:color w:val="000000" w:themeColor="text1"/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52146DB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58A80D2F" w14:textId="77777777" w:rsidR="00750B00" w:rsidRDefault="00750B00" w:rsidP="00750B00"/>
        </w:tc>
      </w:tr>
      <w:tr w:rsidR="00750B00" w14:paraId="41081AAE" w14:textId="77777777" w:rsidTr="00733589">
        <w:tc>
          <w:tcPr>
            <w:tcW w:w="2127" w:type="dxa"/>
            <w:shd w:val="clear" w:color="auto" w:fill="auto"/>
          </w:tcPr>
          <w:p w14:paraId="1489E472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6D55FC8" w14:textId="1B371D64" w:rsidR="00750B00" w:rsidRDefault="00750B00" w:rsidP="00750B00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C8598C" w14:textId="75F5A20D" w:rsidR="00750B00" w:rsidRDefault="00750B00" w:rsidP="00750B00"/>
        </w:tc>
        <w:tc>
          <w:tcPr>
            <w:tcW w:w="6006" w:type="dxa"/>
            <w:vMerge/>
            <w:shd w:val="clear" w:color="auto" w:fill="E6D9FF"/>
          </w:tcPr>
          <w:p w14:paraId="5B1FF3D3" w14:textId="77777777" w:rsidR="00750B00" w:rsidRDefault="00750B00" w:rsidP="00750B00"/>
        </w:tc>
        <w:tc>
          <w:tcPr>
            <w:tcW w:w="2564" w:type="dxa"/>
            <w:vMerge/>
            <w:shd w:val="clear" w:color="auto" w:fill="E6D9FF"/>
          </w:tcPr>
          <w:p w14:paraId="73D9C6AF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04A82109" w14:textId="77777777" w:rsidR="00750B00" w:rsidRDefault="00750B00" w:rsidP="00750B00"/>
        </w:tc>
      </w:tr>
      <w:tr w:rsidR="00750B00" w:rsidRPr="00B26ACB" w14:paraId="48BE723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EF458D4" w14:textId="0B421B2B" w:rsidR="00750B00" w:rsidRPr="00C22DAA" w:rsidRDefault="00750B00" w:rsidP="00750B00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4B</w:t>
            </w:r>
          </w:p>
          <w:p w14:paraId="2F00B221" w14:textId="569369C9" w:rsidR="00750B00" w:rsidRPr="00B26ACB" w:rsidRDefault="00750B00" w:rsidP="00750B00">
            <w:pPr>
              <w:jc w:val="center"/>
              <w:rPr>
                <w:color w:val="FFFFFF" w:themeColor="background1"/>
              </w:rPr>
            </w:pPr>
            <w:proofErr w:type="spellStart"/>
            <w:r w:rsidRPr="00C940A8">
              <w:rPr>
                <w:color w:val="FFFFFF" w:themeColor="background1"/>
              </w:rPr>
              <w:t>Our</w:t>
            </w:r>
            <w:proofErr w:type="spellEnd"/>
            <w:r w:rsidRPr="00C940A8">
              <w:rPr>
                <w:color w:val="FFFFFF" w:themeColor="background1"/>
              </w:rPr>
              <w:t xml:space="preserve"> </w:t>
            </w:r>
            <w:proofErr w:type="spellStart"/>
            <w:r w:rsidRPr="00C940A8">
              <w:rPr>
                <w:color w:val="FFFFFF" w:themeColor="background1"/>
              </w:rPr>
              <w:t>lives</w:t>
            </w:r>
            <w:proofErr w:type="spellEnd"/>
            <w:r w:rsidRPr="00C940A8">
              <w:rPr>
                <w:color w:val="FFFFFF" w:themeColor="background1"/>
              </w:rPr>
              <w:t xml:space="preserve">. </w:t>
            </w:r>
            <w:r w:rsidRPr="00B26ACB">
              <w:rPr>
                <w:color w:val="FFFFFF" w:themeColor="background1"/>
              </w:rPr>
              <w:t>Rozumienie ze słuchu (</w:t>
            </w:r>
            <w:r w:rsidR="003939D3">
              <w:rPr>
                <w:color w:val="FFFFFF" w:themeColor="background1"/>
              </w:rPr>
              <w:t>dobieranie)</w:t>
            </w:r>
          </w:p>
        </w:tc>
      </w:tr>
      <w:tr w:rsidR="00750B00" w:rsidRPr="00D41A72" w14:paraId="772C94F8" w14:textId="77777777" w:rsidTr="00000B2B">
        <w:tc>
          <w:tcPr>
            <w:tcW w:w="4253" w:type="dxa"/>
            <w:gridSpan w:val="2"/>
            <w:shd w:val="clear" w:color="auto" w:fill="auto"/>
          </w:tcPr>
          <w:p w14:paraId="4D311DE5" w14:textId="2CA2B264" w:rsidR="00750B00" w:rsidRDefault="00750B0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054B993" w14:textId="78A26BA2" w:rsidR="00750B00" w:rsidRPr="009C4DEE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D601F01" w14:textId="77777777" w:rsidR="00750B00" w:rsidRDefault="00750B00" w:rsidP="00750B00">
            <w:r>
              <w:t xml:space="preserve">podręcznik: </w:t>
            </w:r>
          </w:p>
          <w:p w14:paraId="6B926B10" w14:textId="704E244D" w:rsidR="00750B00" w:rsidRDefault="00750B00" w:rsidP="00750B00">
            <w:r>
              <w:t>zad. 1–7</w:t>
            </w:r>
            <w:r w:rsidR="003939D3">
              <w:t>,</w:t>
            </w:r>
            <w:r>
              <w:t xml:space="preserve"> s. 64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B222ED5" w14:textId="77777777" w:rsidR="00750B00" w:rsidRDefault="00750B00" w:rsidP="00750B00">
            <w:r>
              <w:t>zeszyt ćwiczeń:</w:t>
            </w:r>
          </w:p>
          <w:p w14:paraId="51452153" w14:textId="00D3877A" w:rsidR="00750B00" w:rsidRPr="00D41A72" w:rsidRDefault="00750B00" w:rsidP="00750B00">
            <w:r>
              <w:t>zad. 1–7</w:t>
            </w:r>
            <w:r w:rsidR="003939D3">
              <w:t>,</w:t>
            </w:r>
            <w:r>
              <w:t xml:space="preserve"> s. 56</w:t>
            </w:r>
          </w:p>
          <w:p w14:paraId="641C426B" w14:textId="77777777" w:rsidR="00750B00" w:rsidRPr="00D41A72" w:rsidRDefault="00750B00" w:rsidP="00750B00"/>
          <w:p w14:paraId="2B2CF7D6" w14:textId="77777777" w:rsidR="00750B00" w:rsidRPr="00D41A72" w:rsidRDefault="00750B00" w:rsidP="00750B00"/>
        </w:tc>
      </w:tr>
      <w:tr w:rsidR="00750B00" w14:paraId="6885CFDE" w14:textId="77777777" w:rsidTr="00733589">
        <w:tc>
          <w:tcPr>
            <w:tcW w:w="2127" w:type="dxa"/>
            <w:shd w:val="clear" w:color="auto" w:fill="auto"/>
          </w:tcPr>
          <w:p w14:paraId="75C29797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45BF232" w14:textId="16851934" w:rsidR="00750B00" w:rsidRDefault="00750B00" w:rsidP="00750B00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6724A1" w14:textId="75952692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4DF524BB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EF785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BA7E23" w14:textId="77777777" w:rsidR="00750B00" w:rsidRDefault="00750B00" w:rsidP="00750B00"/>
        </w:tc>
      </w:tr>
      <w:tr w:rsidR="00750B00" w14:paraId="433A76B2" w14:textId="77777777" w:rsidTr="00000B2B">
        <w:tc>
          <w:tcPr>
            <w:tcW w:w="4253" w:type="dxa"/>
            <w:gridSpan w:val="2"/>
            <w:shd w:val="clear" w:color="auto" w:fill="auto"/>
          </w:tcPr>
          <w:p w14:paraId="7084589A" w14:textId="3B88105F" w:rsidR="00750B00" w:rsidRDefault="00750B0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480DCC" w14:textId="6DE8D351" w:rsidR="00750B00" w:rsidRPr="009C4DEE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07461CB6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C81E2D" w14:textId="77777777" w:rsidR="00750B00" w:rsidRDefault="00750B00" w:rsidP="00750B00"/>
        </w:tc>
      </w:tr>
      <w:tr w:rsidR="00750B00" w14:paraId="7DE54B7C" w14:textId="77777777" w:rsidTr="00733589">
        <w:tc>
          <w:tcPr>
            <w:tcW w:w="2127" w:type="dxa"/>
            <w:shd w:val="clear" w:color="auto" w:fill="auto"/>
          </w:tcPr>
          <w:p w14:paraId="17FFBD38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4E8560B" w14:textId="490ACB4F" w:rsidR="00750B00" w:rsidRDefault="00750B00" w:rsidP="00750B00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039B37F" w14:textId="7FF1AD60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50A7DE43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0682FC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BDBE4CC" w14:textId="77777777" w:rsidR="00750B00" w:rsidRDefault="00750B00" w:rsidP="00750B00"/>
        </w:tc>
      </w:tr>
      <w:tr w:rsidR="00750B00" w:rsidRPr="00CE2744" w14:paraId="7D3CDCA2" w14:textId="77777777" w:rsidTr="00000B2B">
        <w:tc>
          <w:tcPr>
            <w:tcW w:w="4253" w:type="dxa"/>
            <w:gridSpan w:val="2"/>
            <w:shd w:val="clear" w:color="auto" w:fill="auto"/>
          </w:tcPr>
          <w:p w14:paraId="608DCB08" w14:textId="68E5FFCD" w:rsidR="00750B00" w:rsidRDefault="00750B0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B2DCD4" w14:textId="4895B565" w:rsidR="00750B00" w:rsidRPr="009C4DEE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i doświadczeniach z przeszłości, opisywanie zjawisk i sytuacji, rozważanie sytuacji hipotetycznych</w:t>
            </w:r>
            <w:r w:rsidR="004D2D1D">
              <w:rPr>
                <w:sz w:val="20"/>
                <w:szCs w:val="20"/>
              </w:rPr>
              <w:t>, spekulowanie na temat przyczyn i konsekwencji zdarzeń</w:t>
            </w:r>
            <w:r w:rsidR="00C82FFB">
              <w:rPr>
                <w:sz w:val="20"/>
                <w:szCs w:val="20"/>
              </w:rPr>
              <w:t>, uzyskiwanie i</w:t>
            </w:r>
            <w:r w:rsidR="00175749">
              <w:rPr>
                <w:sz w:val="20"/>
                <w:szCs w:val="20"/>
              </w:rPr>
              <w:t> </w:t>
            </w:r>
            <w:r w:rsidR="00C82FFB">
              <w:rPr>
                <w:sz w:val="20"/>
                <w:szCs w:val="20"/>
              </w:rPr>
              <w:t>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7ACE9292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61D9D7E8" w14:textId="2BFE0E34" w:rsidR="00750B00" w:rsidRPr="00DC5963" w:rsidRDefault="00750B00" w:rsidP="00750B00"/>
        </w:tc>
      </w:tr>
      <w:tr w:rsidR="00750B00" w:rsidRPr="00042994" w14:paraId="02B1157D" w14:textId="77777777" w:rsidTr="00733589">
        <w:tc>
          <w:tcPr>
            <w:tcW w:w="2127" w:type="dxa"/>
            <w:shd w:val="clear" w:color="auto" w:fill="auto"/>
          </w:tcPr>
          <w:p w14:paraId="0300D239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9F19E51" w14:textId="6BEEEB07" w:rsidR="00750B00" w:rsidRDefault="00144AD3" w:rsidP="00750B00">
            <w:r w:rsidRPr="00144AD3">
              <w:t>IV.1, IV.</w:t>
            </w:r>
            <w:r>
              <w:t xml:space="preserve">2, </w:t>
            </w:r>
            <w:r w:rsidR="00E04314" w:rsidRPr="00144AD3">
              <w:t>VI.3</w:t>
            </w:r>
          </w:p>
          <w:p w14:paraId="29647964" w14:textId="77777777" w:rsidR="00144AD3" w:rsidRPr="00C3196F" w:rsidRDefault="00144AD3" w:rsidP="00750B00">
            <w:pPr>
              <w:rPr>
                <w:i/>
              </w:rPr>
            </w:pPr>
            <w:proofErr w:type="spellStart"/>
            <w:r w:rsidRPr="00C3196F">
              <w:rPr>
                <w:i/>
              </w:rPr>
              <w:t>rozsz</w:t>
            </w:r>
            <w:proofErr w:type="spellEnd"/>
            <w:r w:rsidRPr="00C3196F">
              <w:rPr>
                <w:i/>
              </w:rPr>
              <w:t>.:</w:t>
            </w:r>
          </w:p>
          <w:p w14:paraId="22E92EA3" w14:textId="6489DD87" w:rsidR="00144AD3" w:rsidRPr="00144AD3" w:rsidRDefault="00144AD3" w:rsidP="00750B00">
            <w:r>
              <w:t>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AED963" w14:textId="50BD0EE8" w:rsidR="00BC307D" w:rsidRPr="00903CED" w:rsidRDefault="00BC307D" w:rsidP="00750B00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CD69151" w14:textId="77777777" w:rsidR="00750B00" w:rsidRPr="00903CED" w:rsidRDefault="00750B00" w:rsidP="00750B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E91AEE9" w14:textId="77777777" w:rsidR="00750B00" w:rsidRPr="00903CED" w:rsidRDefault="00750B00" w:rsidP="00750B00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5EFFC5C" w14:textId="77777777" w:rsidR="00750B00" w:rsidRPr="00903CED" w:rsidRDefault="00750B00" w:rsidP="00750B00">
            <w:pPr>
              <w:rPr>
                <w:lang w:val="en-US"/>
              </w:rPr>
            </w:pPr>
          </w:p>
        </w:tc>
      </w:tr>
      <w:tr w:rsidR="00750B00" w14:paraId="11AAFECE" w14:textId="77777777" w:rsidTr="00000B2B">
        <w:tc>
          <w:tcPr>
            <w:tcW w:w="4253" w:type="dxa"/>
            <w:gridSpan w:val="2"/>
            <w:shd w:val="clear" w:color="auto" w:fill="auto"/>
          </w:tcPr>
          <w:p w14:paraId="5E921B80" w14:textId="48268967" w:rsidR="00750B00" w:rsidRDefault="00750B0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35D518" w14:textId="2C136E3E" w:rsidR="00750B00" w:rsidRPr="009C4DEE" w:rsidRDefault="00750B00" w:rsidP="006E35D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</w:t>
            </w:r>
            <w:r w:rsidR="00813116">
              <w:rPr>
                <w:sz w:val="20"/>
                <w:szCs w:val="20"/>
              </w:rPr>
              <w:t>u, identyfikowanie słów kluczy), współpraca w</w:t>
            </w:r>
            <w:r w:rsidR="00175749">
              <w:rPr>
                <w:sz w:val="20"/>
                <w:szCs w:val="20"/>
              </w:rPr>
              <w:t> </w:t>
            </w:r>
            <w:r w:rsidR="00813116">
              <w:rPr>
                <w:sz w:val="20"/>
                <w:szCs w:val="20"/>
              </w:rPr>
              <w:t>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3CD128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0A30EAC3" w14:textId="77777777" w:rsidR="00750B00" w:rsidRDefault="00750B00" w:rsidP="00750B00"/>
        </w:tc>
      </w:tr>
      <w:tr w:rsidR="00750B00" w14:paraId="69104022" w14:textId="77777777" w:rsidTr="00733589">
        <w:tc>
          <w:tcPr>
            <w:tcW w:w="2127" w:type="dxa"/>
            <w:shd w:val="clear" w:color="auto" w:fill="auto"/>
          </w:tcPr>
          <w:p w14:paraId="6C8A6E81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FDCEA5" w14:textId="452386FD" w:rsidR="00750B00" w:rsidRDefault="00813116" w:rsidP="00750B00">
            <w:r>
              <w:t xml:space="preserve">XI, </w:t>
            </w:r>
            <w:r w:rsidR="00750B0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ED776C" w14:textId="222CACB6" w:rsidR="00750B00" w:rsidRDefault="00750B00" w:rsidP="00750B00"/>
        </w:tc>
        <w:tc>
          <w:tcPr>
            <w:tcW w:w="6006" w:type="dxa"/>
            <w:vMerge/>
            <w:shd w:val="clear" w:color="auto" w:fill="E6D9FF"/>
          </w:tcPr>
          <w:p w14:paraId="470B17CA" w14:textId="77777777" w:rsidR="00750B00" w:rsidRDefault="00750B00" w:rsidP="00750B00"/>
        </w:tc>
        <w:tc>
          <w:tcPr>
            <w:tcW w:w="2564" w:type="dxa"/>
            <w:vMerge/>
            <w:shd w:val="clear" w:color="auto" w:fill="E6D9FF"/>
          </w:tcPr>
          <w:p w14:paraId="0F9C8B02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038D916A" w14:textId="77777777" w:rsidR="00750B00" w:rsidRDefault="00750B00" w:rsidP="00750B00"/>
        </w:tc>
      </w:tr>
      <w:tr w:rsidR="00750B00" w:rsidRPr="00EF0C3B" w14:paraId="203382D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795422" w14:textId="750D01CD" w:rsidR="00750B00" w:rsidRPr="00EF0C3B" w:rsidRDefault="00750B00" w:rsidP="00750B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4C</w:t>
            </w:r>
          </w:p>
          <w:p w14:paraId="5C9D78E3" w14:textId="01894997" w:rsidR="00750B00" w:rsidRPr="00EF0C3B" w:rsidRDefault="00750B00" w:rsidP="00750B0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Third </w:t>
            </w:r>
            <w:proofErr w:type="spellStart"/>
            <w:r>
              <w:rPr>
                <w:color w:val="FFFFFF" w:themeColor="background1"/>
              </w:rPr>
              <w:t>conditional</w:t>
            </w:r>
            <w:proofErr w:type="spellEnd"/>
            <w:r>
              <w:rPr>
                <w:color w:val="FFFFFF" w:themeColor="background1"/>
              </w:rPr>
              <w:t>. Wykorzystywanie trzeciego trybu warunkowego do mó</w:t>
            </w:r>
            <w:r w:rsidR="00813116">
              <w:rPr>
                <w:color w:val="FFFFFF" w:themeColor="background1"/>
              </w:rPr>
              <w:t>wienia o nierealnej przeszłości</w:t>
            </w:r>
          </w:p>
        </w:tc>
      </w:tr>
      <w:tr w:rsidR="00750B00" w:rsidRPr="00D41A72" w14:paraId="0EA670AC" w14:textId="77777777" w:rsidTr="00000B2B">
        <w:tc>
          <w:tcPr>
            <w:tcW w:w="4253" w:type="dxa"/>
            <w:gridSpan w:val="2"/>
            <w:shd w:val="clear" w:color="auto" w:fill="auto"/>
          </w:tcPr>
          <w:p w14:paraId="732E6A68" w14:textId="658DBBB6" w:rsidR="00750B00" w:rsidRDefault="00750B0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4DC84B5" w14:textId="77777777" w:rsidR="00750B00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  <w:p w14:paraId="56B519DB" w14:textId="1BB53B01" w:rsidR="00750B00" w:rsidRPr="009C4DEE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Trzeci tryb warunkowy.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CADCCFB" w14:textId="77777777" w:rsidR="00750B00" w:rsidRDefault="00750B00" w:rsidP="00750B00">
            <w:r>
              <w:t xml:space="preserve">podręcznik: </w:t>
            </w:r>
          </w:p>
          <w:p w14:paraId="411DE851" w14:textId="63D21C20" w:rsidR="00750B00" w:rsidRDefault="00750B00" w:rsidP="00750B00">
            <w:r>
              <w:t>zad. 1–4</w:t>
            </w:r>
            <w:r w:rsidR="00813116">
              <w:t>,</w:t>
            </w:r>
            <w:r>
              <w:t xml:space="preserve"> s. 65,</w:t>
            </w:r>
          </w:p>
          <w:p w14:paraId="329DC500" w14:textId="0E8DE207" w:rsidR="00750B00" w:rsidRDefault="00750B00" w:rsidP="00750B00">
            <w:r>
              <w:t>zad. 1–3</w:t>
            </w:r>
            <w:r w:rsidR="00813116">
              <w:t>,</w:t>
            </w:r>
            <w:r>
              <w:t xml:space="preserve"> s. 77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9B68BD" w14:textId="77777777" w:rsidR="00750B00" w:rsidRDefault="00750B00" w:rsidP="00750B00">
            <w:r>
              <w:t>zeszyt ćwiczeń:</w:t>
            </w:r>
          </w:p>
          <w:p w14:paraId="587195BE" w14:textId="7424D752" w:rsidR="00750B00" w:rsidRPr="00D41A72" w:rsidRDefault="00750B00" w:rsidP="00750B00">
            <w:r>
              <w:t>zad. 1–4</w:t>
            </w:r>
            <w:r w:rsidR="00813116">
              <w:t>,</w:t>
            </w:r>
            <w:r>
              <w:t xml:space="preserve"> s. 57</w:t>
            </w:r>
          </w:p>
          <w:p w14:paraId="188A8420" w14:textId="77777777" w:rsidR="00750B00" w:rsidRPr="00D41A72" w:rsidRDefault="00750B00" w:rsidP="00750B00"/>
          <w:p w14:paraId="14FB7AE5" w14:textId="77777777" w:rsidR="00750B00" w:rsidRPr="00D41A72" w:rsidRDefault="00750B00" w:rsidP="00750B00"/>
        </w:tc>
      </w:tr>
      <w:tr w:rsidR="00750B00" w14:paraId="6079A448" w14:textId="77777777" w:rsidTr="00733589">
        <w:tc>
          <w:tcPr>
            <w:tcW w:w="2127" w:type="dxa"/>
            <w:shd w:val="clear" w:color="auto" w:fill="auto"/>
          </w:tcPr>
          <w:p w14:paraId="3F37D4EB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3D22EB" w14:textId="5BF005EC" w:rsidR="00750B00" w:rsidRDefault="00750B00" w:rsidP="00750B00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E716033" w14:textId="38409F51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7E843B4C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E3CA59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D67600" w14:textId="77777777" w:rsidR="00750B00" w:rsidRDefault="00750B00" w:rsidP="00750B00"/>
        </w:tc>
      </w:tr>
      <w:tr w:rsidR="00750B00" w14:paraId="4BECD477" w14:textId="77777777" w:rsidTr="00000B2B">
        <w:tc>
          <w:tcPr>
            <w:tcW w:w="4253" w:type="dxa"/>
            <w:gridSpan w:val="2"/>
            <w:shd w:val="clear" w:color="auto" w:fill="auto"/>
          </w:tcPr>
          <w:p w14:paraId="35A04688" w14:textId="60E7B782" w:rsidR="00750B00" w:rsidRDefault="00750B0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BEAA38" w14:textId="7A7A7669" w:rsidR="00750B00" w:rsidRPr="009C4DEE" w:rsidRDefault="00C3196F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D9505E1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0F52EB" w14:textId="77777777" w:rsidR="00750B00" w:rsidRDefault="00750B00" w:rsidP="00750B00"/>
        </w:tc>
      </w:tr>
      <w:tr w:rsidR="00750B00" w14:paraId="2DD2C29F" w14:textId="77777777" w:rsidTr="00733589">
        <w:tc>
          <w:tcPr>
            <w:tcW w:w="2127" w:type="dxa"/>
            <w:shd w:val="clear" w:color="auto" w:fill="auto"/>
          </w:tcPr>
          <w:p w14:paraId="579FC3ED" w14:textId="1731E857" w:rsidR="00750B00" w:rsidRDefault="00C3196F" w:rsidP="00750B00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2C4E1D" w14:textId="615941DD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69BD8167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1A4893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5F086A" w14:textId="77777777" w:rsidR="00750B00" w:rsidRDefault="00750B00" w:rsidP="00750B00"/>
        </w:tc>
      </w:tr>
      <w:tr w:rsidR="00750B00" w14:paraId="08EF0D9B" w14:textId="77777777" w:rsidTr="00000B2B">
        <w:tc>
          <w:tcPr>
            <w:tcW w:w="4253" w:type="dxa"/>
            <w:gridSpan w:val="2"/>
            <w:shd w:val="clear" w:color="auto" w:fill="auto"/>
          </w:tcPr>
          <w:p w14:paraId="098107C3" w14:textId="4A9EC431" w:rsidR="00750B00" w:rsidRDefault="00750B0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136795" w14:textId="32D0EA29" w:rsidR="00750B00" w:rsidRPr="009C4DEE" w:rsidRDefault="00E26211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 minionych, </w:t>
            </w:r>
            <w:r w:rsidR="00B04E33">
              <w:rPr>
                <w:sz w:val="20"/>
                <w:szCs w:val="20"/>
              </w:rPr>
              <w:t xml:space="preserve">opisywanie doświadczeń, </w:t>
            </w:r>
            <w:r w:rsidR="00630079">
              <w:rPr>
                <w:sz w:val="20"/>
                <w:szCs w:val="20"/>
              </w:rPr>
              <w:t>udzielanie rad, propozycji i sugestii.</w:t>
            </w:r>
          </w:p>
        </w:tc>
        <w:tc>
          <w:tcPr>
            <w:tcW w:w="2564" w:type="dxa"/>
            <w:vMerge/>
            <w:shd w:val="clear" w:color="auto" w:fill="E6D9FF"/>
          </w:tcPr>
          <w:p w14:paraId="21798B42" w14:textId="77777777" w:rsidR="00750B00" w:rsidRDefault="00750B00" w:rsidP="00750B00"/>
        </w:tc>
        <w:tc>
          <w:tcPr>
            <w:tcW w:w="2565" w:type="dxa"/>
            <w:vMerge w:val="restart"/>
            <w:shd w:val="clear" w:color="auto" w:fill="FFC000"/>
          </w:tcPr>
          <w:p w14:paraId="7516A656" w14:textId="399A0F01" w:rsidR="00750B00" w:rsidRDefault="00750B00" w:rsidP="00750B00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813116">
              <w:t>21</w:t>
            </w:r>
            <w:r>
              <w:t xml:space="preserve">, </w:t>
            </w:r>
            <w:r>
              <w:br/>
              <w:t>22</w:t>
            </w:r>
            <w:r w:rsidR="00813116">
              <w:t>4</w:t>
            </w:r>
            <w:r>
              <w:t xml:space="preserve"> (4.1)</w:t>
            </w:r>
          </w:p>
          <w:p w14:paraId="00F81952" w14:textId="77777777" w:rsidR="00750B00" w:rsidRDefault="00750B00" w:rsidP="00750B00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4EE02B6E" w14:textId="48F01DCE" w:rsidR="00750B00" w:rsidRDefault="00384217" w:rsidP="00750B00">
            <w:hyperlink r:id="rId20" w:history="1">
              <w:r w:rsidR="00750B00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750B00" w14:paraId="4EAB5D48" w14:textId="77777777" w:rsidTr="00733589">
        <w:tc>
          <w:tcPr>
            <w:tcW w:w="2127" w:type="dxa"/>
            <w:shd w:val="clear" w:color="auto" w:fill="auto"/>
          </w:tcPr>
          <w:p w14:paraId="7911C246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5E9A356" w14:textId="6EC31A22" w:rsidR="00750B00" w:rsidRDefault="00723491" w:rsidP="00750B00">
            <w:r>
              <w:t xml:space="preserve">V.1, </w:t>
            </w:r>
            <w:r w:rsidR="00154E7B">
              <w:t xml:space="preserve">V.2, V.10, </w:t>
            </w:r>
            <w:r w:rsidR="00713A9C">
              <w:t xml:space="preserve">VII.8, </w:t>
            </w:r>
            <w:r w:rsidR="00154E7B">
              <w:t>VII.9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F2C04A3" w14:textId="7D026E95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56BADEB8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FF1C46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2AEC84B2" w14:textId="77777777" w:rsidR="00750B00" w:rsidRDefault="00750B00" w:rsidP="00750B00"/>
        </w:tc>
      </w:tr>
      <w:tr w:rsidR="00750B00" w14:paraId="58F72CEB" w14:textId="77777777" w:rsidTr="00000B2B">
        <w:tc>
          <w:tcPr>
            <w:tcW w:w="4253" w:type="dxa"/>
            <w:gridSpan w:val="2"/>
            <w:shd w:val="clear" w:color="auto" w:fill="auto"/>
          </w:tcPr>
          <w:p w14:paraId="1F266AF9" w14:textId="34690F26" w:rsidR="00750B00" w:rsidRDefault="00750B0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954E5D" w14:textId="77777777" w:rsidR="00750B00" w:rsidRDefault="00750B00" w:rsidP="006E35D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kluczy), p</w:t>
            </w:r>
            <w:r w:rsidR="00D4410E">
              <w:rPr>
                <w:sz w:val="20"/>
                <w:szCs w:val="20"/>
              </w:rPr>
              <w:t>rzekazywanie w języku obcym informa</w:t>
            </w:r>
            <w:r w:rsidR="00813116">
              <w:rPr>
                <w:sz w:val="20"/>
                <w:szCs w:val="20"/>
              </w:rPr>
              <w:t>cji sformułowanych w</w:t>
            </w:r>
            <w:r w:rsidR="00175749">
              <w:rPr>
                <w:sz w:val="20"/>
                <w:szCs w:val="20"/>
              </w:rPr>
              <w:t> </w:t>
            </w:r>
            <w:r w:rsidR="00813116">
              <w:rPr>
                <w:sz w:val="20"/>
                <w:szCs w:val="20"/>
              </w:rPr>
              <w:t>tym języku, współpraca w parach.</w:t>
            </w:r>
          </w:p>
          <w:p w14:paraId="1FE2A7CD" w14:textId="0886C737" w:rsidR="00175749" w:rsidRPr="009C4DEE" w:rsidRDefault="00175749" w:rsidP="006E35D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54C390A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68351F1B" w14:textId="77777777" w:rsidR="00750B00" w:rsidRDefault="00750B00" w:rsidP="00750B00"/>
        </w:tc>
      </w:tr>
      <w:tr w:rsidR="00750B00" w14:paraId="7AD9A942" w14:textId="77777777" w:rsidTr="00733589">
        <w:tc>
          <w:tcPr>
            <w:tcW w:w="2127" w:type="dxa"/>
            <w:shd w:val="clear" w:color="auto" w:fill="auto"/>
          </w:tcPr>
          <w:p w14:paraId="7D0A6781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D83129B" w14:textId="3F6731D7" w:rsidR="00750B00" w:rsidRDefault="007D14DC" w:rsidP="00750B00">
            <w:r>
              <w:t xml:space="preserve">VIII.2, </w:t>
            </w:r>
            <w:r w:rsidR="00813116">
              <w:t xml:space="preserve">XI, </w:t>
            </w:r>
            <w:r w:rsidR="00750B0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D98FA" w14:textId="5DA77A0F" w:rsidR="00750B00" w:rsidRDefault="00750B00" w:rsidP="00750B00"/>
        </w:tc>
        <w:tc>
          <w:tcPr>
            <w:tcW w:w="6006" w:type="dxa"/>
            <w:vMerge/>
            <w:shd w:val="clear" w:color="auto" w:fill="E6D9FF"/>
          </w:tcPr>
          <w:p w14:paraId="2F929267" w14:textId="77777777" w:rsidR="00750B00" w:rsidRDefault="00750B00" w:rsidP="00750B00"/>
        </w:tc>
        <w:tc>
          <w:tcPr>
            <w:tcW w:w="2564" w:type="dxa"/>
            <w:vMerge/>
            <w:shd w:val="clear" w:color="auto" w:fill="E6D9FF"/>
          </w:tcPr>
          <w:p w14:paraId="25073C42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219F645B" w14:textId="77777777" w:rsidR="00750B00" w:rsidRDefault="00750B00" w:rsidP="00750B00"/>
        </w:tc>
      </w:tr>
      <w:tr w:rsidR="00750B00" w:rsidRPr="00144934" w14:paraId="0C8524B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B3F3DA5" w14:textId="183EA1BE" w:rsidR="00750B00" w:rsidRPr="00EF617D" w:rsidRDefault="00750B00" w:rsidP="00750B0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4D</w:t>
            </w:r>
          </w:p>
          <w:p w14:paraId="142C8F60" w14:textId="212ED150" w:rsidR="00750B00" w:rsidRPr="00144934" w:rsidRDefault="00750B00" w:rsidP="00750B0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The clockmaker who changed the world</w:t>
            </w:r>
            <w:r w:rsidRPr="00495CD3">
              <w:rPr>
                <w:color w:val="FFFFFF" w:themeColor="background1"/>
                <w:lang w:val="en-US"/>
              </w:rPr>
              <w:t xml:space="preserve">. </w:t>
            </w:r>
            <w:r w:rsidRPr="00144934">
              <w:rPr>
                <w:color w:val="FFFFFF" w:themeColor="background1"/>
              </w:rPr>
              <w:t>Rozumienie tekstów pisanych (</w:t>
            </w:r>
            <w:r w:rsidR="00AC4322">
              <w:rPr>
                <w:color w:val="FFFFFF" w:themeColor="background1"/>
              </w:rPr>
              <w:t>dobieranie)</w:t>
            </w:r>
          </w:p>
        </w:tc>
      </w:tr>
      <w:tr w:rsidR="00750B00" w:rsidRPr="00D41A72" w14:paraId="24D9CFD7" w14:textId="77777777" w:rsidTr="00DE3EF3">
        <w:tc>
          <w:tcPr>
            <w:tcW w:w="4253" w:type="dxa"/>
            <w:gridSpan w:val="2"/>
            <w:shd w:val="clear" w:color="auto" w:fill="auto"/>
          </w:tcPr>
          <w:p w14:paraId="6ADDC429" w14:textId="1158C10E" w:rsidR="00750B00" w:rsidRDefault="00750B0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8BB50A1" w14:textId="14F2E811" w:rsidR="00750B00" w:rsidRPr="009C4DEE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5111485" w14:textId="77777777" w:rsidR="00750B00" w:rsidRDefault="00750B00" w:rsidP="00750B00">
            <w:r>
              <w:t xml:space="preserve">podręcznik: </w:t>
            </w:r>
          </w:p>
          <w:p w14:paraId="1B4CF89A" w14:textId="601AD256" w:rsidR="00750B00" w:rsidRDefault="00750B00" w:rsidP="00750B00">
            <w:r>
              <w:t>zad. 1–9</w:t>
            </w:r>
            <w:r w:rsidR="00AC4322">
              <w:t>,</w:t>
            </w:r>
            <w:r>
              <w:t xml:space="preserve"> s. 66</w:t>
            </w:r>
            <w:r w:rsidR="00AC4322">
              <w:t>-67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2F9A8DB" w14:textId="0945BB24" w:rsidR="00750B00" w:rsidRPr="00DE3EF3" w:rsidRDefault="00750B00" w:rsidP="00750B00">
            <w:pPr>
              <w:rPr>
                <w:i/>
              </w:rPr>
            </w:pPr>
            <w:r w:rsidRPr="00DE3EF3">
              <w:rPr>
                <w:i/>
              </w:rPr>
              <w:t>(druga lekcja)</w:t>
            </w:r>
          </w:p>
          <w:p w14:paraId="6F47D710" w14:textId="77777777" w:rsidR="00750B00" w:rsidRDefault="00750B00" w:rsidP="00750B00"/>
          <w:p w14:paraId="72E9EDF4" w14:textId="2ECFA709" w:rsidR="00750B00" w:rsidRDefault="00750B00" w:rsidP="00750B00">
            <w:r>
              <w:t>zeszyt ćwiczeń:</w:t>
            </w:r>
          </w:p>
          <w:p w14:paraId="1857F376" w14:textId="31D55496" w:rsidR="00750B00" w:rsidRPr="00D41A72" w:rsidRDefault="00750B00" w:rsidP="00750B00">
            <w:r>
              <w:t>zad. 1–6</w:t>
            </w:r>
            <w:r w:rsidR="00AC4322">
              <w:t>,</w:t>
            </w:r>
            <w:r>
              <w:t xml:space="preserve"> s. 58</w:t>
            </w:r>
            <w:r w:rsidR="00AC4322">
              <w:t>-59</w:t>
            </w:r>
          </w:p>
          <w:p w14:paraId="0123C00D" w14:textId="77777777" w:rsidR="00750B00" w:rsidRPr="00D41A72" w:rsidRDefault="00750B00" w:rsidP="00750B00"/>
          <w:p w14:paraId="538B5F74" w14:textId="77777777" w:rsidR="00750B00" w:rsidRPr="00D41A72" w:rsidRDefault="00750B00" w:rsidP="00750B00"/>
        </w:tc>
      </w:tr>
      <w:tr w:rsidR="00750B00" w14:paraId="5F047E32" w14:textId="77777777" w:rsidTr="00733589">
        <w:tc>
          <w:tcPr>
            <w:tcW w:w="2127" w:type="dxa"/>
            <w:shd w:val="clear" w:color="auto" w:fill="auto"/>
          </w:tcPr>
          <w:p w14:paraId="13ECF920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3074338" w14:textId="587A19CF" w:rsidR="00750B00" w:rsidRDefault="00750B00" w:rsidP="00750B00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AAC8F" w14:textId="7140CA8D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26AAD566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C96FAB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04CD9CC9" w14:textId="77777777" w:rsidR="00750B00" w:rsidRDefault="00750B00" w:rsidP="00750B00"/>
        </w:tc>
      </w:tr>
      <w:tr w:rsidR="00750B00" w14:paraId="59F4D63D" w14:textId="77777777" w:rsidTr="00DE3EF3">
        <w:tc>
          <w:tcPr>
            <w:tcW w:w="4253" w:type="dxa"/>
            <w:gridSpan w:val="2"/>
            <w:shd w:val="clear" w:color="auto" w:fill="auto"/>
          </w:tcPr>
          <w:p w14:paraId="4A6A3752" w14:textId="2DEF2C4B" w:rsidR="00750B00" w:rsidRDefault="00750B0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AB419A" w14:textId="77777777" w:rsidR="00750B00" w:rsidRDefault="00E76364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głównej myśli tekstu, znajdowanie określonych informacji, </w:t>
            </w:r>
            <w:r w:rsidR="004947C9">
              <w:rPr>
                <w:sz w:val="20"/>
                <w:szCs w:val="20"/>
              </w:rPr>
              <w:t xml:space="preserve">rozpoznawanie związków pomiędzy częściami tekstu, </w:t>
            </w:r>
            <w:r w:rsidR="00AB3311">
              <w:rPr>
                <w:sz w:val="20"/>
                <w:szCs w:val="20"/>
              </w:rPr>
              <w:t>wyciąganie wniosków.</w:t>
            </w:r>
          </w:p>
          <w:p w14:paraId="67D9164F" w14:textId="3BEC2744" w:rsidR="00175749" w:rsidRPr="009C4DEE" w:rsidRDefault="00175749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39C685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59818C6B" w14:textId="77777777" w:rsidR="00750B00" w:rsidRDefault="00750B00" w:rsidP="00750B00"/>
        </w:tc>
      </w:tr>
      <w:tr w:rsidR="00750B00" w14:paraId="63AF3884" w14:textId="77777777" w:rsidTr="00733589">
        <w:tc>
          <w:tcPr>
            <w:tcW w:w="2127" w:type="dxa"/>
            <w:shd w:val="clear" w:color="auto" w:fill="auto"/>
          </w:tcPr>
          <w:p w14:paraId="186DDF39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CBB52F" w14:textId="55493148" w:rsidR="00750B00" w:rsidRDefault="00750B00" w:rsidP="00750B00">
            <w:r>
              <w:t>III.1, III.4,</w:t>
            </w:r>
            <w:r w:rsidR="00C844BD">
              <w:t xml:space="preserve"> III.5,</w:t>
            </w:r>
            <w:r>
              <w:t xml:space="preserve"> </w:t>
            </w:r>
            <w:r w:rsidR="00C844BD"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1F28971" w14:textId="09BB4B34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108F84D4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E76525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04203C20" w14:textId="77777777" w:rsidR="00750B00" w:rsidRDefault="00750B00" w:rsidP="00750B00"/>
        </w:tc>
      </w:tr>
      <w:tr w:rsidR="00750B00" w14:paraId="6466C347" w14:textId="77777777" w:rsidTr="00000B2B">
        <w:tc>
          <w:tcPr>
            <w:tcW w:w="4253" w:type="dxa"/>
            <w:gridSpan w:val="2"/>
            <w:shd w:val="clear" w:color="auto" w:fill="auto"/>
          </w:tcPr>
          <w:p w14:paraId="54181630" w14:textId="22269D9B" w:rsidR="00750B00" w:rsidRDefault="00750B0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B182167" w14:textId="44A1046C" w:rsidR="00750B00" w:rsidRPr="009C4DEE" w:rsidRDefault="00FE126A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8700F2">
              <w:rPr>
                <w:sz w:val="20"/>
                <w:szCs w:val="20"/>
              </w:rPr>
              <w:t>zjawisk i czynności.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27C650D3" w14:textId="77777777" w:rsidR="00750B00" w:rsidRDefault="00750B00" w:rsidP="00750B00"/>
        </w:tc>
        <w:tc>
          <w:tcPr>
            <w:tcW w:w="2565" w:type="dxa"/>
            <w:vMerge w:val="restart"/>
            <w:shd w:val="clear" w:color="auto" w:fill="FFC000"/>
          </w:tcPr>
          <w:p w14:paraId="52157D17" w14:textId="0558E660" w:rsidR="00750B00" w:rsidRPr="00DE3EF3" w:rsidRDefault="00750B00" w:rsidP="00750B00">
            <w:pPr>
              <w:rPr>
                <w:i/>
              </w:rPr>
            </w:pPr>
            <w:r w:rsidRPr="00DE3EF3">
              <w:rPr>
                <w:i/>
              </w:rPr>
              <w:t>(trzecia lekcja)</w:t>
            </w:r>
          </w:p>
          <w:p w14:paraId="1D6CCE5F" w14:textId="77777777" w:rsidR="00750B00" w:rsidRDefault="00750B00" w:rsidP="00750B00"/>
          <w:p w14:paraId="7235E561" w14:textId="39A8F2EA" w:rsidR="00750B00" w:rsidRDefault="00750B00" w:rsidP="00750B00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AC4322">
              <w:t>22</w:t>
            </w:r>
            <w:r>
              <w:t xml:space="preserve">, </w:t>
            </w:r>
            <w:r>
              <w:br/>
              <w:t>22</w:t>
            </w:r>
            <w:r w:rsidR="00AC4322">
              <w:t>7</w:t>
            </w:r>
            <w:r>
              <w:t xml:space="preserve"> (4.4)</w:t>
            </w:r>
          </w:p>
          <w:p w14:paraId="7E177169" w14:textId="7B5A4BA9" w:rsidR="00750B00" w:rsidRDefault="00750B00" w:rsidP="00750B00"/>
        </w:tc>
      </w:tr>
      <w:tr w:rsidR="00750B00" w14:paraId="23EDBB3E" w14:textId="77777777" w:rsidTr="00733589">
        <w:tc>
          <w:tcPr>
            <w:tcW w:w="2127" w:type="dxa"/>
            <w:shd w:val="clear" w:color="auto" w:fill="auto"/>
          </w:tcPr>
          <w:p w14:paraId="73C96D1E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555E57A1" w14:textId="7C042A72" w:rsidR="00750B00" w:rsidRPr="00EF617D" w:rsidRDefault="008700F2" w:rsidP="00750B00">
            <w:r>
              <w:t>V.1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54975A" w14:textId="205C2319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0B3F25B3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95FAE1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64C63BB7" w14:textId="77777777" w:rsidR="00750B00" w:rsidRDefault="00750B00" w:rsidP="00750B00"/>
        </w:tc>
      </w:tr>
      <w:tr w:rsidR="00750B00" w14:paraId="18E28F67" w14:textId="77777777" w:rsidTr="00000B2B">
        <w:tc>
          <w:tcPr>
            <w:tcW w:w="4253" w:type="dxa"/>
            <w:gridSpan w:val="2"/>
            <w:shd w:val="clear" w:color="auto" w:fill="auto"/>
          </w:tcPr>
          <w:p w14:paraId="7234F23E" w14:textId="5BF90CB9" w:rsidR="00750B00" w:rsidRDefault="00750B0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342372B" w14:textId="310A9827" w:rsidR="00750B00" w:rsidRDefault="00750B00" w:rsidP="00750B0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podawanie przykładów, identyfikowanie słów kluczy)</w:t>
            </w:r>
            <w:r w:rsidR="003B47F2">
              <w:rPr>
                <w:color w:val="000000" w:themeColor="text1"/>
                <w:sz w:val="20"/>
                <w:szCs w:val="20"/>
              </w:rPr>
              <w:t>, korzystanie ze źródeł informacji w języku obcym,</w:t>
            </w:r>
            <w:r w:rsidR="00AC4322">
              <w:rPr>
                <w:color w:val="000000" w:themeColor="text1"/>
                <w:sz w:val="20"/>
                <w:szCs w:val="20"/>
              </w:rPr>
              <w:t xml:space="preserve"> współ</w:t>
            </w:r>
            <w:r w:rsidR="003B47F2">
              <w:rPr>
                <w:color w:val="000000" w:themeColor="text1"/>
                <w:sz w:val="20"/>
                <w:szCs w:val="20"/>
              </w:rPr>
              <w:t>praca w grupach.</w:t>
            </w:r>
          </w:p>
          <w:p w14:paraId="743E219E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9C9639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283BCADF" w14:textId="77777777" w:rsidR="00750B00" w:rsidRDefault="00750B00" w:rsidP="00750B00"/>
        </w:tc>
      </w:tr>
      <w:tr w:rsidR="00750B00" w14:paraId="2C698331" w14:textId="77777777" w:rsidTr="00733589">
        <w:tc>
          <w:tcPr>
            <w:tcW w:w="2127" w:type="dxa"/>
            <w:shd w:val="clear" w:color="auto" w:fill="auto"/>
          </w:tcPr>
          <w:p w14:paraId="1471E34E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46A41359" w14:textId="21A8979C" w:rsidR="00750B00" w:rsidRDefault="00750B00" w:rsidP="00750B00">
            <w:r>
              <w:t>X,</w:t>
            </w:r>
            <w:r w:rsidR="00766184">
              <w:t xml:space="preserve"> XI,</w:t>
            </w:r>
            <w:r>
              <w:t xml:space="preserve"> </w:t>
            </w:r>
            <w:r w:rsidR="00766184">
              <w:t xml:space="preserve">XII,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870843" w14:textId="21AA611C" w:rsidR="00750B00" w:rsidRDefault="00750B00" w:rsidP="00750B00"/>
        </w:tc>
        <w:tc>
          <w:tcPr>
            <w:tcW w:w="6006" w:type="dxa"/>
            <w:vMerge/>
            <w:shd w:val="clear" w:color="auto" w:fill="E6D9FF"/>
          </w:tcPr>
          <w:p w14:paraId="1A54BE65" w14:textId="77777777" w:rsidR="00750B00" w:rsidRDefault="00750B00" w:rsidP="00750B00"/>
        </w:tc>
        <w:tc>
          <w:tcPr>
            <w:tcW w:w="2564" w:type="dxa"/>
            <w:vMerge/>
            <w:shd w:val="clear" w:color="auto" w:fill="E6D9FF"/>
          </w:tcPr>
          <w:p w14:paraId="4018EA2E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16DCB71D" w14:textId="77777777" w:rsidR="00750B00" w:rsidRDefault="00750B00" w:rsidP="00750B00"/>
        </w:tc>
      </w:tr>
      <w:tr w:rsidR="00750B00" w:rsidRPr="00EF0C3B" w14:paraId="68FC3C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6DAB65B" w14:textId="739BCA7D" w:rsidR="00750B00" w:rsidRPr="00EF617D" w:rsidRDefault="00750B00" w:rsidP="00750B0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lastRenderedPageBreak/>
              <w:t>4E</w:t>
            </w:r>
          </w:p>
          <w:p w14:paraId="6F92ACCE" w14:textId="7E7BE6EE" w:rsidR="00750B00" w:rsidRPr="00EF0C3B" w:rsidRDefault="00750B00" w:rsidP="00750B0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Modal verbs: past speculation, deduction and regret</w:t>
            </w:r>
            <w:r w:rsidRPr="00EF617D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 xml:space="preserve">Wykorzystanie czasowników modalnych do mówienia o konsekwencjach </w:t>
            </w:r>
            <w:r w:rsidR="00A361CC">
              <w:rPr>
                <w:color w:val="FFFFFF" w:themeColor="background1"/>
              </w:rPr>
              <w:t xml:space="preserve">wyimaginowanych </w:t>
            </w:r>
            <w:r>
              <w:rPr>
                <w:color w:val="FFFFFF" w:themeColor="background1"/>
              </w:rPr>
              <w:t>przeszłych wydarzeń</w:t>
            </w:r>
          </w:p>
        </w:tc>
      </w:tr>
      <w:tr w:rsidR="00750B00" w:rsidRPr="00D41A72" w14:paraId="061E5FE6" w14:textId="77777777" w:rsidTr="00000B2B">
        <w:tc>
          <w:tcPr>
            <w:tcW w:w="4253" w:type="dxa"/>
            <w:gridSpan w:val="2"/>
            <w:shd w:val="clear" w:color="auto" w:fill="auto"/>
          </w:tcPr>
          <w:p w14:paraId="2FA2D568" w14:textId="524818A3" w:rsidR="00750B00" w:rsidRDefault="00750B0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1A1AE2" w14:textId="77777777" w:rsidR="00750B00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  <w:p w14:paraId="14E1B26D" w14:textId="706B43FC" w:rsidR="00750B00" w:rsidRPr="00CF0E4F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186C98E" w14:textId="77777777" w:rsidR="00750B00" w:rsidRDefault="00750B00" w:rsidP="00750B00">
            <w:r>
              <w:t xml:space="preserve">podręcznik: </w:t>
            </w:r>
          </w:p>
          <w:p w14:paraId="1AEF0AC7" w14:textId="3C418EBD" w:rsidR="00750B00" w:rsidRDefault="00750B00" w:rsidP="00750B00">
            <w:r>
              <w:t>zad. 1–10</w:t>
            </w:r>
            <w:r w:rsidR="00651EBD">
              <w:t>,</w:t>
            </w:r>
            <w:r>
              <w:t xml:space="preserve"> s. 68–69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F7D44FD" w14:textId="77777777" w:rsidR="00750B00" w:rsidRDefault="00750B00" w:rsidP="00750B00">
            <w:r>
              <w:t>zeszyt ćwiczeń:</w:t>
            </w:r>
          </w:p>
          <w:p w14:paraId="63CC8FCD" w14:textId="00B509B1" w:rsidR="00750B00" w:rsidRPr="00D41A72" w:rsidRDefault="00750B00" w:rsidP="00750B00">
            <w:r>
              <w:t>zad. 1–8</w:t>
            </w:r>
            <w:r w:rsidR="00651EBD">
              <w:t>,</w:t>
            </w:r>
            <w:r>
              <w:t xml:space="preserve"> s. 60–61</w:t>
            </w:r>
          </w:p>
          <w:p w14:paraId="39B588E9" w14:textId="77777777" w:rsidR="00750B00" w:rsidRPr="00D41A72" w:rsidRDefault="00750B00" w:rsidP="00750B00"/>
          <w:p w14:paraId="04521988" w14:textId="77777777" w:rsidR="00750B00" w:rsidRPr="00D41A72" w:rsidRDefault="00750B00" w:rsidP="00750B00"/>
          <w:p w14:paraId="5CAA2370" w14:textId="77777777" w:rsidR="00750B00" w:rsidRPr="00D41A72" w:rsidRDefault="00750B00" w:rsidP="00750B00"/>
        </w:tc>
      </w:tr>
      <w:tr w:rsidR="00750B00" w14:paraId="628E438E" w14:textId="77777777" w:rsidTr="00733589">
        <w:tc>
          <w:tcPr>
            <w:tcW w:w="2127" w:type="dxa"/>
            <w:shd w:val="clear" w:color="auto" w:fill="auto"/>
          </w:tcPr>
          <w:p w14:paraId="051465F2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651B6B9" w14:textId="7A97AF0E" w:rsidR="00750B00" w:rsidRDefault="00750B00" w:rsidP="00750B00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DBAB94" w14:textId="0D23636F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61521478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4E83947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BEA3207" w14:textId="77777777" w:rsidR="00750B00" w:rsidRDefault="00750B00" w:rsidP="00750B00"/>
        </w:tc>
      </w:tr>
      <w:tr w:rsidR="00750B00" w14:paraId="299E2771" w14:textId="77777777" w:rsidTr="00000B2B">
        <w:tc>
          <w:tcPr>
            <w:tcW w:w="4253" w:type="dxa"/>
            <w:gridSpan w:val="2"/>
            <w:shd w:val="clear" w:color="auto" w:fill="auto"/>
          </w:tcPr>
          <w:p w14:paraId="06C29919" w14:textId="5893C8EE" w:rsidR="00750B00" w:rsidRDefault="00750B0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9D5E55A" w14:textId="6E127E27" w:rsidR="00750B00" w:rsidRDefault="00705194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  <w:p w14:paraId="727806E1" w14:textId="5BC042F7" w:rsidR="00705194" w:rsidRPr="00705194" w:rsidRDefault="00705194" w:rsidP="0070519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1ACEBCA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1DE5635" w14:textId="77777777" w:rsidR="00750B00" w:rsidRDefault="00750B00" w:rsidP="00750B00"/>
        </w:tc>
      </w:tr>
      <w:tr w:rsidR="00750B00" w14:paraId="0793A66D" w14:textId="77777777" w:rsidTr="00733589">
        <w:tc>
          <w:tcPr>
            <w:tcW w:w="2127" w:type="dxa"/>
            <w:shd w:val="clear" w:color="auto" w:fill="auto"/>
          </w:tcPr>
          <w:p w14:paraId="78D262A2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35BF205" w14:textId="3C53E485" w:rsidR="00750B00" w:rsidRDefault="00705194" w:rsidP="00750B00">
            <w:r>
              <w:t>III.</w:t>
            </w:r>
            <w:r w:rsidR="00F808D4"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6066BB" w14:textId="3951AB3F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325207A0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FB49FD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21F9D" w14:textId="77777777" w:rsidR="00750B00" w:rsidRDefault="00750B00" w:rsidP="00750B00"/>
        </w:tc>
      </w:tr>
      <w:tr w:rsidR="00750B00" w14:paraId="2D380E33" w14:textId="77777777" w:rsidTr="00000B2B">
        <w:tc>
          <w:tcPr>
            <w:tcW w:w="4253" w:type="dxa"/>
            <w:gridSpan w:val="2"/>
            <w:shd w:val="clear" w:color="auto" w:fill="auto"/>
          </w:tcPr>
          <w:p w14:paraId="466455A6" w14:textId="43BD3549" w:rsidR="00750B00" w:rsidRDefault="00750B0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36A809" w14:textId="2EF0D3E5" w:rsidR="00750B00" w:rsidRPr="009C4DEE" w:rsidRDefault="00091589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Rozważanie sytuacji hipotetycznych, opis</w:t>
            </w:r>
            <w:r w:rsidR="00B515E3">
              <w:rPr>
                <w:sz w:val="20"/>
                <w:szCs w:val="20"/>
              </w:rPr>
              <w:t>ywanie</w:t>
            </w:r>
            <w:r>
              <w:rPr>
                <w:sz w:val="20"/>
                <w:szCs w:val="20"/>
              </w:rPr>
              <w:t xml:space="preserve"> ilustracji, </w:t>
            </w:r>
            <w:r w:rsidR="00B515E3">
              <w:rPr>
                <w:sz w:val="20"/>
                <w:szCs w:val="20"/>
              </w:rPr>
              <w:t>opisywanie doświadczeń.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55D915DE" w14:textId="77777777" w:rsidR="00750B00" w:rsidRDefault="00750B00" w:rsidP="00750B00"/>
        </w:tc>
        <w:tc>
          <w:tcPr>
            <w:tcW w:w="2565" w:type="dxa"/>
            <w:vMerge w:val="restart"/>
            <w:shd w:val="clear" w:color="auto" w:fill="FFC000"/>
          </w:tcPr>
          <w:p w14:paraId="441FABD2" w14:textId="32616CFF" w:rsidR="00750B00" w:rsidRDefault="00750B00" w:rsidP="00750B00">
            <w:proofErr w:type="spellStart"/>
            <w:r>
              <w:t>Photocopiables</w:t>
            </w:r>
            <w:proofErr w:type="spellEnd"/>
            <w:r>
              <w:t xml:space="preserve"> – książka nauczyciela, s. 2</w:t>
            </w:r>
            <w:r w:rsidR="00651EBD">
              <w:t>21</w:t>
            </w:r>
            <w:r>
              <w:t xml:space="preserve">, </w:t>
            </w:r>
            <w:r>
              <w:br/>
              <w:t>22</w:t>
            </w:r>
            <w:r w:rsidR="00651EBD">
              <w:t>5</w:t>
            </w:r>
            <w:r>
              <w:t xml:space="preserve"> (4.2)</w:t>
            </w:r>
          </w:p>
          <w:p w14:paraId="0E0F7E05" w14:textId="77777777" w:rsidR="00750B00" w:rsidRDefault="00750B00" w:rsidP="00750B00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0428D31F" w14:textId="03623A6C" w:rsidR="00750B00" w:rsidRDefault="00384217" w:rsidP="00750B00">
            <w:hyperlink r:id="rId21" w:history="1">
              <w:r w:rsidR="00750B00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750B00" w14:paraId="59EA6F83" w14:textId="77777777" w:rsidTr="00733589">
        <w:tc>
          <w:tcPr>
            <w:tcW w:w="2127" w:type="dxa"/>
            <w:shd w:val="clear" w:color="auto" w:fill="auto"/>
          </w:tcPr>
          <w:p w14:paraId="66C38A93" w14:textId="67FDCB96" w:rsidR="00750B00" w:rsidRDefault="00750B00" w:rsidP="00750B0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7819B4" w14:textId="2962CA3D" w:rsidR="00B515E3" w:rsidRDefault="00BC451A" w:rsidP="00750B00">
            <w:r>
              <w:t>V.1, V.2</w:t>
            </w:r>
          </w:p>
          <w:p w14:paraId="4DF54E9E" w14:textId="77777777" w:rsidR="00BC451A" w:rsidRPr="00B515E3" w:rsidRDefault="00BC451A" w:rsidP="00750B00"/>
          <w:p w14:paraId="0B2DA452" w14:textId="7926C15D" w:rsidR="00B515E3" w:rsidRDefault="00B515E3" w:rsidP="00750B00">
            <w:pPr>
              <w:rPr>
                <w:i/>
              </w:rPr>
            </w:pPr>
            <w:proofErr w:type="spellStart"/>
            <w:r>
              <w:rPr>
                <w:i/>
              </w:rPr>
              <w:t>rozsz</w:t>
            </w:r>
            <w:proofErr w:type="spellEnd"/>
            <w:r>
              <w:rPr>
                <w:i/>
              </w:rPr>
              <w:t>.:</w:t>
            </w:r>
          </w:p>
          <w:p w14:paraId="5A858E5F" w14:textId="1BA898C2" w:rsidR="00750B00" w:rsidRDefault="00B515E3" w:rsidP="00195A20">
            <w:r>
              <w:t>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0B3B62A" w14:textId="1423B7DF" w:rsidR="00750B00" w:rsidRDefault="00750B00" w:rsidP="00733589"/>
        </w:tc>
        <w:tc>
          <w:tcPr>
            <w:tcW w:w="6006" w:type="dxa"/>
            <w:vMerge/>
            <w:shd w:val="clear" w:color="auto" w:fill="auto"/>
          </w:tcPr>
          <w:p w14:paraId="1960596E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538138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3E90F3EC" w14:textId="77777777" w:rsidR="00750B00" w:rsidRDefault="00750B00" w:rsidP="00750B00"/>
        </w:tc>
      </w:tr>
      <w:tr w:rsidR="00750B00" w14:paraId="53068F0D" w14:textId="77777777" w:rsidTr="00000B2B">
        <w:tc>
          <w:tcPr>
            <w:tcW w:w="4253" w:type="dxa"/>
            <w:gridSpan w:val="2"/>
            <w:shd w:val="clear" w:color="auto" w:fill="auto"/>
          </w:tcPr>
          <w:p w14:paraId="11C4D912" w14:textId="401AAD0C" w:rsidR="00750B00" w:rsidRDefault="00750B0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C85145" w14:textId="5BC6CE7B" w:rsidR="00750B00" w:rsidRPr="009C4DEE" w:rsidRDefault="00750B00" w:rsidP="00651EB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 </w:t>
            </w:r>
            <w:r w:rsidR="00651EBD">
              <w:rPr>
                <w:sz w:val="20"/>
                <w:szCs w:val="20"/>
              </w:rPr>
              <w:t>parafrazy</w:t>
            </w:r>
            <w:r>
              <w:rPr>
                <w:sz w:val="20"/>
                <w:szCs w:val="20"/>
              </w:rPr>
              <w:t>, tłumaczenia fragmentów zdań z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języka polskiego na angielski, wybór wielokrotny</w:t>
            </w:r>
            <w:r w:rsidR="006B4F35">
              <w:rPr>
                <w:sz w:val="20"/>
                <w:szCs w:val="20"/>
              </w:rPr>
              <w:t>, samoocena</w:t>
            </w:r>
            <w:r w:rsidR="00145740">
              <w:rPr>
                <w:sz w:val="20"/>
                <w:szCs w:val="20"/>
              </w:rPr>
              <w:t xml:space="preserve">, </w:t>
            </w:r>
            <w:r w:rsidR="00AC4322">
              <w:rPr>
                <w:sz w:val="20"/>
                <w:szCs w:val="20"/>
              </w:rPr>
              <w:t>współ</w:t>
            </w:r>
            <w:r w:rsidR="00145740">
              <w:rPr>
                <w:sz w:val="20"/>
                <w:szCs w:val="20"/>
              </w:rPr>
              <w:t xml:space="preserve">praca w </w:t>
            </w:r>
            <w:r w:rsidR="00651EBD">
              <w:rPr>
                <w:sz w:val="20"/>
                <w:szCs w:val="20"/>
              </w:rPr>
              <w:t>parach i grupach</w:t>
            </w:r>
            <w:r w:rsidR="0014574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AE293B6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1149B08B" w14:textId="77777777" w:rsidR="00750B00" w:rsidRDefault="00750B00" w:rsidP="00750B00"/>
        </w:tc>
      </w:tr>
      <w:tr w:rsidR="00750B00" w14:paraId="5E433F22" w14:textId="77777777" w:rsidTr="00733589">
        <w:tc>
          <w:tcPr>
            <w:tcW w:w="2127" w:type="dxa"/>
            <w:shd w:val="clear" w:color="auto" w:fill="auto"/>
          </w:tcPr>
          <w:p w14:paraId="5C6198AF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DAAB54C" w14:textId="749203CD" w:rsidR="00750B00" w:rsidRDefault="00145740" w:rsidP="00750B00">
            <w:r>
              <w:t xml:space="preserve">X, XI, </w:t>
            </w:r>
            <w:r w:rsidR="00750B00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F9FAB3" w14:textId="174A171B" w:rsidR="00750B00" w:rsidRDefault="00750B00" w:rsidP="00750B00"/>
        </w:tc>
        <w:tc>
          <w:tcPr>
            <w:tcW w:w="6006" w:type="dxa"/>
            <w:vMerge/>
            <w:shd w:val="clear" w:color="auto" w:fill="E6D9FF"/>
          </w:tcPr>
          <w:p w14:paraId="091399EB" w14:textId="77777777" w:rsidR="00750B00" w:rsidRDefault="00750B00" w:rsidP="00750B00"/>
        </w:tc>
        <w:tc>
          <w:tcPr>
            <w:tcW w:w="2564" w:type="dxa"/>
            <w:vMerge/>
            <w:shd w:val="clear" w:color="auto" w:fill="E6D9FF"/>
          </w:tcPr>
          <w:p w14:paraId="50048DA2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59BA61B5" w14:textId="77777777" w:rsidR="00750B00" w:rsidRDefault="00750B00" w:rsidP="00750B00"/>
        </w:tc>
      </w:tr>
      <w:tr w:rsidR="00750B00" w:rsidRPr="00EF0C3B" w14:paraId="4767C3A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A152CC4" w14:textId="23F3CE7B" w:rsidR="00750B00" w:rsidRPr="00A0718B" w:rsidRDefault="00750B00" w:rsidP="00750B0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175749">
              <w:rPr>
                <w:b/>
                <w:color w:val="FF0000"/>
                <w:lang w:val="en-US"/>
              </w:rPr>
              <w:t>4</w:t>
            </w:r>
          </w:p>
          <w:p w14:paraId="46ABC9C1" w14:textId="48246328" w:rsidR="00750B00" w:rsidRPr="00EF0C3B" w:rsidRDefault="00750B00" w:rsidP="00750B0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Inside the mind of a master procrastinator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tekście, ok</w:t>
            </w:r>
            <w:r w:rsidR="00651EBD">
              <w:rPr>
                <w:color w:val="FFFFFF" w:themeColor="background1"/>
              </w:rPr>
              <w:t>reślanie głównych myśli tekstu)</w:t>
            </w:r>
          </w:p>
        </w:tc>
      </w:tr>
      <w:tr w:rsidR="00750B00" w:rsidRPr="00236D76" w14:paraId="395B2B79" w14:textId="77777777" w:rsidTr="00B72529">
        <w:tc>
          <w:tcPr>
            <w:tcW w:w="4253" w:type="dxa"/>
            <w:gridSpan w:val="2"/>
            <w:shd w:val="clear" w:color="auto" w:fill="auto"/>
          </w:tcPr>
          <w:p w14:paraId="72CAF0DB" w14:textId="3590AFEE" w:rsidR="00750B00" w:rsidRDefault="00750B0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86EB0E" w14:textId="0ABA0000" w:rsidR="00750B00" w:rsidRPr="009C4DEE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8F46EB2" w14:textId="45B2E125" w:rsidR="00750B00" w:rsidRDefault="00750B00" w:rsidP="00750B00">
            <w:r>
              <w:t xml:space="preserve">podręcznik: </w:t>
            </w:r>
          </w:p>
          <w:p w14:paraId="7A741DA2" w14:textId="36FCCC99" w:rsidR="00750B00" w:rsidRDefault="00750B00" w:rsidP="00750B00">
            <w:r>
              <w:t>zad. 1–11</w:t>
            </w:r>
            <w:r w:rsidR="00651EBD">
              <w:t>,</w:t>
            </w:r>
            <w:r>
              <w:t xml:space="preserve"> s. 70–71</w:t>
            </w:r>
          </w:p>
          <w:p w14:paraId="5EE04A58" w14:textId="77777777" w:rsidR="00750B00" w:rsidRDefault="00750B00" w:rsidP="00750B00">
            <w:r>
              <w:t>+ DVD</w:t>
            </w:r>
          </w:p>
          <w:p w14:paraId="1F0BCF56" w14:textId="77777777" w:rsidR="00750B00" w:rsidRDefault="00750B00" w:rsidP="00750B00"/>
          <w:p w14:paraId="6447912E" w14:textId="31A05DE5" w:rsidR="00750B00" w:rsidRDefault="00750B00" w:rsidP="00750B00"/>
        </w:tc>
        <w:tc>
          <w:tcPr>
            <w:tcW w:w="2565" w:type="dxa"/>
            <w:vMerge w:val="restart"/>
            <w:shd w:val="clear" w:color="auto" w:fill="FFC000"/>
          </w:tcPr>
          <w:p w14:paraId="28998ED8" w14:textId="77777777" w:rsidR="00750B00" w:rsidRPr="00EF617D" w:rsidRDefault="00750B00" w:rsidP="00750B00">
            <w:pPr>
              <w:rPr>
                <w:lang w:val="en-US"/>
              </w:rPr>
            </w:pPr>
            <w:proofErr w:type="spellStart"/>
            <w:r w:rsidRPr="00EF617D">
              <w:rPr>
                <w:lang w:val="en-US"/>
              </w:rPr>
              <w:t>zeszyt</w:t>
            </w:r>
            <w:proofErr w:type="spellEnd"/>
            <w:r w:rsidRPr="00EF617D">
              <w:rPr>
                <w:lang w:val="en-US"/>
              </w:rPr>
              <w:t xml:space="preserve"> </w:t>
            </w:r>
            <w:proofErr w:type="spellStart"/>
            <w:r w:rsidRPr="00EF617D">
              <w:rPr>
                <w:lang w:val="en-US"/>
              </w:rPr>
              <w:t>ćwiczeń</w:t>
            </w:r>
            <w:proofErr w:type="spellEnd"/>
            <w:r w:rsidRPr="00EF617D">
              <w:rPr>
                <w:lang w:val="en-US"/>
              </w:rPr>
              <w:t>:</w:t>
            </w:r>
          </w:p>
          <w:p w14:paraId="5D70EA15" w14:textId="1B41E5F9" w:rsidR="00750B00" w:rsidRPr="00EF617D" w:rsidRDefault="00750B00" w:rsidP="00750B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>. 1–4</w:t>
            </w:r>
            <w:r w:rsidR="00651EBD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62</w:t>
            </w:r>
          </w:p>
          <w:p w14:paraId="4FD10CDB" w14:textId="77777777" w:rsidR="00750B00" w:rsidRPr="00EF617D" w:rsidRDefault="00750B00" w:rsidP="00750B00">
            <w:pPr>
              <w:rPr>
                <w:lang w:val="en-US"/>
              </w:rPr>
            </w:pPr>
          </w:p>
          <w:p w14:paraId="40947743" w14:textId="77777777" w:rsidR="00750B00" w:rsidRPr="00BF0E9D" w:rsidRDefault="00750B00" w:rsidP="00750B00">
            <w:pPr>
              <w:rPr>
                <w:lang w:val="en-US"/>
              </w:rPr>
            </w:pPr>
            <w:r w:rsidRPr="00BF0E9D">
              <w:rPr>
                <w:lang w:val="en-US"/>
              </w:rPr>
              <w:t xml:space="preserve">Extra online resources: </w:t>
            </w:r>
          </w:p>
          <w:p w14:paraId="21E7169C" w14:textId="2DCDFFCF" w:rsidR="00750B00" w:rsidRPr="00BE1893" w:rsidRDefault="000A54B7" w:rsidP="00750B00">
            <w:pPr>
              <w:rPr>
                <w:lang w:val="en-US"/>
              </w:rPr>
            </w:pPr>
            <w:hyperlink r:id="rId22" w:history="1">
              <w:r w:rsidR="00750B00" w:rsidRPr="008602A5">
                <w:rPr>
                  <w:rStyle w:val="Hipercze"/>
                  <w:lang w:val="en-US"/>
                </w:rPr>
                <w:t>https://learningapps.org/watch?v=pm4x0mt3n19</w:t>
              </w:r>
            </w:hyperlink>
            <w:r w:rsidR="00750B00">
              <w:rPr>
                <w:lang w:val="en-US"/>
              </w:rPr>
              <w:t xml:space="preserve"> </w:t>
            </w:r>
          </w:p>
        </w:tc>
      </w:tr>
      <w:tr w:rsidR="00750B00" w:rsidRPr="00FC219E" w14:paraId="6D2D1C41" w14:textId="77777777" w:rsidTr="00733589">
        <w:tc>
          <w:tcPr>
            <w:tcW w:w="2127" w:type="dxa"/>
            <w:shd w:val="clear" w:color="auto" w:fill="auto"/>
          </w:tcPr>
          <w:p w14:paraId="110D0D56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99FA1C3" w14:textId="3CC5690B" w:rsidR="00750B00" w:rsidRPr="00AA7332" w:rsidRDefault="00750B00" w:rsidP="00750B00">
            <w:pPr>
              <w:rPr>
                <w:lang w:val="en-US"/>
              </w:rPr>
            </w:pPr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0DA9C0" w14:textId="631E2A4F" w:rsidR="00750B00" w:rsidRPr="00AA7332" w:rsidRDefault="00750B00" w:rsidP="00733589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3362AF4" w14:textId="77777777" w:rsidR="00750B00" w:rsidRPr="00AA7332" w:rsidRDefault="00750B00" w:rsidP="00750B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1AA463" w14:textId="77777777" w:rsidR="00750B00" w:rsidRPr="00AA7332" w:rsidRDefault="00750B00" w:rsidP="00750B00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59214A52" w14:textId="0880788F" w:rsidR="00750B00" w:rsidRPr="00AA7332" w:rsidRDefault="00750B00" w:rsidP="00750B00">
            <w:pPr>
              <w:rPr>
                <w:lang w:val="en-US"/>
              </w:rPr>
            </w:pPr>
          </w:p>
        </w:tc>
      </w:tr>
      <w:tr w:rsidR="00750B00" w14:paraId="0B83BEB2" w14:textId="77777777" w:rsidTr="00B72529">
        <w:tc>
          <w:tcPr>
            <w:tcW w:w="4253" w:type="dxa"/>
            <w:gridSpan w:val="2"/>
            <w:shd w:val="clear" w:color="auto" w:fill="auto"/>
          </w:tcPr>
          <w:p w14:paraId="76A1DC1A" w14:textId="4031A490" w:rsidR="00750B00" w:rsidRDefault="00750B0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85C044" w14:textId="54050C16" w:rsidR="00750B00" w:rsidRPr="009C4DEE" w:rsidRDefault="00F20091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20091">
              <w:rPr>
                <w:sz w:val="20"/>
                <w:szCs w:val="20"/>
              </w:rPr>
              <w:t>najdowanie informacji w tekście</w:t>
            </w:r>
            <w:r w:rsidR="00904424">
              <w:rPr>
                <w:sz w:val="20"/>
                <w:szCs w:val="20"/>
              </w:rPr>
              <w:t xml:space="preserve"> słuchanym</w:t>
            </w:r>
            <w:r w:rsidRPr="00F20091">
              <w:rPr>
                <w:sz w:val="20"/>
                <w:szCs w:val="20"/>
              </w:rPr>
              <w:t>, określanie głównych myśli tekstu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82DBD0E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4DBA9F72" w14:textId="123E082E" w:rsidR="00750B00" w:rsidRDefault="00750B00" w:rsidP="00750B00"/>
        </w:tc>
      </w:tr>
      <w:tr w:rsidR="00750B00" w14:paraId="03BDDA3D" w14:textId="77777777" w:rsidTr="00733589">
        <w:tc>
          <w:tcPr>
            <w:tcW w:w="2127" w:type="dxa"/>
            <w:shd w:val="clear" w:color="auto" w:fill="auto"/>
          </w:tcPr>
          <w:p w14:paraId="7BDC8500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83763D1" w14:textId="240528FA" w:rsidR="00750B00" w:rsidRDefault="00D63C52" w:rsidP="00750B00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FD28C2" w14:textId="0D507827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0E118088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7CA404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58AD19A6" w14:textId="11DE55D8" w:rsidR="00750B00" w:rsidRDefault="00750B00" w:rsidP="00750B00"/>
        </w:tc>
      </w:tr>
      <w:tr w:rsidR="00750B00" w:rsidRPr="00CE2744" w14:paraId="43789469" w14:textId="77777777" w:rsidTr="00000B2B">
        <w:tc>
          <w:tcPr>
            <w:tcW w:w="4253" w:type="dxa"/>
            <w:gridSpan w:val="2"/>
            <w:shd w:val="clear" w:color="auto" w:fill="auto"/>
          </w:tcPr>
          <w:p w14:paraId="2569FCFA" w14:textId="46B9DE2A" w:rsidR="00750B00" w:rsidRDefault="00750B0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1AB9BE" w14:textId="1C5138AD" w:rsidR="00750B00" w:rsidRPr="009C4DEE" w:rsidRDefault="00195A2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i przedmiotów,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12548D56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50BED184" w14:textId="50D1D6D8" w:rsidR="00750B00" w:rsidRPr="00E26771" w:rsidRDefault="00750B00" w:rsidP="00750B00"/>
        </w:tc>
      </w:tr>
      <w:tr w:rsidR="00750B00" w:rsidRPr="00042994" w14:paraId="392935BB" w14:textId="77777777" w:rsidTr="00733589">
        <w:tc>
          <w:tcPr>
            <w:tcW w:w="2127" w:type="dxa"/>
            <w:shd w:val="clear" w:color="auto" w:fill="auto"/>
          </w:tcPr>
          <w:p w14:paraId="2952E709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3E269B9" w14:textId="4A203382" w:rsidR="00750B00" w:rsidRPr="00BF0E9D" w:rsidRDefault="006F3E4B" w:rsidP="00651EB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5E1724">
              <w:rPr>
                <w:lang w:val="en-US"/>
              </w:rPr>
              <w:t>V.1,</w:t>
            </w:r>
            <w:r>
              <w:rPr>
                <w:lang w:val="en-US"/>
              </w:rPr>
              <w:t xml:space="preserve"> IV.6</w:t>
            </w:r>
            <w:r w:rsidR="005E1724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FE8F10" w14:textId="2D400D71" w:rsidR="00750B00" w:rsidRPr="00BF0E9D" w:rsidRDefault="00750B00" w:rsidP="00750B00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3C31CC7" w14:textId="77777777" w:rsidR="00750B00" w:rsidRPr="00BF0E9D" w:rsidRDefault="00750B00" w:rsidP="00750B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33A81A" w14:textId="77777777" w:rsidR="00750B00" w:rsidRPr="00BF0E9D" w:rsidRDefault="00750B00" w:rsidP="00750B00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BC4D4EC" w14:textId="77777777" w:rsidR="00750B00" w:rsidRPr="00BF0E9D" w:rsidRDefault="00750B00" w:rsidP="00750B00">
            <w:pPr>
              <w:rPr>
                <w:lang w:val="en-US"/>
              </w:rPr>
            </w:pPr>
          </w:p>
        </w:tc>
      </w:tr>
      <w:tr w:rsidR="00750B00" w14:paraId="40501748" w14:textId="77777777" w:rsidTr="00000B2B">
        <w:tc>
          <w:tcPr>
            <w:tcW w:w="4253" w:type="dxa"/>
            <w:gridSpan w:val="2"/>
            <w:shd w:val="clear" w:color="auto" w:fill="auto"/>
          </w:tcPr>
          <w:p w14:paraId="7CFF1229" w14:textId="4EC8F5C1" w:rsidR="00750B00" w:rsidRDefault="00750B0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6896D2" w14:textId="00F3C2EE" w:rsidR="00750B00" w:rsidRPr="009C4DEE" w:rsidRDefault="00750B00" w:rsidP="006F3E4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 w:rsidR="00651EBD">
              <w:rPr>
                <w:color w:val="000000" w:themeColor="text1"/>
                <w:sz w:val="20"/>
                <w:szCs w:val="20"/>
              </w:rPr>
              <w:t xml:space="preserve"> opis, korzystanie ze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651EBD">
              <w:rPr>
                <w:color w:val="000000" w:themeColor="text1"/>
                <w:sz w:val="20"/>
                <w:szCs w:val="20"/>
              </w:rPr>
              <w:t>słownika), współpraca w parch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76ECDBB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60D757CC" w14:textId="77777777" w:rsidR="00750B00" w:rsidRDefault="00750B00" w:rsidP="00750B00"/>
        </w:tc>
      </w:tr>
      <w:tr w:rsidR="00750B00" w14:paraId="0933C7A7" w14:textId="77777777" w:rsidTr="00733589">
        <w:tc>
          <w:tcPr>
            <w:tcW w:w="2127" w:type="dxa"/>
            <w:shd w:val="clear" w:color="auto" w:fill="auto"/>
          </w:tcPr>
          <w:p w14:paraId="0485B4B1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B9A0DC1" w14:textId="5064E8F4" w:rsidR="00750B00" w:rsidRDefault="00750B00" w:rsidP="00750B00">
            <w:r>
              <w:t xml:space="preserve">X, </w:t>
            </w:r>
            <w:r w:rsidR="00651EBD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0E94D5" w14:textId="047590C8" w:rsidR="00750B00" w:rsidRDefault="00750B00" w:rsidP="00750B00"/>
        </w:tc>
        <w:tc>
          <w:tcPr>
            <w:tcW w:w="6006" w:type="dxa"/>
            <w:vMerge/>
            <w:shd w:val="clear" w:color="auto" w:fill="E6D9FF"/>
          </w:tcPr>
          <w:p w14:paraId="0A70828E" w14:textId="77777777" w:rsidR="00750B00" w:rsidRDefault="00750B00" w:rsidP="00750B00"/>
        </w:tc>
        <w:tc>
          <w:tcPr>
            <w:tcW w:w="2564" w:type="dxa"/>
            <w:vMerge/>
            <w:shd w:val="clear" w:color="auto" w:fill="E6D9FF"/>
          </w:tcPr>
          <w:p w14:paraId="194D2687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3FCBD193" w14:textId="77777777" w:rsidR="00750B00" w:rsidRDefault="00750B00" w:rsidP="00750B00"/>
        </w:tc>
      </w:tr>
      <w:tr w:rsidR="00750B00" w:rsidRPr="00B70694" w14:paraId="402F20F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6D87A8A" w14:textId="77777777" w:rsidR="00750B00" w:rsidRPr="00D622BB" w:rsidRDefault="00750B00" w:rsidP="00750B00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622BB">
              <w:rPr>
                <w:b/>
                <w:color w:val="FFFFFF" w:themeColor="background1"/>
                <w:lang w:val="en-GB"/>
              </w:rPr>
              <w:lastRenderedPageBreak/>
              <w:t>4F</w:t>
            </w:r>
          </w:p>
          <w:p w14:paraId="7CD2DB2C" w14:textId="33EB8F95" w:rsidR="00750B00" w:rsidRPr="00B70694" w:rsidRDefault="00750B00" w:rsidP="002B23D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Explaining causes and reasons. </w:t>
            </w:r>
            <w:r w:rsidRPr="00C22DAA">
              <w:rPr>
                <w:color w:val="FFFFFF" w:themeColor="background1"/>
              </w:rPr>
              <w:t xml:space="preserve">Wyjaśnianie przyczyn i powodów. </w:t>
            </w:r>
            <w:r w:rsidRPr="00B70694">
              <w:rPr>
                <w:color w:val="FFFFFF" w:themeColor="background1"/>
              </w:rPr>
              <w:t>Wypowiedź ustna (rozmowa z odgrywaniem roli)</w:t>
            </w:r>
          </w:p>
        </w:tc>
      </w:tr>
      <w:tr w:rsidR="00750B00" w:rsidRPr="00D41A72" w14:paraId="623B2C03" w14:textId="77777777" w:rsidTr="00000B2B">
        <w:tc>
          <w:tcPr>
            <w:tcW w:w="4253" w:type="dxa"/>
            <w:gridSpan w:val="2"/>
            <w:shd w:val="clear" w:color="auto" w:fill="auto"/>
          </w:tcPr>
          <w:p w14:paraId="6B1098D7" w14:textId="77CA90EB" w:rsidR="00750B00" w:rsidRDefault="00750B0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C46CA2" w14:textId="31268121" w:rsidR="00750B00" w:rsidRPr="00807017" w:rsidRDefault="00750B00" w:rsidP="00750B00">
            <w:pPr>
              <w:rPr>
                <w:sz w:val="20"/>
                <w:szCs w:val="20"/>
              </w:rPr>
            </w:pPr>
            <w:r w:rsidRPr="00554F8B">
              <w:rPr>
                <w:sz w:val="20"/>
                <w:szCs w:val="20"/>
              </w:rPr>
              <w:t xml:space="preserve">Życie </w:t>
            </w:r>
            <w:r w:rsidRPr="00807017">
              <w:rPr>
                <w:sz w:val="20"/>
                <w:szCs w:val="20"/>
              </w:rPr>
              <w:t>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8887EDB" w14:textId="77777777" w:rsidR="00750B00" w:rsidRDefault="00750B00" w:rsidP="00750B00">
            <w:r>
              <w:t xml:space="preserve">podręcznik: </w:t>
            </w:r>
          </w:p>
          <w:p w14:paraId="57778913" w14:textId="659B20A6" w:rsidR="00750B00" w:rsidRDefault="00750B00" w:rsidP="00750B00">
            <w:r>
              <w:t>zad. 1–7</w:t>
            </w:r>
            <w:r w:rsidR="00651EBD">
              <w:t>,</w:t>
            </w:r>
            <w:r>
              <w:t xml:space="preserve"> s. 72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FD27EDD" w14:textId="77777777" w:rsidR="00750B00" w:rsidRDefault="00750B00" w:rsidP="00750B00">
            <w:r>
              <w:t>zeszyt ćwiczeń:</w:t>
            </w:r>
          </w:p>
          <w:p w14:paraId="2D5F22AB" w14:textId="0B40707A" w:rsidR="00750B00" w:rsidRPr="00D41A72" w:rsidRDefault="00750B00" w:rsidP="00750B00">
            <w:r>
              <w:t>zad. 1–4</w:t>
            </w:r>
            <w:r w:rsidR="00651EBD">
              <w:t>,</w:t>
            </w:r>
            <w:r>
              <w:t xml:space="preserve"> s. 63</w:t>
            </w:r>
          </w:p>
          <w:p w14:paraId="35C1C593" w14:textId="77777777" w:rsidR="00750B00" w:rsidRPr="00D41A72" w:rsidRDefault="00750B00" w:rsidP="00750B00"/>
          <w:p w14:paraId="65C56EDE" w14:textId="77777777" w:rsidR="00750B00" w:rsidRPr="00D41A72" w:rsidRDefault="00750B00" w:rsidP="00750B00"/>
        </w:tc>
      </w:tr>
      <w:tr w:rsidR="00750B00" w14:paraId="7CA248F3" w14:textId="77777777" w:rsidTr="00733589">
        <w:tc>
          <w:tcPr>
            <w:tcW w:w="2127" w:type="dxa"/>
            <w:shd w:val="clear" w:color="auto" w:fill="auto"/>
          </w:tcPr>
          <w:p w14:paraId="5934D390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14687A" w14:textId="5AA531EC" w:rsidR="00750B00" w:rsidRDefault="00750B00" w:rsidP="00750B00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F8CDB1" w14:textId="13C84115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33F7A9B6" w14:textId="77777777" w:rsidR="00750B00" w:rsidRPr="00807017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367D9D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7DC95A" w14:textId="77777777" w:rsidR="00750B00" w:rsidRDefault="00750B00" w:rsidP="00750B00"/>
        </w:tc>
      </w:tr>
      <w:tr w:rsidR="00750B00" w14:paraId="4CCF8856" w14:textId="77777777" w:rsidTr="00000B2B">
        <w:tc>
          <w:tcPr>
            <w:tcW w:w="4253" w:type="dxa"/>
            <w:gridSpan w:val="2"/>
            <w:shd w:val="clear" w:color="auto" w:fill="auto"/>
          </w:tcPr>
          <w:p w14:paraId="78D58883" w14:textId="55EFD837" w:rsidR="00750B00" w:rsidRDefault="00750B0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E2FBB5" w14:textId="47AAC68B" w:rsidR="00750B00" w:rsidRPr="00807017" w:rsidRDefault="00241FDB" w:rsidP="00807017">
            <w:pPr>
              <w:rPr>
                <w:sz w:val="20"/>
                <w:szCs w:val="20"/>
              </w:rPr>
            </w:pPr>
            <w:r w:rsidRPr="00554F8B">
              <w:rPr>
                <w:sz w:val="20"/>
                <w:szCs w:val="20"/>
              </w:rPr>
              <w:t>Określanie głównych myśli tekstu słuchanego, znajdowanie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48DF1ACE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1438B0" w14:textId="77777777" w:rsidR="00750B00" w:rsidRDefault="00750B00" w:rsidP="00750B00"/>
        </w:tc>
      </w:tr>
      <w:tr w:rsidR="00750B00" w14:paraId="0EB66139" w14:textId="77777777" w:rsidTr="00733589">
        <w:tc>
          <w:tcPr>
            <w:tcW w:w="2127" w:type="dxa"/>
            <w:shd w:val="clear" w:color="auto" w:fill="auto"/>
          </w:tcPr>
          <w:p w14:paraId="2E102875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0AE2142" w14:textId="5BD48ED7" w:rsidR="00750B00" w:rsidRDefault="00A7378F" w:rsidP="00750B00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33ECEE6" w14:textId="36451876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5B9412F0" w14:textId="77777777" w:rsidR="00750B00" w:rsidRPr="00807017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762AB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812006" w14:textId="77777777" w:rsidR="00750B00" w:rsidRDefault="00750B00" w:rsidP="00750B00"/>
        </w:tc>
      </w:tr>
      <w:tr w:rsidR="00750B00" w:rsidRPr="00CE2744" w14:paraId="7980B422" w14:textId="77777777" w:rsidTr="00000B2B">
        <w:tc>
          <w:tcPr>
            <w:tcW w:w="4253" w:type="dxa"/>
            <w:gridSpan w:val="2"/>
            <w:shd w:val="clear" w:color="auto" w:fill="auto"/>
          </w:tcPr>
          <w:p w14:paraId="05BC6F6C" w14:textId="1ABA9339" w:rsidR="00750B00" w:rsidRDefault="00750B0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0FCA653" w14:textId="1F054EA7" w:rsidR="00750B00" w:rsidRPr="00807017" w:rsidRDefault="00C203FF" w:rsidP="00750B00">
            <w:pPr>
              <w:rPr>
                <w:sz w:val="20"/>
                <w:szCs w:val="20"/>
              </w:rPr>
            </w:pPr>
            <w:r w:rsidRPr="00554F8B">
              <w:rPr>
                <w:sz w:val="20"/>
                <w:szCs w:val="20"/>
              </w:rPr>
              <w:t xml:space="preserve">Przedstawianie zalet i wad różnych </w:t>
            </w:r>
            <w:r w:rsidR="00D247C2" w:rsidRPr="00807017">
              <w:rPr>
                <w:sz w:val="20"/>
                <w:szCs w:val="20"/>
              </w:rPr>
              <w:t>rozwiązań, opisywanie planów na</w:t>
            </w:r>
            <w:r w:rsidR="00175749">
              <w:rPr>
                <w:sz w:val="20"/>
                <w:szCs w:val="20"/>
              </w:rPr>
              <w:t> </w:t>
            </w:r>
            <w:r w:rsidR="00D247C2" w:rsidRPr="00807017">
              <w:rPr>
                <w:sz w:val="20"/>
                <w:szCs w:val="20"/>
              </w:rPr>
              <w:t xml:space="preserve">przyszłość, </w:t>
            </w:r>
            <w:r w:rsidR="00857DDE" w:rsidRPr="00807017">
              <w:rPr>
                <w:sz w:val="20"/>
                <w:szCs w:val="20"/>
              </w:rPr>
              <w:t>uzyskiwanie i przekazywanie informacji i wyjaśnień, proponowanie, przyjmowanie i odrzucanie propozycji</w:t>
            </w:r>
            <w:r w:rsidR="00CB44B5" w:rsidRPr="00807017">
              <w:rPr>
                <w:sz w:val="20"/>
                <w:szCs w:val="20"/>
              </w:rPr>
              <w:t>.</w:t>
            </w:r>
          </w:p>
          <w:p w14:paraId="290B400D" w14:textId="5DBD4493" w:rsidR="00171F6E" w:rsidRPr="00807017" w:rsidRDefault="00171F6E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A506F2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69082BAE" w14:textId="590409BF" w:rsidR="00750B00" w:rsidRPr="00E26771" w:rsidRDefault="00750B00" w:rsidP="00750B00"/>
        </w:tc>
      </w:tr>
      <w:tr w:rsidR="00750B00" w:rsidRPr="00042994" w14:paraId="58EAAF84" w14:textId="77777777" w:rsidTr="00733589">
        <w:tc>
          <w:tcPr>
            <w:tcW w:w="2127" w:type="dxa"/>
            <w:shd w:val="clear" w:color="auto" w:fill="auto"/>
          </w:tcPr>
          <w:p w14:paraId="54EA80A0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98B7B34" w14:textId="5E599F9D" w:rsidR="00750B00" w:rsidRPr="003806E6" w:rsidRDefault="00050B58" w:rsidP="00750B00">
            <w:r>
              <w:t>IV.4, IV.8, VI.3,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0267A9" w14:textId="5A4F7B96" w:rsidR="00750B00" w:rsidRPr="003806E6" w:rsidRDefault="00750B00" w:rsidP="00750B00"/>
        </w:tc>
        <w:tc>
          <w:tcPr>
            <w:tcW w:w="6006" w:type="dxa"/>
            <w:vMerge/>
            <w:shd w:val="clear" w:color="auto" w:fill="auto"/>
          </w:tcPr>
          <w:p w14:paraId="124F9C35" w14:textId="77777777" w:rsidR="00750B00" w:rsidRPr="003806E6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28609E" w14:textId="77777777" w:rsidR="00750B00" w:rsidRPr="003806E6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0F0F4C31" w14:textId="77777777" w:rsidR="00750B00" w:rsidRPr="003806E6" w:rsidRDefault="00750B00" w:rsidP="00750B00"/>
        </w:tc>
      </w:tr>
      <w:tr w:rsidR="00750B00" w14:paraId="56A9752F" w14:textId="77777777" w:rsidTr="00000B2B">
        <w:tc>
          <w:tcPr>
            <w:tcW w:w="4253" w:type="dxa"/>
            <w:gridSpan w:val="2"/>
            <w:shd w:val="clear" w:color="auto" w:fill="auto"/>
          </w:tcPr>
          <w:p w14:paraId="3E5C523D" w14:textId="39BFE59D" w:rsidR="00750B00" w:rsidRDefault="00750B0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3748750" w14:textId="6EF0266F" w:rsidR="00750B00" w:rsidRDefault="00750B00" w:rsidP="00750B0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</w:t>
            </w:r>
            <w:r w:rsidR="00651EBD">
              <w:rPr>
                <w:color w:val="000000" w:themeColor="text1"/>
                <w:sz w:val="20"/>
                <w:szCs w:val="20"/>
              </w:rPr>
              <w:t>stępowanie innym wyrazem, opis), współpraca w parach i grupach.</w:t>
            </w:r>
          </w:p>
          <w:p w14:paraId="76CBCE97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3C16E4C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2EB0FB67" w14:textId="77777777" w:rsidR="00750B00" w:rsidRDefault="00750B00" w:rsidP="00750B00"/>
        </w:tc>
      </w:tr>
      <w:tr w:rsidR="00750B00" w14:paraId="300CA05C" w14:textId="77777777" w:rsidTr="00733589">
        <w:tc>
          <w:tcPr>
            <w:tcW w:w="2127" w:type="dxa"/>
            <w:shd w:val="clear" w:color="auto" w:fill="auto"/>
          </w:tcPr>
          <w:p w14:paraId="3C74718A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E0172F4" w14:textId="3A7D7DDE" w:rsidR="00750B00" w:rsidRDefault="00750B00" w:rsidP="00750B00">
            <w:r>
              <w:t xml:space="preserve">X, </w:t>
            </w:r>
            <w:r w:rsidR="00651EBD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3BD2D" w14:textId="5B54ABCB" w:rsidR="00750B00" w:rsidRDefault="00750B00" w:rsidP="00750B00"/>
        </w:tc>
        <w:tc>
          <w:tcPr>
            <w:tcW w:w="6006" w:type="dxa"/>
            <w:vMerge/>
            <w:shd w:val="clear" w:color="auto" w:fill="E6D9FF"/>
          </w:tcPr>
          <w:p w14:paraId="1C9D4C94" w14:textId="77777777" w:rsidR="00750B00" w:rsidRDefault="00750B00" w:rsidP="00750B00"/>
        </w:tc>
        <w:tc>
          <w:tcPr>
            <w:tcW w:w="2564" w:type="dxa"/>
            <w:vMerge/>
            <w:shd w:val="clear" w:color="auto" w:fill="E6D9FF"/>
          </w:tcPr>
          <w:p w14:paraId="598F8C73" w14:textId="77777777" w:rsidR="00750B00" w:rsidRDefault="00750B00" w:rsidP="00750B00"/>
        </w:tc>
        <w:tc>
          <w:tcPr>
            <w:tcW w:w="2565" w:type="dxa"/>
            <w:vMerge/>
            <w:shd w:val="clear" w:color="auto" w:fill="FFC000"/>
          </w:tcPr>
          <w:p w14:paraId="730C0AF0" w14:textId="77777777" w:rsidR="00750B00" w:rsidRDefault="00750B00" w:rsidP="00750B00"/>
        </w:tc>
      </w:tr>
      <w:tr w:rsidR="00750B00" w:rsidRPr="00EF0C3B" w14:paraId="6E677D8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70B6F8" w14:textId="3934CF86" w:rsidR="00750B00" w:rsidRPr="00613364" w:rsidRDefault="00750B00" w:rsidP="00750B0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364">
              <w:rPr>
                <w:b/>
                <w:color w:val="FFFFFF" w:themeColor="background1"/>
                <w:lang w:val="en-US"/>
              </w:rPr>
              <w:t>4G</w:t>
            </w:r>
          </w:p>
          <w:p w14:paraId="52284838" w14:textId="3E041058" w:rsidR="00750B00" w:rsidRPr="002F6351" w:rsidRDefault="00750B00" w:rsidP="00AA21F6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A for and against essay. </w:t>
            </w:r>
            <w:r w:rsidRPr="002F6351">
              <w:rPr>
                <w:color w:val="FFFFFF" w:themeColor="background1"/>
              </w:rPr>
              <w:t>Wypowiedź pisemna (</w:t>
            </w:r>
            <w:r>
              <w:rPr>
                <w:color w:val="FFFFFF" w:themeColor="background1"/>
              </w:rPr>
              <w:t>rozprawka za i przeciw</w:t>
            </w:r>
            <w:r w:rsidR="00651EBD">
              <w:rPr>
                <w:color w:val="FFFFFF" w:themeColor="background1"/>
              </w:rPr>
              <w:t>)</w:t>
            </w:r>
          </w:p>
        </w:tc>
      </w:tr>
      <w:tr w:rsidR="00750B00" w:rsidRPr="00D41A72" w14:paraId="0743F693" w14:textId="77777777" w:rsidTr="00000B2B">
        <w:tc>
          <w:tcPr>
            <w:tcW w:w="4253" w:type="dxa"/>
            <w:gridSpan w:val="2"/>
            <w:shd w:val="clear" w:color="auto" w:fill="auto"/>
          </w:tcPr>
          <w:p w14:paraId="1348C266" w14:textId="2D31D2E9" w:rsidR="00750B00" w:rsidRDefault="00750B0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95688D0" w14:textId="6B74EDF6" w:rsidR="00750B00" w:rsidRPr="009C4DEE" w:rsidRDefault="00750B0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7CB7186" w14:textId="77777777" w:rsidR="00750B00" w:rsidRDefault="00750B00" w:rsidP="00750B00">
            <w:r>
              <w:t xml:space="preserve">podręcznik: </w:t>
            </w:r>
          </w:p>
          <w:p w14:paraId="12CEF2FB" w14:textId="01C8489B" w:rsidR="00750B00" w:rsidRDefault="00750B00" w:rsidP="00750B00">
            <w:r>
              <w:t>zad. 1–6</w:t>
            </w:r>
            <w:r w:rsidR="00651EBD">
              <w:t>,</w:t>
            </w:r>
            <w:r>
              <w:t xml:space="preserve"> s. 73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4C3DBC" w14:textId="77777777" w:rsidR="00750B00" w:rsidRDefault="00750B00" w:rsidP="00750B00">
            <w:r>
              <w:t>zeszyt ćwiczeń:</w:t>
            </w:r>
          </w:p>
          <w:p w14:paraId="7B5B5614" w14:textId="25BA93E4" w:rsidR="00750B00" w:rsidRPr="00D41A72" w:rsidRDefault="00750B00" w:rsidP="00750B00">
            <w:r>
              <w:t>zad. 1–4</w:t>
            </w:r>
            <w:r w:rsidR="00651EBD">
              <w:t>,</w:t>
            </w:r>
            <w:r>
              <w:t xml:space="preserve"> s. 64</w:t>
            </w:r>
          </w:p>
          <w:p w14:paraId="7A024136" w14:textId="77777777" w:rsidR="00750B00" w:rsidRPr="00D41A72" w:rsidRDefault="00750B00" w:rsidP="00750B00"/>
          <w:p w14:paraId="3D3FB4C3" w14:textId="77777777" w:rsidR="00750B00" w:rsidRPr="00B578BD" w:rsidRDefault="00750B00" w:rsidP="00750B00">
            <w:pPr>
              <w:rPr>
                <w:lang w:val="en-US"/>
              </w:rPr>
            </w:pPr>
            <w:r w:rsidRPr="00B578BD">
              <w:rPr>
                <w:lang w:val="en-US"/>
              </w:rPr>
              <w:t xml:space="preserve"> </w:t>
            </w:r>
          </w:p>
          <w:p w14:paraId="438CAFE0" w14:textId="77777777" w:rsidR="00750B00" w:rsidRPr="00D41A72" w:rsidRDefault="00750B00" w:rsidP="00750B00"/>
        </w:tc>
      </w:tr>
      <w:tr w:rsidR="00750B00" w14:paraId="7C51FBDC" w14:textId="77777777" w:rsidTr="00733589">
        <w:tc>
          <w:tcPr>
            <w:tcW w:w="2127" w:type="dxa"/>
            <w:shd w:val="clear" w:color="auto" w:fill="auto"/>
          </w:tcPr>
          <w:p w14:paraId="6792F3AF" w14:textId="77777777" w:rsidR="00750B00" w:rsidRDefault="00750B0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55722D8" w14:textId="0B9B6C1A" w:rsidR="00750B00" w:rsidRDefault="00750B00" w:rsidP="00750B00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E09037" w14:textId="4C9716DB" w:rsidR="00750B00" w:rsidRDefault="00750B00" w:rsidP="00750B00"/>
        </w:tc>
        <w:tc>
          <w:tcPr>
            <w:tcW w:w="6006" w:type="dxa"/>
            <w:vMerge/>
            <w:shd w:val="clear" w:color="auto" w:fill="auto"/>
          </w:tcPr>
          <w:p w14:paraId="640935FE" w14:textId="77777777" w:rsidR="00750B00" w:rsidRPr="009C4DEE" w:rsidRDefault="00750B00" w:rsidP="00750B0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692AF6" w14:textId="77777777" w:rsidR="00750B00" w:rsidRDefault="00750B00" w:rsidP="00750B0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A20977" w14:textId="77777777" w:rsidR="00750B00" w:rsidRDefault="00750B00" w:rsidP="00750B00"/>
        </w:tc>
      </w:tr>
      <w:tr w:rsidR="00171F6E" w14:paraId="7C72E166" w14:textId="77777777" w:rsidTr="00000B2B">
        <w:tc>
          <w:tcPr>
            <w:tcW w:w="4253" w:type="dxa"/>
            <w:gridSpan w:val="2"/>
            <w:shd w:val="clear" w:color="auto" w:fill="auto"/>
          </w:tcPr>
          <w:p w14:paraId="70381AD5" w14:textId="51254000" w:rsidR="00171F6E" w:rsidRDefault="00171F6E" w:rsidP="00171F6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6A5D95" w14:textId="1D15230F" w:rsidR="00171F6E" w:rsidRPr="009C4DEE" w:rsidRDefault="00171F6E" w:rsidP="00171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tekstu, znajdowanie określonych informacji, rozpoznawanie związków pomiędzy częściami tekstu,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1294EEE1" w14:textId="77777777" w:rsidR="00171F6E" w:rsidRDefault="00171F6E" w:rsidP="00171F6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69CE7BB" w14:textId="77777777" w:rsidR="00171F6E" w:rsidRDefault="00171F6E" w:rsidP="00171F6E"/>
        </w:tc>
      </w:tr>
      <w:tr w:rsidR="00171F6E" w14:paraId="3A297EA7" w14:textId="77777777" w:rsidTr="00733589">
        <w:tc>
          <w:tcPr>
            <w:tcW w:w="2127" w:type="dxa"/>
            <w:shd w:val="clear" w:color="auto" w:fill="auto"/>
          </w:tcPr>
          <w:p w14:paraId="35B7723C" w14:textId="77777777" w:rsidR="00171F6E" w:rsidRDefault="00171F6E" w:rsidP="00171F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E3DF89E" w14:textId="59A63DBD" w:rsidR="00171F6E" w:rsidRDefault="00171F6E" w:rsidP="00171F6E">
            <w:r>
              <w:t>III.1, III.4, III.5,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77BB44" w14:textId="0A968C75" w:rsidR="00171F6E" w:rsidRDefault="00171F6E" w:rsidP="00171F6E"/>
        </w:tc>
        <w:tc>
          <w:tcPr>
            <w:tcW w:w="6006" w:type="dxa"/>
            <w:vMerge/>
            <w:shd w:val="clear" w:color="auto" w:fill="auto"/>
          </w:tcPr>
          <w:p w14:paraId="2E57C877" w14:textId="77777777" w:rsidR="00171F6E" w:rsidRPr="009C4DEE" w:rsidRDefault="00171F6E" w:rsidP="00171F6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8B24FE0" w14:textId="77777777" w:rsidR="00171F6E" w:rsidRDefault="00171F6E" w:rsidP="00171F6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BAF2BA0" w14:textId="77777777" w:rsidR="00171F6E" w:rsidRDefault="00171F6E" w:rsidP="00171F6E"/>
        </w:tc>
      </w:tr>
      <w:tr w:rsidR="00171F6E" w:rsidRPr="00CE2744" w14:paraId="25FC6473" w14:textId="77777777" w:rsidTr="00000B2B">
        <w:tc>
          <w:tcPr>
            <w:tcW w:w="4253" w:type="dxa"/>
            <w:gridSpan w:val="2"/>
            <w:shd w:val="clear" w:color="auto" w:fill="auto"/>
          </w:tcPr>
          <w:p w14:paraId="64ECAB4D" w14:textId="7457E5E8" w:rsidR="00171F6E" w:rsidRDefault="00171F6E" w:rsidP="00171F6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674929F" w14:textId="41A1FD91" w:rsidR="00171F6E" w:rsidRPr="009C4DEE" w:rsidRDefault="00171F6E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zjawisk, stawianie tezy i jej argumentowanie, stosowanie zasad konstruowania tekst</w:t>
            </w:r>
            <w:r w:rsidR="00554F8B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o różnym charakterze </w:t>
            </w:r>
            <w:r w:rsidR="00554F8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 styl formaln</w:t>
            </w:r>
            <w:r w:rsidR="00554F8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, wyrażanie własnej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2129BBF3" w14:textId="77777777" w:rsidR="00171F6E" w:rsidRDefault="00171F6E" w:rsidP="00171F6E"/>
        </w:tc>
        <w:tc>
          <w:tcPr>
            <w:tcW w:w="2565" w:type="dxa"/>
            <w:vMerge/>
            <w:shd w:val="clear" w:color="auto" w:fill="FFC000"/>
          </w:tcPr>
          <w:p w14:paraId="591C191D" w14:textId="20042550" w:rsidR="00171F6E" w:rsidRPr="00E26771" w:rsidRDefault="00171F6E" w:rsidP="00171F6E"/>
        </w:tc>
      </w:tr>
      <w:tr w:rsidR="00171F6E" w:rsidRPr="00FA329F" w14:paraId="7BCA1C6B" w14:textId="77777777" w:rsidTr="00733589">
        <w:tc>
          <w:tcPr>
            <w:tcW w:w="2127" w:type="dxa"/>
            <w:shd w:val="clear" w:color="auto" w:fill="auto"/>
          </w:tcPr>
          <w:p w14:paraId="296E00AB" w14:textId="45E0B482" w:rsidR="00171F6E" w:rsidRDefault="00171F6E" w:rsidP="00171F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EA64D5E" w14:textId="63515B63" w:rsidR="00171F6E" w:rsidRPr="00A211DC" w:rsidRDefault="00171F6E" w:rsidP="004B2EAA">
            <w:r>
              <w:t>V.1, V.8, V</w:t>
            </w:r>
            <w:r w:rsidR="004B2EAA">
              <w:t>.</w:t>
            </w:r>
            <w:r>
              <w:t>12, V.13, VII.4,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F2F4D4" w14:textId="6A5CF100" w:rsidR="00171F6E" w:rsidRPr="00236D76" w:rsidRDefault="00171F6E" w:rsidP="00171F6E">
            <w:r w:rsidRPr="00236D76"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7FA72F25" w14:textId="77777777" w:rsidR="00171F6E" w:rsidRPr="00236D76" w:rsidRDefault="00171F6E" w:rsidP="00171F6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C89F3E" w14:textId="77777777" w:rsidR="00171F6E" w:rsidRPr="00236D76" w:rsidRDefault="00171F6E" w:rsidP="00171F6E"/>
        </w:tc>
        <w:tc>
          <w:tcPr>
            <w:tcW w:w="2565" w:type="dxa"/>
            <w:vMerge/>
            <w:shd w:val="clear" w:color="auto" w:fill="FFC000"/>
          </w:tcPr>
          <w:p w14:paraId="6A91F0A7" w14:textId="77777777" w:rsidR="00171F6E" w:rsidRPr="00236D76" w:rsidRDefault="00171F6E" w:rsidP="00171F6E"/>
        </w:tc>
      </w:tr>
      <w:tr w:rsidR="00171F6E" w14:paraId="10B893B0" w14:textId="77777777" w:rsidTr="00000B2B">
        <w:tc>
          <w:tcPr>
            <w:tcW w:w="4253" w:type="dxa"/>
            <w:gridSpan w:val="2"/>
            <w:shd w:val="clear" w:color="auto" w:fill="auto"/>
          </w:tcPr>
          <w:p w14:paraId="13B12857" w14:textId="1D4836F2" w:rsidR="00171F6E" w:rsidRDefault="00171F6E" w:rsidP="00171F6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36652DB" w14:textId="18A2B286" w:rsidR="00171F6E" w:rsidRDefault="00171F6E" w:rsidP="00171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</w:t>
            </w:r>
            <w:r w:rsidR="004B2EAA">
              <w:rPr>
                <w:sz w:val="20"/>
                <w:szCs w:val="20"/>
              </w:rPr>
              <w:t xml:space="preserve"> samoocena, współpraca w parach.</w:t>
            </w:r>
          </w:p>
          <w:p w14:paraId="0E6541A3" w14:textId="01B7CDFF" w:rsidR="00171F6E" w:rsidRPr="009C4DEE" w:rsidRDefault="00171F6E" w:rsidP="00171F6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93CE40" w14:textId="77777777" w:rsidR="00171F6E" w:rsidRDefault="00171F6E" w:rsidP="00171F6E"/>
        </w:tc>
        <w:tc>
          <w:tcPr>
            <w:tcW w:w="2565" w:type="dxa"/>
            <w:vMerge/>
            <w:shd w:val="clear" w:color="auto" w:fill="FFC000"/>
          </w:tcPr>
          <w:p w14:paraId="0A5C4465" w14:textId="77777777" w:rsidR="00171F6E" w:rsidRDefault="00171F6E" w:rsidP="00171F6E"/>
        </w:tc>
      </w:tr>
      <w:tr w:rsidR="00171F6E" w14:paraId="59BDCA0F" w14:textId="77777777" w:rsidTr="00733589">
        <w:tc>
          <w:tcPr>
            <w:tcW w:w="2127" w:type="dxa"/>
            <w:shd w:val="clear" w:color="auto" w:fill="auto"/>
          </w:tcPr>
          <w:p w14:paraId="7B2EFA27" w14:textId="77777777" w:rsidR="00171F6E" w:rsidRDefault="00171F6E" w:rsidP="00171F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40674DF" w14:textId="08BAEACF" w:rsidR="00171F6E" w:rsidRDefault="00171F6E" w:rsidP="00171F6E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BE4FC0" w14:textId="1EC7999D" w:rsidR="00171F6E" w:rsidRDefault="00171F6E" w:rsidP="00171F6E"/>
        </w:tc>
        <w:tc>
          <w:tcPr>
            <w:tcW w:w="6006" w:type="dxa"/>
            <w:vMerge/>
            <w:shd w:val="clear" w:color="auto" w:fill="E6D9FF"/>
          </w:tcPr>
          <w:p w14:paraId="5E065031" w14:textId="77777777" w:rsidR="00171F6E" w:rsidRDefault="00171F6E" w:rsidP="00171F6E"/>
        </w:tc>
        <w:tc>
          <w:tcPr>
            <w:tcW w:w="2564" w:type="dxa"/>
            <w:vMerge/>
            <w:shd w:val="clear" w:color="auto" w:fill="E6D9FF"/>
          </w:tcPr>
          <w:p w14:paraId="333F40AB" w14:textId="77777777" w:rsidR="00171F6E" w:rsidRDefault="00171F6E" w:rsidP="00171F6E"/>
        </w:tc>
        <w:tc>
          <w:tcPr>
            <w:tcW w:w="2565" w:type="dxa"/>
            <w:vMerge/>
            <w:shd w:val="clear" w:color="auto" w:fill="FFC000"/>
          </w:tcPr>
          <w:p w14:paraId="1CA0A3EF" w14:textId="77777777" w:rsidR="00171F6E" w:rsidRDefault="00171F6E" w:rsidP="00171F6E"/>
        </w:tc>
      </w:tr>
      <w:tr w:rsidR="00171F6E" w:rsidRPr="00EF0C3B" w14:paraId="5766C4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0FD912A" w14:textId="1E888C0B" w:rsidR="00171F6E" w:rsidRPr="00EF0C3B" w:rsidRDefault="00171F6E" w:rsidP="00171F6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4</w:t>
            </w:r>
          </w:p>
          <w:p w14:paraId="7AB6F1CA" w14:textId="1973DBF2" w:rsidR="00171F6E" w:rsidRPr="00EF0C3B" w:rsidRDefault="00171F6E" w:rsidP="00171F6E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4. Po</w:t>
            </w:r>
            <w:r w:rsidR="004B2EAA">
              <w:rPr>
                <w:color w:val="FFFFFF" w:themeColor="background1"/>
              </w:rPr>
              <w:t>wtórzenie wiadomości z działu 4</w:t>
            </w:r>
          </w:p>
        </w:tc>
      </w:tr>
      <w:tr w:rsidR="00171F6E" w:rsidRPr="00D41A72" w14:paraId="01B665A6" w14:textId="77777777" w:rsidTr="00000B2B">
        <w:tc>
          <w:tcPr>
            <w:tcW w:w="4253" w:type="dxa"/>
            <w:gridSpan w:val="2"/>
            <w:shd w:val="clear" w:color="auto" w:fill="auto"/>
          </w:tcPr>
          <w:p w14:paraId="1C7BEF55" w14:textId="6BA3778C" w:rsidR="00171F6E" w:rsidRDefault="00171F6E" w:rsidP="00171F6E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9943BA" w14:textId="792E1B4F" w:rsidR="00171F6E" w:rsidRPr="005F6A0D" w:rsidRDefault="00171F6E" w:rsidP="00171F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7C82B15" w14:textId="77777777" w:rsidR="00171F6E" w:rsidRPr="00175749" w:rsidRDefault="00171F6E" w:rsidP="00171F6E">
            <w:pPr>
              <w:rPr>
                <w:lang w:val="en-GB"/>
              </w:rPr>
            </w:pPr>
            <w:proofErr w:type="spellStart"/>
            <w:r w:rsidRPr="00175749">
              <w:rPr>
                <w:lang w:val="en-GB"/>
              </w:rPr>
              <w:t>podręcznik</w:t>
            </w:r>
            <w:proofErr w:type="spellEnd"/>
            <w:r w:rsidRPr="00175749">
              <w:rPr>
                <w:lang w:val="en-GB"/>
              </w:rPr>
              <w:t xml:space="preserve">: </w:t>
            </w:r>
          </w:p>
          <w:p w14:paraId="73AC71EF" w14:textId="77777777" w:rsidR="00171F6E" w:rsidRPr="00175749" w:rsidRDefault="00171F6E" w:rsidP="00171F6E">
            <w:pPr>
              <w:rPr>
                <w:lang w:val="en-GB"/>
              </w:rPr>
            </w:pPr>
            <w:proofErr w:type="spellStart"/>
            <w:r w:rsidRPr="00175749">
              <w:rPr>
                <w:lang w:val="en-GB"/>
              </w:rPr>
              <w:t>zad</w:t>
            </w:r>
            <w:proofErr w:type="spellEnd"/>
            <w:r w:rsidRPr="00175749">
              <w:rPr>
                <w:lang w:val="en-GB"/>
              </w:rPr>
              <w:t>. 1–9</w:t>
            </w:r>
            <w:r w:rsidR="004B2EAA" w:rsidRPr="00175749">
              <w:rPr>
                <w:lang w:val="en-GB"/>
              </w:rPr>
              <w:t>,</w:t>
            </w:r>
            <w:r w:rsidRPr="00175749">
              <w:rPr>
                <w:lang w:val="en-GB"/>
              </w:rPr>
              <w:t xml:space="preserve"> s. </w:t>
            </w:r>
            <w:r w:rsidR="000A5539" w:rsidRPr="00175749">
              <w:rPr>
                <w:lang w:val="en-GB"/>
              </w:rPr>
              <w:t>74–</w:t>
            </w:r>
            <w:r w:rsidRPr="00175749">
              <w:rPr>
                <w:lang w:val="en-GB"/>
              </w:rPr>
              <w:t>75</w:t>
            </w:r>
          </w:p>
          <w:p w14:paraId="399BD170" w14:textId="77777777" w:rsidR="002D0314" w:rsidRPr="00175749" w:rsidRDefault="002D0314" w:rsidP="00171F6E">
            <w:pPr>
              <w:rPr>
                <w:lang w:val="en-GB"/>
              </w:rPr>
            </w:pPr>
          </w:p>
          <w:p w14:paraId="5CFC9492" w14:textId="37443B85" w:rsidR="002D0314" w:rsidRPr="00F06776" w:rsidRDefault="002D0314" w:rsidP="002D0314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4</w:t>
            </w:r>
            <w:r w:rsidRPr="00F06776">
              <w:rPr>
                <w:lang w:val="en-US"/>
              </w:rPr>
              <w:t xml:space="preserve"> lexical exercises:</w:t>
            </w:r>
          </w:p>
          <w:p w14:paraId="0529AFC8" w14:textId="2AA40755" w:rsidR="002D0314" w:rsidRDefault="002D0314" w:rsidP="002D0314"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4,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79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B493565" w14:textId="77777777" w:rsidR="00171F6E" w:rsidRDefault="00171F6E" w:rsidP="00171F6E">
            <w:r>
              <w:t>zeszyt ćwiczeń:</w:t>
            </w:r>
          </w:p>
          <w:p w14:paraId="2A8F72C9" w14:textId="295B05D5" w:rsidR="00171F6E" w:rsidRDefault="00171F6E" w:rsidP="00171F6E">
            <w:r>
              <w:t>zad. 1–5</w:t>
            </w:r>
            <w:r w:rsidR="004B2EAA">
              <w:t>,</w:t>
            </w:r>
            <w:r>
              <w:t xml:space="preserve"> s. 65, </w:t>
            </w:r>
          </w:p>
          <w:p w14:paraId="5C61102C" w14:textId="23FB75B3" w:rsidR="00171F6E" w:rsidRPr="00D41A72" w:rsidRDefault="00171F6E" w:rsidP="00171F6E">
            <w:r>
              <w:t>zad. 1–9</w:t>
            </w:r>
            <w:r w:rsidR="004B2EAA">
              <w:t>,</w:t>
            </w:r>
            <w:r>
              <w:t xml:space="preserve"> s. 66–67</w:t>
            </w:r>
          </w:p>
          <w:p w14:paraId="5C334CE7" w14:textId="77777777" w:rsidR="00171F6E" w:rsidRPr="00D41A72" w:rsidRDefault="00171F6E" w:rsidP="00171F6E"/>
          <w:p w14:paraId="371A297D" w14:textId="77777777" w:rsidR="00171F6E" w:rsidRPr="00D41A72" w:rsidRDefault="00171F6E" w:rsidP="00171F6E"/>
        </w:tc>
      </w:tr>
      <w:tr w:rsidR="00171F6E" w14:paraId="5A72BC45" w14:textId="77777777" w:rsidTr="00733589">
        <w:tc>
          <w:tcPr>
            <w:tcW w:w="2127" w:type="dxa"/>
            <w:shd w:val="clear" w:color="auto" w:fill="auto"/>
          </w:tcPr>
          <w:p w14:paraId="76CAE448" w14:textId="77777777" w:rsidR="00171F6E" w:rsidRDefault="00171F6E" w:rsidP="00171F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D663E7C" w14:textId="60A4A540" w:rsidR="00171F6E" w:rsidRDefault="00171F6E" w:rsidP="00171F6E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780931" w14:textId="1382DF92" w:rsidR="00171F6E" w:rsidRPr="00733589" w:rsidRDefault="00171F6E" w:rsidP="00171F6E">
            <w:pPr>
              <w:rPr>
                <w:i/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6058E18" w14:textId="77777777" w:rsidR="00171F6E" w:rsidRPr="009C4DEE" w:rsidRDefault="00171F6E" w:rsidP="00171F6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28FAC5" w14:textId="77777777" w:rsidR="00171F6E" w:rsidRDefault="00171F6E" w:rsidP="00171F6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293F6B" w14:textId="77777777" w:rsidR="00171F6E" w:rsidRDefault="00171F6E" w:rsidP="00171F6E"/>
        </w:tc>
      </w:tr>
      <w:tr w:rsidR="000F1514" w14:paraId="4674222D" w14:textId="77777777" w:rsidTr="00000B2B">
        <w:tc>
          <w:tcPr>
            <w:tcW w:w="4253" w:type="dxa"/>
            <w:gridSpan w:val="2"/>
            <w:shd w:val="clear" w:color="auto" w:fill="auto"/>
          </w:tcPr>
          <w:p w14:paraId="7EAD7915" w14:textId="4C320FDF" w:rsidR="000F1514" w:rsidRDefault="000F1514" w:rsidP="000F151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797C2CB" w14:textId="51398FFB" w:rsidR="000F1514" w:rsidRDefault="000F1514" w:rsidP="000F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BB04A4">
              <w:rPr>
                <w:sz w:val="20"/>
                <w:szCs w:val="20"/>
              </w:rPr>
              <w:t>, określanie głównej myśli usłyszanej wypowiedzi (tylko w zeszycie ćwiczeń)</w:t>
            </w:r>
            <w:r w:rsidR="00BB45D5">
              <w:rPr>
                <w:sz w:val="20"/>
                <w:szCs w:val="20"/>
              </w:rPr>
              <w:t>.</w:t>
            </w:r>
          </w:p>
          <w:p w14:paraId="600B088C" w14:textId="0B77D37F" w:rsidR="000F1514" w:rsidRPr="009C4DEE" w:rsidRDefault="000F1514" w:rsidP="000F151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253CEAF" w14:textId="77777777" w:rsidR="000F1514" w:rsidRDefault="000F1514" w:rsidP="000F151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2CD1AA" w14:textId="77777777" w:rsidR="000F1514" w:rsidRDefault="000F1514" w:rsidP="000F1514"/>
        </w:tc>
      </w:tr>
      <w:tr w:rsidR="000F1514" w14:paraId="4D8A38AE" w14:textId="77777777" w:rsidTr="00733589">
        <w:tc>
          <w:tcPr>
            <w:tcW w:w="2127" w:type="dxa"/>
            <w:shd w:val="clear" w:color="auto" w:fill="auto"/>
          </w:tcPr>
          <w:p w14:paraId="507E3D13" w14:textId="77777777" w:rsidR="000F1514" w:rsidRDefault="000F1514" w:rsidP="000F151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04FF3C2" w14:textId="5F32317D" w:rsidR="000F1514" w:rsidRDefault="000F1514" w:rsidP="000F1514">
            <w:r>
              <w:t>I</w:t>
            </w:r>
            <w:r w:rsidR="00BB04A4">
              <w:t>I.2, I</w:t>
            </w:r>
            <w:r>
              <w:t>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74A65" w14:textId="5C16C32B" w:rsidR="000F1514" w:rsidRDefault="000F1514" w:rsidP="000F1514"/>
        </w:tc>
        <w:tc>
          <w:tcPr>
            <w:tcW w:w="6006" w:type="dxa"/>
            <w:vMerge/>
            <w:shd w:val="clear" w:color="auto" w:fill="auto"/>
          </w:tcPr>
          <w:p w14:paraId="37FDD457" w14:textId="77777777" w:rsidR="000F1514" w:rsidRPr="009C4DEE" w:rsidRDefault="000F1514" w:rsidP="000F151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FC7EAAB" w14:textId="77777777" w:rsidR="000F1514" w:rsidRDefault="000F1514" w:rsidP="000F151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826C86" w14:textId="77777777" w:rsidR="000F1514" w:rsidRDefault="000F1514" w:rsidP="000F1514"/>
        </w:tc>
      </w:tr>
      <w:tr w:rsidR="00757C8C" w14:paraId="3C674353" w14:textId="77777777" w:rsidTr="00000B2B">
        <w:tc>
          <w:tcPr>
            <w:tcW w:w="4253" w:type="dxa"/>
            <w:gridSpan w:val="2"/>
            <w:shd w:val="clear" w:color="auto" w:fill="auto"/>
          </w:tcPr>
          <w:p w14:paraId="4AAD498C" w14:textId="6D89686C" w:rsidR="00757C8C" w:rsidRDefault="00757C8C" w:rsidP="00757C8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B77F8B6" w14:textId="0CFE90B1" w:rsidR="00757C8C" w:rsidRDefault="00757C8C" w:rsidP="0075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zalet i wad różnych rozwiązań, opisywanie planów na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przyszłość, uzyskiwanie i przekazywanie informacji i wyjaśnień, proponowanie, przyjmowanie i odrzucanie propozycji</w:t>
            </w:r>
            <w:r w:rsidR="00415FDF">
              <w:rPr>
                <w:sz w:val="20"/>
                <w:szCs w:val="20"/>
              </w:rPr>
              <w:t>, opisywanie ludzi i zjawisk, stawianie tezy i jej argumentowanie, stosowanie zasad konstruowania tekst</w:t>
            </w:r>
            <w:r w:rsidR="00554F8B">
              <w:rPr>
                <w:sz w:val="20"/>
                <w:szCs w:val="20"/>
              </w:rPr>
              <w:t>ów</w:t>
            </w:r>
            <w:r w:rsidR="00415FDF">
              <w:rPr>
                <w:sz w:val="20"/>
                <w:szCs w:val="20"/>
              </w:rPr>
              <w:t xml:space="preserve"> o różnym charakterze</w:t>
            </w:r>
            <w:r w:rsidR="00554F8B">
              <w:rPr>
                <w:sz w:val="20"/>
                <w:szCs w:val="20"/>
              </w:rPr>
              <w:t xml:space="preserve"> – </w:t>
            </w:r>
            <w:r w:rsidR="00415FDF">
              <w:rPr>
                <w:sz w:val="20"/>
                <w:szCs w:val="20"/>
              </w:rPr>
              <w:t>styl formaln</w:t>
            </w:r>
            <w:r w:rsidR="00554F8B">
              <w:rPr>
                <w:sz w:val="20"/>
                <w:szCs w:val="20"/>
              </w:rPr>
              <w:t>y</w:t>
            </w:r>
            <w:r w:rsidR="00415FDF">
              <w:rPr>
                <w:sz w:val="20"/>
                <w:szCs w:val="20"/>
              </w:rPr>
              <w:t>, wyrażanie własnej opinii.</w:t>
            </w:r>
          </w:p>
          <w:p w14:paraId="74EB4DA2" w14:textId="0EF970DA" w:rsidR="00757C8C" w:rsidRPr="009C4DEE" w:rsidRDefault="00757C8C" w:rsidP="00757C8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0E2E86" w14:textId="77777777" w:rsidR="00757C8C" w:rsidRDefault="00757C8C" w:rsidP="00757C8C"/>
        </w:tc>
        <w:tc>
          <w:tcPr>
            <w:tcW w:w="2565" w:type="dxa"/>
            <w:vMerge w:val="restart"/>
            <w:shd w:val="clear" w:color="auto" w:fill="FFC000"/>
          </w:tcPr>
          <w:p w14:paraId="091D542C" w14:textId="08578865" w:rsidR="00757C8C" w:rsidRDefault="00757C8C" w:rsidP="00757C8C">
            <w:proofErr w:type="spellStart"/>
            <w:r>
              <w:t>Photocopiables</w:t>
            </w:r>
            <w:proofErr w:type="spellEnd"/>
            <w:r>
              <w:t xml:space="preserve"> – książka nauczyciela, s. 22</w:t>
            </w:r>
            <w:r w:rsidR="00BB45D5">
              <w:t>3</w:t>
            </w:r>
            <w:r>
              <w:t xml:space="preserve">, </w:t>
            </w:r>
            <w:r>
              <w:br/>
              <w:t>22</w:t>
            </w:r>
            <w:r w:rsidR="00BB45D5">
              <w:t>8</w:t>
            </w:r>
            <w:r>
              <w:t>–2</w:t>
            </w:r>
            <w:r w:rsidR="00BB45D5">
              <w:t>31</w:t>
            </w:r>
            <w:r>
              <w:t xml:space="preserve"> (4.5–4.8)</w:t>
            </w:r>
          </w:p>
          <w:p w14:paraId="751B8918" w14:textId="363D1B57" w:rsidR="00757C8C" w:rsidRDefault="00757C8C" w:rsidP="00757C8C"/>
        </w:tc>
      </w:tr>
      <w:tr w:rsidR="00757C8C" w:rsidRPr="007B7710" w14:paraId="5718FCA5" w14:textId="77777777" w:rsidTr="00733589">
        <w:tc>
          <w:tcPr>
            <w:tcW w:w="2127" w:type="dxa"/>
            <w:shd w:val="clear" w:color="auto" w:fill="auto"/>
          </w:tcPr>
          <w:p w14:paraId="548D3329" w14:textId="77777777" w:rsidR="00757C8C" w:rsidRDefault="00757C8C" w:rsidP="00757C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A9C5410" w14:textId="77777777" w:rsidR="00757C8C" w:rsidRDefault="00757C8C" w:rsidP="00757C8C">
            <w:r>
              <w:t>IV.4, VI.3, VI.8</w:t>
            </w:r>
          </w:p>
          <w:p w14:paraId="5A51E179" w14:textId="77777777" w:rsidR="00415FDF" w:rsidRDefault="00415FDF" w:rsidP="00415FDF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08E9D65" w14:textId="1243BBF2" w:rsidR="00415FDF" w:rsidRPr="004F59CF" w:rsidRDefault="00415FDF" w:rsidP="00415FDF">
            <w:r>
              <w:t>V.1, V.8, V,12, V.13, VII.4,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390827" w14:textId="26DBDF6B" w:rsidR="00415FDF" w:rsidRPr="00236D76" w:rsidRDefault="00415FDF" w:rsidP="00415FDF"/>
        </w:tc>
        <w:tc>
          <w:tcPr>
            <w:tcW w:w="6006" w:type="dxa"/>
            <w:vMerge/>
            <w:shd w:val="clear" w:color="auto" w:fill="auto"/>
          </w:tcPr>
          <w:p w14:paraId="58FA9F8D" w14:textId="77777777" w:rsidR="00757C8C" w:rsidRPr="00236D76" w:rsidRDefault="00757C8C" w:rsidP="00757C8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C7C6D5" w14:textId="77777777" w:rsidR="00757C8C" w:rsidRPr="00236D76" w:rsidRDefault="00757C8C" w:rsidP="00757C8C"/>
        </w:tc>
        <w:tc>
          <w:tcPr>
            <w:tcW w:w="2565" w:type="dxa"/>
            <w:vMerge/>
            <w:shd w:val="clear" w:color="auto" w:fill="FFC000"/>
          </w:tcPr>
          <w:p w14:paraId="08238E5B" w14:textId="77777777" w:rsidR="00757C8C" w:rsidRPr="00236D76" w:rsidRDefault="00757C8C" w:rsidP="00757C8C"/>
        </w:tc>
      </w:tr>
      <w:tr w:rsidR="00757C8C" w14:paraId="2923BCB9" w14:textId="77777777" w:rsidTr="00000B2B">
        <w:tc>
          <w:tcPr>
            <w:tcW w:w="4253" w:type="dxa"/>
            <w:gridSpan w:val="2"/>
            <w:shd w:val="clear" w:color="auto" w:fill="auto"/>
          </w:tcPr>
          <w:p w14:paraId="74A119A2" w14:textId="57B3DC92" w:rsidR="00757C8C" w:rsidRDefault="00757C8C" w:rsidP="00757C8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E24B9D4" w14:textId="5588E283" w:rsidR="00757C8C" w:rsidRDefault="00757C8C" w:rsidP="00757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466917">
              <w:rPr>
                <w:color w:val="000000" w:themeColor="text1"/>
                <w:sz w:val="20"/>
                <w:szCs w:val="20"/>
              </w:rPr>
              <w:t>orzystywane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BB45D5">
              <w:rPr>
                <w:color w:val="000000" w:themeColor="text1"/>
                <w:sz w:val="20"/>
                <w:szCs w:val="20"/>
              </w:rPr>
              <w:t>, słowotwórstwo, parafrazy, współpraca w parach.</w:t>
            </w:r>
          </w:p>
          <w:p w14:paraId="636157EE" w14:textId="6010C364" w:rsidR="00757C8C" w:rsidRPr="009C4DEE" w:rsidRDefault="00757C8C" w:rsidP="00757C8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8773DDF" w14:textId="77777777" w:rsidR="00757C8C" w:rsidRDefault="00757C8C" w:rsidP="00757C8C"/>
        </w:tc>
        <w:tc>
          <w:tcPr>
            <w:tcW w:w="2565" w:type="dxa"/>
            <w:vMerge/>
            <w:shd w:val="clear" w:color="auto" w:fill="FFC000"/>
          </w:tcPr>
          <w:p w14:paraId="018D69E2" w14:textId="77777777" w:rsidR="00757C8C" w:rsidRDefault="00757C8C" w:rsidP="00757C8C"/>
        </w:tc>
      </w:tr>
      <w:tr w:rsidR="00757C8C" w14:paraId="03D5C864" w14:textId="77777777" w:rsidTr="00733589">
        <w:tc>
          <w:tcPr>
            <w:tcW w:w="2127" w:type="dxa"/>
            <w:shd w:val="clear" w:color="auto" w:fill="auto"/>
          </w:tcPr>
          <w:p w14:paraId="20F5E6A3" w14:textId="77777777" w:rsidR="00757C8C" w:rsidRPr="00F93345" w:rsidRDefault="00757C8C" w:rsidP="00757C8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0BD2D5" w14:textId="68F4ACEF" w:rsidR="00757C8C" w:rsidRDefault="00757C8C" w:rsidP="00757C8C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A4219C" w14:textId="0E59D20C" w:rsidR="00757C8C" w:rsidRDefault="00757C8C" w:rsidP="00757C8C"/>
        </w:tc>
        <w:tc>
          <w:tcPr>
            <w:tcW w:w="6006" w:type="dxa"/>
            <w:vMerge/>
            <w:shd w:val="clear" w:color="auto" w:fill="E6D9FF"/>
          </w:tcPr>
          <w:p w14:paraId="06AA594F" w14:textId="77777777" w:rsidR="00757C8C" w:rsidRDefault="00757C8C" w:rsidP="00757C8C"/>
        </w:tc>
        <w:tc>
          <w:tcPr>
            <w:tcW w:w="2564" w:type="dxa"/>
            <w:vMerge/>
            <w:shd w:val="clear" w:color="auto" w:fill="E6D9FF"/>
          </w:tcPr>
          <w:p w14:paraId="5030D416" w14:textId="77777777" w:rsidR="00757C8C" w:rsidRDefault="00757C8C" w:rsidP="00757C8C"/>
        </w:tc>
        <w:tc>
          <w:tcPr>
            <w:tcW w:w="2565" w:type="dxa"/>
            <w:vMerge/>
            <w:shd w:val="clear" w:color="auto" w:fill="FFC000"/>
          </w:tcPr>
          <w:p w14:paraId="7C452628" w14:textId="77777777" w:rsidR="00757C8C" w:rsidRDefault="00757C8C" w:rsidP="00757C8C"/>
        </w:tc>
      </w:tr>
      <w:tr w:rsidR="00757C8C" w:rsidRPr="00EF0C3B" w14:paraId="2F3D5967" w14:textId="77777777" w:rsidTr="0067093F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F57AB9F" w14:textId="6341F0AA" w:rsidR="00757C8C" w:rsidRPr="00EF0C3B" w:rsidRDefault="00757C8C" w:rsidP="00757C8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212BFAB3" w14:textId="0CAD524C" w:rsidR="00757C8C" w:rsidRPr="00EF0C3B" w:rsidRDefault="004B2EAA" w:rsidP="00757C8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757C8C" w:rsidRPr="00EF0C3B" w14:paraId="68D16A7C" w14:textId="77777777" w:rsidTr="0067093F">
        <w:tc>
          <w:tcPr>
            <w:tcW w:w="153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02D371" w14:textId="1A5A1677" w:rsidR="00757C8C" w:rsidRDefault="00757C8C" w:rsidP="00757C8C">
            <w:pPr>
              <w:jc w:val="center"/>
              <w:rPr>
                <w:b/>
                <w:color w:val="FFFFFF" w:themeColor="background1"/>
              </w:rPr>
            </w:pPr>
          </w:p>
          <w:p w14:paraId="0D1CA3DB" w14:textId="1EC6CD1F" w:rsidR="00415FDF" w:rsidRDefault="00415FDF" w:rsidP="00757C8C">
            <w:pPr>
              <w:jc w:val="center"/>
              <w:rPr>
                <w:b/>
                <w:color w:val="FFFFFF" w:themeColor="background1"/>
              </w:rPr>
            </w:pPr>
          </w:p>
          <w:p w14:paraId="4BB7D974" w14:textId="671E2402" w:rsidR="00415FDF" w:rsidRDefault="00415FDF" w:rsidP="00757C8C">
            <w:pPr>
              <w:jc w:val="center"/>
              <w:rPr>
                <w:b/>
                <w:color w:val="FFFFFF" w:themeColor="background1"/>
              </w:rPr>
            </w:pPr>
          </w:p>
          <w:p w14:paraId="0A585E03" w14:textId="7B1B412C" w:rsidR="00415FDF" w:rsidRDefault="00415FDF" w:rsidP="00757C8C">
            <w:pPr>
              <w:jc w:val="center"/>
              <w:rPr>
                <w:b/>
                <w:color w:val="FFFFFF" w:themeColor="background1"/>
              </w:rPr>
            </w:pPr>
          </w:p>
          <w:p w14:paraId="5FA03C01" w14:textId="212AD87E" w:rsidR="00415FDF" w:rsidRDefault="00415FDF" w:rsidP="00757C8C">
            <w:pPr>
              <w:jc w:val="center"/>
              <w:rPr>
                <w:b/>
                <w:color w:val="FFFFFF" w:themeColor="background1"/>
              </w:rPr>
            </w:pPr>
          </w:p>
          <w:p w14:paraId="474B39DF" w14:textId="2BF7E9AB" w:rsidR="00415FDF" w:rsidRDefault="00415FDF" w:rsidP="00757C8C">
            <w:pPr>
              <w:jc w:val="center"/>
              <w:rPr>
                <w:b/>
                <w:color w:val="FFFFFF" w:themeColor="background1"/>
              </w:rPr>
            </w:pPr>
          </w:p>
          <w:p w14:paraId="60CC0DCD" w14:textId="0F3A52A8" w:rsidR="00415FDF" w:rsidRDefault="00415FDF" w:rsidP="00757C8C">
            <w:pPr>
              <w:jc w:val="center"/>
              <w:rPr>
                <w:b/>
                <w:color w:val="FFFFFF" w:themeColor="background1"/>
              </w:rPr>
            </w:pPr>
          </w:p>
          <w:p w14:paraId="4B81C10F" w14:textId="77777777" w:rsidR="00415FDF" w:rsidRDefault="00415FDF" w:rsidP="00757C8C">
            <w:pPr>
              <w:jc w:val="center"/>
              <w:rPr>
                <w:b/>
                <w:color w:val="FFFFFF" w:themeColor="background1"/>
              </w:rPr>
            </w:pPr>
          </w:p>
          <w:p w14:paraId="4345311F" w14:textId="77777777" w:rsidR="00757C8C" w:rsidRDefault="00757C8C" w:rsidP="00757C8C">
            <w:pPr>
              <w:jc w:val="center"/>
              <w:rPr>
                <w:b/>
                <w:color w:val="FFFFFF" w:themeColor="background1"/>
              </w:rPr>
            </w:pPr>
          </w:p>
          <w:p w14:paraId="6BEC71AA" w14:textId="5411A073" w:rsidR="00757C8C" w:rsidRDefault="00757C8C" w:rsidP="00757C8C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757C8C" w:rsidRPr="00EF0C3B" w14:paraId="5A624E7F" w14:textId="77777777" w:rsidTr="0067093F">
        <w:tc>
          <w:tcPr>
            <w:tcW w:w="15388" w:type="dxa"/>
            <w:gridSpan w:val="5"/>
            <w:tcBorders>
              <w:top w:val="nil"/>
              <w:bottom w:val="single" w:sz="4" w:space="0" w:color="auto"/>
            </w:tcBorders>
            <w:shd w:val="clear" w:color="auto" w:fill="002060"/>
          </w:tcPr>
          <w:p w14:paraId="34DC2B85" w14:textId="1BF99199" w:rsidR="00757C8C" w:rsidRPr="00C22DAA" w:rsidRDefault="00757C8C" w:rsidP="00757C8C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lastRenderedPageBreak/>
              <w:t>MY TALK 1</w:t>
            </w:r>
          </w:p>
          <w:p w14:paraId="18D5BA8C" w14:textId="6C3E7711" w:rsidR="00757C8C" w:rsidRDefault="00757C8C" w:rsidP="00807017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color w:val="FFFFFF" w:themeColor="background1"/>
              </w:rPr>
              <w:t xml:space="preserve">Presentation </w:t>
            </w:r>
            <w:proofErr w:type="spellStart"/>
            <w:r w:rsidRPr="00C22DAA">
              <w:rPr>
                <w:color w:val="FFFFFF" w:themeColor="background1"/>
              </w:rPr>
              <w:t>tricks</w:t>
            </w:r>
            <w:proofErr w:type="spellEnd"/>
            <w:r w:rsidRPr="00C22DAA">
              <w:rPr>
                <w:color w:val="FFFFFF" w:themeColor="background1"/>
              </w:rPr>
              <w:t xml:space="preserve">.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</w:p>
        </w:tc>
      </w:tr>
      <w:tr w:rsidR="00757C8C" w:rsidRPr="00D41A72" w14:paraId="6C5FB729" w14:textId="77777777" w:rsidTr="007F5176">
        <w:tc>
          <w:tcPr>
            <w:tcW w:w="4253" w:type="dxa"/>
            <w:gridSpan w:val="2"/>
            <w:shd w:val="clear" w:color="auto" w:fill="auto"/>
          </w:tcPr>
          <w:p w14:paraId="3CAC9C88" w14:textId="77777777" w:rsidR="00757C8C" w:rsidRDefault="00757C8C" w:rsidP="00757C8C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FDD56A" w14:textId="3C081530" w:rsidR="00757C8C" w:rsidRPr="009C4DEE" w:rsidRDefault="0053655E" w:rsidP="00544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Człowiek, </w:t>
            </w:r>
            <w:r w:rsidR="005447A4">
              <w:rPr>
                <w:sz w:val="20"/>
                <w:szCs w:val="20"/>
              </w:rPr>
              <w:t>ż</w:t>
            </w:r>
            <w:r w:rsidR="009A4680">
              <w:rPr>
                <w:sz w:val="20"/>
                <w:szCs w:val="20"/>
              </w:rPr>
              <w:t xml:space="preserve">ywienie, </w:t>
            </w:r>
            <w:r w:rsidR="005447A4">
              <w:rPr>
                <w:sz w:val="20"/>
                <w:szCs w:val="20"/>
              </w:rPr>
              <w:t>zakupy i usługi, s</w:t>
            </w:r>
            <w:r w:rsidR="009A4680">
              <w:rPr>
                <w:sz w:val="20"/>
                <w:szCs w:val="20"/>
              </w:rPr>
              <w:t xml:space="preserve">port, </w:t>
            </w:r>
            <w:r w:rsidR="005447A4">
              <w:rPr>
                <w:sz w:val="20"/>
                <w:szCs w:val="20"/>
              </w:rPr>
              <w:t>zdrowie, n</w:t>
            </w:r>
            <w:r w:rsidR="00C96520">
              <w:rPr>
                <w:sz w:val="20"/>
                <w:szCs w:val="20"/>
              </w:rPr>
              <w:t xml:space="preserve">auka i technika, </w:t>
            </w:r>
            <w:r w:rsidR="005447A4">
              <w:rPr>
                <w:sz w:val="20"/>
                <w:szCs w:val="20"/>
              </w:rPr>
              <w:t>p</w:t>
            </w:r>
            <w:r w:rsidR="009A4680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5129" w:type="dxa"/>
            <w:gridSpan w:val="2"/>
            <w:vMerge w:val="restart"/>
            <w:shd w:val="clear" w:color="auto" w:fill="E6D9FF"/>
          </w:tcPr>
          <w:p w14:paraId="613FF75F" w14:textId="77777777" w:rsidR="00757C8C" w:rsidRDefault="00757C8C" w:rsidP="00757C8C">
            <w:r>
              <w:t xml:space="preserve"> podręcznik:</w:t>
            </w:r>
          </w:p>
          <w:p w14:paraId="3FC8BA36" w14:textId="2B85B2F4" w:rsidR="00757C8C" w:rsidRDefault="00757C8C" w:rsidP="00757C8C">
            <w:r>
              <w:t>zad. 1–5</w:t>
            </w:r>
            <w:r w:rsidR="00D85D7F">
              <w:t>,</w:t>
            </w:r>
            <w:r>
              <w:t xml:space="preserve"> s. 148</w:t>
            </w:r>
          </w:p>
          <w:p w14:paraId="1EF228A4" w14:textId="38B9A1A4" w:rsidR="00757C8C" w:rsidRPr="00D41A72" w:rsidRDefault="00757C8C" w:rsidP="00757C8C"/>
          <w:p w14:paraId="4B0DD2E0" w14:textId="77777777" w:rsidR="00757C8C" w:rsidRPr="00D41A72" w:rsidRDefault="00757C8C" w:rsidP="00757C8C"/>
        </w:tc>
      </w:tr>
      <w:tr w:rsidR="00757C8C" w14:paraId="7E19CE80" w14:textId="77777777" w:rsidTr="00733589">
        <w:tc>
          <w:tcPr>
            <w:tcW w:w="2127" w:type="dxa"/>
            <w:shd w:val="clear" w:color="auto" w:fill="auto"/>
          </w:tcPr>
          <w:p w14:paraId="59F0334F" w14:textId="77777777" w:rsidR="00757C8C" w:rsidRPr="00F93345" w:rsidRDefault="00757C8C" w:rsidP="00757C8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F028D4B" w14:textId="08678B95" w:rsidR="00757C8C" w:rsidRDefault="00757C8C" w:rsidP="00757C8C">
            <w:r>
              <w:t>I.</w:t>
            </w:r>
            <w:r w:rsidR="00C96520">
              <w:t>1, I.6, I</w:t>
            </w:r>
            <w:r w:rsidR="00C65C9F">
              <w:t>.7, I.10, I.11, I.12,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F33138" w14:textId="54AD105E" w:rsidR="00757C8C" w:rsidRDefault="00757C8C" w:rsidP="00757C8C"/>
        </w:tc>
        <w:tc>
          <w:tcPr>
            <w:tcW w:w="6006" w:type="dxa"/>
            <w:vMerge/>
            <w:shd w:val="clear" w:color="auto" w:fill="auto"/>
          </w:tcPr>
          <w:p w14:paraId="7FB3E2F1" w14:textId="77777777" w:rsidR="00757C8C" w:rsidRPr="009C4DEE" w:rsidRDefault="00757C8C" w:rsidP="00757C8C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77CFE890" w14:textId="12755078" w:rsidR="00757C8C" w:rsidRDefault="00757C8C" w:rsidP="00757C8C"/>
        </w:tc>
      </w:tr>
      <w:tr w:rsidR="00757C8C" w14:paraId="1F953BA6" w14:textId="77777777" w:rsidTr="007F5176">
        <w:tc>
          <w:tcPr>
            <w:tcW w:w="4253" w:type="dxa"/>
            <w:gridSpan w:val="2"/>
            <w:shd w:val="clear" w:color="auto" w:fill="auto"/>
          </w:tcPr>
          <w:p w14:paraId="3F13FDCF" w14:textId="77777777" w:rsidR="00757C8C" w:rsidRDefault="00757C8C" w:rsidP="00757C8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FCCB08" w14:textId="14A7AEC2" w:rsidR="00757C8C" w:rsidRPr="009C4DEE" w:rsidRDefault="00ED7A45" w:rsidP="0075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44738A80" w14:textId="1342C072" w:rsidR="00757C8C" w:rsidRDefault="00757C8C" w:rsidP="00757C8C"/>
        </w:tc>
      </w:tr>
      <w:tr w:rsidR="00757C8C" w14:paraId="56BCFE29" w14:textId="77777777" w:rsidTr="00733589">
        <w:tc>
          <w:tcPr>
            <w:tcW w:w="2127" w:type="dxa"/>
            <w:shd w:val="clear" w:color="auto" w:fill="auto"/>
          </w:tcPr>
          <w:p w14:paraId="3B1E1F67" w14:textId="12B350D0" w:rsidR="00757C8C" w:rsidRDefault="00C65C9F" w:rsidP="00175749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175749">
              <w:rPr>
                <w:i/>
              </w:rPr>
              <w:t xml:space="preserve">   </w:t>
            </w:r>
            <w:r w:rsidR="004B4F07"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A792EE" w14:textId="3A6520EE" w:rsidR="00757C8C" w:rsidRDefault="00757C8C" w:rsidP="00757C8C"/>
        </w:tc>
        <w:tc>
          <w:tcPr>
            <w:tcW w:w="6006" w:type="dxa"/>
            <w:vMerge/>
            <w:shd w:val="clear" w:color="auto" w:fill="auto"/>
          </w:tcPr>
          <w:p w14:paraId="70BC6623" w14:textId="77777777" w:rsidR="00757C8C" w:rsidRPr="009C4DEE" w:rsidRDefault="00757C8C" w:rsidP="00757C8C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57F46B16" w14:textId="653C21D0" w:rsidR="00757C8C" w:rsidRDefault="00757C8C" w:rsidP="00757C8C"/>
        </w:tc>
      </w:tr>
      <w:tr w:rsidR="00757C8C" w14:paraId="3AFC2FB9" w14:textId="77777777" w:rsidTr="007F5176">
        <w:tc>
          <w:tcPr>
            <w:tcW w:w="4253" w:type="dxa"/>
            <w:gridSpan w:val="2"/>
            <w:shd w:val="clear" w:color="auto" w:fill="auto"/>
          </w:tcPr>
          <w:p w14:paraId="2B6F5C90" w14:textId="77777777" w:rsidR="00757C8C" w:rsidRDefault="00757C8C" w:rsidP="00757C8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3EC8D7" w14:textId="4E79ADC1" w:rsidR="00757C8C" w:rsidRPr="009C4DEE" w:rsidRDefault="001444EB" w:rsidP="0075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i zjawisk</w:t>
            </w:r>
            <w:r w:rsidR="003045AC">
              <w:rPr>
                <w:sz w:val="20"/>
                <w:szCs w:val="20"/>
              </w:rPr>
              <w:t>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2CA7C34D" w14:textId="370A520D" w:rsidR="00757C8C" w:rsidRDefault="00757C8C" w:rsidP="00757C8C"/>
        </w:tc>
      </w:tr>
      <w:tr w:rsidR="00757C8C" w14:paraId="079AFFE8" w14:textId="77777777" w:rsidTr="00733589">
        <w:tc>
          <w:tcPr>
            <w:tcW w:w="2127" w:type="dxa"/>
            <w:shd w:val="clear" w:color="auto" w:fill="auto"/>
          </w:tcPr>
          <w:p w14:paraId="1E7D46ED" w14:textId="77777777" w:rsidR="00757C8C" w:rsidRPr="00F93345" w:rsidRDefault="00757C8C" w:rsidP="00757C8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7BFA25F" w14:textId="1AD555B9" w:rsidR="00757C8C" w:rsidRPr="009D6E39" w:rsidRDefault="00757C8C" w:rsidP="00757C8C">
            <w:r>
              <w:t>IV.</w:t>
            </w:r>
            <w:r w:rsidR="00965769">
              <w:t>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C5125F" w14:textId="712F3084" w:rsidR="00757C8C" w:rsidRDefault="00757C8C" w:rsidP="00757C8C"/>
        </w:tc>
        <w:tc>
          <w:tcPr>
            <w:tcW w:w="6006" w:type="dxa"/>
            <w:vMerge/>
            <w:shd w:val="clear" w:color="auto" w:fill="auto"/>
          </w:tcPr>
          <w:p w14:paraId="5C5E83BA" w14:textId="77777777" w:rsidR="00757C8C" w:rsidRPr="009C4DEE" w:rsidRDefault="00757C8C" w:rsidP="00757C8C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1096E34F" w14:textId="3FBF71BC" w:rsidR="00757C8C" w:rsidRDefault="00757C8C" w:rsidP="00757C8C"/>
        </w:tc>
      </w:tr>
      <w:tr w:rsidR="00757C8C" w14:paraId="2784A668" w14:textId="77777777" w:rsidTr="007F5176">
        <w:tc>
          <w:tcPr>
            <w:tcW w:w="4253" w:type="dxa"/>
            <w:gridSpan w:val="2"/>
            <w:shd w:val="clear" w:color="auto" w:fill="auto"/>
          </w:tcPr>
          <w:p w14:paraId="60580F37" w14:textId="77777777" w:rsidR="00757C8C" w:rsidRDefault="00757C8C" w:rsidP="00757C8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4CAA11" w14:textId="32B715C7" w:rsidR="00757C8C" w:rsidRPr="009C4DEE" w:rsidRDefault="00757C8C" w:rsidP="0036662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 xml:space="preserve">upraszczanie formy wypowiedzi, zastępowanie innym wyrazem, opis), przygotowywanie się do utworzenia oraz publicznego </w:t>
            </w:r>
            <w:r w:rsidR="00D85D7F">
              <w:rPr>
                <w:color w:val="000000" w:themeColor="text1"/>
                <w:sz w:val="20"/>
                <w:szCs w:val="20"/>
              </w:rPr>
              <w:t>wygłoszenia prezentacji, współpraca w parach.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6CB122A" w14:textId="3DE53394" w:rsidR="00757C8C" w:rsidRDefault="00757C8C" w:rsidP="00757C8C"/>
        </w:tc>
      </w:tr>
      <w:tr w:rsidR="00757C8C" w14:paraId="74A25FC4" w14:textId="77777777" w:rsidTr="00733589">
        <w:tc>
          <w:tcPr>
            <w:tcW w:w="2127" w:type="dxa"/>
            <w:shd w:val="clear" w:color="auto" w:fill="auto"/>
          </w:tcPr>
          <w:p w14:paraId="0789B69E" w14:textId="77777777" w:rsidR="00757C8C" w:rsidRPr="00F93345" w:rsidRDefault="00757C8C" w:rsidP="00757C8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6F0B2C2" w14:textId="34CB4D6F" w:rsidR="00757C8C" w:rsidRDefault="00757C8C" w:rsidP="00757C8C">
            <w:r>
              <w:t xml:space="preserve">VIII.4, X, </w:t>
            </w:r>
            <w:r w:rsidR="00D85D7F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06812F" w14:textId="10B0FEE4" w:rsidR="00757C8C" w:rsidRDefault="00757C8C" w:rsidP="00757C8C"/>
        </w:tc>
        <w:tc>
          <w:tcPr>
            <w:tcW w:w="6006" w:type="dxa"/>
            <w:vMerge/>
            <w:shd w:val="clear" w:color="auto" w:fill="E6D9FF"/>
          </w:tcPr>
          <w:p w14:paraId="4396D791" w14:textId="77777777" w:rsidR="00757C8C" w:rsidRDefault="00757C8C" w:rsidP="00757C8C"/>
        </w:tc>
        <w:tc>
          <w:tcPr>
            <w:tcW w:w="5129" w:type="dxa"/>
            <w:gridSpan w:val="2"/>
            <w:vMerge/>
            <w:shd w:val="clear" w:color="auto" w:fill="E6D9FF"/>
          </w:tcPr>
          <w:p w14:paraId="71701A00" w14:textId="7332B413" w:rsidR="00757C8C" w:rsidRDefault="00757C8C" w:rsidP="00757C8C"/>
        </w:tc>
      </w:tr>
      <w:tr w:rsidR="00757C8C" w:rsidRPr="00236D76" w14:paraId="426DAD6A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C00000"/>
          </w:tcPr>
          <w:p w14:paraId="29C09D46" w14:textId="77777777" w:rsidR="00757C8C" w:rsidRPr="004D69E8" w:rsidRDefault="00757C8C" w:rsidP="00757C8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D69E8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22CA355B" w14:textId="30A0759B" w:rsidR="00757C8C" w:rsidRPr="004D69E8" w:rsidRDefault="009940EA" w:rsidP="00757C8C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Semester test. Test </w:t>
            </w:r>
            <w:proofErr w:type="spellStart"/>
            <w:r>
              <w:rPr>
                <w:color w:val="FFFFFF" w:themeColor="background1"/>
                <w:lang w:val="en-US"/>
              </w:rPr>
              <w:t>semestralny</w:t>
            </w:r>
            <w:proofErr w:type="spellEnd"/>
          </w:p>
        </w:tc>
      </w:tr>
      <w:tr w:rsidR="00757C8C" w:rsidRPr="00236D76" w14:paraId="67C2EA45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1727AA74" w14:textId="40940F36" w:rsidR="00757C8C" w:rsidRPr="004E6B86" w:rsidRDefault="00757C8C" w:rsidP="00757C8C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4E6B86">
              <w:rPr>
                <w:b/>
                <w:color w:val="FF0000"/>
                <w:sz w:val="28"/>
                <w:szCs w:val="28"/>
                <w:lang w:val="en-US"/>
              </w:rPr>
              <w:t>Mod</w:t>
            </w:r>
            <w:r w:rsidR="009940EA">
              <w:rPr>
                <w:b/>
                <w:color w:val="FF0000"/>
                <w:sz w:val="28"/>
                <w:szCs w:val="28"/>
                <w:lang w:val="en-US"/>
              </w:rPr>
              <w:t>uł</w:t>
            </w:r>
            <w:proofErr w:type="spellEnd"/>
            <w:r w:rsidR="009940EA">
              <w:rPr>
                <w:b/>
                <w:color w:val="FF0000"/>
                <w:sz w:val="28"/>
                <w:szCs w:val="28"/>
                <w:lang w:val="en-US"/>
              </w:rPr>
              <w:t xml:space="preserve"> 5: Travel, trust and tourism</w:t>
            </w:r>
          </w:p>
        </w:tc>
      </w:tr>
      <w:tr w:rsidR="00757C8C" w:rsidRPr="00F16B37" w14:paraId="66458A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4904632" w14:textId="20196D4B" w:rsidR="00757C8C" w:rsidRPr="00C22DAA" w:rsidRDefault="00757C8C" w:rsidP="00757C8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5A</w:t>
            </w:r>
          </w:p>
          <w:p w14:paraId="4DE1B0B9" w14:textId="6059B88F" w:rsidR="00757C8C" w:rsidRPr="00F16B37" w:rsidRDefault="00757C8C" w:rsidP="00757C8C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Travel, trust and tourism. </w:t>
            </w:r>
            <w:r w:rsidRPr="00F16B37">
              <w:rPr>
                <w:color w:val="FFFFFF" w:themeColor="background1"/>
              </w:rPr>
              <w:t>Ćwiczenia leksykalne</w:t>
            </w:r>
            <w:r>
              <w:rPr>
                <w:color w:val="FFFFFF" w:themeColor="background1"/>
              </w:rPr>
              <w:t>, w</w:t>
            </w:r>
            <w:r w:rsidRPr="00F16B37">
              <w:rPr>
                <w:color w:val="FFFFFF" w:themeColor="background1"/>
              </w:rPr>
              <w:t>ypowiedź ustna (opis ilustracji)</w:t>
            </w:r>
          </w:p>
        </w:tc>
      </w:tr>
      <w:tr w:rsidR="00757C8C" w:rsidRPr="00D41A72" w14:paraId="73533E63" w14:textId="77777777" w:rsidTr="00000B2B">
        <w:tc>
          <w:tcPr>
            <w:tcW w:w="4253" w:type="dxa"/>
            <w:gridSpan w:val="2"/>
            <w:shd w:val="clear" w:color="auto" w:fill="auto"/>
          </w:tcPr>
          <w:p w14:paraId="14E947B7" w14:textId="77777777" w:rsidR="00757C8C" w:rsidRDefault="00757C8C" w:rsidP="00757C8C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470E808" w14:textId="01AC4C4F" w:rsidR="00757C8C" w:rsidRPr="009C4DEE" w:rsidRDefault="00200B05" w:rsidP="0075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A826FB9" w14:textId="77777777" w:rsidR="00757C8C" w:rsidRDefault="00757C8C" w:rsidP="00757C8C">
            <w:r>
              <w:t xml:space="preserve">podręcznik: </w:t>
            </w:r>
          </w:p>
          <w:p w14:paraId="4904C680" w14:textId="6AA03143" w:rsidR="00757C8C" w:rsidRDefault="00757C8C" w:rsidP="00757C8C">
            <w:r>
              <w:t>zad. 1–6</w:t>
            </w:r>
            <w:r w:rsidR="00916831">
              <w:t>,</w:t>
            </w:r>
            <w:r>
              <w:t xml:space="preserve"> s. 81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740027A" w14:textId="77777777" w:rsidR="00757C8C" w:rsidRDefault="00757C8C" w:rsidP="00757C8C">
            <w:r>
              <w:t>zeszyt ćwiczeń:</w:t>
            </w:r>
          </w:p>
          <w:p w14:paraId="56633478" w14:textId="1E8EBBAC" w:rsidR="00757C8C" w:rsidRPr="00D41A72" w:rsidRDefault="00757C8C" w:rsidP="00757C8C">
            <w:r>
              <w:t>zad. 1–10</w:t>
            </w:r>
            <w:r w:rsidR="00916831">
              <w:t>,</w:t>
            </w:r>
            <w:r>
              <w:t xml:space="preserve"> s. 68–69</w:t>
            </w:r>
          </w:p>
          <w:p w14:paraId="36E0C426" w14:textId="77777777" w:rsidR="00757C8C" w:rsidRPr="00D41A72" w:rsidRDefault="00757C8C" w:rsidP="00757C8C"/>
          <w:p w14:paraId="67D1B680" w14:textId="77777777" w:rsidR="00757C8C" w:rsidRPr="00D41A72" w:rsidRDefault="00757C8C" w:rsidP="00757C8C"/>
        </w:tc>
      </w:tr>
      <w:tr w:rsidR="00757C8C" w14:paraId="18F13FB2" w14:textId="77777777" w:rsidTr="00733589">
        <w:tc>
          <w:tcPr>
            <w:tcW w:w="2127" w:type="dxa"/>
            <w:shd w:val="clear" w:color="auto" w:fill="auto"/>
          </w:tcPr>
          <w:p w14:paraId="3D6A7EB0" w14:textId="77777777" w:rsidR="00757C8C" w:rsidRPr="00F93345" w:rsidRDefault="00757C8C" w:rsidP="00757C8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8D5FC3" w14:textId="0C7047B2" w:rsidR="00757C8C" w:rsidRDefault="00757C8C" w:rsidP="00757C8C">
            <w:r>
              <w:t>I.</w:t>
            </w:r>
            <w:r w:rsidR="007B28C2">
              <w:t>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9FA929" w14:textId="1A2ECE67" w:rsidR="00757C8C" w:rsidRPr="00733589" w:rsidRDefault="00757C8C" w:rsidP="00757C8C">
            <w:pPr>
              <w:rPr>
                <w:i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D296442" w14:textId="77777777" w:rsidR="00757C8C" w:rsidRPr="009C4DEE" w:rsidRDefault="00757C8C" w:rsidP="00757C8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F81411" w14:textId="77777777" w:rsidR="00757C8C" w:rsidRDefault="00757C8C" w:rsidP="00757C8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268CB8" w14:textId="77777777" w:rsidR="00757C8C" w:rsidRDefault="00757C8C" w:rsidP="00757C8C"/>
        </w:tc>
      </w:tr>
      <w:tr w:rsidR="00757C8C" w14:paraId="7A65E722" w14:textId="77777777" w:rsidTr="00000B2B">
        <w:tc>
          <w:tcPr>
            <w:tcW w:w="4253" w:type="dxa"/>
            <w:gridSpan w:val="2"/>
            <w:shd w:val="clear" w:color="auto" w:fill="auto"/>
          </w:tcPr>
          <w:p w14:paraId="7A2542C3" w14:textId="77777777" w:rsidR="00757C8C" w:rsidRDefault="00757C8C" w:rsidP="00757C8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7F2E67" w14:textId="761AD3FB" w:rsidR="00757C8C" w:rsidRPr="009C4DEE" w:rsidRDefault="00757C8C" w:rsidP="00757C8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23C6C2" w14:textId="77777777" w:rsidR="00757C8C" w:rsidRDefault="00757C8C" w:rsidP="00757C8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8CFA29" w14:textId="77777777" w:rsidR="00757C8C" w:rsidRDefault="00757C8C" w:rsidP="00757C8C"/>
        </w:tc>
      </w:tr>
      <w:tr w:rsidR="00757C8C" w14:paraId="62E95007" w14:textId="77777777" w:rsidTr="00733589">
        <w:tc>
          <w:tcPr>
            <w:tcW w:w="2127" w:type="dxa"/>
            <w:shd w:val="clear" w:color="auto" w:fill="auto"/>
          </w:tcPr>
          <w:p w14:paraId="3261074D" w14:textId="5F857CA6" w:rsidR="00757C8C" w:rsidRDefault="00757C8C" w:rsidP="00757C8C">
            <w:r>
              <w:t>–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F61E9DE" w14:textId="01EBAC97" w:rsidR="00757C8C" w:rsidRDefault="00757C8C" w:rsidP="00757C8C"/>
        </w:tc>
        <w:tc>
          <w:tcPr>
            <w:tcW w:w="6006" w:type="dxa"/>
            <w:vMerge/>
            <w:shd w:val="clear" w:color="auto" w:fill="auto"/>
          </w:tcPr>
          <w:p w14:paraId="7A55BBC4" w14:textId="77777777" w:rsidR="00757C8C" w:rsidRPr="009C4DEE" w:rsidRDefault="00757C8C" w:rsidP="00757C8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6115167" w14:textId="77777777" w:rsidR="00757C8C" w:rsidRDefault="00757C8C" w:rsidP="00757C8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16CB85B" w14:textId="77777777" w:rsidR="00757C8C" w:rsidRDefault="00757C8C" w:rsidP="00757C8C"/>
        </w:tc>
      </w:tr>
      <w:tr w:rsidR="00366623" w14:paraId="0215792B" w14:textId="77777777" w:rsidTr="00000B2B">
        <w:tc>
          <w:tcPr>
            <w:tcW w:w="4253" w:type="dxa"/>
            <w:gridSpan w:val="2"/>
            <w:shd w:val="clear" w:color="auto" w:fill="auto"/>
          </w:tcPr>
          <w:p w14:paraId="2BAFF5A2" w14:textId="7D4BBA9E" w:rsidR="00366623" w:rsidRDefault="00366623" w:rsidP="0036662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6F2092" w14:textId="203DD9A9" w:rsidR="00366623" w:rsidRPr="009C4DEE" w:rsidRDefault="00366623" w:rsidP="0036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 i 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7A4136E9" w14:textId="77777777" w:rsidR="00366623" w:rsidRDefault="00366623" w:rsidP="00366623"/>
        </w:tc>
        <w:tc>
          <w:tcPr>
            <w:tcW w:w="2565" w:type="dxa"/>
            <w:vMerge w:val="restart"/>
            <w:shd w:val="clear" w:color="auto" w:fill="FFC000"/>
          </w:tcPr>
          <w:p w14:paraId="40691B28" w14:textId="5CBD4D90" w:rsidR="00366623" w:rsidRDefault="00366623" w:rsidP="00366623">
            <w:proofErr w:type="spellStart"/>
            <w:r>
              <w:t>Photocopiabl</w:t>
            </w:r>
            <w:r w:rsidR="00916831">
              <w:t>es</w:t>
            </w:r>
            <w:proofErr w:type="spellEnd"/>
            <w:r w:rsidR="00916831">
              <w:t xml:space="preserve"> – książka nauczyciela, s. 233, </w:t>
            </w:r>
            <w:r w:rsidR="00916831">
              <w:br/>
              <w:t>237</w:t>
            </w:r>
            <w:r>
              <w:t xml:space="preserve"> (5.3)</w:t>
            </w:r>
          </w:p>
          <w:p w14:paraId="32E4797D" w14:textId="48194840" w:rsidR="00366623" w:rsidRDefault="00366623" w:rsidP="00366623"/>
        </w:tc>
      </w:tr>
      <w:tr w:rsidR="00366623" w14:paraId="46EB46AD" w14:textId="77777777" w:rsidTr="00733589">
        <w:tc>
          <w:tcPr>
            <w:tcW w:w="2127" w:type="dxa"/>
            <w:shd w:val="clear" w:color="auto" w:fill="auto"/>
          </w:tcPr>
          <w:p w14:paraId="146E23AE" w14:textId="77777777" w:rsidR="00366623" w:rsidRDefault="00366623" w:rsidP="0036662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CD62869" w14:textId="605B9643" w:rsidR="00366623" w:rsidRPr="004F59CF" w:rsidRDefault="00366623" w:rsidP="00366623">
            <w:r w:rsidRPr="005E1949">
              <w:t>IV.1, IV.2, IV.6, VI.</w:t>
            </w:r>
            <w: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D90A0F" w14:textId="36DE1C2D" w:rsidR="00366623" w:rsidRDefault="00366623" w:rsidP="00366623"/>
        </w:tc>
        <w:tc>
          <w:tcPr>
            <w:tcW w:w="6006" w:type="dxa"/>
            <w:vMerge/>
            <w:shd w:val="clear" w:color="auto" w:fill="auto"/>
          </w:tcPr>
          <w:p w14:paraId="3763979D" w14:textId="77777777" w:rsidR="00366623" w:rsidRPr="009C4DEE" w:rsidRDefault="00366623" w:rsidP="0036662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BC3925" w14:textId="77777777" w:rsidR="00366623" w:rsidRDefault="00366623" w:rsidP="00366623"/>
        </w:tc>
        <w:tc>
          <w:tcPr>
            <w:tcW w:w="2565" w:type="dxa"/>
            <w:vMerge/>
            <w:shd w:val="clear" w:color="auto" w:fill="FFC000"/>
          </w:tcPr>
          <w:p w14:paraId="09E8E6CF" w14:textId="77777777" w:rsidR="00366623" w:rsidRDefault="00366623" w:rsidP="00366623"/>
        </w:tc>
      </w:tr>
      <w:tr w:rsidR="00366623" w14:paraId="647AFC73" w14:textId="77777777" w:rsidTr="00000B2B">
        <w:tc>
          <w:tcPr>
            <w:tcW w:w="4253" w:type="dxa"/>
            <w:gridSpan w:val="2"/>
            <w:shd w:val="clear" w:color="auto" w:fill="auto"/>
          </w:tcPr>
          <w:p w14:paraId="4B034383" w14:textId="0E320845" w:rsidR="00366623" w:rsidRDefault="00366623" w:rsidP="0036662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41DFFD" w14:textId="00CBA77A" w:rsidR="00366623" w:rsidRPr="009C4DEE" w:rsidRDefault="00366623" w:rsidP="0036662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916831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916831">
              <w:rPr>
                <w:color w:val="000000" w:themeColor="text1"/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53AE03A" w14:textId="77777777" w:rsidR="00366623" w:rsidRDefault="00366623" w:rsidP="00366623"/>
        </w:tc>
        <w:tc>
          <w:tcPr>
            <w:tcW w:w="2565" w:type="dxa"/>
            <w:vMerge/>
            <w:shd w:val="clear" w:color="auto" w:fill="FFC000"/>
          </w:tcPr>
          <w:p w14:paraId="0EB8D974" w14:textId="77777777" w:rsidR="00366623" w:rsidRDefault="00366623" w:rsidP="00366623"/>
        </w:tc>
      </w:tr>
      <w:tr w:rsidR="00366623" w14:paraId="13D4F670" w14:textId="77777777" w:rsidTr="00733589">
        <w:tc>
          <w:tcPr>
            <w:tcW w:w="2127" w:type="dxa"/>
            <w:shd w:val="clear" w:color="auto" w:fill="auto"/>
          </w:tcPr>
          <w:p w14:paraId="78A6FFEA" w14:textId="77777777" w:rsidR="00366623" w:rsidRPr="00F93345" w:rsidRDefault="00366623" w:rsidP="0036662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D33A24A" w14:textId="6C8580A5" w:rsidR="00366623" w:rsidRDefault="00366623" w:rsidP="00366623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0E5DAE9" w14:textId="295EDA01" w:rsidR="00366623" w:rsidRDefault="00366623" w:rsidP="00366623"/>
        </w:tc>
        <w:tc>
          <w:tcPr>
            <w:tcW w:w="6006" w:type="dxa"/>
            <w:vMerge/>
            <w:shd w:val="clear" w:color="auto" w:fill="E6D9FF"/>
          </w:tcPr>
          <w:p w14:paraId="2D0BD0F2" w14:textId="77777777" w:rsidR="00366623" w:rsidRDefault="00366623" w:rsidP="00366623"/>
        </w:tc>
        <w:tc>
          <w:tcPr>
            <w:tcW w:w="2564" w:type="dxa"/>
            <w:vMerge/>
            <w:shd w:val="clear" w:color="auto" w:fill="E6D9FF"/>
          </w:tcPr>
          <w:p w14:paraId="395BA583" w14:textId="77777777" w:rsidR="00366623" w:rsidRDefault="00366623" w:rsidP="00366623"/>
        </w:tc>
        <w:tc>
          <w:tcPr>
            <w:tcW w:w="2565" w:type="dxa"/>
            <w:vMerge/>
            <w:shd w:val="clear" w:color="auto" w:fill="FFC000"/>
          </w:tcPr>
          <w:p w14:paraId="0BE96504" w14:textId="77777777" w:rsidR="00366623" w:rsidRDefault="00366623" w:rsidP="00366623"/>
        </w:tc>
      </w:tr>
      <w:tr w:rsidR="00366623" w:rsidRPr="00D0316F" w14:paraId="4912CD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BFEF210" w14:textId="5EB1D33F" w:rsidR="00366623" w:rsidRPr="00FC219E" w:rsidRDefault="00366623" w:rsidP="00366623">
            <w:pPr>
              <w:jc w:val="center"/>
              <w:rPr>
                <w:b/>
                <w:color w:val="FFFFFF" w:themeColor="background1"/>
              </w:rPr>
            </w:pPr>
            <w:r w:rsidRPr="00FC219E">
              <w:rPr>
                <w:b/>
                <w:color w:val="FFFFFF" w:themeColor="background1"/>
              </w:rPr>
              <w:lastRenderedPageBreak/>
              <w:t>5B</w:t>
            </w:r>
          </w:p>
          <w:p w14:paraId="2E9945AD" w14:textId="211FCB45" w:rsidR="00366623" w:rsidRPr="00D0316F" w:rsidRDefault="00366623" w:rsidP="00807017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Study</w:t>
            </w:r>
            <w:r w:rsidR="009F3C67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>abroad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programmes</w:t>
            </w:r>
            <w:proofErr w:type="spellEnd"/>
            <w:r>
              <w:rPr>
                <w:color w:val="FFFFFF" w:themeColor="background1"/>
              </w:rPr>
              <w:t>.</w:t>
            </w:r>
            <w:r w:rsidRPr="003F2768">
              <w:rPr>
                <w:color w:val="FFFFFF" w:themeColor="background1"/>
              </w:rPr>
              <w:t xml:space="preserve"> </w:t>
            </w:r>
            <w:r w:rsidRPr="00D0316F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dobieranie, wybór wielokrotny</w:t>
            </w:r>
            <w:r w:rsidR="00916831">
              <w:rPr>
                <w:color w:val="FFFFFF" w:themeColor="background1"/>
              </w:rPr>
              <w:t>)</w:t>
            </w:r>
          </w:p>
        </w:tc>
      </w:tr>
      <w:tr w:rsidR="007B28C2" w:rsidRPr="00D41A72" w14:paraId="2BCEF772" w14:textId="77777777" w:rsidTr="00000B2B">
        <w:tc>
          <w:tcPr>
            <w:tcW w:w="4253" w:type="dxa"/>
            <w:gridSpan w:val="2"/>
            <w:shd w:val="clear" w:color="auto" w:fill="auto"/>
          </w:tcPr>
          <w:p w14:paraId="71511EF9" w14:textId="32E2F3CF" w:rsidR="007B28C2" w:rsidRDefault="007B28C2" w:rsidP="007B28C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1E1996" w14:textId="47B01721" w:rsidR="007B28C2" w:rsidRPr="009C4DEE" w:rsidRDefault="007B28C2" w:rsidP="007B2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DC87552" w14:textId="77777777" w:rsidR="007B28C2" w:rsidRDefault="007B28C2" w:rsidP="007B28C2">
            <w:r>
              <w:t xml:space="preserve">podręcznik: </w:t>
            </w:r>
          </w:p>
          <w:p w14:paraId="7E499EDB" w14:textId="2FD20084" w:rsidR="007B28C2" w:rsidRDefault="007B28C2" w:rsidP="007B28C2">
            <w:r>
              <w:t>zad. 1–4</w:t>
            </w:r>
            <w:r w:rsidR="00916831">
              <w:t>,</w:t>
            </w:r>
            <w:r>
              <w:t xml:space="preserve"> s. 82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60301E" w14:textId="77777777" w:rsidR="007B28C2" w:rsidRDefault="007B28C2" w:rsidP="007B28C2">
            <w:r>
              <w:t>zeszyt ćwiczeń:</w:t>
            </w:r>
          </w:p>
          <w:p w14:paraId="14FCFB01" w14:textId="266AA325" w:rsidR="007B28C2" w:rsidRPr="00D41A72" w:rsidRDefault="007B28C2" w:rsidP="007B28C2">
            <w:r>
              <w:t>zad. 1–5</w:t>
            </w:r>
            <w:r w:rsidR="00916831">
              <w:t>,</w:t>
            </w:r>
            <w:r>
              <w:t xml:space="preserve"> s. 70 </w:t>
            </w:r>
          </w:p>
          <w:p w14:paraId="48361F9E" w14:textId="77777777" w:rsidR="007B28C2" w:rsidRPr="00D41A72" w:rsidRDefault="007B28C2" w:rsidP="007B28C2"/>
          <w:p w14:paraId="5F67CA76" w14:textId="77777777" w:rsidR="007B28C2" w:rsidRPr="00D41A72" w:rsidRDefault="007B28C2" w:rsidP="007B28C2"/>
        </w:tc>
      </w:tr>
      <w:tr w:rsidR="007B28C2" w14:paraId="798E7E0C" w14:textId="77777777" w:rsidTr="00733589">
        <w:tc>
          <w:tcPr>
            <w:tcW w:w="2127" w:type="dxa"/>
            <w:shd w:val="clear" w:color="auto" w:fill="auto"/>
          </w:tcPr>
          <w:p w14:paraId="0963F4C9" w14:textId="77777777" w:rsidR="007B28C2" w:rsidRPr="00F93345" w:rsidRDefault="007B28C2" w:rsidP="007B28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DF79D71" w14:textId="5AB26DE1" w:rsidR="007B28C2" w:rsidRDefault="007B28C2" w:rsidP="007B28C2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5FC766" w14:textId="22913B98" w:rsidR="007B28C2" w:rsidRDefault="007B28C2" w:rsidP="007B28C2"/>
        </w:tc>
        <w:tc>
          <w:tcPr>
            <w:tcW w:w="6006" w:type="dxa"/>
            <w:vMerge/>
            <w:shd w:val="clear" w:color="auto" w:fill="auto"/>
          </w:tcPr>
          <w:p w14:paraId="78717B9A" w14:textId="77777777" w:rsidR="007B28C2" w:rsidRPr="009C4DEE" w:rsidRDefault="007B28C2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9FC433" w14:textId="77777777" w:rsidR="007B28C2" w:rsidRDefault="007B28C2" w:rsidP="007B28C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3698BD" w14:textId="77777777" w:rsidR="007B28C2" w:rsidRDefault="007B28C2" w:rsidP="007B28C2"/>
        </w:tc>
      </w:tr>
      <w:tr w:rsidR="007B28C2" w14:paraId="3A806ECE" w14:textId="77777777" w:rsidTr="00000B2B">
        <w:tc>
          <w:tcPr>
            <w:tcW w:w="4253" w:type="dxa"/>
            <w:gridSpan w:val="2"/>
            <w:shd w:val="clear" w:color="auto" w:fill="auto"/>
          </w:tcPr>
          <w:p w14:paraId="6A868812" w14:textId="60FB4219" w:rsidR="007B28C2" w:rsidRDefault="007B28C2" w:rsidP="007B28C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568054" w14:textId="4EBD6090" w:rsidR="007B28C2" w:rsidRDefault="007B28C2" w:rsidP="007B2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410C3F">
              <w:rPr>
                <w:sz w:val="20"/>
                <w:szCs w:val="20"/>
              </w:rPr>
              <w:t>, określanie głównych myśli tekstu słuchanego.</w:t>
            </w:r>
          </w:p>
          <w:p w14:paraId="047BD588" w14:textId="5BC5CFAF" w:rsidR="00275418" w:rsidRDefault="00AA21F6" w:rsidP="00AA21F6">
            <w:pPr>
              <w:tabs>
                <w:tab w:val="left" w:pos="21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461F022A" w14:textId="6F860BB3" w:rsidR="00275418" w:rsidRPr="009C4DEE" w:rsidRDefault="00275418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EA2E71E" w14:textId="77777777" w:rsidR="007B28C2" w:rsidRDefault="007B28C2" w:rsidP="007B28C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8925EB" w14:textId="77777777" w:rsidR="007B28C2" w:rsidRDefault="007B28C2" w:rsidP="007B28C2"/>
        </w:tc>
      </w:tr>
      <w:tr w:rsidR="007B28C2" w14:paraId="7AD3D7EB" w14:textId="77777777" w:rsidTr="00733589">
        <w:tc>
          <w:tcPr>
            <w:tcW w:w="2127" w:type="dxa"/>
            <w:shd w:val="clear" w:color="auto" w:fill="auto"/>
          </w:tcPr>
          <w:p w14:paraId="38600F27" w14:textId="77777777" w:rsidR="007B28C2" w:rsidRDefault="007B28C2" w:rsidP="007B28C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C27A4C8" w14:textId="4DF6F8AD" w:rsidR="007B28C2" w:rsidRDefault="00B44CB4" w:rsidP="007B28C2">
            <w:r>
              <w:t xml:space="preserve">II.2, </w:t>
            </w:r>
            <w:r w:rsidR="007B28C2"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E98597" w14:textId="5911FFDA" w:rsidR="007B28C2" w:rsidRDefault="007B28C2" w:rsidP="007B28C2"/>
        </w:tc>
        <w:tc>
          <w:tcPr>
            <w:tcW w:w="6006" w:type="dxa"/>
            <w:vMerge/>
            <w:shd w:val="clear" w:color="auto" w:fill="auto"/>
          </w:tcPr>
          <w:p w14:paraId="64B6D249" w14:textId="77777777" w:rsidR="007B28C2" w:rsidRPr="009C4DEE" w:rsidRDefault="007B28C2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4AE31F4" w14:textId="77777777" w:rsidR="007B28C2" w:rsidRDefault="007B28C2" w:rsidP="007B28C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9BF4C03" w14:textId="77777777" w:rsidR="007B28C2" w:rsidRDefault="007B28C2" w:rsidP="007B28C2"/>
        </w:tc>
      </w:tr>
      <w:tr w:rsidR="007B28C2" w:rsidRPr="00CE2744" w14:paraId="42FC5DC9" w14:textId="77777777" w:rsidTr="00000B2B">
        <w:tc>
          <w:tcPr>
            <w:tcW w:w="4253" w:type="dxa"/>
            <w:gridSpan w:val="2"/>
            <w:shd w:val="clear" w:color="auto" w:fill="auto"/>
          </w:tcPr>
          <w:p w14:paraId="2C0F417E" w14:textId="0250B3C2" w:rsidR="007B28C2" w:rsidRDefault="007B28C2" w:rsidP="007B28C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42956B8" w14:textId="77777777" w:rsidR="007B28C2" w:rsidRDefault="00576717" w:rsidP="007B2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opisywanie zjawisk.</w:t>
            </w:r>
          </w:p>
          <w:p w14:paraId="7A190108" w14:textId="77777777" w:rsidR="00275418" w:rsidRDefault="00275418" w:rsidP="007B28C2">
            <w:pPr>
              <w:rPr>
                <w:sz w:val="20"/>
                <w:szCs w:val="20"/>
              </w:rPr>
            </w:pPr>
          </w:p>
          <w:p w14:paraId="19DA59FF" w14:textId="77777777" w:rsidR="00275418" w:rsidRDefault="00275418" w:rsidP="007B28C2">
            <w:pPr>
              <w:rPr>
                <w:sz w:val="20"/>
                <w:szCs w:val="20"/>
              </w:rPr>
            </w:pPr>
          </w:p>
          <w:p w14:paraId="605040A2" w14:textId="2C497A02" w:rsidR="00275418" w:rsidRPr="009C4DEE" w:rsidRDefault="00275418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1CC7A18" w14:textId="77777777" w:rsidR="007B28C2" w:rsidRDefault="007B28C2" w:rsidP="007B28C2"/>
        </w:tc>
        <w:tc>
          <w:tcPr>
            <w:tcW w:w="2565" w:type="dxa"/>
            <w:vMerge/>
            <w:shd w:val="clear" w:color="auto" w:fill="FFC000"/>
          </w:tcPr>
          <w:p w14:paraId="1C74AC22" w14:textId="649010A8" w:rsidR="007B28C2" w:rsidRPr="00E26771" w:rsidRDefault="007B28C2" w:rsidP="007B28C2"/>
        </w:tc>
      </w:tr>
      <w:tr w:rsidR="007B28C2" w:rsidRPr="003979E7" w14:paraId="2358757C" w14:textId="77777777" w:rsidTr="00733589">
        <w:tc>
          <w:tcPr>
            <w:tcW w:w="2127" w:type="dxa"/>
            <w:shd w:val="clear" w:color="auto" w:fill="auto"/>
          </w:tcPr>
          <w:p w14:paraId="31C0AFF4" w14:textId="77777777" w:rsidR="007B28C2" w:rsidRPr="00F93345" w:rsidRDefault="007B28C2" w:rsidP="007B28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A6B2CC" w14:textId="6CE982AA" w:rsidR="007B28C2" w:rsidRPr="00FF279A" w:rsidRDefault="00FF279A" w:rsidP="007B28C2">
            <w:r w:rsidRPr="00FF279A">
              <w:t xml:space="preserve">IV.1, </w:t>
            </w:r>
            <w:r w:rsidR="007B28C2" w:rsidRPr="00FF279A">
              <w:t>IV.6</w:t>
            </w:r>
            <w:r w:rsidRPr="00FF279A"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262097" w14:textId="00FF3146" w:rsidR="007B28C2" w:rsidRPr="00236D76" w:rsidRDefault="007B28C2" w:rsidP="007B28C2"/>
        </w:tc>
        <w:tc>
          <w:tcPr>
            <w:tcW w:w="6006" w:type="dxa"/>
            <w:vMerge/>
            <w:shd w:val="clear" w:color="auto" w:fill="auto"/>
          </w:tcPr>
          <w:p w14:paraId="65BD0A95" w14:textId="77777777" w:rsidR="007B28C2" w:rsidRPr="00236D76" w:rsidRDefault="007B28C2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4BEC25" w14:textId="77777777" w:rsidR="007B28C2" w:rsidRPr="00236D76" w:rsidRDefault="007B28C2" w:rsidP="007B28C2"/>
        </w:tc>
        <w:tc>
          <w:tcPr>
            <w:tcW w:w="2565" w:type="dxa"/>
            <w:vMerge/>
            <w:shd w:val="clear" w:color="auto" w:fill="FFC000"/>
          </w:tcPr>
          <w:p w14:paraId="1BAEFE24" w14:textId="77777777" w:rsidR="007B28C2" w:rsidRPr="00236D76" w:rsidRDefault="007B28C2" w:rsidP="007B28C2"/>
        </w:tc>
      </w:tr>
      <w:tr w:rsidR="007B28C2" w14:paraId="58617F94" w14:textId="77777777" w:rsidTr="00000B2B">
        <w:tc>
          <w:tcPr>
            <w:tcW w:w="4253" w:type="dxa"/>
            <w:gridSpan w:val="2"/>
            <w:shd w:val="clear" w:color="auto" w:fill="auto"/>
          </w:tcPr>
          <w:p w14:paraId="139FD7B0" w14:textId="7BE17821" w:rsidR="007B28C2" w:rsidRDefault="007B28C2" w:rsidP="007B28C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D32603" w14:textId="77777777" w:rsidR="00275418" w:rsidRDefault="007B28C2" w:rsidP="006E35D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</w:t>
            </w:r>
            <w:r w:rsidR="00916831">
              <w:rPr>
                <w:sz w:val="20"/>
                <w:szCs w:val="20"/>
              </w:rPr>
              <w:t>u, identyfikowanie słów kluczy), współpraca w</w:t>
            </w:r>
            <w:r w:rsidR="00175749">
              <w:rPr>
                <w:sz w:val="20"/>
                <w:szCs w:val="20"/>
              </w:rPr>
              <w:t> </w:t>
            </w:r>
            <w:r w:rsidR="00916831">
              <w:rPr>
                <w:sz w:val="20"/>
                <w:szCs w:val="20"/>
              </w:rPr>
              <w:t>parach.</w:t>
            </w:r>
          </w:p>
          <w:p w14:paraId="762232E8" w14:textId="377AF343" w:rsidR="00175749" w:rsidRPr="009C4DEE" w:rsidRDefault="00175749" w:rsidP="006E35D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07E26C" w14:textId="77777777" w:rsidR="007B28C2" w:rsidRDefault="007B28C2" w:rsidP="007B28C2"/>
        </w:tc>
        <w:tc>
          <w:tcPr>
            <w:tcW w:w="2565" w:type="dxa"/>
            <w:vMerge/>
            <w:shd w:val="clear" w:color="auto" w:fill="FFC000"/>
          </w:tcPr>
          <w:p w14:paraId="5E8611B0" w14:textId="77777777" w:rsidR="007B28C2" w:rsidRDefault="007B28C2" w:rsidP="007B28C2"/>
        </w:tc>
      </w:tr>
      <w:tr w:rsidR="007B28C2" w14:paraId="0E14F4A0" w14:textId="77777777" w:rsidTr="00733589">
        <w:tc>
          <w:tcPr>
            <w:tcW w:w="2127" w:type="dxa"/>
            <w:shd w:val="clear" w:color="auto" w:fill="auto"/>
          </w:tcPr>
          <w:p w14:paraId="2F682729" w14:textId="02AA3713" w:rsidR="007B28C2" w:rsidRDefault="00916831" w:rsidP="007B28C2">
            <w:r>
              <w:t xml:space="preserve">XI, </w:t>
            </w:r>
            <w:r w:rsidR="007B28C2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B313EE" w14:textId="5333B04C" w:rsidR="007B28C2" w:rsidRDefault="007B28C2" w:rsidP="007B28C2"/>
        </w:tc>
        <w:tc>
          <w:tcPr>
            <w:tcW w:w="6006" w:type="dxa"/>
            <w:vMerge/>
            <w:shd w:val="clear" w:color="auto" w:fill="E6D9FF"/>
          </w:tcPr>
          <w:p w14:paraId="76106899" w14:textId="77777777" w:rsidR="007B28C2" w:rsidRDefault="007B28C2" w:rsidP="007B28C2"/>
        </w:tc>
        <w:tc>
          <w:tcPr>
            <w:tcW w:w="2564" w:type="dxa"/>
            <w:vMerge/>
            <w:shd w:val="clear" w:color="auto" w:fill="E6D9FF"/>
          </w:tcPr>
          <w:p w14:paraId="6E89BF4C" w14:textId="77777777" w:rsidR="007B28C2" w:rsidRDefault="007B28C2" w:rsidP="007B28C2"/>
        </w:tc>
        <w:tc>
          <w:tcPr>
            <w:tcW w:w="2565" w:type="dxa"/>
            <w:vMerge/>
            <w:shd w:val="clear" w:color="auto" w:fill="FFC000"/>
          </w:tcPr>
          <w:p w14:paraId="357CC16B" w14:textId="77777777" w:rsidR="007B28C2" w:rsidRDefault="007B28C2" w:rsidP="007B28C2"/>
        </w:tc>
      </w:tr>
      <w:tr w:rsidR="007B28C2" w:rsidRPr="00C403EB" w14:paraId="67400C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F94DEE" w14:textId="4912BDC3" w:rsidR="007B28C2" w:rsidRPr="00C403EB" w:rsidRDefault="007B28C2" w:rsidP="007B28C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403EB">
              <w:rPr>
                <w:b/>
                <w:color w:val="FFFFFF" w:themeColor="background1"/>
                <w:lang w:val="en-US"/>
              </w:rPr>
              <w:t>5C</w:t>
            </w:r>
          </w:p>
          <w:p w14:paraId="7B2F78F3" w14:textId="5E8F3D0B" w:rsidR="007B28C2" w:rsidRPr="00C403EB" w:rsidRDefault="007B28C2" w:rsidP="007B28C2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Present and past forms. </w:t>
            </w:r>
            <w:r w:rsidRPr="0075487F">
              <w:rPr>
                <w:color w:val="FFFFFF" w:themeColor="background1"/>
              </w:rPr>
              <w:t>Zastosowanie czasów teraźniejszych i przeszłych</w:t>
            </w:r>
          </w:p>
        </w:tc>
      </w:tr>
      <w:tr w:rsidR="007B28C2" w:rsidRPr="00D41A72" w14:paraId="1A3BAA3C" w14:textId="77777777" w:rsidTr="00000B2B">
        <w:tc>
          <w:tcPr>
            <w:tcW w:w="4253" w:type="dxa"/>
            <w:gridSpan w:val="2"/>
            <w:shd w:val="clear" w:color="auto" w:fill="auto"/>
          </w:tcPr>
          <w:p w14:paraId="1F1EC9AD" w14:textId="62990B41" w:rsidR="007B28C2" w:rsidRDefault="007B28C2" w:rsidP="007B28C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918233" w14:textId="77777777" w:rsidR="007B28C2" w:rsidRPr="00252CBC" w:rsidRDefault="007B28C2" w:rsidP="007B28C2">
            <w:pPr>
              <w:rPr>
                <w:sz w:val="20"/>
                <w:szCs w:val="20"/>
                <w:lang w:val="en-US"/>
              </w:rPr>
            </w:pPr>
            <w:proofErr w:type="spellStart"/>
            <w:r w:rsidRPr="00252CBC">
              <w:rPr>
                <w:sz w:val="20"/>
                <w:szCs w:val="20"/>
                <w:lang w:val="en-US"/>
              </w:rPr>
              <w:t>Podróżowanie</w:t>
            </w:r>
            <w:proofErr w:type="spellEnd"/>
            <w:r w:rsidRPr="00252C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CB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52C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CBC">
              <w:rPr>
                <w:sz w:val="20"/>
                <w:szCs w:val="20"/>
                <w:lang w:val="en-US"/>
              </w:rPr>
              <w:t>turystyka</w:t>
            </w:r>
            <w:proofErr w:type="spellEnd"/>
            <w:r w:rsidRPr="00252CBC">
              <w:rPr>
                <w:sz w:val="20"/>
                <w:szCs w:val="20"/>
                <w:lang w:val="en-US"/>
              </w:rPr>
              <w:t>.</w:t>
            </w:r>
          </w:p>
          <w:p w14:paraId="1BCA35B4" w14:textId="77777777" w:rsidR="004A55CD" w:rsidRDefault="004A55CD" w:rsidP="008053EE">
            <w:pPr>
              <w:rPr>
                <w:sz w:val="20"/>
                <w:szCs w:val="20"/>
                <w:lang w:val="en-US"/>
              </w:rPr>
            </w:pPr>
            <w:proofErr w:type="spellStart"/>
            <w:r w:rsidRPr="00F07212">
              <w:rPr>
                <w:sz w:val="20"/>
                <w:szCs w:val="20"/>
                <w:lang w:val="en-US"/>
              </w:rPr>
              <w:t>Czasy</w:t>
            </w:r>
            <w:proofErr w:type="spellEnd"/>
            <w:r w:rsidRPr="00F07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7212">
              <w:rPr>
                <w:sz w:val="20"/>
                <w:szCs w:val="20"/>
                <w:lang w:val="en-US"/>
              </w:rPr>
              <w:t>teraźniejsze</w:t>
            </w:r>
            <w:proofErr w:type="spellEnd"/>
            <w:r w:rsidRPr="00F07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721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07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7212">
              <w:rPr>
                <w:sz w:val="20"/>
                <w:szCs w:val="20"/>
                <w:lang w:val="en-US"/>
              </w:rPr>
              <w:t>pr</w:t>
            </w:r>
            <w:r w:rsidR="008053EE">
              <w:rPr>
                <w:sz w:val="20"/>
                <w:szCs w:val="20"/>
                <w:lang w:val="en-US"/>
              </w:rPr>
              <w:t>z</w:t>
            </w:r>
            <w:r w:rsidRPr="00F07212">
              <w:rPr>
                <w:sz w:val="20"/>
                <w:szCs w:val="20"/>
                <w:lang w:val="en-US"/>
              </w:rPr>
              <w:t>yszłe</w:t>
            </w:r>
            <w:proofErr w:type="spellEnd"/>
            <w:r w:rsidR="00F07212" w:rsidRPr="00F07212">
              <w:rPr>
                <w:sz w:val="20"/>
                <w:szCs w:val="20"/>
                <w:lang w:val="en-US"/>
              </w:rPr>
              <w:t xml:space="preserve"> – Present Simple, Present Continuous, Past Simple</w:t>
            </w:r>
            <w:r w:rsidR="00F07212">
              <w:rPr>
                <w:sz w:val="20"/>
                <w:szCs w:val="20"/>
                <w:lang w:val="en-US"/>
              </w:rPr>
              <w:t>, Past Continuous, Past Perfect</w:t>
            </w:r>
            <w:r w:rsidR="008053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53EE">
              <w:rPr>
                <w:sz w:val="20"/>
                <w:szCs w:val="20"/>
                <w:lang w:val="en-US"/>
              </w:rPr>
              <w:t>i</w:t>
            </w:r>
            <w:proofErr w:type="spellEnd"/>
            <w:r w:rsidR="00F07212">
              <w:rPr>
                <w:sz w:val="20"/>
                <w:szCs w:val="20"/>
                <w:lang w:val="en-US"/>
              </w:rPr>
              <w:t xml:space="preserve"> Past Perfect Continuous.</w:t>
            </w:r>
          </w:p>
          <w:p w14:paraId="7B2BAA57" w14:textId="1A892E84" w:rsidR="00175749" w:rsidRPr="00F07212" w:rsidRDefault="00175749" w:rsidP="008053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5532CA29" w14:textId="77777777" w:rsidR="007B28C2" w:rsidRDefault="007B28C2" w:rsidP="007B28C2">
            <w:r>
              <w:t xml:space="preserve">podręcznik: </w:t>
            </w:r>
          </w:p>
          <w:p w14:paraId="6A556C1C" w14:textId="078F06C3" w:rsidR="007B28C2" w:rsidRDefault="008053EE" w:rsidP="007B28C2">
            <w:r>
              <w:t>zad. 1–7,</w:t>
            </w:r>
            <w:r w:rsidR="007B28C2">
              <w:t xml:space="preserve"> s. 83,</w:t>
            </w:r>
          </w:p>
          <w:p w14:paraId="188258CB" w14:textId="15030CFB" w:rsidR="007B28C2" w:rsidRDefault="007B28C2" w:rsidP="007B28C2">
            <w:r>
              <w:t>zad. 1–2</w:t>
            </w:r>
            <w:r w:rsidR="008053EE">
              <w:t>,</w:t>
            </w:r>
            <w:r>
              <w:t xml:space="preserve"> s. 93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B952BAD" w14:textId="77777777" w:rsidR="007B28C2" w:rsidRDefault="007B28C2" w:rsidP="007B28C2">
            <w:r>
              <w:t>zeszyt ćwiczeń:</w:t>
            </w:r>
          </w:p>
          <w:p w14:paraId="59A6C9C7" w14:textId="763DA224" w:rsidR="007B28C2" w:rsidRPr="00D41A72" w:rsidRDefault="007B28C2" w:rsidP="007B28C2">
            <w:r>
              <w:t>zad. 1</w:t>
            </w:r>
            <w:r w:rsidR="008053EE">
              <w:t>–4,</w:t>
            </w:r>
            <w:r>
              <w:t xml:space="preserve"> s. 71</w:t>
            </w:r>
          </w:p>
          <w:p w14:paraId="6E97BF11" w14:textId="77777777" w:rsidR="007B28C2" w:rsidRPr="00D41A72" w:rsidRDefault="007B28C2" w:rsidP="007B28C2"/>
          <w:p w14:paraId="4E89DEF8" w14:textId="77777777" w:rsidR="007B28C2" w:rsidRPr="00D41A72" w:rsidRDefault="007B28C2" w:rsidP="007B28C2"/>
        </w:tc>
      </w:tr>
      <w:tr w:rsidR="007B28C2" w14:paraId="62832167" w14:textId="77777777" w:rsidTr="00733589">
        <w:tc>
          <w:tcPr>
            <w:tcW w:w="2127" w:type="dxa"/>
            <w:shd w:val="clear" w:color="auto" w:fill="auto"/>
          </w:tcPr>
          <w:p w14:paraId="2BA15687" w14:textId="77777777" w:rsidR="007B28C2" w:rsidRPr="00F93345" w:rsidRDefault="007B28C2" w:rsidP="007B28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DFE86FA" w14:textId="67814DA3" w:rsidR="007B28C2" w:rsidRDefault="007B28C2" w:rsidP="007B28C2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8D1417" w14:textId="3A066DE8" w:rsidR="007B28C2" w:rsidRDefault="007B28C2" w:rsidP="007B28C2"/>
        </w:tc>
        <w:tc>
          <w:tcPr>
            <w:tcW w:w="6006" w:type="dxa"/>
            <w:vMerge/>
            <w:shd w:val="clear" w:color="auto" w:fill="auto"/>
          </w:tcPr>
          <w:p w14:paraId="47488627" w14:textId="77777777" w:rsidR="007B28C2" w:rsidRPr="009C4DEE" w:rsidRDefault="007B28C2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4F712A" w14:textId="77777777" w:rsidR="007B28C2" w:rsidRDefault="007B28C2" w:rsidP="007B28C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B540C9" w14:textId="77777777" w:rsidR="007B28C2" w:rsidRDefault="007B28C2" w:rsidP="007B28C2"/>
        </w:tc>
      </w:tr>
      <w:tr w:rsidR="007B28C2" w14:paraId="6B1C3AE7" w14:textId="77777777" w:rsidTr="00000B2B">
        <w:tc>
          <w:tcPr>
            <w:tcW w:w="4253" w:type="dxa"/>
            <w:gridSpan w:val="2"/>
            <w:shd w:val="clear" w:color="auto" w:fill="auto"/>
          </w:tcPr>
          <w:p w14:paraId="5BA56A12" w14:textId="3D8A4030" w:rsidR="007B28C2" w:rsidRDefault="007B28C2" w:rsidP="007B28C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4B73E7" w14:textId="77777777" w:rsidR="007B28C2" w:rsidRDefault="003F2105" w:rsidP="007B2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D0EAE7D" w14:textId="77777777" w:rsidR="00BE7C67" w:rsidRDefault="00BE7C67" w:rsidP="007B28C2">
            <w:pPr>
              <w:rPr>
                <w:sz w:val="20"/>
                <w:szCs w:val="20"/>
              </w:rPr>
            </w:pPr>
          </w:p>
          <w:p w14:paraId="73E325D4" w14:textId="2AAA29B4" w:rsidR="00BE7C67" w:rsidRPr="009C4DEE" w:rsidRDefault="00BE7C67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2F286E" w14:textId="77777777" w:rsidR="007B28C2" w:rsidRDefault="007B28C2" w:rsidP="007B28C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2EEBE2" w14:textId="77777777" w:rsidR="007B28C2" w:rsidRDefault="007B28C2" w:rsidP="007B28C2"/>
        </w:tc>
      </w:tr>
      <w:tr w:rsidR="007B28C2" w14:paraId="3F940EA9" w14:textId="77777777" w:rsidTr="00733589">
        <w:tc>
          <w:tcPr>
            <w:tcW w:w="2127" w:type="dxa"/>
            <w:shd w:val="clear" w:color="auto" w:fill="auto"/>
          </w:tcPr>
          <w:p w14:paraId="350CAF26" w14:textId="50385220" w:rsidR="007B28C2" w:rsidRDefault="003F2105" w:rsidP="007B28C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2A808C4" w14:textId="2EE59EB6" w:rsidR="007B28C2" w:rsidRDefault="007B28C2" w:rsidP="007B28C2"/>
        </w:tc>
        <w:tc>
          <w:tcPr>
            <w:tcW w:w="6006" w:type="dxa"/>
            <w:vMerge/>
            <w:shd w:val="clear" w:color="auto" w:fill="auto"/>
          </w:tcPr>
          <w:p w14:paraId="43651760" w14:textId="77777777" w:rsidR="007B28C2" w:rsidRPr="009C4DEE" w:rsidRDefault="007B28C2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3EA55B" w14:textId="77777777" w:rsidR="007B28C2" w:rsidRDefault="007B28C2" w:rsidP="007B28C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A419E" w14:textId="77777777" w:rsidR="007B28C2" w:rsidRDefault="007B28C2" w:rsidP="007B28C2"/>
        </w:tc>
      </w:tr>
      <w:tr w:rsidR="007B28C2" w14:paraId="2F89086C" w14:textId="77777777" w:rsidTr="00000B2B">
        <w:tc>
          <w:tcPr>
            <w:tcW w:w="4253" w:type="dxa"/>
            <w:gridSpan w:val="2"/>
            <w:shd w:val="clear" w:color="auto" w:fill="auto"/>
          </w:tcPr>
          <w:p w14:paraId="2E032F14" w14:textId="3DFC1BBA" w:rsidR="007B28C2" w:rsidRDefault="007B28C2" w:rsidP="007B28C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DEA9BC" w14:textId="77777777" w:rsidR="007B28C2" w:rsidRDefault="00AF22DB" w:rsidP="007B2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Relacjonowanie wydarzeń z przeszłości.</w:t>
            </w:r>
          </w:p>
          <w:p w14:paraId="40F8D26B" w14:textId="77777777" w:rsidR="00275418" w:rsidRDefault="00275418" w:rsidP="007B28C2">
            <w:pPr>
              <w:rPr>
                <w:sz w:val="20"/>
                <w:szCs w:val="20"/>
              </w:rPr>
            </w:pPr>
          </w:p>
          <w:p w14:paraId="222BD8B5" w14:textId="77777777" w:rsidR="00275418" w:rsidRDefault="00275418" w:rsidP="007B28C2">
            <w:pPr>
              <w:rPr>
                <w:sz w:val="20"/>
                <w:szCs w:val="20"/>
              </w:rPr>
            </w:pPr>
          </w:p>
          <w:p w14:paraId="4B31E942" w14:textId="24AD29DD" w:rsidR="00275418" w:rsidRPr="009C4DEE" w:rsidRDefault="00275418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4CE5E65" w14:textId="77777777" w:rsidR="007B28C2" w:rsidRDefault="007B28C2" w:rsidP="007B28C2"/>
        </w:tc>
        <w:tc>
          <w:tcPr>
            <w:tcW w:w="2565" w:type="dxa"/>
            <w:vMerge w:val="restart"/>
            <w:shd w:val="clear" w:color="auto" w:fill="FFC000"/>
          </w:tcPr>
          <w:p w14:paraId="3468A052" w14:textId="47C3E15A" w:rsidR="007B28C2" w:rsidRDefault="007B28C2" w:rsidP="007B28C2">
            <w:proofErr w:type="spellStart"/>
            <w:r>
              <w:t>Photocopiables</w:t>
            </w:r>
            <w:proofErr w:type="spellEnd"/>
            <w:r>
              <w:t xml:space="preserve"> – książka nauczyciela, s. 23</w:t>
            </w:r>
            <w:r w:rsidR="008053EE">
              <w:t>2</w:t>
            </w:r>
            <w:r>
              <w:t xml:space="preserve">, </w:t>
            </w:r>
            <w:r>
              <w:br/>
              <w:t>23</w:t>
            </w:r>
            <w:r w:rsidR="008053EE">
              <w:t>5</w:t>
            </w:r>
            <w:r>
              <w:t xml:space="preserve"> (5.1)</w:t>
            </w:r>
          </w:p>
          <w:p w14:paraId="2CDB3684" w14:textId="77777777" w:rsidR="007B28C2" w:rsidRDefault="007B28C2" w:rsidP="007B28C2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0C08253B" w14:textId="70C73FCA" w:rsidR="007B28C2" w:rsidRDefault="00384217" w:rsidP="007B28C2">
            <w:hyperlink r:id="rId23" w:history="1">
              <w:r w:rsidR="007B28C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7B28C2" w14:paraId="737D0B88" w14:textId="77777777" w:rsidTr="00733589">
        <w:tc>
          <w:tcPr>
            <w:tcW w:w="2127" w:type="dxa"/>
            <w:shd w:val="clear" w:color="auto" w:fill="auto"/>
          </w:tcPr>
          <w:p w14:paraId="592FA7B6" w14:textId="77777777" w:rsidR="007B28C2" w:rsidRPr="00F93345" w:rsidRDefault="007B28C2" w:rsidP="007B28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14F5B8" w14:textId="37B6AECA" w:rsidR="007B28C2" w:rsidRDefault="007B28C2" w:rsidP="007B28C2">
            <w:r>
              <w:rPr>
                <w:lang w:val="en-US"/>
              </w:rPr>
              <w:t>IV.</w:t>
            </w:r>
            <w:r w:rsidR="003F2105"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236F8F" w14:textId="56AC6683" w:rsidR="007B28C2" w:rsidRDefault="007B28C2" w:rsidP="007B28C2"/>
        </w:tc>
        <w:tc>
          <w:tcPr>
            <w:tcW w:w="6006" w:type="dxa"/>
            <w:vMerge/>
            <w:shd w:val="clear" w:color="auto" w:fill="auto"/>
          </w:tcPr>
          <w:p w14:paraId="7C7B8102" w14:textId="77777777" w:rsidR="007B28C2" w:rsidRPr="009C4DEE" w:rsidRDefault="007B28C2" w:rsidP="007B28C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11358B" w14:textId="77777777" w:rsidR="007B28C2" w:rsidRDefault="007B28C2" w:rsidP="007B28C2"/>
        </w:tc>
        <w:tc>
          <w:tcPr>
            <w:tcW w:w="2565" w:type="dxa"/>
            <w:vMerge/>
            <w:shd w:val="clear" w:color="auto" w:fill="FFC000"/>
          </w:tcPr>
          <w:p w14:paraId="143FED3D" w14:textId="77777777" w:rsidR="007B28C2" w:rsidRDefault="007B28C2" w:rsidP="007B28C2"/>
        </w:tc>
      </w:tr>
      <w:tr w:rsidR="00902C7F" w14:paraId="053C9387" w14:textId="77777777" w:rsidTr="00000B2B">
        <w:tc>
          <w:tcPr>
            <w:tcW w:w="4253" w:type="dxa"/>
            <w:gridSpan w:val="2"/>
            <w:shd w:val="clear" w:color="auto" w:fill="auto"/>
          </w:tcPr>
          <w:p w14:paraId="1F306076" w14:textId="5553D582" w:rsidR="00902C7F" w:rsidRDefault="00902C7F" w:rsidP="00902C7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32CEF2" w14:textId="324AF5D6" w:rsidR="00902C7F" w:rsidRDefault="00902C7F" w:rsidP="00902C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41582B">
              <w:rPr>
                <w:color w:val="000000" w:themeColor="text1"/>
                <w:sz w:val="20"/>
                <w:szCs w:val="20"/>
              </w:rPr>
              <w:t>orzystywanie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8053EE">
              <w:rPr>
                <w:color w:val="000000" w:themeColor="text1"/>
                <w:sz w:val="20"/>
                <w:szCs w:val="20"/>
              </w:rPr>
              <w:t>, współpraca w parach.</w:t>
            </w:r>
          </w:p>
          <w:p w14:paraId="1DF152AE" w14:textId="599391FF" w:rsidR="00902C7F" w:rsidRPr="009C4DEE" w:rsidRDefault="00902C7F" w:rsidP="00902C7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DFD9F72" w14:textId="77777777" w:rsidR="00902C7F" w:rsidRDefault="00902C7F" w:rsidP="00902C7F"/>
        </w:tc>
        <w:tc>
          <w:tcPr>
            <w:tcW w:w="2565" w:type="dxa"/>
            <w:vMerge/>
            <w:shd w:val="clear" w:color="auto" w:fill="FFC000"/>
          </w:tcPr>
          <w:p w14:paraId="15DAC823" w14:textId="77777777" w:rsidR="00902C7F" w:rsidRDefault="00902C7F" w:rsidP="00902C7F"/>
        </w:tc>
      </w:tr>
      <w:tr w:rsidR="00902C7F" w14:paraId="4944195C" w14:textId="77777777" w:rsidTr="00733589">
        <w:tc>
          <w:tcPr>
            <w:tcW w:w="2127" w:type="dxa"/>
            <w:shd w:val="clear" w:color="auto" w:fill="auto"/>
          </w:tcPr>
          <w:p w14:paraId="091060ED" w14:textId="77777777" w:rsidR="00902C7F" w:rsidRPr="00F93345" w:rsidRDefault="00902C7F" w:rsidP="00902C7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FF446FB" w14:textId="54631540" w:rsidR="00902C7F" w:rsidRDefault="00902C7F" w:rsidP="00902C7F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53FA14" w14:textId="2EB0FB7B" w:rsidR="00902C7F" w:rsidRDefault="00902C7F" w:rsidP="00902C7F"/>
        </w:tc>
        <w:tc>
          <w:tcPr>
            <w:tcW w:w="6006" w:type="dxa"/>
            <w:vMerge/>
            <w:shd w:val="clear" w:color="auto" w:fill="E6D9FF"/>
          </w:tcPr>
          <w:p w14:paraId="05ADA484" w14:textId="77777777" w:rsidR="00902C7F" w:rsidRDefault="00902C7F" w:rsidP="00902C7F"/>
        </w:tc>
        <w:tc>
          <w:tcPr>
            <w:tcW w:w="2564" w:type="dxa"/>
            <w:vMerge/>
            <w:shd w:val="clear" w:color="auto" w:fill="E6D9FF"/>
          </w:tcPr>
          <w:p w14:paraId="718D07DC" w14:textId="77777777" w:rsidR="00902C7F" w:rsidRDefault="00902C7F" w:rsidP="00902C7F"/>
        </w:tc>
        <w:tc>
          <w:tcPr>
            <w:tcW w:w="2565" w:type="dxa"/>
            <w:vMerge/>
            <w:shd w:val="clear" w:color="auto" w:fill="FFC000"/>
          </w:tcPr>
          <w:p w14:paraId="4A736DB2" w14:textId="77777777" w:rsidR="00902C7F" w:rsidRDefault="00902C7F" w:rsidP="00902C7F"/>
        </w:tc>
      </w:tr>
      <w:tr w:rsidR="00902C7F" w:rsidRPr="00EF0C3B" w14:paraId="71FFF07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8DB424" w14:textId="4A7D5047" w:rsidR="00902C7F" w:rsidRPr="00C22DAA" w:rsidRDefault="00902C7F" w:rsidP="00902C7F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lastRenderedPageBreak/>
              <w:t>5D</w:t>
            </w:r>
          </w:p>
          <w:p w14:paraId="5B449B20" w14:textId="52569497" w:rsidR="00902C7F" w:rsidRPr="00496E23" w:rsidRDefault="00902C7F" w:rsidP="00902C7F">
            <w:pPr>
              <w:jc w:val="center"/>
              <w:rPr>
                <w:color w:val="FFFFFF" w:themeColor="background1"/>
              </w:rPr>
            </w:pPr>
            <w:proofErr w:type="spellStart"/>
            <w:r w:rsidRPr="0075487F">
              <w:rPr>
                <w:color w:val="FFFFFF" w:themeColor="background1"/>
              </w:rPr>
              <w:t>Hitchhiking</w:t>
            </w:r>
            <w:proofErr w:type="spellEnd"/>
            <w:r w:rsidRPr="0075487F">
              <w:rPr>
                <w:color w:val="FFFFFF" w:themeColor="background1"/>
              </w:rPr>
              <w:t xml:space="preserve">. </w:t>
            </w:r>
            <w:r w:rsidRPr="00496E23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dobieranie, wybór wielokrotny). Wy</w:t>
            </w:r>
            <w:r w:rsidR="00814294">
              <w:rPr>
                <w:color w:val="FFFFFF" w:themeColor="background1"/>
              </w:rPr>
              <w:t>powiedź ustna (opis ilustracji)</w:t>
            </w:r>
          </w:p>
        </w:tc>
      </w:tr>
      <w:tr w:rsidR="00902C7F" w:rsidRPr="00D41A72" w14:paraId="5FF16C89" w14:textId="77777777" w:rsidTr="00F436B1">
        <w:tc>
          <w:tcPr>
            <w:tcW w:w="4253" w:type="dxa"/>
            <w:gridSpan w:val="2"/>
            <w:shd w:val="clear" w:color="auto" w:fill="auto"/>
          </w:tcPr>
          <w:p w14:paraId="02B9F1C3" w14:textId="211CDF53" w:rsidR="00902C7F" w:rsidRDefault="00902C7F" w:rsidP="00902C7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7C6D2E" w14:textId="6BB0468C" w:rsidR="00902C7F" w:rsidRPr="009C4DEE" w:rsidRDefault="00902C7F" w:rsidP="0090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A753F0C" w14:textId="77777777" w:rsidR="00902C7F" w:rsidRDefault="00902C7F" w:rsidP="00902C7F">
            <w:r>
              <w:t xml:space="preserve">podręcznik: </w:t>
            </w:r>
          </w:p>
          <w:p w14:paraId="2F00AF30" w14:textId="541BA09D" w:rsidR="00902C7F" w:rsidRDefault="00902C7F" w:rsidP="00902C7F">
            <w:r>
              <w:t>zad. 1–9</w:t>
            </w:r>
            <w:r w:rsidR="00814294">
              <w:t>,</w:t>
            </w:r>
            <w:r>
              <w:t xml:space="preserve"> s. 84–85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3E2A7DD" w14:textId="77777777" w:rsidR="00902C7F" w:rsidRDefault="00902C7F" w:rsidP="00902C7F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3E9D31D8" w14:textId="77777777" w:rsidR="00902C7F" w:rsidRDefault="00902C7F" w:rsidP="00902C7F">
            <w:pPr>
              <w:rPr>
                <w:i/>
              </w:rPr>
            </w:pPr>
          </w:p>
          <w:p w14:paraId="484D99A1" w14:textId="594EC9B6" w:rsidR="00902C7F" w:rsidRDefault="00902C7F" w:rsidP="00902C7F">
            <w:r>
              <w:t>zeszyt ćwiczeń:</w:t>
            </w:r>
          </w:p>
          <w:p w14:paraId="2D8B9866" w14:textId="1C57170A" w:rsidR="00902C7F" w:rsidRPr="00D41A72" w:rsidRDefault="00902C7F" w:rsidP="00902C7F">
            <w:r>
              <w:t>zad. 1–6</w:t>
            </w:r>
            <w:r w:rsidR="00814294">
              <w:t>,</w:t>
            </w:r>
            <w:r>
              <w:t xml:space="preserve"> s. 72</w:t>
            </w:r>
            <w:r w:rsidR="00814294">
              <w:t>-73</w:t>
            </w:r>
          </w:p>
          <w:p w14:paraId="5F625E6A" w14:textId="77777777" w:rsidR="00902C7F" w:rsidRPr="00D41A72" w:rsidRDefault="00902C7F" w:rsidP="00902C7F"/>
          <w:p w14:paraId="5BCCEEC9" w14:textId="77777777" w:rsidR="00902C7F" w:rsidRPr="00D41A72" w:rsidRDefault="00902C7F" w:rsidP="00902C7F"/>
        </w:tc>
      </w:tr>
      <w:tr w:rsidR="00902C7F" w14:paraId="354256F1" w14:textId="77777777" w:rsidTr="00733589">
        <w:tc>
          <w:tcPr>
            <w:tcW w:w="2127" w:type="dxa"/>
            <w:shd w:val="clear" w:color="auto" w:fill="auto"/>
          </w:tcPr>
          <w:p w14:paraId="67F2F3B4" w14:textId="77777777" w:rsidR="00902C7F" w:rsidRPr="00F93345" w:rsidRDefault="00902C7F" w:rsidP="00902C7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BDDA39A" w14:textId="6E7C3B1F" w:rsidR="00902C7F" w:rsidRDefault="00902C7F" w:rsidP="00902C7F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DA3100" w14:textId="04EDB7CE" w:rsidR="00902C7F" w:rsidRDefault="00902C7F" w:rsidP="00902C7F"/>
        </w:tc>
        <w:tc>
          <w:tcPr>
            <w:tcW w:w="6006" w:type="dxa"/>
            <w:vMerge/>
            <w:shd w:val="clear" w:color="auto" w:fill="auto"/>
          </w:tcPr>
          <w:p w14:paraId="1D968F9D" w14:textId="77777777" w:rsidR="00902C7F" w:rsidRPr="009C4DEE" w:rsidRDefault="00902C7F" w:rsidP="00902C7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103FDF" w14:textId="77777777" w:rsidR="00902C7F" w:rsidRDefault="00902C7F" w:rsidP="00902C7F"/>
        </w:tc>
        <w:tc>
          <w:tcPr>
            <w:tcW w:w="2565" w:type="dxa"/>
            <w:vMerge/>
            <w:shd w:val="clear" w:color="auto" w:fill="FFC000"/>
          </w:tcPr>
          <w:p w14:paraId="6E6F0C93" w14:textId="77777777" w:rsidR="00902C7F" w:rsidRDefault="00902C7F" w:rsidP="00902C7F"/>
        </w:tc>
      </w:tr>
      <w:tr w:rsidR="00275418" w14:paraId="3D11830D" w14:textId="77777777" w:rsidTr="00F436B1">
        <w:tc>
          <w:tcPr>
            <w:tcW w:w="4253" w:type="dxa"/>
            <w:gridSpan w:val="2"/>
            <w:shd w:val="clear" w:color="auto" w:fill="auto"/>
          </w:tcPr>
          <w:p w14:paraId="4D0E38FC" w14:textId="771A286D" w:rsidR="00275418" w:rsidRDefault="00275418" w:rsidP="0027541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AD08CB" w14:textId="1BEF6CFA" w:rsidR="00275418" w:rsidRPr="009C4DEE" w:rsidRDefault="00275418" w:rsidP="0027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rozpoznawanie związków pomiędzy częściami tekstu,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4A372724" w14:textId="77777777" w:rsidR="00275418" w:rsidRDefault="00275418" w:rsidP="00275418"/>
        </w:tc>
        <w:tc>
          <w:tcPr>
            <w:tcW w:w="2565" w:type="dxa"/>
            <w:vMerge/>
            <w:shd w:val="clear" w:color="auto" w:fill="FFC000"/>
          </w:tcPr>
          <w:p w14:paraId="40E57049" w14:textId="77777777" w:rsidR="00275418" w:rsidRDefault="00275418" w:rsidP="00275418"/>
        </w:tc>
      </w:tr>
      <w:tr w:rsidR="00275418" w14:paraId="7D25CD25" w14:textId="77777777" w:rsidTr="00733589">
        <w:tc>
          <w:tcPr>
            <w:tcW w:w="2127" w:type="dxa"/>
            <w:shd w:val="clear" w:color="auto" w:fill="auto"/>
          </w:tcPr>
          <w:p w14:paraId="3708AA85" w14:textId="77777777" w:rsidR="00275418" w:rsidRDefault="00275418" w:rsidP="0027541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3DD5E17" w14:textId="7FB2ACCA" w:rsidR="00275418" w:rsidRDefault="00275418" w:rsidP="00275418">
            <w:r>
              <w:t>III.4, III.5,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E6F866D" w14:textId="12E56203" w:rsidR="00275418" w:rsidRDefault="00275418" w:rsidP="00275418"/>
        </w:tc>
        <w:tc>
          <w:tcPr>
            <w:tcW w:w="6006" w:type="dxa"/>
            <w:vMerge/>
            <w:shd w:val="clear" w:color="auto" w:fill="auto"/>
          </w:tcPr>
          <w:p w14:paraId="5784D6EB" w14:textId="77777777" w:rsidR="00275418" w:rsidRPr="009C4DEE" w:rsidRDefault="00275418" w:rsidP="0027541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35CE9D" w14:textId="77777777" w:rsidR="00275418" w:rsidRDefault="00275418" w:rsidP="00275418"/>
        </w:tc>
        <w:tc>
          <w:tcPr>
            <w:tcW w:w="2565" w:type="dxa"/>
            <w:vMerge/>
            <w:shd w:val="clear" w:color="auto" w:fill="FFC000"/>
          </w:tcPr>
          <w:p w14:paraId="11441D54" w14:textId="77777777" w:rsidR="00275418" w:rsidRDefault="00275418" w:rsidP="00275418"/>
        </w:tc>
      </w:tr>
      <w:tr w:rsidR="00275418" w14:paraId="57CE6F73" w14:textId="77777777" w:rsidTr="00000B2B">
        <w:tc>
          <w:tcPr>
            <w:tcW w:w="4253" w:type="dxa"/>
            <w:gridSpan w:val="2"/>
            <w:shd w:val="clear" w:color="auto" w:fill="auto"/>
          </w:tcPr>
          <w:p w14:paraId="2E3BF609" w14:textId="4B1338D4" w:rsidR="00275418" w:rsidRDefault="00275418" w:rsidP="0027541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5A78D5" w14:textId="6BF55CF5" w:rsidR="00275418" w:rsidRPr="009C4DEE" w:rsidRDefault="00275418" w:rsidP="0027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 i 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</w:t>
            </w:r>
            <w:r w:rsidR="001757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22DA5ABF" w14:textId="77777777" w:rsidR="00275418" w:rsidRDefault="00275418" w:rsidP="00275418"/>
        </w:tc>
        <w:tc>
          <w:tcPr>
            <w:tcW w:w="2565" w:type="dxa"/>
            <w:vMerge w:val="restart"/>
            <w:shd w:val="clear" w:color="auto" w:fill="FFC000"/>
          </w:tcPr>
          <w:p w14:paraId="215DB975" w14:textId="0BFDB679" w:rsidR="00275418" w:rsidRDefault="00275418" w:rsidP="00275418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23A08716" w14:textId="77777777" w:rsidR="00275418" w:rsidRDefault="00275418" w:rsidP="00275418">
            <w:pPr>
              <w:rPr>
                <w:i/>
              </w:rPr>
            </w:pPr>
          </w:p>
          <w:p w14:paraId="606B18B4" w14:textId="37B063B3" w:rsidR="00275418" w:rsidRDefault="00275418" w:rsidP="00275418">
            <w:proofErr w:type="spellStart"/>
            <w:r>
              <w:t>Photocopiables</w:t>
            </w:r>
            <w:proofErr w:type="spellEnd"/>
            <w:r>
              <w:t xml:space="preserve"> – książka nauczyciela, s. 23</w:t>
            </w:r>
            <w:r w:rsidR="00814294">
              <w:t>3</w:t>
            </w:r>
            <w:r>
              <w:t xml:space="preserve">, </w:t>
            </w:r>
            <w:r>
              <w:br/>
              <w:t>23</w:t>
            </w:r>
            <w:r w:rsidR="00814294">
              <w:t>8</w:t>
            </w:r>
            <w:r>
              <w:t xml:space="preserve"> (5.4)</w:t>
            </w:r>
          </w:p>
          <w:p w14:paraId="2DD82349" w14:textId="4A9DC364" w:rsidR="00275418" w:rsidRDefault="00275418" w:rsidP="00275418"/>
        </w:tc>
      </w:tr>
      <w:tr w:rsidR="00275418" w14:paraId="24850551" w14:textId="77777777" w:rsidTr="00733589">
        <w:tc>
          <w:tcPr>
            <w:tcW w:w="2127" w:type="dxa"/>
            <w:shd w:val="clear" w:color="auto" w:fill="auto"/>
          </w:tcPr>
          <w:p w14:paraId="33EB022C" w14:textId="77777777" w:rsidR="00275418" w:rsidRDefault="00275418" w:rsidP="0027541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5967701" w14:textId="59BF1412" w:rsidR="00275418" w:rsidRPr="00C4399B" w:rsidRDefault="00275418" w:rsidP="00275418">
            <w:r w:rsidRPr="005E1949">
              <w:t>IV.1, IV.2, IV.6, VI.</w:t>
            </w:r>
            <w: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602E3E" w14:textId="2542E8B0" w:rsidR="00275418" w:rsidRDefault="00275418" w:rsidP="00275418"/>
        </w:tc>
        <w:tc>
          <w:tcPr>
            <w:tcW w:w="6006" w:type="dxa"/>
            <w:vMerge/>
            <w:shd w:val="clear" w:color="auto" w:fill="auto"/>
          </w:tcPr>
          <w:p w14:paraId="3CDAC1F0" w14:textId="77777777" w:rsidR="00275418" w:rsidRPr="009C4DEE" w:rsidRDefault="00275418" w:rsidP="0027541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4EDD9E" w14:textId="77777777" w:rsidR="00275418" w:rsidRDefault="00275418" w:rsidP="00275418"/>
        </w:tc>
        <w:tc>
          <w:tcPr>
            <w:tcW w:w="2565" w:type="dxa"/>
            <w:vMerge/>
            <w:shd w:val="clear" w:color="auto" w:fill="FFC000"/>
          </w:tcPr>
          <w:p w14:paraId="7F98D089" w14:textId="77777777" w:rsidR="00275418" w:rsidRDefault="00275418" w:rsidP="00275418"/>
        </w:tc>
      </w:tr>
      <w:tr w:rsidR="00275418" w14:paraId="10369D90" w14:textId="77777777" w:rsidTr="00000B2B">
        <w:tc>
          <w:tcPr>
            <w:tcW w:w="4253" w:type="dxa"/>
            <w:gridSpan w:val="2"/>
            <w:shd w:val="clear" w:color="auto" w:fill="auto"/>
          </w:tcPr>
          <w:p w14:paraId="1E29BD7C" w14:textId="4FF8121F" w:rsidR="00275418" w:rsidRDefault="00275418" w:rsidP="0027541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DC1E4D" w14:textId="60A47C18" w:rsidR="00275418" w:rsidRDefault="00275418" w:rsidP="00814294">
            <w:pPr>
              <w:jc w:val="both"/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podaw</w:t>
            </w:r>
            <w:r w:rsidR="00814294">
              <w:rPr>
                <w:color w:val="000000" w:themeColor="text1"/>
                <w:sz w:val="20"/>
                <w:szCs w:val="20"/>
              </w:rPr>
              <w:t>anie przykładów), słowotwórstwo, współpraca w parach.</w:t>
            </w:r>
          </w:p>
          <w:p w14:paraId="69837784" w14:textId="77777777" w:rsidR="00275418" w:rsidRDefault="00275418" w:rsidP="00275418">
            <w:pPr>
              <w:rPr>
                <w:sz w:val="20"/>
                <w:szCs w:val="20"/>
              </w:rPr>
            </w:pPr>
          </w:p>
          <w:p w14:paraId="4256F558" w14:textId="77777777" w:rsidR="00275418" w:rsidRPr="009C4DEE" w:rsidRDefault="00275418" w:rsidP="0027541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0F0CC2" w14:textId="77777777" w:rsidR="00275418" w:rsidRDefault="00275418" w:rsidP="00275418"/>
        </w:tc>
        <w:tc>
          <w:tcPr>
            <w:tcW w:w="2565" w:type="dxa"/>
            <w:vMerge/>
            <w:shd w:val="clear" w:color="auto" w:fill="FFC000"/>
          </w:tcPr>
          <w:p w14:paraId="65693582" w14:textId="77777777" w:rsidR="00275418" w:rsidRDefault="00275418" w:rsidP="00275418"/>
        </w:tc>
      </w:tr>
      <w:tr w:rsidR="00275418" w14:paraId="32058F5A" w14:textId="77777777" w:rsidTr="00733589">
        <w:tc>
          <w:tcPr>
            <w:tcW w:w="2127" w:type="dxa"/>
            <w:shd w:val="clear" w:color="auto" w:fill="auto"/>
          </w:tcPr>
          <w:p w14:paraId="68FEF32B" w14:textId="77777777" w:rsidR="00275418" w:rsidRPr="00F93345" w:rsidRDefault="00275418" w:rsidP="0027541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A474EEB" w14:textId="2139A1C7" w:rsidR="00275418" w:rsidRDefault="00275418" w:rsidP="00275418">
            <w:r>
              <w:t>X,</w:t>
            </w:r>
            <w:r w:rsidR="00814294">
              <w:t xml:space="preserve"> XI,</w:t>
            </w:r>
            <w:r>
              <w:t xml:space="preserve">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CAB4A4A" w14:textId="708123AF" w:rsidR="00275418" w:rsidRDefault="00275418" w:rsidP="00275418"/>
        </w:tc>
        <w:tc>
          <w:tcPr>
            <w:tcW w:w="6006" w:type="dxa"/>
            <w:vMerge/>
            <w:shd w:val="clear" w:color="auto" w:fill="E6D9FF"/>
          </w:tcPr>
          <w:p w14:paraId="124DC636" w14:textId="77777777" w:rsidR="00275418" w:rsidRDefault="00275418" w:rsidP="00275418"/>
        </w:tc>
        <w:tc>
          <w:tcPr>
            <w:tcW w:w="2564" w:type="dxa"/>
            <w:vMerge/>
            <w:shd w:val="clear" w:color="auto" w:fill="E6D9FF"/>
          </w:tcPr>
          <w:p w14:paraId="4CB9CA7A" w14:textId="77777777" w:rsidR="00275418" w:rsidRDefault="00275418" w:rsidP="00275418"/>
        </w:tc>
        <w:tc>
          <w:tcPr>
            <w:tcW w:w="2565" w:type="dxa"/>
            <w:vMerge/>
            <w:shd w:val="clear" w:color="auto" w:fill="FFC000"/>
          </w:tcPr>
          <w:p w14:paraId="0E998164" w14:textId="77777777" w:rsidR="00275418" w:rsidRDefault="00275418" w:rsidP="00275418"/>
        </w:tc>
      </w:tr>
      <w:tr w:rsidR="00275418" w:rsidRPr="00336A4C" w14:paraId="4C36928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A59481D" w14:textId="44CA073D" w:rsidR="00275418" w:rsidRPr="003C1098" w:rsidRDefault="00275418" w:rsidP="0027541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C1098">
              <w:rPr>
                <w:b/>
                <w:color w:val="FFFFFF" w:themeColor="background1"/>
                <w:lang w:val="en-US"/>
              </w:rPr>
              <w:t>5E</w:t>
            </w:r>
          </w:p>
          <w:p w14:paraId="6E3040E5" w14:textId="0B5FE6C4" w:rsidR="00275418" w:rsidRPr="00336A4C" w:rsidRDefault="00275418" w:rsidP="00275418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Used to and would. </w:t>
            </w:r>
            <w:r w:rsidRPr="00105056">
              <w:rPr>
                <w:color w:val="FFFFFF" w:themeColor="background1"/>
              </w:rPr>
              <w:t>Opowiadanie o zwyczajach i regularnych czynnościach oraz wydarze</w:t>
            </w:r>
            <w:r>
              <w:rPr>
                <w:color w:val="FFFFFF" w:themeColor="background1"/>
              </w:rPr>
              <w:t>niach w przeszłości</w:t>
            </w:r>
          </w:p>
        </w:tc>
      </w:tr>
      <w:tr w:rsidR="00275418" w:rsidRPr="00D41A72" w14:paraId="05B99C4F" w14:textId="77777777" w:rsidTr="00000B2B">
        <w:tc>
          <w:tcPr>
            <w:tcW w:w="4253" w:type="dxa"/>
            <w:gridSpan w:val="2"/>
            <w:shd w:val="clear" w:color="auto" w:fill="auto"/>
          </w:tcPr>
          <w:p w14:paraId="649FBF92" w14:textId="3C08BF2C" w:rsidR="00275418" w:rsidRDefault="00275418" w:rsidP="0027541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E935CE" w14:textId="77777777" w:rsidR="00275418" w:rsidRDefault="00275418" w:rsidP="0027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  <w:p w14:paraId="5F853A46" w14:textId="545E4DF5" w:rsidR="00E444BC" w:rsidRPr="00252CBC" w:rsidRDefault="00E444BC" w:rsidP="0027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Frazy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198166" w14:textId="77777777" w:rsidR="00275418" w:rsidRDefault="00275418" w:rsidP="00275418">
            <w:r>
              <w:t xml:space="preserve">podręcznik: </w:t>
            </w:r>
          </w:p>
          <w:p w14:paraId="0E85E419" w14:textId="4DAB3CAD" w:rsidR="00275418" w:rsidRDefault="00814294" w:rsidP="00275418">
            <w:r>
              <w:t>zad. 1–8,</w:t>
            </w:r>
            <w:r w:rsidR="00275418">
              <w:t xml:space="preserve"> s. 86–87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8C55D8" w14:textId="77777777" w:rsidR="00275418" w:rsidRDefault="00275418" w:rsidP="00275418">
            <w:r>
              <w:t>zeszyt ćwiczeń:</w:t>
            </w:r>
          </w:p>
          <w:p w14:paraId="2CDCE7D9" w14:textId="18E54751" w:rsidR="00275418" w:rsidRPr="00D41A72" w:rsidRDefault="00275418" w:rsidP="00275418">
            <w:r>
              <w:t>zad. 1–</w:t>
            </w:r>
            <w:r w:rsidR="00814294">
              <w:t>7,</w:t>
            </w:r>
            <w:r>
              <w:t xml:space="preserve"> s. 74–75</w:t>
            </w:r>
          </w:p>
          <w:p w14:paraId="31B73DC2" w14:textId="77777777" w:rsidR="00275418" w:rsidRPr="00D41A72" w:rsidRDefault="00275418" w:rsidP="00275418"/>
          <w:p w14:paraId="5DC911B8" w14:textId="77777777" w:rsidR="00275418" w:rsidRPr="00D41A72" w:rsidRDefault="00275418" w:rsidP="00275418"/>
        </w:tc>
      </w:tr>
      <w:tr w:rsidR="00275418" w14:paraId="2B04F80A" w14:textId="77777777" w:rsidTr="00733589">
        <w:tc>
          <w:tcPr>
            <w:tcW w:w="2127" w:type="dxa"/>
            <w:shd w:val="clear" w:color="auto" w:fill="auto"/>
          </w:tcPr>
          <w:p w14:paraId="300AFDDA" w14:textId="77777777" w:rsidR="00275418" w:rsidRPr="00F93345" w:rsidRDefault="00275418" w:rsidP="0027541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CAE3BB8" w14:textId="30B96C63" w:rsidR="00275418" w:rsidRDefault="00275418" w:rsidP="00275418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35E474" w14:textId="6EC401AC" w:rsidR="00275418" w:rsidRDefault="00275418" w:rsidP="00275418"/>
        </w:tc>
        <w:tc>
          <w:tcPr>
            <w:tcW w:w="6006" w:type="dxa"/>
            <w:vMerge/>
            <w:shd w:val="clear" w:color="auto" w:fill="auto"/>
          </w:tcPr>
          <w:p w14:paraId="4589EB1D" w14:textId="77777777" w:rsidR="00275418" w:rsidRPr="009C4DEE" w:rsidRDefault="00275418" w:rsidP="0027541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0DA17C" w14:textId="77777777" w:rsidR="00275418" w:rsidRDefault="00275418" w:rsidP="0027541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0F8FCBF" w14:textId="77777777" w:rsidR="00275418" w:rsidRDefault="00275418" w:rsidP="00275418"/>
        </w:tc>
      </w:tr>
      <w:tr w:rsidR="00BE7C67" w14:paraId="503CCE0E" w14:textId="77777777" w:rsidTr="00000B2B">
        <w:tc>
          <w:tcPr>
            <w:tcW w:w="4253" w:type="dxa"/>
            <w:gridSpan w:val="2"/>
            <w:shd w:val="clear" w:color="auto" w:fill="auto"/>
          </w:tcPr>
          <w:p w14:paraId="78AC6A80" w14:textId="721061ED" w:rsidR="00BE7C67" w:rsidRDefault="00BE7C67" w:rsidP="00BE7C6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7EACA9" w14:textId="7989AF3D" w:rsidR="00BE7C67" w:rsidRPr="009C4DEE" w:rsidRDefault="00BE7C67" w:rsidP="00BE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5BB2821F" w14:textId="77777777" w:rsidR="00BE7C67" w:rsidRDefault="00BE7C67" w:rsidP="00BE7C6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A36B7F9" w14:textId="77777777" w:rsidR="00BE7C67" w:rsidRDefault="00BE7C67" w:rsidP="00BE7C67"/>
        </w:tc>
      </w:tr>
      <w:tr w:rsidR="00BE7C67" w14:paraId="44A140B1" w14:textId="77777777" w:rsidTr="00733589">
        <w:tc>
          <w:tcPr>
            <w:tcW w:w="2127" w:type="dxa"/>
            <w:shd w:val="clear" w:color="auto" w:fill="auto"/>
          </w:tcPr>
          <w:p w14:paraId="47B9DFEE" w14:textId="5FE23B7F" w:rsidR="00BE7C67" w:rsidRDefault="00BE7C67" w:rsidP="00BE7C67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785ADB" w14:textId="199E738F" w:rsidR="00BE7C67" w:rsidRDefault="00BE7C67" w:rsidP="00BE7C67"/>
          <w:p w14:paraId="40D07611" w14:textId="593BF6CF" w:rsidR="00BE7C67" w:rsidRDefault="00BE7C67" w:rsidP="00BE7C67"/>
        </w:tc>
        <w:tc>
          <w:tcPr>
            <w:tcW w:w="6006" w:type="dxa"/>
            <w:vMerge/>
            <w:shd w:val="clear" w:color="auto" w:fill="auto"/>
          </w:tcPr>
          <w:p w14:paraId="184E4464" w14:textId="77777777" w:rsidR="00BE7C67" w:rsidRPr="009C4DEE" w:rsidRDefault="00BE7C67" w:rsidP="00BE7C6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A27E7B" w14:textId="77777777" w:rsidR="00BE7C67" w:rsidRDefault="00BE7C67" w:rsidP="00BE7C6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DAF978" w14:textId="77777777" w:rsidR="00BE7C67" w:rsidRDefault="00BE7C67" w:rsidP="00BE7C67"/>
        </w:tc>
      </w:tr>
      <w:tr w:rsidR="00BE7C67" w14:paraId="4A21DD52" w14:textId="77777777" w:rsidTr="00000B2B">
        <w:tc>
          <w:tcPr>
            <w:tcW w:w="4253" w:type="dxa"/>
            <w:gridSpan w:val="2"/>
            <w:shd w:val="clear" w:color="auto" w:fill="auto"/>
          </w:tcPr>
          <w:p w14:paraId="793BA6CE" w14:textId="16A1215D" w:rsidR="00BE7C67" w:rsidRDefault="00BE7C67" w:rsidP="00BE7C6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D43645" w14:textId="77777777" w:rsidR="00BE7C67" w:rsidRDefault="00BE7C67" w:rsidP="00BE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opowiadanie o przeszłych wydarzeniach</w:t>
            </w:r>
            <w:r w:rsidR="00E444BC">
              <w:rPr>
                <w:sz w:val="20"/>
                <w:szCs w:val="20"/>
              </w:rPr>
              <w:t>, opisywanie planów na przyszłość.</w:t>
            </w:r>
          </w:p>
          <w:p w14:paraId="52D45302" w14:textId="77777777" w:rsidR="00F22584" w:rsidRDefault="00F22584" w:rsidP="00BE7C67">
            <w:pPr>
              <w:rPr>
                <w:sz w:val="20"/>
                <w:szCs w:val="20"/>
              </w:rPr>
            </w:pPr>
          </w:p>
          <w:p w14:paraId="007B2B3F" w14:textId="3632B847" w:rsidR="00F22584" w:rsidRPr="009C4DEE" w:rsidRDefault="00F22584" w:rsidP="00BE7C6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36AD7D" w14:textId="77777777" w:rsidR="00BE7C67" w:rsidRDefault="00BE7C67" w:rsidP="00BE7C67"/>
        </w:tc>
        <w:tc>
          <w:tcPr>
            <w:tcW w:w="2565" w:type="dxa"/>
            <w:vMerge w:val="restart"/>
            <w:shd w:val="clear" w:color="auto" w:fill="FFC000"/>
          </w:tcPr>
          <w:p w14:paraId="7B754B08" w14:textId="35575DE8" w:rsidR="00BE7C67" w:rsidRDefault="00BE7C67" w:rsidP="00BE7C67">
            <w:proofErr w:type="spellStart"/>
            <w:r>
              <w:t>Photocopiables</w:t>
            </w:r>
            <w:proofErr w:type="spellEnd"/>
            <w:r>
              <w:t xml:space="preserve"> – książka nauczyciela, s. 23</w:t>
            </w:r>
            <w:r w:rsidR="00814294">
              <w:t>2</w:t>
            </w:r>
            <w:r>
              <w:t xml:space="preserve">, </w:t>
            </w:r>
            <w:r>
              <w:br/>
              <w:t>23</w:t>
            </w:r>
            <w:r w:rsidR="00814294">
              <w:t>6</w:t>
            </w:r>
            <w:r>
              <w:t xml:space="preserve"> (5.2)</w:t>
            </w:r>
          </w:p>
          <w:p w14:paraId="5DCC764E" w14:textId="77777777" w:rsidR="00BE7C67" w:rsidRDefault="00BE7C67" w:rsidP="00BE7C67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CAA3E39" w14:textId="07E366AE" w:rsidR="00BE7C67" w:rsidRDefault="00384217" w:rsidP="00BE7C67">
            <w:hyperlink r:id="rId24" w:history="1">
              <w:r w:rsidR="00BE7C67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BE7C67" w14:paraId="0351C8FA" w14:textId="77777777" w:rsidTr="00733589">
        <w:tc>
          <w:tcPr>
            <w:tcW w:w="2127" w:type="dxa"/>
            <w:shd w:val="clear" w:color="auto" w:fill="auto"/>
          </w:tcPr>
          <w:p w14:paraId="4AC190B8" w14:textId="77777777" w:rsidR="00BE7C67" w:rsidRPr="00F93345" w:rsidRDefault="00BE7C67" w:rsidP="00BE7C6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034755C" w14:textId="1EE0652C" w:rsidR="00BE7C67" w:rsidRPr="00A12B74" w:rsidRDefault="004A64D3" w:rsidP="00BE7C67">
            <w:r>
              <w:t>IV.2, IV.3, IV.4,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70F0E" w14:textId="04F3D77C" w:rsidR="00BE7C67" w:rsidRDefault="00BE7C67" w:rsidP="00BE7C67"/>
        </w:tc>
        <w:tc>
          <w:tcPr>
            <w:tcW w:w="6006" w:type="dxa"/>
            <w:vMerge/>
            <w:shd w:val="clear" w:color="auto" w:fill="auto"/>
          </w:tcPr>
          <w:p w14:paraId="2359749D" w14:textId="77777777" w:rsidR="00BE7C67" w:rsidRPr="009C4DEE" w:rsidRDefault="00BE7C67" w:rsidP="00BE7C6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DB6D6C" w14:textId="77777777" w:rsidR="00BE7C67" w:rsidRDefault="00BE7C67" w:rsidP="00BE7C67"/>
        </w:tc>
        <w:tc>
          <w:tcPr>
            <w:tcW w:w="2565" w:type="dxa"/>
            <w:vMerge/>
            <w:shd w:val="clear" w:color="auto" w:fill="FFC000"/>
          </w:tcPr>
          <w:p w14:paraId="32019F87" w14:textId="77777777" w:rsidR="00BE7C67" w:rsidRDefault="00BE7C67" w:rsidP="00BE7C67"/>
        </w:tc>
      </w:tr>
      <w:tr w:rsidR="00BE7C67" w14:paraId="0D802D2D" w14:textId="77777777" w:rsidTr="00000B2B">
        <w:tc>
          <w:tcPr>
            <w:tcW w:w="4253" w:type="dxa"/>
            <w:gridSpan w:val="2"/>
            <w:shd w:val="clear" w:color="auto" w:fill="auto"/>
          </w:tcPr>
          <w:p w14:paraId="7397C482" w14:textId="25E417A5" w:rsidR="00BE7C67" w:rsidRDefault="00BE7C67" w:rsidP="00BE7C6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B8EE9E" w14:textId="4E4CE1E0" w:rsidR="00BE7C67" w:rsidRDefault="00BE7C67" w:rsidP="00BE7C6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wybór wielokrotny</w:t>
            </w:r>
            <w:r w:rsidR="00F22584">
              <w:rPr>
                <w:sz w:val="20"/>
                <w:szCs w:val="20"/>
              </w:rPr>
              <w:t xml:space="preserve">, </w:t>
            </w:r>
            <w:r w:rsidR="00F22584" w:rsidRPr="00376390">
              <w:rPr>
                <w:color w:val="000000" w:themeColor="text1"/>
                <w:sz w:val="20"/>
                <w:szCs w:val="20"/>
              </w:rPr>
              <w:t>tłumaczenia</w:t>
            </w:r>
            <w:r w:rsidR="00F22584"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="00F22584"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814294">
              <w:rPr>
                <w:color w:val="000000" w:themeColor="text1"/>
                <w:sz w:val="20"/>
                <w:szCs w:val="20"/>
              </w:rPr>
              <w:t>, współpraca w parach.</w:t>
            </w:r>
          </w:p>
          <w:p w14:paraId="205A9715" w14:textId="0D332256" w:rsidR="00BE7C67" w:rsidRPr="009C4DEE" w:rsidRDefault="00BE7C67" w:rsidP="00BE7C6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E62C1BE" w14:textId="77777777" w:rsidR="00BE7C67" w:rsidRDefault="00BE7C67" w:rsidP="00BE7C67"/>
        </w:tc>
        <w:tc>
          <w:tcPr>
            <w:tcW w:w="2565" w:type="dxa"/>
            <w:vMerge/>
            <w:shd w:val="clear" w:color="auto" w:fill="FFC000"/>
          </w:tcPr>
          <w:p w14:paraId="3DAF69F2" w14:textId="77777777" w:rsidR="00BE7C67" w:rsidRDefault="00BE7C67" w:rsidP="00BE7C67"/>
        </w:tc>
      </w:tr>
      <w:tr w:rsidR="00BE7C67" w14:paraId="3683309C" w14:textId="77777777" w:rsidTr="00733589">
        <w:tc>
          <w:tcPr>
            <w:tcW w:w="2127" w:type="dxa"/>
            <w:shd w:val="clear" w:color="auto" w:fill="auto"/>
          </w:tcPr>
          <w:p w14:paraId="24210E29" w14:textId="77777777" w:rsidR="00BE7C67" w:rsidRPr="00F93345" w:rsidRDefault="00BE7C67" w:rsidP="00BE7C6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51DD09" w14:textId="76823C4B" w:rsidR="00BE7C67" w:rsidRDefault="00814294" w:rsidP="00BE7C67">
            <w:r>
              <w:t xml:space="preserve">XI, </w:t>
            </w:r>
            <w:r w:rsidR="00BE7C67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9952E6" w14:textId="3A164F7A" w:rsidR="00BE7C67" w:rsidRDefault="00BE7C67" w:rsidP="00BE7C67"/>
        </w:tc>
        <w:tc>
          <w:tcPr>
            <w:tcW w:w="6006" w:type="dxa"/>
            <w:vMerge/>
            <w:shd w:val="clear" w:color="auto" w:fill="E6D9FF"/>
          </w:tcPr>
          <w:p w14:paraId="290E16FA" w14:textId="77777777" w:rsidR="00BE7C67" w:rsidRDefault="00BE7C67" w:rsidP="00BE7C67"/>
        </w:tc>
        <w:tc>
          <w:tcPr>
            <w:tcW w:w="2564" w:type="dxa"/>
            <w:vMerge/>
            <w:shd w:val="clear" w:color="auto" w:fill="E6D9FF"/>
          </w:tcPr>
          <w:p w14:paraId="1C942AFF" w14:textId="77777777" w:rsidR="00BE7C67" w:rsidRDefault="00BE7C67" w:rsidP="00BE7C67"/>
        </w:tc>
        <w:tc>
          <w:tcPr>
            <w:tcW w:w="2565" w:type="dxa"/>
            <w:vMerge/>
            <w:shd w:val="clear" w:color="auto" w:fill="FFC000"/>
          </w:tcPr>
          <w:p w14:paraId="7B42389F" w14:textId="77777777" w:rsidR="00BE7C67" w:rsidRDefault="00BE7C67" w:rsidP="00BE7C67"/>
        </w:tc>
      </w:tr>
      <w:tr w:rsidR="00BE7C67" w:rsidRPr="00E260D0" w14:paraId="07BB18A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B7A039" w14:textId="67A6539B" w:rsidR="00BE7C67" w:rsidRPr="00E95145" w:rsidRDefault="00BE7C67" w:rsidP="00BE7C67">
            <w:pPr>
              <w:jc w:val="center"/>
              <w:rPr>
                <w:b/>
                <w:color w:val="FF0000"/>
                <w:lang w:val="en-US"/>
              </w:rPr>
            </w:pPr>
            <w:r w:rsidRPr="00E95145">
              <w:rPr>
                <w:b/>
                <w:color w:val="FF0000"/>
                <w:lang w:val="en-US"/>
              </w:rPr>
              <w:lastRenderedPageBreak/>
              <w:t xml:space="preserve">TED TALKS EXTRA </w:t>
            </w:r>
            <w:r w:rsidR="00175749">
              <w:rPr>
                <w:b/>
                <w:color w:val="FF0000"/>
                <w:lang w:val="en-US"/>
              </w:rPr>
              <w:t>5</w:t>
            </w:r>
          </w:p>
          <w:p w14:paraId="328A891E" w14:textId="035BF318" w:rsidR="00BE7C67" w:rsidRPr="00E260D0" w:rsidRDefault="00BE7C67" w:rsidP="00BE7C67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color w:val="FFFFFF" w:themeColor="background1"/>
                <w:lang w:val="en-US"/>
              </w:rPr>
              <w:t xml:space="preserve">TED TALKS: </w:t>
            </w:r>
            <w:r>
              <w:rPr>
                <w:color w:val="FFFFFF" w:themeColor="background1"/>
                <w:lang w:val="en-US"/>
              </w:rPr>
              <w:t>How Airbnb designs for trust</w:t>
            </w:r>
            <w:r w:rsidRPr="00E95145">
              <w:rPr>
                <w:color w:val="FFFFFF" w:themeColor="background1"/>
                <w:lang w:val="en-US"/>
              </w:rPr>
              <w:t>.</w:t>
            </w:r>
            <w:r w:rsidRPr="00E95145">
              <w:rPr>
                <w:b/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tekstu, znajdowanie określonych in</w:t>
            </w:r>
            <w:r w:rsidR="00814294">
              <w:rPr>
                <w:color w:val="FFFFFF" w:themeColor="background1"/>
              </w:rPr>
              <w:t>formacji), ćwiczenia leksykalne</w:t>
            </w:r>
          </w:p>
        </w:tc>
      </w:tr>
      <w:tr w:rsidR="00BE7C67" w:rsidRPr="00236D76" w14:paraId="67B98356" w14:textId="77777777" w:rsidTr="00CB0DA3">
        <w:tc>
          <w:tcPr>
            <w:tcW w:w="4253" w:type="dxa"/>
            <w:gridSpan w:val="2"/>
            <w:shd w:val="clear" w:color="auto" w:fill="auto"/>
          </w:tcPr>
          <w:p w14:paraId="2FAD3621" w14:textId="738389AE" w:rsidR="00BE7C67" w:rsidRDefault="00BE7C67" w:rsidP="00BE7C6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3024EB5" w14:textId="1845C78F" w:rsidR="00BE7C67" w:rsidRPr="009C4DEE" w:rsidRDefault="00BE7C67" w:rsidP="00BE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37744466" w14:textId="77777777" w:rsidR="00BE7C67" w:rsidRDefault="00BE7C67" w:rsidP="00BE7C67">
            <w:r>
              <w:t>zeszyt ćwiczeń:</w:t>
            </w:r>
          </w:p>
          <w:p w14:paraId="3FEA93FC" w14:textId="79899B6F" w:rsidR="00BE7C67" w:rsidRDefault="00BE7C67" w:rsidP="00BE7C67">
            <w:r>
              <w:t>zad. 1–11</w:t>
            </w:r>
            <w:r w:rsidR="00814294">
              <w:t>,</w:t>
            </w:r>
            <w:r>
              <w:t xml:space="preserve"> s. 76–77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9E12055" w14:textId="77777777" w:rsidR="00BE7C67" w:rsidRPr="00FB36A0" w:rsidRDefault="00BE7C67" w:rsidP="00BE7C67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zeszyt</w:t>
            </w:r>
            <w:proofErr w:type="spellEnd"/>
            <w:r w:rsidRPr="00FB36A0">
              <w:rPr>
                <w:lang w:val="en-US"/>
              </w:rPr>
              <w:t xml:space="preserve"> </w:t>
            </w:r>
            <w:proofErr w:type="spellStart"/>
            <w:r w:rsidRPr="00FB36A0">
              <w:rPr>
                <w:lang w:val="en-US"/>
              </w:rPr>
              <w:t>ćwiczeń</w:t>
            </w:r>
            <w:proofErr w:type="spellEnd"/>
            <w:r w:rsidRPr="00FB36A0">
              <w:rPr>
                <w:lang w:val="en-US"/>
              </w:rPr>
              <w:t>:</w:t>
            </w:r>
          </w:p>
          <w:p w14:paraId="6C6724DE" w14:textId="0314891C" w:rsidR="00BE7C67" w:rsidRPr="00FB36A0" w:rsidRDefault="00BE7C67" w:rsidP="00BE7C67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zad</w:t>
            </w:r>
            <w:proofErr w:type="spellEnd"/>
            <w:r w:rsidRPr="00FB36A0">
              <w:rPr>
                <w:lang w:val="en-US"/>
              </w:rPr>
              <w:t>. 1</w:t>
            </w:r>
            <w:r>
              <w:rPr>
                <w:lang w:val="en-US"/>
              </w:rPr>
              <w:t>–</w:t>
            </w:r>
            <w:r w:rsidR="00814294">
              <w:rPr>
                <w:lang w:val="en-US"/>
              </w:rPr>
              <w:t>5,</w:t>
            </w:r>
            <w:r w:rsidRPr="00FB36A0">
              <w:rPr>
                <w:lang w:val="en-US"/>
              </w:rPr>
              <w:t xml:space="preserve"> s. 78</w:t>
            </w:r>
          </w:p>
          <w:p w14:paraId="6A9C33D3" w14:textId="77777777" w:rsidR="00BE7C67" w:rsidRPr="00FB36A0" w:rsidRDefault="00BE7C67" w:rsidP="00BE7C67">
            <w:pPr>
              <w:rPr>
                <w:lang w:val="en-US"/>
              </w:rPr>
            </w:pPr>
          </w:p>
          <w:p w14:paraId="4D81EB20" w14:textId="77777777" w:rsidR="00BE7C67" w:rsidRPr="00FB36A0" w:rsidRDefault="00BE7C67" w:rsidP="00BE7C67">
            <w:pPr>
              <w:rPr>
                <w:lang w:val="en-US"/>
              </w:rPr>
            </w:pPr>
            <w:r w:rsidRPr="00FB36A0">
              <w:rPr>
                <w:lang w:val="en-US"/>
              </w:rPr>
              <w:t>Extra online resources:</w:t>
            </w:r>
          </w:p>
          <w:p w14:paraId="44756BE8" w14:textId="27115F7F" w:rsidR="00BE7C67" w:rsidRPr="0082473D" w:rsidRDefault="000A54B7" w:rsidP="00BE7C67">
            <w:pPr>
              <w:rPr>
                <w:lang w:val="en-US"/>
              </w:rPr>
            </w:pPr>
            <w:hyperlink r:id="rId25" w:history="1">
              <w:r w:rsidR="00BE7C67" w:rsidRPr="008602A5">
                <w:rPr>
                  <w:rStyle w:val="Hipercze"/>
                  <w:lang w:val="en-US"/>
                </w:rPr>
                <w:t>https://learningapps.org/watch?v=pnt5wvji219</w:t>
              </w:r>
            </w:hyperlink>
            <w:r w:rsidR="00BE7C67">
              <w:rPr>
                <w:lang w:val="en-US"/>
              </w:rPr>
              <w:t xml:space="preserve"> </w:t>
            </w:r>
          </w:p>
        </w:tc>
      </w:tr>
      <w:tr w:rsidR="00BE7C67" w:rsidRPr="0034772B" w14:paraId="7F341FE1" w14:textId="77777777" w:rsidTr="00733589">
        <w:tc>
          <w:tcPr>
            <w:tcW w:w="2127" w:type="dxa"/>
            <w:shd w:val="clear" w:color="auto" w:fill="auto"/>
          </w:tcPr>
          <w:p w14:paraId="12AA6872" w14:textId="77777777" w:rsidR="00BE7C67" w:rsidRPr="00F93345" w:rsidRDefault="00BE7C67" w:rsidP="00BE7C6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2F07533" w14:textId="2E759BD5" w:rsidR="00BE7C67" w:rsidRPr="00BF6F32" w:rsidRDefault="00BE7C67" w:rsidP="00BE7C67">
            <w:pPr>
              <w:rPr>
                <w:lang w:val="en-US"/>
              </w:rPr>
            </w:pPr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CD0223" w14:textId="56CE0EB0" w:rsidR="00BE7C67" w:rsidRPr="00BF6F32" w:rsidRDefault="00BE7C67" w:rsidP="00BE7C67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CD7E608" w14:textId="77777777" w:rsidR="00BE7C67" w:rsidRPr="00BF6F32" w:rsidRDefault="00BE7C67" w:rsidP="00BE7C6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92BEF35" w14:textId="77777777" w:rsidR="00BE7C67" w:rsidRPr="00BF6F32" w:rsidRDefault="00BE7C67" w:rsidP="00BE7C67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31A0C1B6" w14:textId="34D7E2FE" w:rsidR="00BE7C67" w:rsidRPr="00BF6F32" w:rsidRDefault="00BE7C67" w:rsidP="00BE7C67">
            <w:pPr>
              <w:rPr>
                <w:lang w:val="en-US"/>
              </w:rPr>
            </w:pPr>
          </w:p>
        </w:tc>
      </w:tr>
      <w:tr w:rsidR="00904424" w14:paraId="6C9D8886" w14:textId="77777777" w:rsidTr="00CB0DA3">
        <w:tc>
          <w:tcPr>
            <w:tcW w:w="4253" w:type="dxa"/>
            <w:gridSpan w:val="2"/>
            <w:shd w:val="clear" w:color="auto" w:fill="auto"/>
          </w:tcPr>
          <w:p w14:paraId="0DB806DC" w14:textId="0073C669" w:rsidR="00904424" w:rsidRDefault="00904424" w:rsidP="0090442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1D0574" w14:textId="522E550B" w:rsidR="00904424" w:rsidRPr="009C4DEE" w:rsidRDefault="00904424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20091">
              <w:rPr>
                <w:sz w:val="20"/>
                <w:szCs w:val="20"/>
              </w:rPr>
              <w:t>najdowanie informacji w tekście</w:t>
            </w:r>
            <w:r>
              <w:rPr>
                <w:sz w:val="20"/>
                <w:szCs w:val="20"/>
              </w:rPr>
              <w:t xml:space="preserve"> słuchanym</w:t>
            </w:r>
            <w:r w:rsidRPr="00F20091">
              <w:rPr>
                <w:sz w:val="20"/>
                <w:szCs w:val="20"/>
              </w:rPr>
              <w:t>, określanie głównych myśli tekstu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8EEA9A" w14:textId="77777777" w:rsidR="00904424" w:rsidRDefault="00904424" w:rsidP="0090442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0670E54" w14:textId="79789F94" w:rsidR="00904424" w:rsidRDefault="00904424" w:rsidP="00904424"/>
        </w:tc>
      </w:tr>
      <w:tr w:rsidR="00904424" w14:paraId="2BE15981" w14:textId="77777777" w:rsidTr="00733589">
        <w:tc>
          <w:tcPr>
            <w:tcW w:w="2127" w:type="dxa"/>
            <w:shd w:val="clear" w:color="auto" w:fill="auto"/>
          </w:tcPr>
          <w:p w14:paraId="40F6181F" w14:textId="77777777" w:rsidR="00904424" w:rsidRDefault="00904424" w:rsidP="0090442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28B7EFA" w14:textId="3C082BF0" w:rsidR="00904424" w:rsidRDefault="00904424" w:rsidP="00904424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93383A" w14:textId="7FE38764" w:rsidR="00904424" w:rsidRDefault="00904424" w:rsidP="00904424"/>
        </w:tc>
        <w:tc>
          <w:tcPr>
            <w:tcW w:w="6006" w:type="dxa"/>
            <w:vMerge/>
            <w:shd w:val="clear" w:color="auto" w:fill="auto"/>
          </w:tcPr>
          <w:p w14:paraId="66E0E934" w14:textId="77777777" w:rsidR="00904424" w:rsidRPr="009C4DEE" w:rsidRDefault="00904424" w:rsidP="0090442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D757716" w14:textId="77777777" w:rsidR="00904424" w:rsidRDefault="00904424" w:rsidP="0090442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D5F4B87" w14:textId="4463A31D" w:rsidR="00904424" w:rsidRDefault="00904424" w:rsidP="00904424"/>
        </w:tc>
      </w:tr>
      <w:tr w:rsidR="00904424" w:rsidRPr="00421BD7" w14:paraId="12250F2A" w14:textId="77777777" w:rsidTr="00CB0DA3">
        <w:tc>
          <w:tcPr>
            <w:tcW w:w="4253" w:type="dxa"/>
            <w:gridSpan w:val="2"/>
            <w:shd w:val="clear" w:color="auto" w:fill="auto"/>
          </w:tcPr>
          <w:p w14:paraId="7F336D12" w14:textId="77777777" w:rsidR="00904424" w:rsidRDefault="00904424" w:rsidP="0090442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F9404D0" w14:textId="6E8AB560" w:rsidR="00904424" w:rsidRDefault="009C7E55" w:rsidP="00904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doświadczeń, wyrażanie opinii, </w:t>
            </w:r>
            <w:r w:rsidR="006C4064">
              <w:rPr>
                <w:sz w:val="20"/>
                <w:szCs w:val="20"/>
              </w:rPr>
              <w:t>opisywanie przedmiotów i</w:t>
            </w:r>
            <w:r w:rsidR="00175749">
              <w:rPr>
                <w:sz w:val="20"/>
                <w:szCs w:val="20"/>
              </w:rPr>
              <w:t> </w:t>
            </w:r>
            <w:r w:rsidR="006C4064">
              <w:rPr>
                <w:sz w:val="20"/>
                <w:szCs w:val="20"/>
              </w:rPr>
              <w:t>zjawisk.</w:t>
            </w:r>
          </w:p>
          <w:p w14:paraId="55AF004A" w14:textId="77777777" w:rsidR="00607845" w:rsidRDefault="00607845" w:rsidP="00904424">
            <w:pPr>
              <w:rPr>
                <w:sz w:val="20"/>
                <w:szCs w:val="20"/>
              </w:rPr>
            </w:pPr>
          </w:p>
          <w:p w14:paraId="6DBDEE38" w14:textId="4C899892" w:rsidR="00607845" w:rsidRPr="009C4DEE" w:rsidRDefault="00607845" w:rsidP="0090442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52DD801" w14:textId="77777777" w:rsidR="00904424" w:rsidRPr="00421BD7" w:rsidRDefault="00904424" w:rsidP="0090442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A68D0F5" w14:textId="7D7323B5" w:rsidR="00904424" w:rsidRPr="00421BD7" w:rsidRDefault="00904424" w:rsidP="00904424"/>
        </w:tc>
      </w:tr>
      <w:tr w:rsidR="00904424" w:rsidRPr="00E12B62" w14:paraId="5A644F0D" w14:textId="77777777" w:rsidTr="00733589">
        <w:tc>
          <w:tcPr>
            <w:tcW w:w="2127" w:type="dxa"/>
            <w:shd w:val="clear" w:color="auto" w:fill="auto"/>
          </w:tcPr>
          <w:p w14:paraId="4D8F10B8" w14:textId="77777777" w:rsidR="00904424" w:rsidRPr="00F93345" w:rsidRDefault="00904424" w:rsidP="0090442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2C36EAA" w14:textId="683F7C8E" w:rsidR="00904424" w:rsidRPr="00A12B74" w:rsidRDefault="005B5951" w:rsidP="00904424">
            <w:r>
              <w:t>IV.1, IV.2,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793046" w14:textId="0016A5CE" w:rsidR="00904424" w:rsidRPr="00236D76" w:rsidRDefault="00904424" w:rsidP="00904424"/>
        </w:tc>
        <w:tc>
          <w:tcPr>
            <w:tcW w:w="6006" w:type="dxa"/>
            <w:vMerge/>
            <w:shd w:val="clear" w:color="auto" w:fill="auto"/>
          </w:tcPr>
          <w:p w14:paraId="5A3DAFF7" w14:textId="77777777" w:rsidR="00904424" w:rsidRPr="00236D76" w:rsidRDefault="00904424" w:rsidP="0090442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F6092B8" w14:textId="77777777" w:rsidR="00904424" w:rsidRPr="00236D76" w:rsidRDefault="00904424" w:rsidP="0090442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B947BF6" w14:textId="03CBE017" w:rsidR="00904424" w:rsidRPr="00236D76" w:rsidRDefault="00904424" w:rsidP="00904424"/>
        </w:tc>
      </w:tr>
      <w:tr w:rsidR="00904424" w14:paraId="7E8CE5A6" w14:textId="77777777" w:rsidTr="00CB0DA3">
        <w:tc>
          <w:tcPr>
            <w:tcW w:w="4253" w:type="dxa"/>
            <w:gridSpan w:val="2"/>
            <w:shd w:val="clear" w:color="auto" w:fill="auto"/>
          </w:tcPr>
          <w:p w14:paraId="553998E3" w14:textId="77777777" w:rsidR="00904424" w:rsidRDefault="00904424" w:rsidP="0090442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82923B1" w14:textId="413570E9" w:rsidR="00904424" w:rsidRDefault="00904424" w:rsidP="00904424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814294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175749">
              <w:rPr>
                <w:color w:val="000000" w:themeColor="text1"/>
                <w:sz w:val="20"/>
                <w:szCs w:val="20"/>
              </w:rPr>
              <w:t> </w:t>
            </w:r>
            <w:r w:rsidR="00814294">
              <w:rPr>
                <w:color w:val="000000" w:themeColor="text1"/>
                <w:sz w:val="20"/>
                <w:szCs w:val="20"/>
              </w:rPr>
              <w:t>parach i grupach.</w:t>
            </w:r>
          </w:p>
          <w:p w14:paraId="3D4B3184" w14:textId="77777777" w:rsidR="00904424" w:rsidRPr="009C4DEE" w:rsidRDefault="00904424" w:rsidP="0090442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852E5AB" w14:textId="77777777" w:rsidR="00904424" w:rsidRDefault="00904424" w:rsidP="0090442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8B7643B" w14:textId="4540F70F" w:rsidR="00904424" w:rsidRDefault="00904424" w:rsidP="00904424"/>
        </w:tc>
      </w:tr>
      <w:tr w:rsidR="00904424" w14:paraId="07115E30" w14:textId="77777777" w:rsidTr="00733589">
        <w:tc>
          <w:tcPr>
            <w:tcW w:w="2127" w:type="dxa"/>
            <w:shd w:val="clear" w:color="auto" w:fill="auto"/>
          </w:tcPr>
          <w:p w14:paraId="6EF600BE" w14:textId="77777777" w:rsidR="00904424" w:rsidRPr="00F93345" w:rsidRDefault="00904424" w:rsidP="0090442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E5316AC" w14:textId="0932116B" w:rsidR="00904424" w:rsidRDefault="00904424" w:rsidP="00904424">
            <w:r>
              <w:t xml:space="preserve">X, </w:t>
            </w:r>
            <w:r w:rsidR="00814294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9D0F9" w14:textId="0C4CF9C5" w:rsidR="00904424" w:rsidRDefault="00904424" w:rsidP="00904424"/>
        </w:tc>
        <w:tc>
          <w:tcPr>
            <w:tcW w:w="6006" w:type="dxa"/>
            <w:vMerge/>
            <w:shd w:val="clear" w:color="auto" w:fill="E6D9FF"/>
          </w:tcPr>
          <w:p w14:paraId="2BF2D07A" w14:textId="77777777" w:rsidR="00904424" w:rsidRDefault="00904424" w:rsidP="00904424"/>
        </w:tc>
        <w:tc>
          <w:tcPr>
            <w:tcW w:w="2564" w:type="dxa"/>
            <w:vMerge/>
            <w:shd w:val="clear" w:color="auto" w:fill="A8D08D" w:themeFill="accent6" w:themeFillTint="99"/>
          </w:tcPr>
          <w:p w14:paraId="4FC7833E" w14:textId="77777777" w:rsidR="00904424" w:rsidRDefault="00904424" w:rsidP="0090442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D34A101" w14:textId="754E16A4" w:rsidR="00904424" w:rsidRDefault="00904424" w:rsidP="00904424"/>
        </w:tc>
      </w:tr>
      <w:tr w:rsidR="00904424" w:rsidRPr="00EE4511" w14:paraId="6C6CE5E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ECAC75" w14:textId="3040FE8D" w:rsidR="00904424" w:rsidRPr="00EC7ED5" w:rsidRDefault="00904424" w:rsidP="0090442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t>5F</w:t>
            </w:r>
          </w:p>
          <w:p w14:paraId="4FA0F1E6" w14:textId="7369424D" w:rsidR="00904424" w:rsidRPr="00EE4511" w:rsidRDefault="00904424" w:rsidP="0090442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Making suggestions and recommendations. </w:t>
            </w:r>
            <w:r w:rsidRPr="00EE4511">
              <w:rPr>
                <w:color w:val="FFFFFF" w:themeColor="background1"/>
              </w:rPr>
              <w:t>Wyrażanie sugestii i rekomendacji. Wypowiedź ust</w:t>
            </w:r>
            <w:r w:rsidR="00814294">
              <w:rPr>
                <w:color w:val="FFFFFF" w:themeColor="background1"/>
              </w:rPr>
              <w:t>na (rozmowa z odgrywaniem roli)</w:t>
            </w:r>
          </w:p>
        </w:tc>
      </w:tr>
      <w:tr w:rsidR="00904424" w:rsidRPr="00D41A72" w14:paraId="6C24F179" w14:textId="77777777" w:rsidTr="00000B2B">
        <w:tc>
          <w:tcPr>
            <w:tcW w:w="4253" w:type="dxa"/>
            <w:gridSpan w:val="2"/>
            <w:shd w:val="clear" w:color="auto" w:fill="auto"/>
          </w:tcPr>
          <w:p w14:paraId="28BC0D6F" w14:textId="704AA972" w:rsidR="00904424" w:rsidRDefault="00904424" w:rsidP="0090442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5C1864" w14:textId="7B535F44" w:rsidR="00904424" w:rsidRPr="009C4DEE" w:rsidRDefault="00904424" w:rsidP="00904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5208F97" w14:textId="77777777" w:rsidR="00904424" w:rsidRDefault="00904424" w:rsidP="00904424">
            <w:r>
              <w:t xml:space="preserve">podręcznik: </w:t>
            </w:r>
          </w:p>
          <w:p w14:paraId="5D3176D6" w14:textId="6BAB06AA" w:rsidR="00904424" w:rsidRDefault="00814294" w:rsidP="00904424">
            <w:r>
              <w:t>zad. 1–4,</w:t>
            </w:r>
            <w:r w:rsidR="00904424">
              <w:t xml:space="preserve"> s. 88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8C78F" w14:textId="77777777" w:rsidR="00904424" w:rsidRDefault="00904424" w:rsidP="00904424">
            <w:r>
              <w:t>zeszyt ćwiczeń:</w:t>
            </w:r>
          </w:p>
          <w:p w14:paraId="19EBA8D1" w14:textId="72F18FE4" w:rsidR="00904424" w:rsidRPr="00D41A72" w:rsidRDefault="00814294" w:rsidP="00904424">
            <w:r>
              <w:t>zad. 1–4,</w:t>
            </w:r>
            <w:r w:rsidR="00904424">
              <w:t xml:space="preserve"> s. 79</w:t>
            </w:r>
          </w:p>
          <w:p w14:paraId="00B81E0A" w14:textId="77777777" w:rsidR="00904424" w:rsidRPr="00D41A72" w:rsidRDefault="00904424" w:rsidP="00904424"/>
          <w:p w14:paraId="32651D61" w14:textId="77777777" w:rsidR="00904424" w:rsidRPr="00D41A72" w:rsidRDefault="00904424" w:rsidP="00904424"/>
        </w:tc>
      </w:tr>
      <w:tr w:rsidR="00904424" w14:paraId="5C19EB24" w14:textId="77777777" w:rsidTr="00733589">
        <w:tc>
          <w:tcPr>
            <w:tcW w:w="2127" w:type="dxa"/>
            <w:shd w:val="clear" w:color="auto" w:fill="auto"/>
          </w:tcPr>
          <w:p w14:paraId="23693EA8" w14:textId="77777777" w:rsidR="00904424" w:rsidRPr="00F93345" w:rsidRDefault="00904424" w:rsidP="0090442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0508F20" w14:textId="17956A55" w:rsidR="00904424" w:rsidRDefault="00904424" w:rsidP="00904424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8FB0E5" w14:textId="011135E3" w:rsidR="00904424" w:rsidRDefault="00904424" w:rsidP="00904424"/>
        </w:tc>
        <w:tc>
          <w:tcPr>
            <w:tcW w:w="6006" w:type="dxa"/>
            <w:vMerge/>
            <w:shd w:val="clear" w:color="auto" w:fill="auto"/>
          </w:tcPr>
          <w:p w14:paraId="5C81F4BE" w14:textId="77777777" w:rsidR="00904424" w:rsidRPr="009C4DEE" w:rsidRDefault="00904424" w:rsidP="0090442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96F5AB" w14:textId="77777777" w:rsidR="00904424" w:rsidRDefault="00904424" w:rsidP="0090442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B5007" w14:textId="77777777" w:rsidR="00904424" w:rsidRDefault="00904424" w:rsidP="00904424"/>
        </w:tc>
      </w:tr>
      <w:tr w:rsidR="00263D0C" w14:paraId="15296918" w14:textId="77777777" w:rsidTr="00000B2B">
        <w:tc>
          <w:tcPr>
            <w:tcW w:w="4253" w:type="dxa"/>
            <w:gridSpan w:val="2"/>
            <w:shd w:val="clear" w:color="auto" w:fill="auto"/>
          </w:tcPr>
          <w:p w14:paraId="695EBE22" w14:textId="44C7A509" w:rsidR="00263D0C" w:rsidRDefault="00263D0C" w:rsidP="00263D0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B11A6E" w14:textId="3A132A7A" w:rsidR="00263D0C" w:rsidRPr="009C4DEE" w:rsidRDefault="00263D0C" w:rsidP="0026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F4FE660" w14:textId="77777777" w:rsidR="00263D0C" w:rsidRDefault="00263D0C" w:rsidP="00263D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45A075" w14:textId="77777777" w:rsidR="00263D0C" w:rsidRDefault="00263D0C" w:rsidP="00263D0C"/>
        </w:tc>
      </w:tr>
      <w:tr w:rsidR="00263D0C" w14:paraId="482F4EC9" w14:textId="77777777" w:rsidTr="00733589">
        <w:tc>
          <w:tcPr>
            <w:tcW w:w="2127" w:type="dxa"/>
            <w:shd w:val="clear" w:color="auto" w:fill="auto"/>
          </w:tcPr>
          <w:p w14:paraId="70B18739" w14:textId="2AC9BB91" w:rsidR="00263D0C" w:rsidRDefault="00263D0C" w:rsidP="00263D0C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9D76D0" w14:textId="57F5858C" w:rsidR="00263D0C" w:rsidRDefault="00263D0C" w:rsidP="00263D0C"/>
        </w:tc>
        <w:tc>
          <w:tcPr>
            <w:tcW w:w="6006" w:type="dxa"/>
            <w:vMerge/>
            <w:shd w:val="clear" w:color="auto" w:fill="auto"/>
          </w:tcPr>
          <w:p w14:paraId="64E3F2FC" w14:textId="77777777" w:rsidR="00263D0C" w:rsidRPr="009C4DEE" w:rsidRDefault="00263D0C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ED9D31" w14:textId="77777777" w:rsidR="00263D0C" w:rsidRDefault="00263D0C" w:rsidP="00263D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1B42D02" w14:textId="77777777" w:rsidR="00263D0C" w:rsidRDefault="00263D0C" w:rsidP="00263D0C"/>
        </w:tc>
      </w:tr>
      <w:tr w:rsidR="00263D0C" w:rsidRPr="00CE2744" w14:paraId="7C856626" w14:textId="77777777" w:rsidTr="00000B2B">
        <w:tc>
          <w:tcPr>
            <w:tcW w:w="4253" w:type="dxa"/>
            <w:gridSpan w:val="2"/>
            <w:shd w:val="clear" w:color="auto" w:fill="auto"/>
          </w:tcPr>
          <w:p w14:paraId="59EE638A" w14:textId="49BCF84A" w:rsidR="00263D0C" w:rsidRDefault="00263D0C" w:rsidP="00263D0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B9C66F6" w14:textId="77777777" w:rsidR="00263D0C" w:rsidRDefault="006F5983" w:rsidP="0026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miejsc, </w:t>
            </w:r>
            <w:r w:rsidR="006760FA">
              <w:rPr>
                <w:sz w:val="20"/>
                <w:szCs w:val="20"/>
              </w:rPr>
              <w:t>wyrażanie i reagowanie na sugestie.</w:t>
            </w:r>
          </w:p>
          <w:p w14:paraId="7EF7B683" w14:textId="77777777" w:rsidR="00607845" w:rsidRDefault="00607845" w:rsidP="00263D0C">
            <w:pPr>
              <w:rPr>
                <w:sz w:val="20"/>
                <w:szCs w:val="20"/>
              </w:rPr>
            </w:pPr>
          </w:p>
          <w:p w14:paraId="27ED55E9" w14:textId="77777777" w:rsidR="00607845" w:rsidRDefault="00607845" w:rsidP="00263D0C">
            <w:pPr>
              <w:rPr>
                <w:sz w:val="20"/>
                <w:szCs w:val="20"/>
              </w:rPr>
            </w:pPr>
          </w:p>
          <w:p w14:paraId="296D7BE7" w14:textId="0021B36F" w:rsidR="00607845" w:rsidRPr="009C4DEE" w:rsidRDefault="00607845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8370D6E" w14:textId="77777777" w:rsidR="00263D0C" w:rsidRDefault="00263D0C" w:rsidP="00263D0C"/>
        </w:tc>
        <w:tc>
          <w:tcPr>
            <w:tcW w:w="2565" w:type="dxa"/>
            <w:vMerge/>
            <w:shd w:val="clear" w:color="auto" w:fill="FFC000"/>
          </w:tcPr>
          <w:p w14:paraId="230B1DDD" w14:textId="1126669B" w:rsidR="00263D0C" w:rsidRPr="00E26771" w:rsidRDefault="00263D0C" w:rsidP="00263D0C"/>
        </w:tc>
      </w:tr>
      <w:tr w:rsidR="00263D0C" w:rsidRPr="003979E7" w14:paraId="5B7A1B81" w14:textId="77777777" w:rsidTr="00733589">
        <w:tc>
          <w:tcPr>
            <w:tcW w:w="2127" w:type="dxa"/>
            <w:shd w:val="clear" w:color="auto" w:fill="auto"/>
          </w:tcPr>
          <w:p w14:paraId="700A0D53" w14:textId="77777777" w:rsidR="00263D0C" w:rsidRPr="00F93345" w:rsidRDefault="00263D0C" w:rsidP="00263D0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4ACA8DB" w14:textId="0233187C" w:rsidR="00263D0C" w:rsidRPr="006D5E01" w:rsidRDefault="005A7D3D" w:rsidP="00263D0C">
            <w:r>
              <w:t>IV.1,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E2EBE9" w14:textId="34921BA6" w:rsidR="00733589" w:rsidRPr="003979E7" w:rsidRDefault="00733589" w:rsidP="00733589">
            <w:pPr>
              <w:rPr>
                <w:lang w:val="en-US"/>
              </w:rPr>
            </w:pPr>
          </w:p>
          <w:p w14:paraId="0ED6A683" w14:textId="7109ABAF" w:rsidR="00263D0C" w:rsidRPr="003979E7" w:rsidRDefault="00263D0C" w:rsidP="00263D0C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BBEB7F8" w14:textId="77777777" w:rsidR="00263D0C" w:rsidRPr="003979E7" w:rsidRDefault="00263D0C" w:rsidP="00263D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A490C4" w14:textId="77777777" w:rsidR="00263D0C" w:rsidRPr="003979E7" w:rsidRDefault="00263D0C" w:rsidP="00263D0C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A5289B7" w14:textId="77777777" w:rsidR="00263D0C" w:rsidRPr="003979E7" w:rsidRDefault="00263D0C" w:rsidP="00263D0C">
            <w:pPr>
              <w:rPr>
                <w:lang w:val="en-US"/>
              </w:rPr>
            </w:pPr>
          </w:p>
        </w:tc>
      </w:tr>
      <w:tr w:rsidR="00263D0C" w14:paraId="35F3859A" w14:textId="77777777" w:rsidTr="00000B2B">
        <w:tc>
          <w:tcPr>
            <w:tcW w:w="4253" w:type="dxa"/>
            <w:gridSpan w:val="2"/>
            <w:shd w:val="clear" w:color="auto" w:fill="auto"/>
          </w:tcPr>
          <w:p w14:paraId="767DFE86" w14:textId="14480C80" w:rsidR="00263D0C" w:rsidRDefault="00263D0C" w:rsidP="00263D0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1B3145" w14:textId="091E3B2D" w:rsidR="00263D0C" w:rsidRDefault="00263D0C" w:rsidP="00263D0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</w:t>
            </w:r>
            <w:r w:rsidR="00814294">
              <w:rPr>
                <w:color w:val="000000" w:themeColor="text1"/>
                <w:sz w:val="20"/>
                <w:szCs w:val="20"/>
              </w:rPr>
              <w:t>stępowanie innym wyrazem, opis), współpraca w parach.</w:t>
            </w:r>
          </w:p>
          <w:p w14:paraId="095AC348" w14:textId="7A02481E" w:rsidR="00607845" w:rsidRDefault="00607845" w:rsidP="00263D0C">
            <w:pPr>
              <w:rPr>
                <w:color w:val="000000" w:themeColor="text1"/>
                <w:sz w:val="20"/>
                <w:szCs w:val="20"/>
              </w:rPr>
            </w:pPr>
          </w:p>
          <w:p w14:paraId="5A9A52A3" w14:textId="77777777" w:rsidR="00263D0C" w:rsidRPr="009C4DEE" w:rsidRDefault="00263D0C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D613012" w14:textId="77777777" w:rsidR="00263D0C" w:rsidRDefault="00263D0C" w:rsidP="00263D0C"/>
        </w:tc>
        <w:tc>
          <w:tcPr>
            <w:tcW w:w="2565" w:type="dxa"/>
            <w:vMerge/>
            <w:shd w:val="clear" w:color="auto" w:fill="FFC000"/>
          </w:tcPr>
          <w:p w14:paraId="447E2238" w14:textId="77777777" w:rsidR="00263D0C" w:rsidRDefault="00263D0C" w:rsidP="00263D0C"/>
        </w:tc>
      </w:tr>
      <w:tr w:rsidR="00263D0C" w14:paraId="2493EE88" w14:textId="77777777" w:rsidTr="00733589">
        <w:tc>
          <w:tcPr>
            <w:tcW w:w="2127" w:type="dxa"/>
            <w:shd w:val="clear" w:color="auto" w:fill="auto"/>
          </w:tcPr>
          <w:p w14:paraId="40F7B5E6" w14:textId="77777777" w:rsidR="00263D0C" w:rsidRPr="00F93345" w:rsidRDefault="00263D0C" w:rsidP="00263D0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A5934D1" w14:textId="6FFB673A" w:rsidR="00263D0C" w:rsidRDefault="00263D0C" w:rsidP="00263D0C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4C27E5" w14:textId="5E11EEF9" w:rsidR="00263D0C" w:rsidRDefault="00263D0C" w:rsidP="00263D0C"/>
        </w:tc>
        <w:tc>
          <w:tcPr>
            <w:tcW w:w="6006" w:type="dxa"/>
            <w:vMerge/>
            <w:shd w:val="clear" w:color="auto" w:fill="E6D9FF"/>
          </w:tcPr>
          <w:p w14:paraId="23A33A3C" w14:textId="77777777" w:rsidR="00263D0C" w:rsidRDefault="00263D0C" w:rsidP="00263D0C"/>
        </w:tc>
        <w:tc>
          <w:tcPr>
            <w:tcW w:w="2564" w:type="dxa"/>
            <w:vMerge/>
            <w:shd w:val="clear" w:color="auto" w:fill="E6D9FF"/>
          </w:tcPr>
          <w:p w14:paraId="47FDD28F" w14:textId="77777777" w:rsidR="00263D0C" w:rsidRDefault="00263D0C" w:rsidP="00263D0C"/>
        </w:tc>
        <w:tc>
          <w:tcPr>
            <w:tcW w:w="2565" w:type="dxa"/>
            <w:vMerge/>
            <w:shd w:val="clear" w:color="auto" w:fill="FFC000"/>
          </w:tcPr>
          <w:p w14:paraId="6F838BB7" w14:textId="77777777" w:rsidR="00263D0C" w:rsidRDefault="00263D0C" w:rsidP="00263D0C"/>
        </w:tc>
      </w:tr>
      <w:tr w:rsidR="00263D0C" w:rsidRPr="00EF0C3B" w14:paraId="7E08DF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32A568" w14:textId="086C45D7" w:rsidR="00263D0C" w:rsidRPr="00C22DAA" w:rsidRDefault="00263D0C" w:rsidP="00263D0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5G</w:t>
            </w:r>
          </w:p>
          <w:p w14:paraId="640063FD" w14:textId="55A9752A" w:rsidR="00263D0C" w:rsidRPr="00EF0C3B" w:rsidRDefault="00263D0C" w:rsidP="00263D0C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lastRenderedPageBreak/>
              <w:t xml:space="preserve">An article – a review. </w:t>
            </w:r>
            <w:r>
              <w:rPr>
                <w:color w:val="FFFFFF" w:themeColor="background1"/>
              </w:rPr>
              <w:t>Tworzenie wypowied</w:t>
            </w:r>
            <w:r w:rsidR="00814294">
              <w:rPr>
                <w:color w:val="FFFFFF" w:themeColor="background1"/>
              </w:rPr>
              <w:t>zi pisemnej (artykuł: recenzja)</w:t>
            </w:r>
          </w:p>
        </w:tc>
      </w:tr>
      <w:tr w:rsidR="00263D0C" w:rsidRPr="00D41A72" w14:paraId="00E4FE35" w14:textId="77777777" w:rsidTr="00000B2B">
        <w:tc>
          <w:tcPr>
            <w:tcW w:w="4253" w:type="dxa"/>
            <w:gridSpan w:val="2"/>
            <w:shd w:val="clear" w:color="auto" w:fill="auto"/>
          </w:tcPr>
          <w:p w14:paraId="357769CB" w14:textId="50E403C3" w:rsidR="00263D0C" w:rsidRDefault="00263D0C" w:rsidP="00263D0C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DEDF4D3" w14:textId="77777777" w:rsidR="00263D0C" w:rsidRDefault="00263D0C" w:rsidP="0026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  <w:p w14:paraId="6DFE802C" w14:textId="77777777" w:rsidR="009A5678" w:rsidRDefault="009A5678" w:rsidP="00263D0C">
            <w:pPr>
              <w:rPr>
                <w:sz w:val="20"/>
                <w:szCs w:val="20"/>
              </w:rPr>
            </w:pPr>
          </w:p>
          <w:p w14:paraId="41226FFB" w14:textId="57881317" w:rsidR="009A5678" w:rsidRPr="009C4DEE" w:rsidRDefault="009A5678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12EC4DA" w14:textId="77777777" w:rsidR="00263D0C" w:rsidRDefault="00263D0C" w:rsidP="00263D0C">
            <w:r>
              <w:t xml:space="preserve">podręcznik: </w:t>
            </w:r>
          </w:p>
          <w:p w14:paraId="5A42C2C6" w14:textId="2A85C35C" w:rsidR="00263D0C" w:rsidRDefault="00263D0C" w:rsidP="00263D0C">
            <w:r>
              <w:t>zad. 1–5</w:t>
            </w:r>
            <w:r w:rsidR="00706C00">
              <w:t>,</w:t>
            </w:r>
            <w:r>
              <w:t xml:space="preserve"> s. 89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E370F21" w14:textId="77777777" w:rsidR="00263D0C" w:rsidRDefault="00263D0C" w:rsidP="00263D0C">
            <w:r>
              <w:t>zeszyt ćwiczeń:</w:t>
            </w:r>
          </w:p>
          <w:p w14:paraId="55359B22" w14:textId="72B87C4E" w:rsidR="00263D0C" w:rsidRPr="00D41A72" w:rsidRDefault="00263D0C" w:rsidP="00263D0C">
            <w:r>
              <w:t>zad. 1–</w:t>
            </w:r>
            <w:r w:rsidR="00706C00">
              <w:t>4,</w:t>
            </w:r>
            <w:r>
              <w:t xml:space="preserve"> s. 80</w:t>
            </w:r>
          </w:p>
          <w:p w14:paraId="048D5C05" w14:textId="77777777" w:rsidR="00263D0C" w:rsidRPr="00D41A72" w:rsidRDefault="00263D0C" w:rsidP="00263D0C"/>
          <w:p w14:paraId="3E0FD82D" w14:textId="77777777" w:rsidR="00263D0C" w:rsidRPr="00D41A72" w:rsidRDefault="00263D0C" w:rsidP="00263D0C"/>
        </w:tc>
      </w:tr>
      <w:tr w:rsidR="00263D0C" w14:paraId="2409075E" w14:textId="77777777" w:rsidTr="00733589">
        <w:tc>
          <w:tcPr>
            <w:tcW w:w="2127" w:type="dxa"/>
            <w:shd w:val="clear" w:color="auto" w:fill="auto"/>
          </w:tcPr>
          <w:p w14:paraId="3546D3BF" w14:textId="77777777" w:rsidR="00263D0C" w:rsidRPr="00F93345" w:rsidRDefault="00263D0C" w:rsidP="00263D0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BF8F225" w14:textId="79360C37" w:rsidR="00263D0C" w:rsidRDefault="00263D0C" w:rsidP="00263D0C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E6CCE" w14:textId="2C067234" w:rsidR="00175749" w:rsidRDefault="00175749" w:rsidP="00733589"/>
        </w:tc>
        <w:tc>
          <w:tcPr>
            <w:tcW w:w="6006" w:type="dxa"/>
            <w:vMerge/>
            <w:shd w:val="clear" w:color="auto" w:fill="auto"/>
          </w:tcPr>
          <w:p w14:paraId="4F50E77D" w14:textId="77777777" w:rsidR="00263D0C" w:rsidRPr="009C4DEE" w:rsidRDefault="00263D0C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DCD7947" w14:textId="77777777" w:rsidR="00263D0C" w:rsidRDefault="00263D0C" w:rsidP="00263D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B294F2" w14:textId="77777777" w:rsidR="00263D0C" w:rsidRDefault="00263D0C" w:rsidP="00263D0C"/>
        </w:tc>
      </w:tr>
      <w:tr w:rsidR="00263D0C" w14:paraId="30B4BB3C" w14:textId="77777777" w:rsidTr="00000B2B">
        <w:tc>
          <w:tcPr>
            <w:tcW w:w="4253" w:type="dxa"/>
            <w:gridSpan w:val="2"/>
            <w:shd w:val="clear" w:color="auto" w:fill="auto"/>
          </w:tcPr>
          <w:p w14:paraId="096C79F1" w14:textId="12A3AD1D" w:rsidR="00263D0C" w:rsidRDefault="00263D0C" w:rsidP="00263D0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0466DA" w14:textId="71ADFC1D" w:rsidR="009A5678" w:rsidRDefault="00B77C91" w:rsidP="0026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  <w:p w14:paraId="79BDC7E8" w14:textId="77777777" w:rsidR="009A5678" w:rsidRDefault="009A5678" w:rsidP="00263D0C">
            <w:pPr>
              <w:rPr>
                <w:sz w:val="20"/>
                <w:szCs w:val="20"/>
              </w:rPr>
            </w:pPr>
          </w:p>
          <w:p w14:paraId="218ECF65" w14:textId="44EAAB63" w:rsidR="009A5678" w:rsidRPr="009C4DEE" w:rsidRDefault="009A5678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B71C0C" w14:textId="77777777" w:rsidR="00263D0C" w:rsidRDefault="00263D0C" w:rsidP="00263D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BBE7B4" w14:textId="77777777" w:rsidR="00263D0C" w:rsidRDefault="00263D0C" w:rsidP="00263D0C"/>
        </w:tc>
      </w:tr>
      <w:tr w:rsidR="00263D0C" w14:paraId="657285D4" w14:textId="77777777" w:rsidTr="00733589">
        <w:tc>
          <w:tcPr>
            <w:tcW w:w="2127" w:type="dxa"/>
            <w:shd w:val="clear" w:color="auto" w:fill="auto"/>
          </w:tcPr>
          <w:p w14:paraId="057BC7AB" w14:textId="77777777" w:rsidR="00263D0C" w:rsidRPr="00F93345" w:rsidRDefault="00263D0C" w:rsidP="00263D0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07FB448" w14:textId="60FBEA38" w:rsidR="00263D0C" w:rsidRDefault="00263D0C" w:rsidP="00263D0C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33EC92" w14:textId="5FCD350C" w:rsidR="00175749" w:rsidRDefault="00175749" w:rsidP="00733589"/>
        </w:tc>
        <w:tc>
          <w:tcPr>
            <w:tcW w:w="6006" w:type="dxa"/>
            <w:vMerge/>
            <w:shd w:val="clear" w:color="auto" w:fill="auto"/>
          </w:tcPr>
          <w:p w14:paraId="090782A5" w14:textId="77777777" w:rsidR="00263D0C" w:rsidRPr="009C4DEE" w:rsidRDefault="00263D0C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2BB31C" w14:textId="77777777" w:rsidR="00263D0C" w:rsidRDefault="00263D0C" w:rsidP="00263D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82F15F" w14:textId="77777777" w:rsidR="00263D0C" w:rsidRDefault="00263D0C" w:rsidP="00263D0C"/>
        </w:tc>
      </w:tr>
      <w:tr w:rsidR="00263D0C" w:rsidRPr="00CE2744" w14:paraId="53243EED" w14:textId="77777777" w:rsidTr="00000B2B">
        <w:tc>
          <w:tcPr>
            <w:tcW w:w="4253" w:type="dxa"/>
            <w:gridSpan w:val="2"/>
            <w:shd w:val="clear" w:color="auto" w:fill="auto"/>
          </w:tcPr>
          <w:p w14:paraId="758506B4" w14:textId="78414359" w:rsidR="00263D0C" w:rsidRDefault="00263D0C" w:rsidP="00263D0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5F2ECA" w14:textId="7C73631B" w:rsidR="009A5678" w:rsidRPr="009C4DEE" w:rsidRDefault="0019564A" w:rsidP="006E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miejsca, </w:t>
            </w:r>
            <w:r w:rsidR="002F781F">
              <w:rPr>
                <w:sz w:val="20"/>
                <w:szCs w:val="20"/>
              </w:rPr>
              <w:t xml:space="preserve">wyrażanie opinii, </w:t>
            </w:r>
            <w:r w:rsidR="001F0BA8">
              <w:rPr>
                <w:sz w:val="20"/>
                <w:szCs w:val="20"/>
              </w:rPr>
              <w:t>wyrażanie sugestii, propozycji oraz rad</w:t>
            </w:r>
            <w:r w:rsidR="00764821">
              <w:rPr>
                <w:sz w:val="20"/>
                <w:szCs w:val="20"/>
              </w:rPr>
              <w:t>, wysuwanie i rozważanie hipotez</w:t>
            </w:r>
            <w:r w:rsidR="00497DCF">
              <w:rPr>
                <w:sz w:val="20"/>
                <w:szCs w:val="20"/>
              </w:rPr>
              <w:t>, stosowanie zasad konstruowania tekst</w:t>
            </w:r>
            <w:r w:rsidR="00554F8B">
              <w:rPr>
                <w:sz w:val="20"/>
                <w:szCs w:val="20"/>
              </w:rPr>
              <w:t>ów</w:t>
            </w:r>
            <w:r w:rsidR="00497DCF">
              <w:rPr>
                <w:sz w:val="20"/>
                <w:szCs w:val="20"/>
              </w:rPr>
              <w:t xml:space="preserve"> o różnym charakterze </w:t>
            </w:r>
            <w:r w:rsidR="00554F8B">
              <w:rPr>
                <w:sz w:val="20"/>
                <w:szCs w:val="20"/>
              </w:rPr>
              <w:t>–</w:t>
            </w:r>
            <w:r w:rsidR="00497DCF">
              <w:rPr>
                <w:sz w:val="20"/>
                <w:szCs w:val="20"/>
              </w:rPr>
              <w:t xml:space="preserve"> styl formaln</w:t>
            </w:r>
            <w:r w:rsidR="00554F8B">
              <w:rPr>
                <w:sz w:val="20"/>
                <w:szCs w:val="20"/>
              </w:rPr>
              <w:t>y</w:t>
            </w:r>
            <w:r w:rsidR="00497DCF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D92B78C" w14:textId="77777777" w:rsidR="00263D0C" w:rsidRDefault="00263D0C" w:rsidP="00263D0C"/>
        </w:tc>
        <w:tc>
          <w:tcPr>
            <w:tcW w:w="2565" w:type="dxa"/>
            <w:vMerge/>
            <w:shd w:val="clear" w:color="auto" w:fill="FFC000"/>
          </w:tcPr>
          <w:p w14:paraId="60987097" w14:textId="2EC58DA5" w:rsidR="00263D0C" w:rsidRPr="00E26771" w:rsidRDefault="00263D0C" w:rsidP="00263D0C"/>
        </w:tc>
      </w:tr>
      <w:tr w:rsidR="00263D0C" w:rsidRPr="003979E7" w14:paraId="5FF55143" w14:textId="77777777" w:rsidTr="00733589">
        <w:tc>
          <w:tcPr>
            <w:tcW w:w="2127" w:type="dxa"/>
            <w:shd w:val="clear" w:color="auto" w:fill="auto"/>
          </w:tcPr>
          <w:p w14:paraId="5ECF61CA" w14:textId="4242F5A7" w:rsidR="00263D0C" w:rsidRPr="00F93345" w:rsidRDefault="00263D0C" w:rsidP="00263D0C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B64FAD3" w14:textId="77777777" w:rsidR="00263D0C" w:rsidRDefault="004A6AB1" w:rsidP="00263D0C">
            <w:r w:rsidRPr="008C044C">
              <w:t xml:space="preserve">V.1, V.6, V.12, V.13, </w:t>
            </w:r>
            <w:r w:rsidR="008C044C" w:rsidRPr="008C044C">
              <w:t xml:space="preserve">VII.4, VII.8, VII.9, </w:t>
            </w:r>
            <w:r w:rsidR="008C044C">
              <w:t>VII.15</w:t>
            </w:r>
          </w:p>
          <w:p w14:paraId="308EDD6B" w14:textId="639D0F68" w:rsidR="00175749" w:rsidRPr="008C044C" w:rsidRDefault="00175749" w:rsidP="00263D0C"/>
        </w:tc>
        <w:tc>
          <w:tcPr>
            <w:tcW w:w="2126" w:type="dxa"/>
            <w:shd w:val="clear" w:color="auto" w:fill="7F7F7F" w:themeFill="text1" w:themeFillTint="80"/>
          </w:tcPr>
          <w:p w14:paraId="73D12B1C" w14:textId="10BFF385" w:rsidR="00263D0C" w:rsidRPr="00236D76" w:rsidRDefault="00263D0C" w:rsidP="00263D0C"/>
        </w:tc>
        <w:tc>
          <w:tcPr>
            <w:tcW w:w="6006" w:type="dxa"/>
            <w:vMerge/>
            <w:shd w:val="clear" w:color="auto" w:fill="auto"/>
          </w:tcPr>
          <w:p w14:paraId="3A6FB7D3" w14:textId="77777777" w:rsidR="00263D0C" w:rsidRPr="00236D76" w:rsidRDefault="00263D0C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EBEDCB" w14:textId="77777777" w:rsidR="00263D0C" w:rsidRPr="00236D76" w:rsidRDefault="00263D0C" w:rsidP="00263D0C"/>
        </w:tc>
        <w:tc>
          <w:tcPr>
            <w:tcW w:w="2565" w:type="dxa"/>
            <w:vMerge/>
            <w:shd w:val="clear" w:color="auto" w:fill="FFC000"/>
          </w:tcPr>
          <w:p w14:paraId="780E8445" w14:textId="77777777" w:rsidR="00263D0C" w:rsidRPr="00236D76" w:rsidRDefault="00263D0C" w:rsidP="00263D0C"/>
        </w:tc>
      </w:tr>
      <w:tr w:rsidR="00263D0C" w14:paraId="2B350FC5" w14:textId="77777777" w:rsidTr="00000B2B">
        <w:tc>
          <w:tcPr>
            <w:tcW w:w="4253" w:type="dxa"/>
            <w:gridSpan w:val="2"/>
            <w:shd w:val="clear" w:color="auto" w:fill="auto"/>
          </w:tcPr>
          <w:p w14:paraId="613B5D77" w14:textId="06D78EE2" w:rsidR="00263D0C" w:rsidRDefault="00263D0C" w:rsidP="00263D0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D27966" w14:textId="77777777" w:rsidR="00263D0C" w:rsidRDefault="00263D0C" w:rsidP="006E3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</w:t>
            </w:r>
            <w:r w:rsidR="008D626C">
              <w:rPr>
                <w:color w:val="000000" w:themeColor="text1"/>
                <w:sz w:val="20"/>
                <w:szCs w:val="20"/>
              </w:rPr>
              <w:t xml:space="preserve"> słowotwórstwo, parafrazy, </w:t>
            </w:r>
            <w:r w:rsidR="00706C00">
              <w:rPr>
                <w:color w:val="000000" w:themeColor="text1"/>
                <w:sz w:val="20"/>
                <w:szCs w:val="20"/>
              </w:rPr>
              <w:t>współpraca w parach.</w:t>
            </w:r>
          </w:p>
          <w:p w14:paraId="7D2F07B0" w14:textId="77777777" w:rsidR="00175749" w:rsidRDefault="00175749" w:rsidP="006E35DF">
            <w:pPr>
              <w:rPr>
                <w:sz w:val="20"/>
                <w:szCs w:val="20"/>
              </w:rPr>
            </w:pPr>
          </w:p>
          <w:p w14:paraId="3D7D8E2C" w14:textId="16881234" w:rsidR="00175749" w:rsidRPr="009C4DEE" w:rsidRDefault="00175749" w:rsidP="006E35D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4C41610" w14:textId="77777777" w:rsidR="00263D0C" w:rsidRDefault="00263D0C" w:rsidP="00263D0C"/>
        </w:tc>
        <w:tc>
          <w:tcPr>
            <w:tcW w:w="2565" w:type="dxa"/>
            <w:vMerge/>
            <w:shd w:val="clear" w:color="auto" w:fill="FFC000"/>
          </w:tcPr>
          <w:p w14:paraId="418F22C1" w14:textId="77777777" w:rsidR="00263D0C" w:rsidRDefault="00263D0C" w:rsidP="00263D0C"/>
        </w:tc>
      </w:tr>
      <w:tr w:rsidR="00263D0C" w14:paraId="3E3B45B6" w14:textId="77777777" w:rsidTr="00733589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E7FCF31" w14:textId="77777777" w:rsidR="00263D0C" w:rsidRPr="00F93345" w:rsidRDefault="00263D0C" w:rsidP="00263D0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DAAC140" w14:textId="2D851D1D" w:rsidR="00263D0C" w:rsidRDefault="00263D0C" w:rsidP="00263D0C">
            <w:r>
              <w:t>X, XI, 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AC46F13" w14:textId="7A57AE20" w:rsidR="00263D0C" w:rsidRDefault="00263D0C" w:rsidP="00263D0C"/>
        </w:tc>
        <w:tc>
          <w:tcPr>
            <w:tcW w:w="6006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2CE5CF92" w14:textId="77777777" w:rsidR="00263D0C" w:rsidRDefault="00263D0C" w:rsidP="00263D0C"/>
        </w:tc>
        <w:tc>
          <w:tcPr>
            <w:tcW w:w="2564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0758D934" w14:textId="77777777" w:rsidR="00263D0C" w:rsidRDefault="00263D0C" w:rsidP="00263D0C"/>
        </w:tc>
        <w:tc>
          <w:tcPr>
            <w:tcW w:w="2565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7691461A" w14:textId="77777777" w:rsidR="00263D0C" w:rsidRDefault="00263D0C" w:rsidP="00263D0C"/>
        </w:tc>
      </w:tr>
      <w:tr w:rsidR="00263D0C" w:rsidRPr="00EF0C3B" w14:paraId="2955B206" w14:textId="77777777" w:rsidTr="00175749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D61AD1" w14:textId="77777777" w:rsidR="00263D0C" w:rsidRDefault="00263D0C" w:rsidP="00263D0C">
            <w:pPr>
              <w:jc w:val="center"/>
              <w:rPr>
                <w:color w:val="FFFFFF" w:themeColor="background1"/>
              </w:rPr>
            </w:pPr>
          </w:p>
          <w:p w14:paraId="672936C5" w14:textId="77777777" w:rsidR="00175749" w:rsidRDefault="00175749" w:rsidP="00263D0C">
            <w:pPr>
              <w:jc w:val="center"/>
              <w:rPr>
                <w:color w:val="FFFFFF" w:themeColor="background1"/>
              </w:rPr>
            </w:pPr>
          </w:p>
          <w:p w14:paraId="7C35B508" w14:textId="77777777" w:rsidR="00175749" w:rsidRDefault="00175749" w:rsidP="00263D0C">
            <w:pPr>
              <w:jc w:val="center"/>
              <w:rPr>
                <w:color w:val="FFFFFF" w:themeColor="background1"/>
              </w:rPr>
            </w:pPr>
          </w:p>
          <w:p w14:paraId="43D3D9B1" w14:textId="77777777" w:rsidR="00175749" w:rsidRDefault="00175749" w:rsidP="00263D0C">
            <w:pPr>
              <w:jc w:val="center"/>
              <w:rPr>
                <w:color w:val="FFFFFF" w:themeColor="background1"/>
              </w:rPr>
            </w:pPr>
          </w:p>
          <w:p w14:paraId="6232C057" w14:textId="77777777" w:rsidR="00175749" w:rsidRDefault="00175749" w:rsidP="00263D0C">
            <w:pPr>
              <w:jc w:val="center"/>
              <w:rPr>
                <w:color w:val="FFFFFF" w:themeColor="background1"/>
              </w:rPr>
            </w:pPr>
          </w:p>
          <w:p w14:paraId="1FF21A02" w14:textId="77777777" w:rsidR="00175749" w:rsidRDefault="00175749" w:rsidP="00263D0C">
            <w:pPr>
              <w:jc w:val="center"/>
              <w:rPr>
                <w:color w:val="FFFFFF" w:themeColor="background1"/>
              </w:rPr>
            </w:pPr>
          </w:p>
          <w:p w14:paraId="152FE567" w14:textId="77777777" w:rsidR="00175749" w:rsidRDefault="00175749" w:rsidP="00263D0C">
            <w:pPr>
              <w:jc w:val="center"/>
              <w:rPr>
                <w:color w:val="FFFFFF" w:themeColor="background1"/>
              </w:rPr>
            </w:pPr>
          </w:p>
          <w:p w14:paraId="7B3EE870" w14:textId="77777777" w:rsidR="00175749" w:rsidRDefault="00175749" w:rsidP="00263D0C">
            <w:pPr>
              <w:jc w:val="center"/>
              <w:rPr>
                <w:color w:val="FFFFFF" w:themeColor="background1"/>
              </w:rPr>
            </w:pPr>
          </w:p>
          <w:p w14:paraId="2D40394E" w14:textId="77777777" w:rsidR="00175749" w:rsidRDefault="00175749" w:rsidP="00263D0C">
            <w:pPr>
              <w:jc w:val="center"/>
              <w:rPr>
                <w:color w:val="FFFFFF" w:themeColor="background1"/>
              </w:rPr>
            </w:pPr>
          </w:p>
          <w:p w14:paraId="0DD0ABFC" w14:textId="77777777" w:rsidR="00175749" w:rsidRDefault="00175749" w:rsidP="00263D0C">
            <w:pPr>
              <w:jc w:val="center"/>
              <w:rPr>
                <w:color w:val="FFFFFF" w:themeColor="background1"/>
              </w:rPr>
            </w:pPr>
          </w:p>
          <w:p w14:paraId="06DEB86C" w14:textId="13E330B8" w:rsidR="00175749" w:rsidRPr="00EF0C3B" w:rsidRDefault="00175749" w:rsidP="00263D0C">
            <w:pPr>
              <w:jc w:val="center"/>
              <w:rPr>
                <w:color w:val="FFFFFF" w:themeColor="background1"/>
              </w:rPr>
            </w:pPr>
          </w:p>
        </w:tc>
      </w:tr>
      <w:tr w:rsidR="00175749" w:rsidRPr="00EF0C3B" w14:paraId="366FE37C" w14:textId="77777777" w:rsidTr="00175749">
        <w:tc>
          <w:tcPr>
            <w:tcW w:w="15388" w:type="dxa"/>
            <w:gridSpan w:val="5"/>
            <w:tcBorders>
              <w:top w:val="nil"/>
            </w:tcBorders>
            <w:shd w:val="clear" w:color="auto" w:fill="404040" w:themeFill="text1" w:themeFillTint="BF"/>
          </w:tcPr>
          <w:p w14:paraId="6DCBF6DC" w14:textId="77777777" w:rsidR="00175749" w:rsidRPr="00EF0C3B" w:rsidRDefault="00175749" w:rsidP="0017574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5</w:t>
            </w:r>
          </w:p>
          <w:p w14:paraId="0C97CBBE" w14:textId="44CA53CD" w:rsidR="00175749" w:rsidRDefault="00175749" w:rsidP="0017574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5. Powtórzenie wiadomości z modułu 5</w:t>
            </w:r>
          </w:p>
        </w:tc>
      </w:tr>
      <w:tr w:rsidR="00263D0C" w:rsidRPr="00D41A72" w14:paraId="71F74CDC" w14:textId="77777777" w:rsidTr="00000B2B">
        <w:tc>
          <w:tcPr>
            <w:tcW w:w="4253" w:type="dxa"/>
            <w:gridSpan w:val="2"/>
            <w:shd w:val="clear" w:color="auto" w:fill="auto"/>
          </w:tcPr>
          <w:p w14:paraId="579B4FC9" w14:textId="5E7E7FE5" w:rsidR="00263D0C" w:rsidRDefault="00263D0C" w:rsidP="00263D0C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50A4C6" w14:textId="35FD4A23" w:rsidR="00263D0C" w:rsidRPr="0036333A" w:rsidRDefault="00263D0C" w:rsidP="00263D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CCE44DA" w14:textId="77777777" w:rsidR="00263D0C" w:rsidRPr="00175749" w:rsidRDefault="00263D0C" w:rsidP="00263D0C">
            <w:pPr>
              <w:rPr>
                <w:lang w:val="en-GB"/>
              </w:rPr>
            </w:pPr>
            <w:proofErr w:type="spellStart"/>
            <w:r w:rsidRPr="00175749">
              <w:rPr>
                <w:lang w:val="en-GB"/>
              </w:rPr>
              <w:t>podręcznik</w:t>
            </w:r>
            <w:proofErr w:type="spellEnd"/>
            <w:r w:rsidRPr="00175749">
              <w:rPr>
                <w:lang w:val="en-GB"/>
              </w:rPr>
              <w:t xml:space="preserve">: </w:t>
            </w:r>
          </w:p>
          <w:p w14:paraId="71BA11D5" w14:textId="77777777" w:rsidR="00263D0C" w:rsidRPr="00175749" w:rsidRDefault="00263D0C" w:rsidP="00263D0C">
            <w:pPr>
              <w:rPr>
                <w:lang w:val="en-GB"/>
              </w:rPr>
            </w:pPr>
            <w:proofErr w:type="spellStart"/>
            <w:r w:rsidRPr="00175749">
              <w:rPr>
                <w:lang w:val="en-GB"/>
              </w:rPr>
              <w:lastRenderedPageBreak/>
              <w:t>zad</w:t>
            </w:r>
            <w:proofErr w:type="spellEnd"/>
            <w:r w:rsidRPr="00175749">
              <w:rPr>
                <w:lang w:val="en-GB"/>
              </w:rPr>
              <w:t>. 1–9</w:t>
            </w:r>
            <w:r w:rsidR="00706C00" w:rsidRPr="00175749">
              <w:rPr>
                <w:lang w:val="en-GB"/>
              </w:rPr>
              <w:t>,</w:t>
            </w:r>
            <w:r w:rsidRPr="00175749">
              <w:rPr>
                <w:lang w:val="en-GB"/>
              </w:rPr>
              <w:t xml:space="preserve"> s. 90–91</w:t>
            </w:r>
          </w:p>
          <w:p w14:paraId="0A4AFCF0" w14:textId="77777777" w:rsidR="002D0314" w:rsidRPr="00175749" w:rsidRDefault="002D0314" w:rsidP="00263D0C">
            <w:pPr>
              <w:rPr>
                <w:lang w:val="en-GB"/>
              </w:rPr>
            </w:pPr>
          </w:p>
          <w:p w14:paraId="79D62D85" w14:textId="05D0E430" w:rsidR="002D0314" w:rsidRPr="00F06776" w:rsidRDefault="002D0314" w:rsidP="002D0314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5</w:t>
            </w:r>
            <w:r w:rsidRPr="00F06776">
              <w:rPr>
                <w:lang w:val="en-US"/>
              </w:rPr>
              <w:t xml:space="preserve"> lexical exercises:</w:t>
            </w:r>
          </w:p>
          <w:p w14:paraId="50344206" w14:textId="5496EC01" w:rsidR="002D0314" w:rsidRDefault="002D0314" w:rsidP="002D0314"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5,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101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FD5D06B" w14:textId="77777777" w:rsidR="00263D0C" w:rsidRDefault="00263D0C" w:rsidP="00263D0C">
            <w:r>
              <w:lastRenderedPageBreak/>
              <w:t>zeszyt ćwiczeń:</w:t>
            </w:r>
          </w:p>
          <w:p w14:paraId="18C69E63" w14:textId="6C361F40" w:rsidR="00263D0C" w:rsidRDefault="00263D0C" w:rsidP="00263D0C">
            <w:r>
              <w:lastRenderedPageBreak/>
              <w:t>zad. 1–5</w:t>
            </w:r>
            <w:r w:rsidR="00706C00">
              <w:t>,</w:t>
            </w:r>
            <w:r>
              <w:t xml:space="preserve"> s. 81, </w:t>
            </w:r>
          </w:p>
          <w:p w14:paraId="62EB2500" w14:textId="7359C2FF" w:rsidR="00263D0C" w:rsidRPr="00D41A72" w:rsidRDefault="00263D0C" w:rsidP="00263D0C">
            <w:r>
              <w:t>zad. 1–9</w:t>
            </w:r>
            <w:r w:rsidR="00706C00">
              <w:t>,</w:t>
            </w:r>
            <w:r>
              <w:t xml:space="preserve"> s. 82–83</w:t>
            </w:r>
          </w:p>
        </w:tc>
      </w:tr>
      <w:tr w:rsidR="00263D0C" w14:paraId="714C22C7" w14:textId="77777777" w:rsidTr="00733589">
        <w:tc>
          <w:tcPr>
            <w:tcW w:w="2127" w:type="dxa"/>
            <w:shd w:val="clear" w:color="auto" w:fill="auto"/>
          </w:tcPr>
          <w:p w14:paraId="35FD36D7" w14:textId="77777777" w:rsidR="00263D0C" w:rsidRPr="00F93345" w:rsidRDefault="00263D0C" w:rsidP="00263D0C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4C8849" w14:textId="4E2DB736" w:rsidR="00263D0C" w:rsidRDefault="00263D0C" w:rsidP="00263D0C">
            <w:r>
              <w:t>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1535CF" w14:textId="1B7BE046" w:rsidR="00263D0C" w:rsidRDefault="00263D0C" w:rsidP="00263D0C"/>
        </w:tc>
        <w:tc>
          <w:tcPr>
            <w:tcW w:w="6006" w:type="dxa"/>
            <w:vMerge/>
            <w:shd w:val="clear" w:color="auto" w:fill="auto"/>
          </w:tcPr>
          <w:p w14:paraId="5EBDFF25" w14:textId="77777777" w:rsidR="00263D0C" w:rsidRPr="009C4DEE" w:rsidRDefault="00263D0C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F20A14" w14:textId="77777777" w:rsidR="00263D0C" w:rsidRDefault="00263D0C" w:rsidP="00263D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7980BA" w14:textId="77777777" w:rsidR="00263D0C" w:rsidRDefault="00263D0C" w:rsidP="00263D0C"/>
        </w:tc>
      </w:tr>
      <w:tr w:rsidR="00263D0C" w14:paraId="00D1498C" w14:textId="77777777" w:rsidTr="00000B2B">
        <w:tc>
          <w:tcPr>
            <w:tcW w:w="4253" w:type="dxa"/>
            <w:gridSpan w:val="2"/>
            <w:shd w:val="clear" w:color="auto" w:fill="auto"/>
          </w:tcPr>
          <w:p w14:paraId="10DF29E0" w14:textId="250A6D7B" w:rsidR="00263D0C" w:rsidRDefault="00263D0C" w:rsidP="00263D0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563A55" w14:textId="5706470F" w:rsidR="00263D0C" w:rsidRPr="009C4DEE" w:rsidRDefault="009E78CC" w:rsidP="0026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usłyszanej wypowiedzi</w:t>
            </w:r>
            <w:r w:rsidR="006E528F">
              <w:rPr>
                <w:sz w:val="20"/>
                <w:szCs w:val="20"/>
              </w:rPr>
              <w:t>, rozpoznawanie związków pomiędzy częściami tekstu (tylko w zeszycie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7308C56A" w14:textId="77777777" w:rsidR="00263D0C" w:rsidRDefault="00263D0C" w:rsidP="00263D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8A5AFC" w14:textId="77777777" w:rsidR="00263D0C" w:rsidRDefault="00263D0C" w:rsidP="00263D0C"/>
        </w:tc>
      </w:tr>
      <w:tr w:rsidR="00263D0C" w14:paraId="72153C4B" w14:textId="77777777" w:rsidTr="00733589">
        <w:trPr>
          <w:trHeight w:val="70"/>
        </w:trPr>
        <w:tc>
          <w:tcPr>
            <w:tcW w:w="2127" w:type="dxa"/>
            <w:shd w:val="clear" w:color="auto" w:fill="auto"/>
          </w:tcPr>
          <w:p w14:paraId="2FFD297C" w14:textId="77777777" w:rsidR="00263D0C" w:rsidRPr="00F93345" w:rsidRDefault="00263D0C" w:rsidP="00263D0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7FF24B9" w14:textId="0C608E54" w:rsidR="00263D0C" w:rsidRDefault="00263D0C" w:rsidP="00263D0C">
            <w:r>
              <w:t>II.2, II.5</w:t>
            </w:r>
            <w:r w:rsidR="00FE73F5">
              <w:t>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30B523" w14:textId="1E3CBF19" w:rsidR="00FE73F5" w:rsidRDefault="00FE73F5" w:rsidP="006E35DF"/>
        </w:tc>
        <w:tc>
          <w:tcPr>
            <w:tcW w:w="6006" w:type="dxa"/>
            <w:vMerge/>
            <w:shd w:val="clear" w:color="auto" w:fill="auto"/>
          </w:tcPr>
          <w:p w14:paraId="71A1BC54" w14:textId="77777777" w:rsidR="00263D0C" w:rsidRPr="009C4DEE" w:rsidRDefault="00263D0C" w:rsidP="00263D0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C2E0B1" w14:textId="77777777" w:rsidR="00263D0C" w:rsidRDefault="00263D0C" w:rsidP="00263D0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32E202" w14:textId="77777777" w:rsidR="00263D0C" w:rsidRDefault="00263D0C" w:rsidP="00263D0C"/>
        </w:tc>
      </w:tr>
      <w:tr w:rsidR="000F364F" w14:paraId="2E88A1DB" w14:textId="77777777" w:rsidTr="00000B2B">
        <w:tc>
          <w:tcPr>
            <w:tcW w:w="4253" w:type="dxa"/>
            <w:gridSpan w:val="2"/>
            <w:shd w:val="clear" w:color="auto" w:fill="auto"/>
          </w:tcPr>
          <w:p w14:paraId="33B6F3B8" w14:textId="2FC80B71" w:rsidR="000F364F" w:rsidRDefault="000F364F" w:rsidP="000F364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B0B808" w14:textId="5F4319C4" w:rsidR="000F364F" w:rsidRPr="009C4DEE" w:rsidRDefault="000F364F" w:rsidP="006E3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miejsca, wyrażanie opinii, wyrażanie sugestii, propozycji oraz rad, wysuwanie i rozważanie hipotez, stosowanie zasad konstruowania tekst</w:t>
            </w:r>
            <w:r w:rsidR="009F3C67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o różnym charakterze </w:t>
            </w:r>
            <w:r w:rsidR="00554F8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styl formaln</w:t>
            </w:r>
            <w:r w:rsidR="00554F8B">
              <w:rPr>
                <w:sz w:val="20"/>
                <w:szCs w:val="20"/>
              </w:rPr>
              <w:t>y</w:t>
            </w:r>
            <w:r w:rsidR="009A5678">
              <w:rPr>
                <w:sz w:val="20"/>
                <w:szCs w:val="20"/>
              </w:rPr>
              <w:t>, opowiadanie o czynnościach i doświadczeniach z przeszłości i teraźniejszości.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7290CABE" w14:textId="77777777" w:rsidR="000F364F" w:rsidRDefault="000F364F" w:rsidP="000F364F"/>
        </w:tc>
        <w:tc>
          <w:tcPr>
            <w:tcW w:w="2565" w:type="dxa"/>
            <w:vMerge w:val="restart"/>
            <w:shd w:val="clear" w:color="auto" w:fill="FFC000"/>
          </w:tcPr>
          <w:p w14:paraId="6C9113C9" w14:textId="5AF4BAE5" w:rsidR="000F364F" w:rsidRDefault="000F364F" w:rsidP="000F364F">
            <w:proofErr w:type="spellStart"/>
            <w:r>
              <w:t>Photocopiables</w:t>
            </w:r>
            <w:proofErr w:type="spellEnd"/>
            <w:r>
              <w:t xml:space="preserve"> – książka nauczyciela, s. 23</w:t>
            </w:r>
            <w:r w:rsidR="00706C00">
              <w:t>4</w:t>
            </w:r>
            <w:r>
              <w:t xml:space="preserve">, </w:t>
            </w:r>
            <w:r>
              <w:br/>
              <w:t>23</w:t>
            </w:r>
            <w:r w:rsidR="00706C00">
              <w:t>9–242</w:t>
            </w:r>
            <w:r>
              <w:t xml:space="preserve"> (5.5–5.8)</w:t>
            </w:r>
          </w:p>
          <w:p w14:paraId="37BED1EF" w14:textId="1A38129F" w:rsidR="000F364F" w:rsidRDefault="000F364F" w:rsidP="000F364F"/>
        </w:tc>
      </w:tr>
      <w:tr w:rsidR="000F364F" w14:paraId="58BC0CDA" w14:textId="77777777" w:rsidTr="00733589">
        <w:tc>
          <w:tcPr>
            <w:tcW w:w="2127" w:type="dxa"/>
            <w:shd w:val="clear" w:color="auto" w:fill="auto"/>
          </w:tcPr>
          <w:p w14:paraId="5E5BA924" w14:textId="77777777" w:rsidR="009A5678" w:rsidRDefault="009A5678" w:rsidP="009A567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8CDE876" w14:textId="03D1A5B9" w:rsidR="009A5678" w:rsidRDefault="009A5678" w:rsidP="009A5678">
            <w:r w:rsidRPr="005E1949">
              <w:t>IV.1, IV.2, IV.6, VI.</w:t>
            </w:r>
            <w:r>
              <w:t>4</w:t>
            </w:r>
          </w:p>
          <w:p w14:paraId="482B5B28" w14:textId="0C7BEA08" w:rsidR="000F364F" w:rsidRPr="00F93345" w:rsidRDefault="000F364F" w:rsidP="000F364F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AB614D7" w14:textId="3A397682" w:rsidR="00FE73F5" w:rsidRPr="00A12B74" w:rsidRDefault="000F364F" w:rsidP="000F364F">
            <w:r w:rsidRPr="008C044C">
              <w:t xml:space="preserve">V.1, V.6, V.12, V.13, VII.4, VII.8, VII.9, </w:t>
            </w:r>
            <w:r>
              <w:t>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A647B" w14:textId="1429AF74" w:rsidR="000F364F" w:rsidRDefault="000F364F" w:rsidP="000F364F"/>
        </w:tc>
        <w:tc>
          <w:tcPr>
            <w:tcW w:w="6006" w:type="dxa"/>
            <w:vMerge/>
            <w:shd w:val="clear" w:color="auto" w:fill="auto"/>
          </w:tcPr>
          <w:p w14:paraId="2EFD9D80" w14:textId="77777777" w:rsidR="000F364F" w:rsidRPr="009C4DEE" w:rsidRDefault="000F364F" w:rsidP="000F36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8FF0AB" w14:textId="77777777" w:rsidR="000F364F" w:rsidRDefault="000F364F" w:rsidP="000F364F"/>
        </w:tc>
        <w:tc>
          <w:tcPr>
            <w:tcW w:w="2565" w:type="dxa"/>
            <w:vMerge/>
            <w:shd w:val="clear" w:color="auto" w:fill="FFC000"/>
          </w:tcPr>
          <w:p w14:paraId="7710C0A9" w14:textId="77777777" w:rsidR="000F364F" w:rsidRDefault="000F364F" w:rsidP="000F364F"/>
        </w:tc>
      </w:tr>
      <w:tr w:rsidR="000F364F" w14:paraId="5F89C770" w14:textId="77777777" w:rsidTr="00000B2B">
        <w:tc>
          <w:tcPr>
            <w:tcW w:w="4253" w:type="dxa"/>
            <w:gridSpan w:val="2"/>
            <w:shd w:val="clear" w:color="auto" w:fill="auto"/>
          </w:tcPr>
          <w:p w14:paraId="4145F1F8" w14:textId="0DBCA788" w:rsidR="000F364F" w:rsidRDefault="000F364F" w:rsidP="000F364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608AB7" w14:textId="5C07A309" w:rsidR="000F364F" w:rsidRPr="00175749" w:rsidRDefault="000F364F" w:rsidP="000F36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9F3C67">
              <w:rPr>
                <w:color w:val="000000" w:themeColor="text1"/>
                <w:sz w:val="20"/>
                <w:szCs w:val="20"/>
              </w:rPr>
              <w:t>orzystywanie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</w:tc>
        <w:tc>
          <w:tcPr>
            <w:tcW w:w="2564" w:type="dxa"/>
            <w:vMerge/>
            <w:shd w:val="clear" w:color="auto" w:fill="E6D9FF"/>
          </w:tcPr>
          <w:p w14:paraId="19B65D3C" w14:textId="77777777" w:rsidR="000F364F" w:rsidRDefault="000F364F" w:rsidP="000F364F"/>
        </w:tc>
        <w:tc>
          <w:tcPr>
            <w:tcW w:w="2565" w:type="dxa"/>
            <w:vMerge/>
            <w:shd w:val="clear" w:color="auto" w:fill="FFC000"/>
          </w:tcPr>
          <w:p w14:paraId="0423769B" w14:textId="77777777" w:rsidR="000F364F" w:rsidRDefault="000F364F" w:rsidP="000F364F"/>
        </w:tc>
      </w:tr>
      <w:tr w:rsidR="000F364F" w14:paraId="1E9795CA" w14:textId="77777777" w:rsidTr="00733589">
        <w:tc>
          <w:tcPr>
            <w:tcW w:w="2127" w:type="dxa"/>
            <w:shd w:val="clear" w:color="auto" w:fill="auto"/>
          </w:tcPr>
          <w:p w14:paraId="228066A6" w14:textId="77777777" w:rsidR="000F364F" w:rsidRPr="00F93345" w:rsidRDefault="000F364F" w:rsidP="000F364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3B4F731" w14:textId="07F15127" w:rsidR="000F364F" w:rsidRDefault="000F364F" w:rsidP="000F364F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7BF509" w14:textId="4D1E081A" w:rsidR="000F364F" w:rsidRDefault="000F364F" w:rsidP="000F364F"/>
        </w:tc>
        <w:tc>
          <w:tcPr>
            <w:tcW w:w="6006" w:type="dxa"/>
            <w:vMerge/>
            <w:shd w:val="clear" w:color="auto" w:fill="E6D9FF"/>
          </w:tcPr>
          <w:p w14:paraId="7E7412C3" w14:textId="77777777" w:rsidR="000F364F" w:rsidRDefault="000F364F" w:rsidP="000F364F"/>
        </w:tc>
        <w:tc>
          <w:tcPr>
            <w:tcW w:w="2564" w:type="dxa"/>
            <w:vMerge/>
            <w:shd w:val="clear" w:color="auto" w:fill="E6D9FF"/>
          </w:tcPr>
          <w:p w14:paraId="4600C165" w14:textId="77777777" w:rsidR="000F364F" w:rsidRDefault="000F364F" w:rsidP="000F364F"/>
        </w:tc>
        <w:tc>
          <w:tcPr>
            <w:tcW w:w="2565" w:type="dxa"/>
            <w:vMerge/>
            <w:shd w:val="clear" w:color="auto" w:fill="FFC000"/>
          </w:tcPr>
          <w:p w14:paraId="26081197" w14:textId="77777777" w:rsidR="000F364F" w:rsidRDefault="000F364F" w:rsidP="000F364F"/>
        </w:tc>
      </w:tr>
      <w:tr w:rsidR="000F364F" w:rsidRPr="00EF0C3B" w14:paraId="659DB19D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85A283F" w14:textId="59246A25" w:rsidR="000F364F" w:rsidRPr="00EF0C3B" w:rsidRDefault="000F364F" w:rsidP="000F36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75C6C5C3" w14:textId="79B2D0CF" w:rsidR="000F364F" w:rsidRPr="00EF0C3B" w:rsidRDefault="000F364F" w:rsidP="00706C0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0F364F" w:rsidRPr="00EF0C3B" w14:paraId="0C7FCB1C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9AC93" w14:textId="241AA593" w:rsidR="000F364F" w:rsidRDefault="000F364F" w:rsidP="000F364F">
            <w:pPr>
              <w:jc w:val="center"/>
              <w:rPr>
                <w:b/>
                <w:color w:val="FFFFFF" w:themeColor="background1"/>
              </w:rPr>
            </w:pPr>
          </w:p>
          <w:p w14:paraId="2D4EC31B" w14:textId="419FC052" w:rsidR="0023719F" w:rsidRDefault="0023719F" w:rsidP="000F364F">
            <w:pPr>
              <w:jc w:val="center"/>
              <w:rPr>
                <w:b/>
                <w:color w:val="FFFFFF" w:themeColor="background1"/>
              </w:rPr>
            </w:pPr>
          </w:p>
          <w:p w14:paraId="28A1D7A4" w14:textId="63DA7DDA" w:rsidR="0023719F" w:rsidRDefault="0023719F" w:rsidP="000F364F">
            <w:pPr>
              <w:jc w:val="center"/>
              <w:rPr>
                <w:b/>
                <w:color w:val="FFFFFF" w:themeColor="background1"/>
              </w:rPr>
            </w:pPr>
          </w:p>
          <w:p w14:paraId="501AF4C7" w14:textId="352D554E" w:rsidR="0023719F" w:rsidRDefault="0023719F" w:rsidP="000F364F">
            <w:pPr>
              <w:jc w:val="center"/>
              <w:rPr>
                <w:b/>
                <w:color w:val="FFFFFF" w:themeColor="background1"/>
              </w:rPr>
            </w:pPr>
          </w:p>
          <w:p w14:paraId="272E511A" w14:textId="36EA1C07" w:rsidR="0023719F" w:rsidRDefault="0023719F" w:rsidP="000F364F">
            <w:pPr>
              <w:jc w:val="center"/>
              <w:rPr>
                <w:b/>
                <w:color w:val="FFFFFF" w:themeColor="background1"/>
              </w:rPr>
            </w:pPr>
          </w:p>
          <w:p w14:paraId="4E41FA41" w14:textId="542A74EA" w:rsidR="0023719F" w:rsidRDefault="0023719F" w:rsidP="000F364F">
            <w:pPr>
              <w:jc w:val="center"/>
              <w:rPr>
                <w:b/>
                <w:color w:val="FFFFFF" w:themeColor="background1"/>
              </w:rPr>
            </w:pPr>
          </w:p>
          <w:p w14:paraId="7BD42506" w14:textId="149D463A" w:rsidR="0023719F" w:rsidRDefault="0023719F" w:rsidP="000F364F">
            <w:pPr>
              <w:jc w:val="center"/>
              <w:rPr>
                <w:b/>
                <w:color w:val="FFFFFF" w:themeColor="background1"/>
              </w:rPr>
            </w:pPr>
          </w:p>
          <w:p w14:paraId="709BDA09" w14:textId="2608899A" w:rsidR="0023719F" w:rsidRDefault="0023719F" w:rsidP="000F364F">
            <w:pPr>
              <w:jc w:val="center"/>
              <w:rPr>
                <w:b/>
                <w:color w:val="FFFFFF" w:themeColor="background1"/>
              </w:rPr>
            </w:pPr>
          </w:p>
          <w:p w14:paraId="30939603" w14:textId="77777777" w:rsidR="0023719F" w:rsidRDefault="0023719F" w:rsidP="000F364F">
            <w:pPr>
              <w:jc w:val="center"/>
              <w:rPr>
                <w:b/>
                <w:color w:val="FFFFFF" w:themeColor="background1"/>
              </w:rPr>
            </w:pPr>
          </w:p>
          <w:p w14:paraId="5D8D3038" w14:textId="1F4DA29D" w:rsidR="000F364F" w:rsidRDefault="000F364F" w:rsidP="000F364F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0F364F" w:rsidRPr="00236D76" w14:paraId="7D462D52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07901C8" w14:textId="5CE5D5EF" w:rsidR="000F364F" w:rsidRPr="00CF7531" w:rsidRDefault="000F364F" w:rsidP="000F364F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CF7531">
              <w:rPr>
                <w:b/>
                <w:color w:val="FF0000"/>
                <w:sz w:val="28"/>
                <w:szCs w:val="28"/>
                <w:lang w:val="en-US"/>
              </w:rPr>
              <w:t>Modu</w:t>
            </w:r>
            <w:r w:rsidR="00F41121">
              <w:rPr>
                <w:b/>
                <w:color w:val="FF0000"/>
                <w:sz w:val="28"/>
                <w:szCs w:val="28"/>
                <w:lang w:val="en-US"/>
              </w:rPr>
              <w:t>ł</w:t>
            </w:r>
            <w:proofErr w:type="spellEnd"/>
            <w:r w:rsidR="00F41121">
              <w:rPr>
                <w:b/>
                <w:color w:val="FF0000"/>
                <w:sz w:val="28"/>
                <w:szCs w:val="28"/>
                <w:lang w:val="en-US"/>
              </w:rPr>
              <w:t xml:space="preserve"> 6: The business of technology</w:t>
            </w:r>
          </w:p>
        </w:tc>
      </w:tr>
      <w:tr w:rsidR="000F364F" w:rsidRPr="00EF0C3B" w14:paraId="317AA9E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BC464D" w14:textId="71BA059F" w:rsidR="000F364F" w:rsidRPr="00C22DAA" w:rsidRDefault="000F364F" w:rsidP="000F364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6A</w:t>
            </w:r>
          </w:p>
          <w:p w14:paraId="2AE1BF75" w14:textId="3E4C8FDD" w:rsidR="000F364F" w:rsidRPr="00EF0C3B" w:rsidRDefault="000F364F" w:rsidP="000F364F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The business of technology. </w:t>
            </w:r>
            <w:r>
              <w:rPr>
                <w:color w:val="FFFFFF" w:themeColor="background1"/>
              </w:rPr>
              <w:t>Ćwiczenia leksykalne, wy</w:t>
            </w:r>
            <w:r w:rsidR="00F41121">
              <w:rPr>
                <w:color w:val="FFFFFF" w:themeColor="background1"/>
              </w:rPr>
              <w:t>powiedź ustna (opis ilustracji)</w:t>
            </w:r>
          </w:p>
        </w:tc>
      </w:tr>
      <w:tr w:rsidR="000F364F" w:rsidRPr="00D41A72" w14:paraId="16B45777" w14:textId="77777777" w:rsidTr="00000B2B">
        <w:tc>
          <w:tcPr>
            <w:tcW w:w="4253" w:type="dxa"/>
            <w:gridSpan w:val="2"/>
            <w:shd w:val="clear" w:color="auto" w:fill="auto"/>
          </w:tcPr>
          <w:p w14:paraId="49D581F9" w14:textId="77777777" w:rsidR="000F364F" w:rsidRDefault="000F364F" w:rsidP="000F364F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E812FD" w14:textId="0D556190" w:rsidR="000F364F" w:rsidRPr="009C4DEE" w:rsidRDefault="002B7E6C" w:rsidP="000F3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82D2C1B" w14:textId="77777777" w:rsidR="000F364F" w:rsidRDefault="000F364F" w:rsidP="000F364F">
            <w:r>
              <w:t xml:space="preserve">podręcznik: </w:t>
            </w:r>
          </w:p>
          <w:p w14:paraId="0801EA7E" w14:textId="3D6CD9E6" w:rsidR="000F364F" w:rsidRDefault="000F364F" w:rsidP="000F364F">
            <w:r>
              <w:t>zad. 1–</w:t>
            </w:r>
            <w:r w:rsidR="002B7E6C">
              <w:t>6</w:t>
            </w:r>
            <w:r w:rsidR="002D0314">
              <w:t>,</w:t>
            </w:r>
            <w:r>
              <w:t xml:space="preserve"> s. 97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C8D9FB7" w14:textId="77777777" w:rsidR="000F364F" w:rsidRDefault="000F364F" w:rsidP="000F364F">
            <w:r>
              <w:t>zeszyt ćwiczeń:</w:t>
            </w:r>
          </w:p>
          <w:p w14:paraId="0CCC5A64" w14:textId="13F02CCC" w:rsidR="000F364F" w:rsidRPr="00D41A72" w:rsidRDefault="000F364F" w:rsidP="000F364F">
            <w:r>
              <w:t>zad. 1–</w:t>
            </w:r>
            <w:r w:rsidR="00514B57">
              <w:t>9</w:t>
            </w:r>
            <w:r w:rsidR="002D0314">
              <w:t>,</w:t>
            </w:r>
            <w:r>
              <w:t xml:space="preserve"> s. </w:t>
            </w:r>
            <w:r w:rsidR="00514B57">
              <w:t>84–</w:t>
            </w:r>
            <w:r>
              <w:t>85</w:t>
            </w:r>
          </w:p>
        </w:tc>
      </w:tr>
      <w:tr w:rsidR="000F364F" w14:paraId="11BE600D" w14:textId="77777777" w:rsidTr="00733589">
        <w:tc>
          <w:tcPr>
            <w:tcW w:w="2127" w:type="dxa"/>
            <w:shd w:val="clear" w:color="auto" w:fill="auto"/>
          </w:tcPr>
          <w:p w14:paraId="0BE5F79C" w14:textId="77777777" w:rsidR="000F364F" w:rsidRPr="00F93345" w:rsidRDefault="000F364F" w:rsidP="000F364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F8C3F5B" w14:textId="6FC0A4B0" w:rsidR="000F364F" w:rsidRDefault="000F364F" w:rsidP="000F364F">
            <w:r>
              <w:t>I.</w:t>
            </w:r>
            <w:r w:rsidR="002B7E6C">
              <w:t>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6758B4" w14:textId="12FB48A1" w:rsidR="000F364F" w:rsidRDefault="000F364F" w:rsidP="000F364F"/>
        </w:tc>
        <w:tc>
          <w:tcPr>
            <w:tcW w:w="6006" w:type="dxa"/>
            <w:vMerge/>
            <w:shd w:val="clear" w:color="auto" w:fill="auto"/>
          </w:tcPr>
          <w:p w14:paraId="31C2D8A5" w14:textId="77777777" w:rsidR="000F364F" w:rsidRPr="009C4DEE" w:rsidRDefault="000F364F" w:rsidP="000F36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DF0F5" w14:textId="77777777" w:rsidR="000F364F" w:rsidRDefault="000F364F" w:rsidP="000F364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B11B7A1" w14:textId="77777777" w:rsidR="000F364F" w:rsidRDefault="000F364F" w:rsidP="000F364F"/>
        </w:tc>
      </w:tr>
      <w:tr w:rsidR="000F364F" w14:paraId="6A7E0A6A" w14:textId="77777777" w:rsidTr="00000B2B">
        <w:tc>
          <w:tcPr>
            <w:tcW w:w="4253" w:type="dxa"/>
            <w:gridSpan w:val="2"/>
            <w:shd w:val="clear" w:color="auto" w:fill="auto"/>
          </w:tcPr>
          <w:p w14:paraId="4F778DEA" w14:textId="77777777" w:rsidR="000F364F" w:rsidRDefault="000F364F" w:rsidP="000F364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8C36E1" w14:textId="3E1E3954" w:rsidR="000F364F" w:rsidRPr="009C4DEE" w:rsidRDefault="000F364F" w:rsidP="000F36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222CA7" w14:textId="77777777" w:rsidR="000F364F" w:rsidRDefault="000F364F" w:rsidP="000F364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817F77C" w14:textId="77777777" w:rsidR="000F364F" w:rsidRDefault="000F364F" w:rsidP="000F364F"/>
        </w:tc>
      </w:tr>
      <w:tr w:rsidR="000F364F" w14:paraId="01E0B98E" w14:textId="77777777" w:rsidTr="00733589">
        <w:tc>
          <w:tcPr>
            <w:tcW w:w="2127" w:type="dxa"/>
            <w:shd w:val="clear" w:color="auto" w:fill="auto"/>
          </w:tcPr>
          <w:p w14:paraId="00627175" w14:textId="6C16AE38" w:rsidR="000F364F" w:rsidRDefault="000F364F" w:rsidP="000F364F">
            <w:r>
              <w:t>–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A74D06" w14:textId="5FE29858" w:rsidR="000F364F" w:rsidRDefault="000F364F" w:rsidP="000F364F"/>
        </w:tc>
        <w:tc>
          <w:tcPr>
            <w:tcW w:w="6006" w:type="dxa"/>
            <w:vMerge/>
            <w:shd w:val="clear" w:color="auto" w:fill="auto"/>
          </w:tcPr>
          <w:p w14:paraId="3C42CFE0" w14:textId="77777777" w:rsidR="000F364F" w:rsidRPr="009C4DEE" w:rsidRDefault="000F364F" w:rsidP="000F364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D8D6E" w14:textId="77777777" w:rsidR="000F364F" w:rsidRDefault="000F364F" w:rsidP="000F364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97929E" w14:textId="77777777" w:rsidR="000F364F" w:rsidRDefault="000F364F" w:rsidP="000F364F"/>
        </w:tc>
      </w:tr>
      <w:tr w:rsidR="0048571D" w14:paraId="255BA5F2" w14:textId="77777777" w:rsidTr="00000B2B">
        <w:tc>
          <w:tcPr>
            <w:tcW w:w="4253" w:type="dxa"/>
            <w:gridSpan w:val="2"/>
            <w:shd w:val="clear" w:color="auto" w:fill="auto"/>
          </w:tcPr>
          <w:p w14:paraId="253B1D55" w14:textId="7C35AC61" w:rsidR="0048571D" w:rsidRDefault="0048571D" w:rsidP="0048571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99870A9" w14:textId="77777777" w:rsidR="0048571D" w:rsidRDefault="0048571D" w:rsidP="0048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 i 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swoich opinii.</w:t>
            </w:r>
          </w:p>
          <w:p w14:paraId="67E107D1" w14:textId="4BC116E7" w:rsidR="0023719F" w:rsidRPr="009C4DEE" w:rsidRDefault="0023719F" w:rsidP="004857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F5C7C6" w14:textId="77777777" w:rsidR="0048571D" w:rsidRDefault="0048571D" w:rsidP="0048571D"/>
        </w:tc>
        <w:tc>
          <w:tcPr>
            <w:tcW w:w="2565" w:type="dxa"/>
            <w:vMerge w:val="restart"/>
            <w:shd w:val="clear" w:color="auto" w:fill="FFC000"/>
          </w:tcPr>
          <w:p w14:paraId="20014D3D" w14:textId="36FD3011" w:rsidR="0048571D" w:rsidRDefault="0048571D" w:rsidP="0048571D">
            <w:proofErr w:type="spellStart"/>
            <w:r>
              <w:t>Photocopiables</w:t>
            </w:r>
            <w:proofErr w:type="spellEnd"/>
            <w:r>
              <w:t xml:space="preserve"> – książka nauczyciela, s. 24</w:t>
            </w:r>
            <w:r w:rsidR="00FC1928">
              <w:t>4</w:t>
            </w:r>
            <w:r>
              <w:t xml:space="preserve">, </w:t>
            </w:r>
            <w:r>
              <w:br/>
              <w:t>24</w:t>
            </w:r>
            <w:r w:rsidR="00FC1928">
              <w:t>8</w:t>
            </w:r>
            <w:r>
              <w:t xml:space="preserve"> (6.3)</w:t>
            </w:r>
          </w:p>
          <w:p w14:paraId="75FDD184" w14:textId="0B20DDBD" w:rsidR="0048571D" w:rsidRDefault="0048571D" w:rsidP="0048571D"/>
        </w:tc>
      </w:tr>
      <w:tr w:rsidR="0048571D" w14:paraId="394BD9CC" w14:textId="77777777" w:rsidTr="00733589">
        <w:tc>
          <w:tcPr>
            <w:tcW w:w="2127" w:type="dxa"/>
            <w:shd w:val="clear" w:color="auto" w:fill="auto"/>
          </w:tcPr>
          <w:p w14:paraId="7DB8DBF0" w14:textId="77777777" w:rsidR="0048571D" w:rsidRDefault="0048571D" w:rsidP="0048571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7FA0B75" w14:textId="37DA857E" w:rsidR="0048571D" w:rsidRPr="00252CBC" w:rsidRDefault="0048571D" w:rsidP="0048571D">
            <w:r w:rsidRPr="005E1949">
              <w:t>IV.1, IV.2, IV.6, VI.</w:t>
            </w:r>
            <w: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965979" w14:textId="2129E929" w:rsidR="0048571D" w:rsidRDefault="0048571D" w:rsidP="0048571D"/>
        </w:tc>
        <w:tc>
          <w:tcPr>
            <w:tcW w:w="6006" w:type="dxa"/>
            <w:vMerge/>
            <w:shd w:val="clear" w:color="auto" w:fill="auto"/>
          </w:tcPr>
          <w:p w14:paraId="48F36C38" w14:textId="77777777" w:rsidR="0048571D" w:rsidRPr="009C4DEE" w:rsidRDefault="0048571D" w:rsidP="004857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D8B8473" w14:textId="77777777" w:rsidR="0048571D" w:rsidRDefault="0048571D" w:rsidP="0048571D"/>
        </w:tc>
        <w:tc>
          <w:tcPr>
            <w:tcW w:w="2565" w:type="dxa"/>
            <w:vMerge/>
            <w:shd w:val="clear" w:color="auto" w:fill="FFC000"/>
          </w:tcPr>
          <w:p w14:paraId="2C64FD08" w14:textId="77777777" w:rsidR="0048571D" w:rsidRDefault="0048571D" w:rsidP="0048571D"/>
        </w:tc>
      </w:tr>
      <w:tr w:rsidR="0048571D" w14:paraId="3AF93EE0" w14:textId="77777777" w:rsidTr="00000B2B">
        <w:tc>
          <w:tcPr>
            <w:tcW w:w="4253" w:type="dxa"/>
            <w:gridSpan w:val="2"/>
            <w:shd w:val="clear" w:color="auto" w:fill="auto"/>
          </w:tcPr>
          <w:p w14:paraId="2DEF424C" w14:textId="787603A2" w:rsidR="0048571D" w:rsidRDefault="0048571D" w:rsidP="0048571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9E20EF6" w14:textId="6BA8F4B8" w:rsidR="006E35DF" w:rsidRPr="0023719F" w:rsidRDefault="0048571D" w:rsidP="0048571D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</w:t>
            </w:r>
            <w:r w:rsidR="00FC1928">
              <w:rPr>
                <w:color w:val="000000" w:themeColor="text1"/>
                <w:sz w:val="20"/>
                <w:szCs w:val="20"/>
              </w:rPr>
              <w:t>, współpraca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FC1928">
              <w:rPr>
                <w:color w:val="000000" w:themeColor="text1"/>
                <w:sz w:val="20"/>
                <w:szCs w:val="20"/>
              </w:rPr>
              <w:t>parach.</w:t>
            </w:r>
          </w:p>
          <w:p w14:paraId="4ECF399F" w14:textId="234F9841" w:rsidR="006E35DF" w:rsidRPr="009C4DEE" w:rsidRDefault="006E35DF" w:rsidP="004857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E264B2" w14:textId="77777777" w:rsidR="0048571D" w:rsidRDefault="0048571D" w:rsidP="0048571D"/>
        </w:tc>
        <w:tc>
          <w:tcPr>
            <w:tcW w:w="2565" w:type="dxa"/>
            <w:vMerge/>
            <w:shd w:val="clear" w:color="auto" w:fill="FFC000"/>
          </w:tcPr>
          <w:p w14:paraId="4E3DFBFF" w14:textId="77777777" w:rsidR="0048571D" w:rsidRDefault="0048571D" w:rsidP="0048571D"/>
        </w:tc>
      </w:tr>
      <w:tr w:rsidR="0048571D" w14:paraId="4B795A13" w14:textId="77777777" w:rsidTr="00733589">
        <w:tc>
          <w:tcPr>
            <w:tcW w:w="2127" w:type="dxa"/>
            <w:shd w:val="clear" w:color="auto" w:fill="auto"/>
          </w:tcPr>
          <w:p w14:paraId="5C6D0BA3" w14:textId="77777777" w:rsidR="0048571D" w:rsidRPr="00F93345" w:rsidRDefault="0048571D" w:rsidP="0048571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6EDFE08" w14:textId="1E8F99F7" w:rsidR="0048571D" w:rsidRDefault="0048571D" w:rsidP="0048571D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72689" w14:textId="71E60A66" w:rsidR="0048571D" w:rsidRDefault="0048571D" w:rsidP="0048571D"/>
        </w:tc>
        <w:tc>
          <w:tcPr>
            <w:tcW w:w="6006" w:type="dxa"/>
            <w:vMerge/>
            <w:shd w:val="clear" w:color="auto" w:fill="E6D9FF"/>
          </w:tcPr>
          <w:p w14:paraId="25CE475D" w14:textId="77777777" w:rsidR="0048571D" w:rsidRDefault="0048571D" w:rsidP="0048571D"/>
        </w:tc>
        <w:tc>
          <w:tcPr>
            <w:tcW w:w="2564" w:type="dxa"/>
            <w:vMerge/>
            <w:shd w:val="clear" w:color="auto" w:fill="E6D9FF"/>
          </w:tcPr>
          <w:p w14:paraId="75947C58" w14:textId="77777777" w:rsidR="0048571D" w:rsidRDefault="0048571D" w:rsidP="0048571D"/>
        </w:tc>
        <w:tc>
          <w:tcPr>
            <w:tcW w:w="2565" w:type="dxa"/>
            <w:vMerge/>
            <w:shd w:val="clear" w:color="auto" w:fill="FFC000"/>
          </w:tcPr>
          <w:p w14:paraId="5C7339B2" w14:textId="77777777" w:rsidR="0048571D" w:rsidRDefault="0048571D" w:rsidP="0048571D"/>
        </w:tc>
      </w:tr>
      <w:tr w:rsidR="0048571D" w:rsidRPr="00EF0C3B" w14:paraId="5EFAFFD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98160C6" w14:textId="48720441" w:rsidR="0048571D" w:rsidRPr="007918F6" w:rsidRDefault="0048571D" w:rsidP="0048571D">
            <w:pPr>
              <w:jc w:val="center"/>
              <w:rPr>
                <w:b/>
                <w:color w:val="FFFFFF" w:themeColor="background1"/>
              </w:rPr>
            </w:pPr>
            <w:r w:rsidRPr="007918F6">
              <w:rPr>
                <w:b/>
                <w:color w:val="FFFFFF" w:themeColor="background1"/>
              </w:rPr>
              <w:t>6B</w:t>
            </w:r>
          </w:p>
          <w:p w14:paraId="436A458D" w14:textId="114FFCAB" w:rsidR="0048571D" w:rsidRPr="00EF0C3B" w:rsidRDefault="0048571D" w:rsidP="0048571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Young</w:t>
            </w:r>
            <w:r>
              <w:t xml:space="preserve"> </w:t>
            </w:r>
            <w:proofErr w:type="spellStart"/>
            <w:r w:rsidRPr="00F20E3A">
              <w:rPr>
                <w:color w:val="FFFFFF" w:themeColor="background1"/>
              </w:rPr>
              <w:t>entrepreneurs</w:t>
            </w:r>
            <w:proofErr w:type="spellEnd"/>
            <w:r w:rsidRPr="004740B1">
              <w:rPr>
                <w:color w:val="FFFFFF" w:themeColor="background1"/>
              </w:rPr>
              <w:t>. Rozumienie ze słuchu (</w:t>
            </w:r>
            <w:r>
              <w:rPr>
                <w:color w:val="FFFFFF" w:themeColor="background1"/>
              </w:rPr>
              <w:t>dobieranie, wybór wielokrotny</w:t>
            </w:r>
            <w:r w:rsidR="00FC1928">
              <w:rPr>
                <w:color w:val="FFFFFF" w:themeColor="background1"/>
              </w:rPr>
              <w:t>)</w:t>
            </w:r>
          </w:p>
        </w:tc>
      </w:tr>
      <w:tr w:rsidR="0048571D" w:rsidRPr="00D41A72" w14:paraId="487D98C4" w14:textId="77777777" w:rsidTr="00000B2B">
        <w:tc>
          <w:tcPr>
            <w:tcW w:w="4253" w:type="dxa"/>
            <w:gridSpan w:val="2"/>
            <w:shd w:val="clear" w:color="auto" w:fill="auto"/>
          </w:tcPr>
          <w:p w14:paraId="5E360890" w14:textId="60535F16" w:rsidR="0048571D" w:rsidRDefault="0048571D" w:rsidP="0048571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F36942" w14:textId="69BB5B7D" w:rsidR="0048571D" w:rsidRPr="009C4DEE" w:rsidRDefault="0048571D" w:rsidP="00485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A19E6DC" w14:textId="77777777" w:rsidR="0048571D" w:rsidRDefault="0048571D" w:rsidP="0048571D">
            <w:r>
              <w:t xml:space="preserve">podręcznik: </w:t>
            </w:r>
          </w:p>
          <w:p w14:paraId="6F41D0D7" w14:textId="449CE00C" w:rsidR="0048571D" w:rsidRDefault="0048571D" w:rsidP="0048571D">
            <w:r>
              <w:t>zad. 1–5</w:t>
            </w:r>
            <w:r w:rsidR="00FC1928">
              <w:t>,</w:t>
            </w:r>
            <w:r>
              <w:t xml:space="preserve"> s. 98</w:t>
            </w:r>
          </w:p>
          <w:p w14:paraId="7EBA769C" w14:textId="38F059B4" w:rsidR="0048571D" w:rsidRDefault="0048571D" w:rsidP="0048571D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2654611" w14:textId="77777777" w:rsidR="0048571D" w:rsidRDefault="0048571D" w:rsidP="0048571D">
            <w:r>
              <w:t>zeszyt ćwiczeń:</w:t>
            </w:r>
          </w:p>
          <w:p w14:paraId="6A48E01F" w14:textId="514C017A" w:rsidR="0048571D" w:rsidRPr="00D41A72" w:rsidRDefault="0048571D" w:rsidP="0048571D">
            <w:r>
              <w:t>zad. 1–6</w:t>
            </w:r>
            <w:r w:rsidR="00FC1928">
              <w:t>,</w:t>
            </w:r>
            <w:r>
              <w:t xml:space="preserve"> s. 86</w:t>
            </w:r>
          </w:p>
          <w:p w14:paraId="08CAF356" w14:textId="77777777" w:rsidR="0048571D" w:rsidRPr="00D41A72" w:rsidRDefault="0048571D" w:rsidP="0048571D"/>
          <w:p w14:paraId="6CE5D732" w14:textId="77777777" w:rsidR="0048571D" w:rsidRPr="00D41A72" w:rsidRDefault="0048571D" w:rsidP="0048571D"/>
        </w:tc>
      </w:tr>
      <w:tr w:rsidR="0048571D" w14:paraId="5249A418" w14:textId="77777777" w:rsidTr="00733589">
        <w:tc>
          <w:tcPr>
            <w:tcW w:w="2127" w:type="dxa"/>
            <w:shd w:val="clear" w:color="auto" w:fill="auto"/>
          </w:tcPr>
          <w:p w14:paraId="65358C09" w14:textId="77777777" w:rsidR="0048571D" w:rsidRPr="00F93345" w:rsidRDefault="0048571D" w:rsidP="0048571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55A7DEF" w14:textId="524A1DCB" w:rsidR="0048571D" w:rsidRDefault="0048571D" w:rsidP="0048571D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9DEE6C" w14:textId="1B9D056E" w:rsidR="0048571D" w:rsidRDefault="0048571D" w:rsidP="0048571D"/>
        </w:tc>
        <w:tc>
          <w:tcPr>
            <w:tcW w:w="6006" w:type="dxa"/>
            <w:vMerge/>
            <w:shd w:val="clear" w:color="auto" w:fill="auto"/>
          </w:tcPr>
          <w:p w14:paraId="04D092B5" w14:textId="77777777" w:rsidR="0048571D" w:rsidRPr="009C4DEE" w:rsidRDefault="0048571D" w:rsidP="0048571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98EBB1" w14:textId="77777777" w:rsidR="0048571D" w:rsidRDefault="0048571D" w:rsidP="0048571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96B926" w14:textId="77777777" w:rsidR="0048571D" w:rsidRDefault="0048571D" w:rsidP="0048571D"/>
        </w:tc>
      </w:tr>
      <w:tr w:rsidR="003709E1" w14:paraId="4A10E668" w14:textId="77777777" w:rsidTr="00000B2B">
        <w:tc>
          <w:tcPr>
            <w:tcW w:w="4253" w:type="dxa"/>
            <w:gridSpan w:val="2"/>
            <w:shd w:val="clear" w:color="auto" w:fill="auto"/>
          </w:tcPr>
          <w:p w14:paraId="6E291CE2" w14:textId="1A7E5F3E" w:rsidR="003709E1" w:rsidRDefault="003709E1" w:rsidP="003709E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A0C898" w14:textId="67B8AA99" w:rsidR="003709E1" w:rsidRDefault="003709E1" w:rsidP="0037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określanie głównych myśli tekstu słuchanego.</w:t>
            </w:r>
          </w:p>
          <w:p w14:paraId="233C46D0" w14:textId="77777777" w:rsidR="003709E1" w:rsidRDefault="003709E1" w:rsidP="003709E1">
            <w:pPr>
              <w:rPr>
                <w:sz w:val="20"/>
                <w:szCs w:val="20"/>
              </w:rPr>
            </w:pPr>
          </w:p>
          <w:p w14:paraId="3A460715" w14:textId="7D188484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8A8992" w14:textId="77777777" w:rsidR="003709E1" w:rsidRDefault="003709E1" w:rsidP="003709E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CCC70D0" w14:textId="77777777" w:rsidR="003709E1" w:rsidRDefault="003709E1" w:rsidP="003709E1"/>
        </w:tc>
      </w:tr>
      <w:tr w:rsidR="003709E1" w14:paraId="04C4973B" w14:textId="77777777" w:rsidTr="00733589">
        <w:tc>
          <w:tcPr>
            <w:tcW w:w="2127" w:type="dxa"/>
            <w:shd w:val="clear" w:color="auto" w:fill="auto"/>
          </w:tcPr>
          <w:p w14:paraId="5A755A00" w14:textId="77777777" w:rsidR="003709E1" w:rsidRDefault="003709E1" w:rsidP="003709E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563ED97" w14:textId="630A93EE" w:rsidR="003709E1" w:rsidRDefault="003709E1" w:rsidP="003709E1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9E6A1B" w14:textId="2E15F677" w:rsidR="003709E1" w:rsidRDefault="003709E1" w:rsidP="003709E1"/>
        </w:tc>
        <w:tc>
          <w:tcPr>
            <w:tcW w:w="6006" w:type="dxa"/>
            <w:vMerge/>
            <w:shd w:val="clear" w:color="auto" w:fill="auto"/>
          </w:tcPr>
          <w:p w14:paraId="09598D1E" w14:textId="77777777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875C50" w14:textId="77777777" w:rsidR="003709E1" w:rsidRDefault="003709E1" w:rsidP="003709E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D4D8B" w14:textId="77777777" w:rsidR="003709E1" w:rsidRDefault="003709E1" w:rsidP="003709E1"/>
        </w:tc>
      </w:tr>
      <w:tr w:rsidR="003709E1" w:rsidRPr="00CE2744" w14:paraId="76DFD6BC" w14:textId="77777777" w:rsidTr="00000B2B">
        <w:tc>
          <w:tcPr>
            <w:tcW w:w="4253" w:type="dxa"/>
            <w:gridSpan w:val="2"/>
            <w:shd w:val="clear" w:color="auto" w:fill="auto"/>
          </w:tcPr>
          <w:p w14:paraId="04EA5BB9" w14:textId="15FE13B3" w:rsidR="003709E1" w:rsidRDefault="003709E1" w:rsidP="003709E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CD7EE8" w14:textId="4F3B9DA6" w:rsidR="003709E1" w:rsidRPr="00693235" w:rsidRDefault="00273812" w:rsidP="00CA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</w:t>
            </w:r>
            <w:r w:rsidR="005D0916">
              <w:rPr>
                <w:sz w:val="20"/>
                <w:szCs w:val="20"/>
              </w:rPr>
              <w:t xml:space="preserve">przedstawianie zalet i wad różnych rozwiązań, </w:t>
            </w:r>
            <w:r w:rsidR="005C387A">
              <w:rPr>
                <w:sz w:val="20"/>
                <w:szCs w:val="20"/>
              </w:rPr>
              <w:t xml:space="preserve">wyrażanie przypuszczeń </w:t>
            </w:r>
            <w:r w:rsidR="00CA73AB">
              <w:rPr>
                <w:sz w:val="20"/>
                <w:szCs w:val="20"/>
              </w:rPr>
              <w:t>dotyczących</w:t>
            </w:r>
            <w:r w:rsidR="005C387A">
              <w:rPr>
                <w:sz w:val="20"/>
                <w:szCs w:val="20"/>
              </w:rPr>
              <w:t xml:space="preserve"> zdarzeń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3F8A54AF" w14:textId="77777777" w:rsidR="003709E1" w:rsidRPr="006B116F" w:rsidRDefault="003709E1" w:rsidP="003709E1"/>
        </w:tc>
        <w:tc>
          <w:tcPr>
            <w:tcW w:w="2565" w:type="dxa"/>
            <w:vMerge/>
            <w:shd w:val="clear" w:color="auto" w:fill="FFC000"/>
          </w:tcPr>
          <w:p w14:paraId="38DFA593" w14:textId="7A344B05" w:rsidR="003709E1" w:rsidRPr="00E26771" w:rsidRDefault="003709E1" w:rsidP="003709E1"/>
        </w:tc>
      </w:tr>
      <w:tr w:rsidR="003709E1" w14:paraId="2AD8882E" w14:textId="77777777" w:rsidTr="00733589">
        <w:tc>
          <w:tcPr>
            <w:tcW w:w="2127" w:type="dxa"/>
            <w:shd w:val="clear" w:color="auto" w:fill="auto"/>
          </w:tcPr>
          <w:p w14:paraId="5B0F091B" w14:textId="77777777" w:rsidR="003709E1" w:rsidRPr="00F93345" w:rsidRDefault="003709E1" w:rsidP="003709E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43DDE71" w14:textId="3DE4045F" w:rsidR="003709E1" w:rsidRPr="005C387A" w:rsidRDefault="003709E1" w:rsidP="003709E1">
            <w:r w:rsidRPr="005C387A">
              <w:t>IV.6, IV.8</w:t>
            </w:r>
            <w:r w:rsidR="005C387A" w:rsidRPr="005C387A">
              <w:t>, I</w:t>
            </w:r>
            <w:r w:rsidR="005C387A">
              <w:t>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8B3724" w14:textId="14341BAA" w:rsidR="003709E1" w:rsidRDefault="003709E1" w:rsidP="003709E1"/>
        </w:tc>
        <w:tc>
          <w:tcPr>
            <w:tcW w:w="6006" w:type="dxa"/>
            <w:vMerge/>
            <w:shd w:val="clear" w:color="auto" w:fill="auto"/>
          </w:tcPr>
          <w:p w14:paraId="7BCF52B7" w14:textId="77777777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5333C" w14:textId="77777777" w:rsidR="003709E1" w:rsidRDefault="003709E1" w:rsidP="003709E1"/>
        </w:tc>
        <w:tc>
          <w:tcPr>
            <w:tcW w:w="2565" w:type="dxa"/>
            <w:vMerge/>
            <w:shd w:val="clear" w:color="auto" w:fill="FFC000"/>
          </w:tcPr>
          <w:p w14:paraId="6BAB6F45" w14:textId="77777777" w:rsidR="003709E1" w:rsidRDefault="003709E1" w:rsidP="003709E1"/>
        </w:tc>
      </w:tr>
      <w:tr w:rsidR="003709E1" w14:paraId="37215874" w14:textId="77777777" w:rsidTr="00000B2B">
        <w:tc>
          <w:tcPr>
            <w:tcW w:w="4253" w:type="dxa"/>
            <w:gridSpan w:val="2"/>
            <w:shd w:val="clear" w:color="auto" w:fill="auto"/>
          </w:tcPr>
          <w:p w14:paraId="4FED0595" w14:textId="036BD94A" w:rsidR="003709E1" w:rsidRDefault="003709E1" w:rsidP="003709E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74ED14F" w14:textId="3064CF9B" w:rsidR="003709E1" w:rsidRDefault="003709E1" w:rsidP="003709E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</w:t>
            </w:r>
            <w:r w:rsidR="00CA73AB">
              <w:rPr>
                <w:sz w:val="20"/>
                <w:szCs w:val="20"/>
              </w:rPr>
              <w:t xml:space="preserve"> znaczenia wyrazów z kontekstu), współpraca w parach.</w:t>
            </w:r>
          </w:p>
          <w:p w14:paraId="6654957B" w14:textId="77777777" w:rsidR="003709E1" w:rsidRDefault="003709E1" w:rsidP="003709E1">
            <w:pPr>
              <w:rPr>
                <w:sz w:val="20"/>
                <w:szCs w:val="20"/>
              </w:rPr>
            </w:pPr>
          </w:p>
          <w:p w14:paraId="52FBF9CC" w14:textId="43A9DB73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AAEAB1" w14:textId="77777777" w:rsidR="003709E1" w:rsidRDefault="003709E1" w:rsidP="003709E1"/>
        </w:tc>
        <w:tc>
          <w:tcPr>
            <w:tcW w:w="2565" w:type="dxa"/>
            <w:vMerge/>
            <w:shd w:val="clear" w:color="auto" w:fill="FFC000"/>
          </w:tcPr>
          <w:p w14:paraId="62FA4B23" w14:textId="77777777" w:rsidR="003709E1" w:rsidRDefault="003709E1" w:rsidP="003709E1"/>
        </w:tc>
      </w:tr>
      <w:tr w:rsidR="003709E1" w14:paraId="10B482ED" w14:textId="77777777" w:rsidTr="00733589">
        <w:tc>
          <w:tcPr>
            <w:tcW w:w="2127" w:type="dxa"/>
            <w:shd w:val="clear" w:color="auto" w:fill="auto"/>
          </w:tcPr>
          <w:p w14:paraId="154B32B5" w14:textId="3D1BCB16" w:rsidR="003709E1" w:rsidRDefault="00CA73AB" w:rsidP="003709E1">
            <w:r>
              <w:t xml:space="preserve">XI, </w:t>
            </w:r>
            <w:r w:rsidR="003709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E5180F" w14:textId="2B3465DA" w:rsidR="003709E1" w:rsidRDefault="003709E1" w:rsidP="003709E1"/>
        </w:tc>
        <w:tc>
          <w:tcPr>
            <w:tcW w:w="6006" w:type="dxa"/>
            <w:vMerge/>
            <w:shd w:val="clear" w:color="auto" w:fill="E6D9FF"/>
          </w:tcPr>
          <w:p w14:paraId="6FD8A3CE" w14:textId="77777777" w:rsidR="003709E1" w:rsidRDefault="003709E1" w:rsidP="003709E1"/>
        </w:tc>
        <w:tc>
          <w:tcPr>
            <w:tcW w:w="2564" w:type="dxa"/>
            <w:vMerge/>
            <w:shd w:val="clear" w:color="auto" w:fill="E6D9FF"/>
          </w:tcPr>
          <w:p w14:paraId="6511040E" w14:textId="77777777" w:rsidR="003709E1" w:rsidRDefault="003709E1" w:rsidP="003709E1"/>
        </w:tc>
        <w:tc>
          <w:tcPr>
            <w:tcW w:w="2565" w:type="dxa"/>
            <w:vMerge/>
            <w:shd w:val="clear" w:color="auto" w:fill="FFC000"/>
          </w:tcPr>
          <w:p w14:paraId="58D579F5" w14:textId="77777777" w:rsidR="003709E1" w:rsidRDefault="003709E1" w:rsidP="003709E1"/>
        </w:tc>
      </w:tr>
      <w:tr w:rsidR="003709E1" w:rsidRPr="00763907" w14:paraId="22AC61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80F662E" w14:textId="7136A16A" w:rsidR="003709E1" w:rsidRPr="007918F6" w:rsidRDefault="003709E1" w:rsidP="003709E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6C</w:t>
            </w:r>
          </w:p>
          <w:p w14:paraId="01CFF9BC" w14:textId="336AB865" w:rsidR="003709E1" w:rsidRPr="00763907" w:rsidRDefault="003709E1" w:rsidP="00807017">
            <w:pPr>
              <w:jc w:val="center"/>
              <w:rPr>
                <w:color w:val="FFFFFF" w:themeColor="background1"/>
              </w:rPr>
            </w:pPr>
            <w:r w:rsidRPr="00EF326D">
              <w:rPr>
                <w:color w:val="FFFFFF" w:themeColor="background1"/>
                <w:lang w:val="en-US"/>
              </w:rPr>
              <w:t>Present perfect forms and past simple</w:t>
            </w:r>
            <w:r w:rsidRPr="00763907">
              <w:rPr>
                <w:color w:val="FFFFFF" w:themeColor="background1"/>
                <w:lang w:val="en-US"/>
              </w:rPr>
              <w:t xml:space="preserve">. </w:t>
            </w:r>
            <w:r w:rsidRPr="00763907">
              <w:rPr>
                <w:color w:val="FFFFFF" w:themeColor="background1"/>
              </w:rPr>
              <w:t xml:space="preserve">Zastosowanie </w:t>
            </w:r>
            <w:r>
              <w:rPr>
                <w:color w:val="FFFFFF" w:themeColor="background1"/>
              </w:rPr>
              <w:t xml:space="preserve">czasów </w:t>
            </w:r>
            <w:proofErr w:type="spellStart"/>
            <w:r>
              <w:rPr>
                <w:color w:val="FFFFFF" w:themeColor="background1"/>
              </w:rPr>
              <w:t>Present</w:t>
            </w:r>
            <w:proofErr w:type="spellEnd"/>
            <w:r>
              <w:rPr>
                <w:color w:val="FFFFFF" w:themeColor="background1"/>
              </w:rPr>
              <w:t xml:space="preserve"> Perfect i Past Simple</w:t>
            </w:r>
          </w:p>
        </w:tc>
      </w:tr>
      <w:tr w:rsidR="003709E1" w:rsidRPr="00D41A72" w14:paraId="6E7320CC" w14:textId="77777777" w:rsidTr="00000B2B">
        <w:tc>
          <w:tcPr>
            <w:tcW w:w="4253" w:type="dxa"/>
            <w:gridSpan w:val="2"/>
            <w:shd w:val="clear" w:color="auto" w:fill="auto"/>
          </w:tcPr>
          <w:p w14:paraId="4A146C65" w14:textId="7B40C315" w:rsidR="003709E1" w:rsidRDefault="003709E1" w:rsidP="003709E1">
            <w:pPr>
              <w:tabs>
                <w:tab w:val="left" w:pos="853"/>
                <w:tab w:val="center" w:pos="2018"/>
              </w:tabs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0680798" w14:textId="77777777" w:rsidR="003709E1" w:rsidRDefault="003709E1" w:rsidP="0037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0C8F3769" w14:textId="0EBACA44" w:rsidR="003709E1" w:rsidRPr="002B7E6C" w:rsidRDefault="003709E1" w:rsidP="003709E1">
            <w:pPr>
              <w:rPr>
                <w:sz w:val="20"/>
                <w:szCs w:val="20"/>
                <w:lang w:val="en-US"/>
              </w:rPr>
            </w:pPr>
            <w:proofErr w:type="spellStart"/>
            <w:r w:rsidRPr="002B7E6C">
              <w:rPr>
                <w:sz w:val="20"/>
                <w:szCs w:val="20"/>
                <w:lang w:val="en-US"/>
              </w:rPr>
              <w:lastRenderedPageBreak/>
              <w:t>Czasy</w:t>
            </w:r>
            <w:proofErr w:type="spellEnd"/>
            <w:r w:rsidRPr="002B7E6C">
              <w:rPr>
                <w:sz w:val="20"/>
                <w:szCs w:val="20"/>
                <w:lang w:val="en-US"/>
              </w:rPr>
              <w:t xml:space="preserve"> Present Perfect </w:t>
            </w:r>
            <w:proofErr w:type="spellStart"/>
            <w:r w:rsidRPr="002B7E6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B7E6C">
              <w:rPr>
                <w:sz w:val="20"/>
                <w:szCs w:val="20"/>
                <w:lang w:val="en-US"/>
              </w:rPr>
              <w:t xml:space="preserve"> Past Simple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D4D6D04" w14:textId="2269682D" w:rsidR="003709E1" w:rsidRDefault="003709E1" w:rsidP="003709E1">
            <w:r>
              <w:lastRenderedPageBreak/>
              <w:t xml:space="preserve">podręcznik: </w:t>
            </w:r>
          </w:p>
          <w:p w14:paraId="219EAF48" w14:textId="4422E83B" w:rsidR="003709E1" w:rsidRDefault="003709E1" w:rsidP="003709E1">
            <w:r>
              <w:lastRenderedPageBreak/>
              <w:t>zad. 1–7</w:t>
            </w:r>
            <w:r w:rsidR="00CA73AB">
              <w:t>,</w:t>
            </w:r>
            <w:r>
              <w:t xml:space="preserve"> s. 99</w:t>
            </w:r>
          </w:p>
          <w:p w14:paraId="4E5C234B" w14:textId="0A340770" w:rsidR="003709E1" w:rsidRDefault="003709E1" w:rsidP="003709E1">
            <w:r>
              <w:t>zad. 1–3</w:t>
            </w:r>
            <w:r w:rsidR="00CA73AB">
              <w:t>,</w:t>
            </w:r>
            <w:r>
              <w:t xml:space="preserve"> s. 111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C2E35D" w14:textId="77777777" w:rsidR="003709E1" w:rsidRDefault="003709E1" w:rsidP="003709E1">
            <w:r>
              <w:lastRenderedPageBreak/>
              <w:t>zeszyt ćwiczeń:</w:t>
            </w:r>
          </w:p>
          <w:p w14:paraId="3E761319" w14:textId="090E0BAA" w:rsidR="003709E1" w:rsidRPr="00D41A72" w:rsidRDefault="003709E1" w:rsidP="003709E1">
            <w:r>
              <w:lastRenderedPageBreak/>
              <w:t>zad. 1–4</w:t>
            </w:r>
            <w:r w:rsidR="00CA73AB">
              <w:t>,</w:t>
            </w:r>
            <w:r>
              <w:t xml:space="preserve"> s. 87</w:t>
            </w:r>
          </w:p>
          <w:p w14:paraId="52C76B9D" w14:textId="77777777" w:rsidR="003709E1" w:rsidRPr="00D41A72" w:rsidRDefault="003709E1" w:rsidP="003709E1"/>
          <w:p w14:paraId="47785574" w14:textId="77777777" w:rsidR="003709E1" w:rsidRPr="00D41A72" w:rsidRDefault="003709E1" w:rsidP="003709E1"/>
        </w:tc>
      </w:tr>
      <w:tr w:rsidR="003709E1" w14:paraId="1AC6EC02" w14:textId="77777777" w:rsidTr="00733589">
        <w:tc>
          <w:tcPr>
            <w:tcW w:w="2127" w:type="dxa"/>
            <w:shd w:val="clear" w:color="auto" w:fill="auto"/>
          </w:tcPr>
          <w:p w14:paraId="029F0987" w14:textId="77777777" w:rsidR="003709E1" w:rsidRPr="00F93345" w:rsidRDefault="003709E1" w:rsidP="003709E1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1BE3442" w14:textId="2A3D2668" w:rsidR="003709E1" w:rsidRDefault="003709E1" w:rsidP="003709E1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8E7B573" w14:textId="7B8FA04E" w:rsidR="003709E1" w:rsidRDefault="003709E1" w:rsidP="003709E1"/>
        </w:tc>
        <w:tc>
          <w:tcPr>
            <w:tcW w:w="6006" w:type="dxa"/>
            <w:vMerge/>
            <w:shd w:val="clear" w:color="auto" w:fill="auto"/>
          </w:tcPr>
          <w:p w14:paraId="3C28BEB7" w14:textId="77777777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294654" w14:textId="77777777" w:rsidR="003709E1" w:rsidRDefault="003709E1" w:rsidP="003709E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7BC1D0" w14:textId="77777777" w:rsidR="003709E1" w:rsidRDefault="003709E1" w:rsidP="003709E1"/>
        </w:tc>
      </w:tr>
      <w:tr w:rsidR="003709E1" w14:paraId="35959EB1" w14:textId="77777777" w:rsidTr="00000B2B">
        <w:tc>
          <w:tcPr>
            <w:tcW w:w="4253" w:type="dxa"/>
            <w:gridSpan w:val="2"/>
            <w:shd w:val="clear" w:color="auto" w:fill="auto"/>
          </w:tcPr>
          <w:p w14:paraId="5C58CFF9" w14:textId="1400DD55" w:rsidR="003709E1" w:rsidRDefault="003709E1" w:rsidP="003709E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2F6A72" w14:textId="14811848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13779E" w14:textId="77777777" w:rsidR="003709E1" w:rsidRDefault="003709E1" w:rsidP="003709E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E0F14B" w14:textId="77777777" w:rsidR="003709E1" w:rsidRDefault="003709E1" w:rsidP="003709E1"/>
        </w:tc>
      </w:tr>
      <w:tr w:rsidR="003709E1" w14:paraId="2659E346" w14:textId="77777777" w:rsidTr="00733589">
        <w:tc>
          <w:tcPr>
            <w:tcW w:w="2127" w:type="dxa"/>
            <w:shd w:val="clear" w:color="auto" w:fill="auto"/>
          </w:tcPr>
          <w:p w14:paraId="47F5BAFA" w14:textId="665B9966" w:rsidR="003709E1" w:rsidRDefault="003709E1" w:rsidP="003709E1">
            <w:r>
              <w:t>–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2D805" w14:textId="783DF291" w:rsidR="003709E1" w:rsidRDefault="003709E1" w:rsidP="003709E1"/>
        </w:tc>
        <w:tc>
          <w:tcPr>
            <w:tcW w:w="6006" w:type="dxa"/>
            <w:vMerge/>
            <w:shd w:val="clear" w:color="auto" w:fill="auto"/>
          </w:tcPr>
          <w:p w14:paraId="22F6116F" w14:textId="77777777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5078C17" w14:textId="77777777" w:rsidR="003709E1" w:rsidRDefault="003709E1" w:rsidP="003709E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96341C" w14:textId="77777777" w:rsidR="003709E1" w:rsidRDefault="003709E1" w:rsidP="003709E1"/>
        </w:tc>
      </w:tr>
      <w:tr w:rsidR="003709E1" w14:paraId="3C02EDB0" w14:textId="77777777" w:rsidTr="00000B2B">
        <w:tc>
          <w:tcPr>
            <w:tcW w:w="4253" w:type="dxa"/>
            <w:gridSpan w:val="2"/>
            <w:shd w:val="clear" w:color="auto" w:fill="auto"/>
          </w:tcPr>
          <w:p w14:paraId="6170CABF" w14:textId="4781B346" w:rsidR="003709E1" w:rsidRDefault="003709E1" w:rsidP="003709E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F1EE4D1" w14:textId="08831BA2" w:rsidR="003709E1" w:rsidRPr="009C4DEE" w:rsidRDefault="00CD2CA6" w:rsidP="0037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przedmiotów, </w:t>
            </w:r>
            <w:r w:rsidR="005C6E22">
              <w:rPr>
                <w:sz w:val="20"/>
                <w:szCs w:val="20"/>
              </w:rPr>
              <w:t xml:space="preserve">opisywanie nadziei na przyszłość, </w:t>
            </w:r>
            <w:r w:rsidR="001611CF">
              <w:rPr>
                <w:sz w:val="20"/>
                <w:szCs w:val="20"/>
              </w:rPr>
              <w:t>wyrażanie propozycji i zachęcanie</w:t>
            </w:r>
            <w:r w:rsidR="00CA73AB">
              <w:rPr>
                <w:sz w:val="20"/>
                <w:szCs w:val="20"/>
              </w:rPr>
              <w:t xml:space="preserve"> do skorzystania z nich</w:t>
            </w:r>
            <w:r w:rsidR="002503D8">
              <w:rPr>
                <w:sz w:val="20"/>
                <w:szCs w:val="20"/>
              </w:rPr>
              <w:t>, uzyskiwanie i</w:t>
            </w:r>
            <w:r w:rsidR="0023719F">
              <w:rPr>
                <w:sz w:val="20"/>
                <w:szCs w:val="20"/>
              </w:rPr>
              <w:t> </w:t>
            </w:r>
            <w:r w:rsidR="002503D8">
              <w:rPr>
                <w:sz w:val="20"/>
                <w:szCs w:val="20"/>
              </w:rPr>
              <w:t>przekazywanie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1F3D0131" w14:textId="77777777" w:rsidR="003709E1" w:rsidRDefault="003709E1" w:rsidP="003709E1"/>
        </w:tc>
        <w:tc>
          <w:tcPr>
            <w:tcW w:w="2565" w:type="dxa"/>
            <w:vMerge w:val="restart"/>
            <w:shd w:val="clear" w:color="auto" w:fill="FFC000"/>
          </w:tcPr>
          <w:p w14:paraId="09A62CD4" w14:textId="219F6800" w:rsidR="003709E1" w:rsidRDefault="003709E1" w:rsidP="003709E1">
            <w:proofErr w:type="spellStart"/>
            <w:r>
              <w:t>Photocopiables</w:t>
            </w:r>
            <w:proofErr w:type="spellEnd"/>
            <w:r>
              <w:t xml:space="preserve"> – książka nauczyciela, s. 24</w:t>
            </w:r>
            <w:r w:rsidR="00CA73AB">
              <w:t>3</w:t>
            </w:r>
            <w:r>
              <w:t xml:space="preserve">, </w:t>
            </w:r>
            <w:r>
              <w:br/>
              <w:t>24</w:t>
            </w:r>
            <w:r w:rsidR="00CA73AB">
              <w:t>6</w:t>
            </w:r>
            <w:r>
              <w:t xml:space="preserve"> (6.1)</w:t>
            </w:r>
          </w:p>
          <w:p w14:paraId="0263716C" w14:textId="10A403E6" w:rsidR="003709E1" w:rsidRDefault="003709E1" w:rsidP="003709E1"/>
        </w:tc>
      </w:tr>
      <w:tr w:rsidR="003709E1" w14:paraId="74205321" w14:textId="77777777" w:rsidTr="00733589">
        <w:tc>
          <w:tcPr>
            <w:tcW w:w="2127" w:type="dxa"/>
            <w:shd w:val="clear" w:color="auto" w:fill="auto"/>
          </w:tcPr>
          <w:p w14:paraId="51E604AE" w14:textId="77777777" w:rsidR="003709E1" w:rsidRPr="00F93345" w:rsidRDefault="003709E1" w:rsidP="003709E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7654E48" w14:textId="727BC22F" w:rsidR="003709E1" w:rsidRPr="002503D8" w:rsidRDefault="003709E1" w:rsidP="003709E1">
            <w:r w:rsidRPr="002503D8">
              <w:t>IV.</w:t>
            </w:r>
            <w:r w:rsidR="001611CF" w:rsidRPr="002503D8">
              <w:t xml:space="preserve">1, </w:t>
            </w:r>
            <w:r w:rsidR="002503D8" w:rsidRPr="002503D8">
              <w:t>IV.4, VI</w:t>
            </w:r>
            <w:r w:rsidR="002503D8">
              <w:t>.5,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90CBA" w14:textId="078E46C7" w:rsidR="003709E1" w:rsidRDefault="003709E1" w:rsidP="003709E1"/>
        </w:tc>
        <w:tc>
          <w:tcPr>
            <w:tcW w:w="6006" w:type="dxa"/>
            <w:vMerge/>
            <w:shd w:val="clear" w:color="auto" w:fill="auto"/>
          </w:tcPr>
          <w:p w14:paraId="12EA1CFB" w14:textId="77777777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6681C1" w14:textId="77777777" w:rsidR="003709E1" w:rsidRDefault="003709E1" w:rsidP="003709E1"/>
        </w:tc>
        <w:tc>
          <w:tcPr>
            <w:tcW w:w="2565" w:type="dxa"/>
            <w:vMerge/>
            <w:shd w:val="clear" w:color="auto" w:fill="FFC000"/>
          </w:tcPr>
          <w:p w14:paraId="098CA847" w14:textId="77777777" w:rsidR="003709E1" w:rsidRDefault="003709E1" w:rsidP="003709E1"/>
        </w:tc>
      </w:tr>
      <w:tr w:rsidR="003709E1" w14:paraId="1A7A7D0B" w14:textId="77777777" w:rsidTr="00000B2B">
        <w:tc>
          <w:tcPr>
            <w:tcW w:w="4253" w:type="dxa"/>
            <w:gridSpan w:val="2"/>
            <w:shd w:val="clear" w:color="auto" w:fill="auto"/>
          </w:tcPr>
          <w:p w14:paraId="172200B1" w14:textId="068A0F10" w:rsidR="003709E1" w:rsidRDefault="003709E1" w:rsidP="003709E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E8EF0F" w14:textId="599A189B" w:rsidR="003709E1" w:rsidRDefault="003709E1" w:rsidP="003709E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</w:t>
            </w:r>
            <w:r w:rsidR="00CA73AB">
              <w:rPr>
                <w:sz w:val="20"/>
                <w:szCs w:val="20"/>
              </w:rPr>
              <w:t>, współpraca w parach i grupach.</w:t>
            </w:r>
          </w:p>
          <w:p w14:paraId="5B0CF397" w14:textId="77777777" w:rsidR="003709E1" w:rsidRDefault="003709E1" w:rsidP="003709E1">
            <w:pPr>
              <w:rPr>
                <w:sz w:val="20"/>
                <w:szCs w:val="20"/>
              </w:rPr>
            </w:pPr>
          </w:p>
          <w:p w14:paraId="13E9A4A6" w14:textId="77777777" w:rsidR="003709E1" w:rsidRDefault="003709E1" w:rsidP="003709E1">
            <w:pPr>
              <w:rPr>
                <w:sz w:val="20"/>
                <w:szCs w:val="20"/>
              </w:rPr>
            </w:pPr>
          </w:p>
          <w:p w14:paraId="0E8148C4" w14:textId="1AE9BC4D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D13F1A" w14:textId="77777777" w:rsidR="003709E1" w:rsidRDefault="003709E1" w:rsidP="003709E1"/>
        </w:tc>
        <w:tc>
          <w:tcPr>
            <w:tcW w:w="2565" w:type="dxa"/>
            <w:vMerge/>
            <w:shd w:val="clear" w:color="auto" w:fill="FFC000"/>
          </w:tcPr>
          <w:p w14:paraId="466E8F41" w14:textId="77777777" w:rsidR="003709E1" w:rsidRDefault="003709E1" w:rsidP="003709E1"/>
        </w:tc>
      </w:tr>
      <w:tr w:rsidR="003709E1" w14:paraId="210A71EE" w14:textId="77777777" w:rsidTr="00733589">
        <w:tc>
          <w:tcPr>
            <w:tcW w:w="2127" w:type="dxa"/>
            <w:shd w:val="clear" w:color="auto" w:fill="auto"/>
          </w:tcPr>
          <w:p w14:paraId="3F3D33BC" w14:textId="77777777" w:rsidR="003709E1" w:rsidRPr="00F93345" w:rsidRDefault="003709E1" w:rsidP="003709E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81BCCF6" w14:textId="07AED49F" w:rsidR="003709E1" w:rsidRDefault="00CA73AB" w:rsidP="003709E1">
            <w:r>
              <w:t xml:space="preserve">XI, </w:t>
            </w:r>
            <w:r w:rsidR="003709E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92DB87" w14:textId="14331A8D" w:rsidR="003709E1" w:rsidRDefault="003709E1" w:rsidP="003709E1"/>
        </w:tc>
        <w:tc>
          <w:tcPr>
            <w:tcW w:w="6006" w:type="dxa"/>
            <w:vMerge/>
            <w:shd w:val="clear" w:color="auto" w:fill="E6D9FF"/>
          </w:tcPr>
          <w:p w14:paraId="55FC7B92" w14:textId="77777777" w:rsidR="003709E1" w:rsidRDefault="003709E1" w:rsidP="003709E1"/>
        </w:tc>
        <w:tc>
          <w:tcPr>
            <w:tcW w:w="2564" w:type="dxa"/>
            <w:vMerge/>
            <w:shd w:val="clear" w:color="auto" w:fill="E6D9FF"/>
          </w:tcPr>
          <w:p w14:paraId="521D6C5A" w14:textId="77777777" w:rsidR="003709E1" w:rsidRDefault="003709E1" w:rsidP="003709E1"/>
        </w:tc>
        <w:tc>
          <w:tcPr>
            <w:tcW w:w="2565" w:type="dxa"/>
            <w:vMerge/>
            <w:shd w:val="clear" w:color="auto" w:fill="FFC000"/>
          </w:tcPr>
          <w:p w14:paraId="4DD28A24" w14:textId="77777777" w:rsidR="003709E1" w:rsidRDefault="003709E1" w:rsidP="003709E1"/>
        </w:tc>
      </w:tr>
      <w:tr w:rsidR="003709E1" w:rsidRPr="00D765EE" w14:paraId="6B18FB3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08B9653" w14:textId="46BD5F09" w:rsidR="003709E1" w:rsidRPr="00E95145" w:rsidRDefault="003709E1" w:rsidP="003709E1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b/>
                <w:color w:val="FFFFFF" w:themeColor="background1"/>
              </w:rPr>
              <w:t>6D</w:t>
            </w:r>
          </w:p>
          <w:p w14:paraId="1612D242" w14:textId="4C3EAD33" w:rsidR="003709E1" w:rsidRPr="00D765EE" w:rsidRDefault="003709E1" w:rsidP="003709E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Online </w:t>
            </w:r>
            <w:proofErr w:type="spellStart"/>
            <w:r>
              <w:rPr>
                <w:color w:val="FFFFFF" w:themeColor="background1"/>
              </w:rPr>
              <w:t>crime</w:t>
            </w:r>
            <w:proofErr w:type="spellEnd"/>
            <w:r w:rsidRPr="00E95145">
              <w:rPr>
                <w:color w:val="FFFFFF" w:themeColor="background1"/>
              </w:rPr>
              <w:t xml:space="preserve">. </w:t>
            </w:r>
            <w:r w:rsidRPr="00D765EE">
              <w:rPr>
                <w:color w:val="FFFFFF" w:themeColor="background1"/>
              </w:rPr>
              <w:t>Rozumienie tekstów pisanych (dobieranie)</w:t>
            </w:r>
            <w:r>
              <w:rPr>
                <w:color w:val="FFFFFF" w:themeColor="background1"/>
              </w:rPr>
              <w:t>. Wypowiedź ust</w:t>
            </w:r>
            <w:r w:rsidR="000909B8">
              <w:rPr>
                <w:color w:val="FFFFFF" w:themeColor="background1"/>
              </w:rPr>
              <w:t>na (rozmowa z odgrywaniem roli)</w:t>
            </w:r>
          </w:p>
        </w:tc>
      </w:tr>
      <w:tr w:rsidR="003709E1" w:rsidRPr="00D41A72" w14:paraId="049BC596" w14:textId="77777777" w:rsidTr="00F14933">
        <w:tc>
          <w:tcPr>
            <w:tcW w:w="4253" w:type="dxa"/>
            <w:gridSpan w:val="2"/>
            <w:shd w:val="clear" w:color="auto" w:fill="auto"/>
          </w:tcPr>
          <w:p w14:paraId="386AC453" w14:textId="18D4CEFD" w:rsidR="003709E1" w:rsidRDefault="003709E1" w:rsidP="003709E1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FA7F7D" w14:textId="31522CC8" w:rsidR="003709E1" w:rsidRPr="009C4DEE" w:rsidRDefault="003709E1" w:rsidP="00090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</w:t>
            </w:r>
            <w:r w:rsidR="00B700CD">
              <w:rPr>
                <w:sz w:val="20"/>
                <w:szCs w:val="20"/>
              </w:rPr>
              <w:t xml:space="preserve">, </w:t>
            </w:r>
            <w:r w:rsidR="000909B8">
              <w:rPr>
                <w:sz w:val="20"/>
                <w:szCs w:val="20"/>
              </w:rPr>
              <w:t>p</w:t>
            </w:r>
            <w:r w:rsidR="00B700CD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EF9C85D" w14:textId="77777777" w:rsidR="003709E1" w:rsidRDefault="003709E1" w:rsidP="003709E1">
            <w:r>
              <w:t xml:space="preserve">podręcznik: </w:t>
            </w:r>
          </w:p>
          <w:p w14:paraId="1F884545" w14:textId="4BE35200" w:rsidR="003709E1" w:rsidRDefault="003709E1" w:rsidP="003709E1">
            <w:r>
              <w:t>zad. 1–9</w:t>
            </w:r>
            <w:r w:rsidR="000909B8">
              <w:t>,</w:t>
            </w:r>
            <w:r>
              <w:t xml:space="preserve"> s. 100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5AB8783" w14:textId="5F16561C" w:rsidR="003709E1" w:rsidRPr="00871333" w:rsidRDefault="003709E1" w:rsidP="003709E1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14003CC" w14:textId="77777777" w:rsidR="003709E1" w:rsidRDefault="003709E1" w:rsidP="003709E1"/>
          <w:p w14:paraId="49D6255C" w14:textId="707A5C9E" w:rsidR="003709E1" w:rsidRDefault="003709E1" w:rsidP="003709E1">
            <w:r>
              <w:t>zeszyt ćwiczeń:</w:t>
            </w:r>
          </w:p>
          <w:p w14:paraId="1302FBB1" w14:textId="094C36EA" w:rsidR="003709E1" w:rsidRPr="00D41A72" w:rsidRDefault="003709E1" w:rsidP="003709E1">
            <w:r>
              <w:t>zad. 1–5</w:t>
            </w:r>
            <w:r w:rsidR="000909B8">
              <w:t>,</w:t>
            </w:r>
            <w:r>
              <w:t xml:space="preserve"> s. 88</w:t>
            </w:r>
            <w:r w:rsidR="000909B8">
              <w:t>-89</w:t>
            </w:r>
          </w:p>
          <w:p w14:paraId="747E67E0" w14:textId="77777777" w:rsidR="003709E1" w:rsidRPr="00D41A72" w:rsidRDefault="003709E1" w:rsidP="003709E1"/>
          <w:p w14:paraId="3063ED85" w14:textId="77777777" w:rsidR="003709E1" w:rsidRPr="00D41A72" w:rsidRDefault="003709E1" w:rsidP="003709E1"/>
        </w:tc>
      </w:tr>
      <w:tr w:rsidR="003709E1" w14:paraId="31F32C2F" w14:textId="77777777" w:rsidTr="00733589">
        <w:tc>
          <w:tcPr>
            <w:tcW w:w="2127" w:type="dxa"/>
            <w:shd w:val="clear" w:color="auto" w:fill="auto"/>
          </w:tcPr>
          <w:p w14:paraId="6537DE42" w14:textId="77777777" w:rsidR="003709E1" w:rsidRPr="00F93345" w:rsidRDefault="003709E1" w:rsidP="003709E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F7BCCB" w14:textId="0F6AFF55" w:rsidR="003709E1" w:rsidRDefault="003709E1" w:rsidP="003709E1">
            <w:r>
              <w:t>I.12</w:t>
            </w:r>
            <w:r w:rsidR="004F79EF">
              <w:t>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A584" w14:textId="2192B4E9" w:rsidR="003709E1" w:rsidRDefault="003709E1" w:rsidP="003709E1"/>
        </w:tc>
        <w:tc>
          <w:tcPr>
            <w:tcW w:w="6006" w:type="dxa"/>
            <w:vMerge/>
            <w:shd w:val="clear" w:color="auto" w:fill="auto"/>
          </w:tcPr>
          <w:p w14:paraId="6B6496C3" w14:textId="77777777" w:rsidR="003709E1" w:rsidRPr="009C4DEE" w:rsidRDefault="003709E1" w:rsidP="003709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CF8A091" w14:textId="77777777" w:rsidR="003709E1" w:rsidRDefault="003709E1" w:rsidP="003709E1"/>
        </w:tc>
        <w:tc>
          <w:tcPr>
            <w:tcW w:w="2565" w:type="dxa"/>
            <w:vMerge/>
            <w:shd w:val="clear" w:color="auto" w:fill="FFC000"/>
          </w:tcPr>
          <w:p w14:paraId="3934998B" w14:textId="77777777" w:rsidR="003709E1" w:rsidRDefault="003709E1" w:rsidP="003709E1"/>
        </w:tc>
      </w:tr>
      <w:tr w:rsidR="004F79EF" w14:paraId="780C9166" w14:textId="77777777" w:rsidTr="00F14933">
        <w:tc>
          <w:tcPr>
            <w:tcW w:w="4253" w:type="dxa"/>
            <w:gridSpan w:val="2"/>
            <w:shd w:val="clear" w:color="auto" w:fill="auto"/>
          </w:tcPr>
          <w:p w14:paraId="58F2D3E0" w14:textId="014A8994" w:rsidR="004F79EF" w:rsidRDefault="004F79EF" w:rsidP="004F79E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B7192E" w14:textId="62BAAEEA" w:rsidR="004F79EF" w:rsidRPr="009C4DEE" w:rsidRDefault="004F79EF" w:rsidP="004F7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8E648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694DED9F" w14:textId="77777777" w:rsidR="004F79EF" w:rsidRDefault="004F79EF" w:rsidP="004F79EF"/>
        </w:tc>
        <w:tc>
          <w:tcPr>
            <w:tcW w:w="2565" w:type="dxa"/>
            <w:vMerge/>
            <w:shd w:val="clear" w:color="auto" w:fill="FFC000"/>
          </w:tcPr>
          <w:p w14:paraId="6DA1ECF6" w14:textId="77777777" w:rsidR="004F79EF" w:rsidRDefault="004F79EF" w:rsidP="004F79EF"/>
        </w:tc>
      </w:tr>
      <w:tr w:rsidR="004F79EF" w14:paraId="724633D9" w14:textId="77777777" w:rsidTr="00733589">
        <w:tc>
          <w:tcPr>
            <w:tcW w:w="2127" w:type="dxa"/>
            <w:shd w:val="clear" w:color="auto" w:fill="auto"/>
          </w:tcPr>
          <w:p w14:paraId="270D0A4E" w14:textId="77777777" w:rsidR="004F79EF" w:rsidRDefault="004F79EF" w:rsidP="004F79E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32F5F6" w14:textId="36B086DC" w:rsidR="004F79EF" w:rsidRDefault="004F79EF" w:rsidP="004F79EF">
            <w:r>
              <w:t>III.4,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12943D" w14:textId="196DBA59" w:rsidR="004F79EF" w:rsidRDefault="004F79EF" w:rsidP="004F79EF"/>
        </w:tc>
        <w:tc>
          <w:tcPr>
            <w:tcW w:w="6006" w:type="dxa"/>
            <w:vMerge/>
            <w:shd w:val="clear" w:color="auto" w:fill="auto"/>
          </w:tcPr>
          <w:p w14:paraId="66CDD900" w14:textId="77777777" w:rsidR="004F79EF" w:rsidRPr="009C4DEE" w:rsidRDefault="004F79EF" w:rsidP="004F79E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0AC3F9" w14:textId="77777777" w:rsidR="004F79EF" w:rsidRDefault="004F79EF" w:rsidP="004F79EF"/>
        </w:tc>
        <w:tc>
          <w:tcPr>
            <w:tcW w:w="2565" w:type="dxa"/>
            <w:vMerge/>
            <w:shd w:val="clear" w:color="auto" w:fill="FFC000"/>
          </w:tcPr>
          <w:p w14:paraId="720CDB4E" w14:textId="77777777" w:rsidR="004F79EF" w:rsidRDefault="004F79EF" w:rsidP="004F79EF"/>
        </w:tc>
      </w:tr>
      <w:tr w:rsidR="002E7B33" w14:paraId="50B7F0D7" w14:textId="77777777" w:rsidTr="00000B2B">
        <w:tc>
          <w:tcPr>
            <w:tcW w:w="4253" w:type="dxa"/>
            <w:gridSpan w:val="2"/>
            <w:shd w:val="clear" w:color="auto" w:fill="auto"/>
          </w:tcPr>
          <w:p w14:paraId="0A400DFC" w14:textId="3B29F419" w:rsidR="002E7B33" w:rsidRDefault="002E7B33" w:rsidP="002E7B3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6543A7" w14:textId="13B72ADD" w:rsidR="002E7B33" w:rsidRPr="009C4DEE" w:rsidRDefault="002E7B33" w:rsidP="00090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wyrażanie przypuszczeń </w:t>
            </w:r>
            <w:r w:rsidR="000909B8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zdarzeń z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</w:t>
            </w:r>
            <w:r w:rsidR="0096648B">
              <w:rPr>
                <w:sz w:val="20"/>
                <w:szCs w:val="20"/>
              </w:rPr>
              <w:t>, opisywanie przedmiotów i zjawisk</w:t>
            </w:r>
            <w:r w:rsidR="00B60921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5E145F9" w14:textId="77777777" w:rsidR="002E7B33" w:rsidRDefault="002E7B33" w:rsidP="002E7B33"/>
        </w:tc>
        <w:tc>
          <w:tcPr>
            <w:tcW w:w="2565" w:type="dxa"/>
            <w:vMerge w:val="restart"/>
            <w:shd w:val="clear" w:color="auto" w:fill="FFC000"/>
          </w:tcPr>
          <w:p w14:paraId="4BF679C2" w14:textId="62FB4DFD" w:rsidR="002E7B33" w:rsidRPr="00871333" w:rsidRDefault="002E7B33" w:rsidP="002E7B33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12F6CBF7" w14:textId="77777777" w:rsidR="002E7B33" w:rsidRDefault="002E7B33" w:rsidP="002E7B33"/>
          <w:p w14:paraId="0E88CC70" w14:textId="0CE164B4" w:rsidR="002E7B33" w:rsidRDefault="002E7B33" w:rsidP="002E7B33">
            <w:proofErr w:type="spellStart"/>
            <w:r>
              <w:t>Photocopiables</w:t>
            </w:r>
            <w:proofErr w:type="spellEnd"/>
            <w:r>
              <w:t xml:space="preserve"> – książka nauczyciela, s. 24</w:t>
            </w:r>
            <w:r w:rsidR="000909B8">
              <w:t>4</w:t>
            </w:r>
            <w:r>
              <w:t xml:space="preserve">, </w:t>
            </w:r>
            <w:r>
              <w:br/>
              <w:t>24</w:t>
            </w:r>
            <w:r w:rsidR="000909B8">
              <w:t>9</w:t>
            </w:r>
            <w:r>
              <w:t xml:space="preserve"> (6.4)</w:t>
            </w:r>
          </w:p>
          <w:p w14:paraId="2E460EF1" w14:textId="081D7C74" w:rsidR="002E7B33" w:rsidRDefault="002E7B33" w:rsidP="002E7B33"/>
        </w:tc>
      </w:tr>
      <w:tr w:rsidR="002E7B33" w14:paraId="7E060633" w14:textId="77777777" w:rsidTr="00733589">
        <w:tc>
          <w:tcPr>
            <w:tcW w:w="2127" w:type="dxa"/>
            <w:shd w:val="clear" w:color="auto" w:fill="auto"/>
          </w:tcPr>
          <w:p w14:paraId="5A28F570" w14:textId="77777777" w:rsidR="002E7B33" w:rsidRPr="00F93345" w:rsidRDefault="002E7B33" w:rsidP="002E7B3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B9F5846" w14:textId="7CA1CC6B" w:rsidR="002E7B33" w:rsidRPr="007918F6" w:rsidRDefault="0096648B" w:rsidP="002E7B33">
            <w:r>
              <w:t xml:space="preserve">IV.1, </w:t>
            </w:r>
            <w:r w:rsidR="002E7B33" w:rsidRPr="005C387A">
              <w:t>IV.6, I</w:t>
            </w:r>
            <w:r w:rsidR="002E7B33">
              <w:t>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0A4C0B" w14:textId="35A516F0" w:rsidR="002E7B33" w:rsidRDefault="002E7B33" w:rsidP="002E7B33"/>
        </w:tc>
        <w:tc>
          <w:tcPr>
            <w:tcW w:w="6006" w:type="dxa"/>
            <w:vMerge/>
            <w:shd w:val="clear" w:color="auto" w:fill="auto"/>
          </w:tcPr>
          <w:p w14:paraId="0514414E" w14:textId="77777777" w:rsidR="002E7B33" w:rsidRPr="009C4DEE" w:rsidRDefault="002E7B33" w:rsidP="002E7B3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9F1D3" w14:textId="77777777" w:rsidR="002E7B33" w:rsidRDefault="002E7B33" w:rsidP="002E7B33"/>
        </w:tc>
        <w:tc>
          <w:tcPr>
            <w:tcW w:w="2565" w:type="dxa"/>
            <w:vMerge/>
            <w:shd w:val="clear" w:color="auto" w:fill="FFC000"/>
          </w:tcPr>
          <w:p w14:paraId="7F5F1719" w14:textId="77777777" w:rsidR="002E7B33" w:rsidRDefault="002E7B33" w:rsidP="002E7B33"/>
        </w:tc>
      </w:tr>
      <w:tr w:rsidR="002E7B33" w14:paraId="29CD033C" w14:textId="77777777" w:rsidTr="00000B2B">
        <w:tc>
          <w:tcPr>
            <w:tcW w:w="4253" w:type="dxa"/>
            <w:gridSpan w:val="2"/>
            <w:shd w:val="clear" w:color="auto" w:fill="auto"/>
          </w:tcPr>
          <w:p w14:paraId="4828D6ED" w14:textId="7E634CE4" w:rsidR="002E7B33" w:rsidRDefault="002E7B33" w:rsidP="002E7B3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7AD4FA" w14:textId="52F76DE4" w:rsidR="002E7B33" w:rsidRDefault="002E7B33" w:rsidP="002E7B33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0909B8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0909B8">
              <w:rPr>
                <w:color w:val="000000" w:themeColor="text1"/>
                <w:sz w:val="20"/>
                <w:szCs w:val="20"/>
              </w:rPr>
              <w:t>parach i grupach.</w:t>
            </w:r>
          </w:p>
          <w:p w14:paraId="4B38BA06" w14:textId="5C2E051E" w:rsidR="002E7B33" w:rsidRDefault="002E7B33" w:rsidP="002E7B33">
            <w:pPr>
              <w:rPr>
                <w:sz w:val="20"/>
                <w:szCs w:val="20"/>
              </w:rPr>
            </w:pPr>
          </w:p>
          <w:p w14:paraId="6C874981" w14:textId="1D1BD280" w:rsidR="00973BD3" w:rsidRDefault="00973BD3" w:rsidP="002E7B33">
            <w:pPr>
              <w:rPr>
                <w:sz w:val="20"/>
                <w:szCs w:val="20"/>
              </w:rPr>
            </w:pPr>
          </w:p>
          <w:p w14:paraId="61CA1A70" w14:textId="77777777" w:rsidR="002E7B33" w:rsidRPr="009C4DEE" w:rsidRDefault="002E7B33" w:rsidP="002E7B3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651A73" w14:textId="77777777" w:rsidR="002E7B33" w:rsidRDefault="002E7B33" w:rsidP="002E7B33"/>
        </w:tc>
        <w:tc>
          <w:tcPr>
            <w:tcW w:w="2565" w:type="dxa"/>
            <w:vMerge/>
            <w:shd w:val="clear" w:color="auto" w:fill="FFC000"/>
          </w:tcPr>
          <w:p w14:paraId="3EB46680" w14:textId="77777777" w:rsidR="002E7B33" w:rsidRDefault="002E7B33" w:rsidP="002E7B33"/>
        </w:tc>
      </w:tr>
      <w:tr w:rsidR="002E7B33" w14:paraId="38887F5B" w14:textId="77777777" w:rsidTr="00733589">
        <w:tc>
          <w:tcPr>
            <w:tcW w:w="2127" w:type="dxa"/>
            <w:shd w:val="clear" w:color="auto" w:fill="auto"/>
          </w:tcPr>
          <w:p w14:paraId="70696237" w14:textId="77777777" w:rsidR="002E7B33" w:rsidRPr="00F93345" w:rsidRDefault="002E7B33" w:rsidP="002E7B3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901DA42" w14:textId="2371F32A" w:rsidR="002E7B33" w:rsidRDefault="002E7B33" w:rsidP="002E7B33">
            <w:r>
              <w:t xml:space="preserve">X, </w:t>
            </w:r>
            <w:r w:rsidR="000909B8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1ED811" w14:textId="77BA0029" w:rsidR="002E7B33" w:rsidRDefault="002E7B33" w:rsidP="002E7B33"/>
        </w:tc>
        <w:tc>
          <w:tcPr>
            <w:tcW w:w="6006" w:type="dxa"/>
            <w:vMerge/>
            <w:shd w:val="clear" w:color="auto" w:fill="E6D9FF"/>
          </w:tcPr>
          <w:p w14:paraId="1553BF99" w14:textId="77777777" w:rsidR="002E7B33" w:rsidRDefault="002E7B33" w:rsidP="002E7B33"/>
        </w:tc>
        <w:tc>
          <w:tcPr>
            <w:tcW w:w="2564" w:type="dxa"/>
            <w:vMerge/>
            <w:shd w:val="clear" w:color="auto" w:fill="E6D9FF"/>
          </w:tcPr>
          <w:p w14:paraId="48EA05A2" w14:textId="77777777" w:rsidR="002E7B33" w:rsidRDefault="002E7B33" w:rsidP="002E7B33"/>
        </w:tc>
        <w:tc>
          <w:tcPr>
            <w:tcW w:w="2565" w:type="dxa"/>
            <w:vMerge/>
            <w:shd w:val="clear" w:color="auto" w:fill="FFC000"/>
          </w:tcPr>
          <w:p w14:paraId="54E6E267" w14:textId="77777777" w:rsidR="002E7B33" w:rsidRDefault="002E7B33" w:rsidP="002E7B33"/>
        </w:tc>
      </w:tr>
      <w:tr w:rsidR="002E7B33" w:rsidRPr="00D60256" w14:paraId="3A9237E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78A9C26" w14:textId="580B8EF3" w:rsidR="002E7B33" w:rsidRPr="007918F6" w:rsidRDefault="002E7B33" w:rsidP="002E7B33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6E</w:t>
            </w:r>
          </w:p>
          <w:p w14:paraId="4B9552B1" w14:textId="48723F20" w:rsidR="002E7B33" w:rsidRPr="00F56701" w:rsidRDefault="002E7B33" w:rsidP="002E7B3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V</w:t>
            </w:r>
            <w:r w:rsidR="000909B8">
              <w:rPr>
                <w:color w:val="FFFFFF" w:themeColor="background1"/>
                <w:lang w:val="en-US"/>
              </w:rPr>
              <w:t xml:space="preserve">erb patterns: </w:t>
            </w:r>
            <w:r w:rsidR="000909B8" w:rsidRPr="000909B8">
              <w:rPr>
                <w:i/>
                <w:color w:val="FFFFFF" w:themeColor="background1"/>
                <w:lang w:val="en-US"/>
              </w:rPr>
              <w:t>-</w:t>
            </w:r>
            <w:proofErr w:type="spellStart"/>
            <w:r w:rsidRPr="000909B8">
              <w:rPr>
                <w:i/>
                <w:color w:val="FFFFFF" w:themeColor="background1"/>
                <w:lang w:val="en-US"/>
              </w:rPr>
              <w:t>ing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or infinitive with </w:t>
            </w:r>
            <w:r w:rsidRPr="000909B8">
              <w:rPr>
                <w:i/>
                <w:color w:val="FFFFFF" w:themeColor="background1"/>
                <w:lang w:val="en-US"/>
              </w:rPr>
              <w:t>to</w:t>
            </w:r>
            <w:r w:rsidRPr="008E129E">
              <w:rPr>
                <w:color w:val="FFFFFF" w:themeColor="background1"/>
                <w:lang w:val="en-US"/>
              </w:rPr>
              <w:t xml:space="preserve">. </w:t>
            </w:r>
            <w:r w:rsidRPr="00F56701">
              <w:rPr>
                <w:color w:val="FFFFFF" w:themeColor="background1"/>
              </w:rPr>
              <w:t>Zastosowanie różnych konstrukcji czasownikowych.</w:t>
            </w:r>
            <w:r w:rsidR="00F56701" w:rsidRPr="00F56701">
              <w:rPr>
                <w:color w:val="FFFFFF" w:themeColor="background1"/>
              </w:rPr>
              <w:t xml:space="preserve"> Wypowiedź ustna (rozmowa na podstawie materiału stymulującego</w:t>
            </w:r>
            <w:r w:rsidR="000909B8">
              <w:rPr>
                <w:color w:val="FFFFFF" w:themeColor="background1"/>
              </w:rPr>
              <w:t>)</w:t>
            </w:r>
          </w:p>
        </w:tc>
      </w:tr>
      <w:tr w:rsidR="002E7B33" w:rsidRPr="00D41A72" w14:paraId="5744FBA3" w14:textId="77777777" w:rsidTr="00000B2B">
        <w:tc>
          <w:tcPr>
            <w:tcW w:w="4253" w:type="dxa"/>
            <w:gridSpan w:val="2"/>
            <w:shd w:val="clear" w:color="auto" w:fill="auto"/>
          </w:tcPr>
          <w:p w14:paraId="167860F5" w14:textId="165F749B" w:rsidR="002E7B33" w:rsidRDefault="002E7B33" w:rsidP="002E7B3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D79760" w14:textId="77777777" w:rsidR="002E7B33" w:rsidRDefault="002E7B33" w:rsidP="002E7B33">
            <w:pPr>
              <w:tabs>
                <w:tab w:val="left" w:pos="46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232C5306" w14:textId="2DB6F9F3" w:rsidR="002E7B33" w:rsidRPr="00C203E5" w:rsidRDefault="002E7B33" w:rsidP="002E7B33">
            <w:pPr>
              <w:tabs>
                <w:tab w:val="left" w:pos="4621"/>
              </w:tabs>
              <w:rPr>
                <w:sz w:val="20"/>
                <w:szCs w:val="20"/>
              </w:rPr>
            </w:pPr>
            <w:r w:rsidRPr="00C203E5">
              <w:rPr>
                <w:sz w:val="20"/>
                <w:szCs w:val="20"/>
              </w:rPr>
              <w:lastRenderedPageBreak/>
              <w:t>Konstrukcje czasownikowe (-</w:t>
            </w:r>
            <w:proofErr w:type="spellStart"/>
            <w:r w:rsidRPr="00C203E5">
              <w:rPr>
                <w:i/>
                <w:sz w:val="20"/>
                <w:szCs w:val="20"/>
              </w:rPr>
              <w:t>ing</w:t>
            </w:r>
            <w:proofErr w:type="spellEnd"/>
            <w:r w:rsidRPr="00C203E5">
              <w:rPr>
                <w:sz w:val="20"/>
                <w:szCs w:val="20"/>
              </w:rPr>
              <w:t xml:space="preserve">, bezokolicznik z </w:t>
            </w:r>
            <w:r w:rsidRPr="00C203E5">
              <w:rPr>
                <w:i/>
                <w:sz w:val="20"/>
                <w:szCs w:val="20"/>
              </w:rPr>
              <w:t>to</w:t>
            </w:r>
            <w:r w:rsidRPr="00C203E5">
              <w:rPr>
                <w:sz w:val="20"/>
                <w:szCs w:val="20"/>
              </w:rPr>
              <w:t>).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679D39C" w14:textId="77777777" w:rsidR="002E7B33" w:rsidRDefault="002E7B33" w:rsidP="002E7B33">
            <w:r>
              <w:lastRenderedPageBreak/>
              <w:t xml:space="preserve">podręcznik: </w:t>
            </w:r>
          </w:p>
          <w:p w14:paraId="3AB7FDFC" w14:textId="61EC7881" w:rsidR="002E7B33" w:rsidRDefault="002E7B33" w:rsidP="002E7B33">
            <w:r>
              <w:lastRenderedPageBreak/>
              <w:t>zad. 1–10</w:t>
            </w:r>
            <w:r w:rsidR="000909B8">
              <w:t>,</w:t>
            </w:r>
            <w:r>
              <w:t xml:space="preserve"> s. 102–103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977F31" w14:textId="7205DC13" w:rsidR="002E7B33" w:rsidRDefault="002E7B33" w:rsidP="002E7B33">
            <w:r>
              <w:lastRenderedPageBreak/>
              <w:t>zeszyt ćwiczeń:</w:t>
            </w:r>
          </w:p>
          <w:p w14:paraId="31F7620E" w14:textId="47D7CA73" w:rsidR="002E7B33" w:rsidRPr="00D41A72" w:rsidRDefault="002E7B33" w:rsidP="002E7B33">
            <w:r>
              <w:lastRenderedPageBreak/>
              <w:t>zad. 1–10</w:t>
            </w:r>
            <w:r w:rsidR="000909B8">
              <w:t>,</w:t>
            </w:r>
            <w:r>
              <w:t xml:space="preserve"> s. 90–91</w:t>
            </w:r>
          </w:p>
          <w:p w14:paraId="7A797219" w14:textId="77777777" w:rsidR="002E7B33" w:rsidRPr="00D41A72" w:rsidRDefault="002E7B33" w:rsidP="002E7B33"/>
          <w:p w14:paraId="201B2012" w14:textId="77777777" w:rsidR="002E7B33" w:rsidRPr="00D41A72" w:rsidRDefault="002E7B33" w:rsidP="002E7B33"/>
          <w:p w14:paraId="4BAA1719" w14:textId="77777777" w:rsidR="002E7B33" w:rsidRPr="00D41A72" w:rsidRDefault="002E7B33" w:rsidP="002E7B33"/>
        </w:tc>
      </w:tr>
      <w:tr w:rsidR="002E7B33" w14:paraId="06B3EA35" w14:textId="77777777" w:rsidTr="00733589">
        <w:tc>
          <w:tcPr>
            <w:tcW w:w="2127" w:type="dxa"/>
            <w:shd w:val="clear" w:color="auto" w:fill="auto"/>
          </w:tcPr>
          <w:p w14:paraId="44A070C4" w14:textId="77777777" w:rsidR="002E7B33" w:rsidRPr="00F93345" w:rsidRDefault="002E7B33" w:rsidP="002E7B33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C768917" w14:textId="5A12E764" w:rsidR="002E7B33" w:rsidRDefault="002E7B33" w:rsidP="002E7B33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75E7E9" w14:textId="46A309C1" w:rsidR="002E7B33" w:rsidRDefault="002E7B33" w:rsidP="002E7B33"/>
        </w:tc>
        <w:tc>
          <w:tcPr>
            <w:tcW w:w="6006" w:type="dxa"/>
            <w:vMerge/>
            <w:shd w:val="clear" w:color="auto" w:fill="auto"/>
          </w:tcPr>
          <w:p w14:paraId="584EA418" w14:textId="77777777" w:rsidR="002E7B33" w:rsidRPr="009C4DEE" w:rsidRDefault="002E7B33" w:rsidP="002E7B3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FA0D60" w14:textId="77777777" w:rsidR="002E7B33" w:rsidRDefault="002E7B33" w:rsidP="002E7B3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001DB" w14:textId="77777777" w:rsidR="002E7B33" w:rsidRDefault="002E7B33" w:rsidP="002E7B33"/>
        </w:tc>
      </w:tr>
      <w:tr w:rsidR="002E7B33" w14:paraId="6A8B5023" w14:textId="77777777" w:rsidTr="00000B2B">
        <w:tc>
          <w:tcPr>
            <w:tcW w:w="4253" w:type="dxa"/>
            <w:gridSpan w:val="2"/>
            <w:shd w:val="clear" w:color="auto" w:fill="auto"/>
          </w:tcPr>
          <w:p w14:paraId="3F2C96D8" w14:textId="77777777" w:rsidR="002E7B33" w:rsidRDefault="002E7B33" w:rsidP="002E7B3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A3C106" w14:textId="7195F1C5" w:rsidR="002E7B33" w:rsidRPr="009C4DEE" w:rsidRDefault="008F5004" w:rsidP="002E7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130D3E1" w14:textId="77777777" w:rsidR="002E7B33" w:rsidRDefault="002E7B33" w:rsidP="002E7B3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93D2A44" w14:textId="77777777" w:rsidR="002E7B33" w:rsidRDefault="002E7B33" w:rsidP="002E7B33"/>
        </w:tc>
      </w:tr>
      <w:tr w:rsidR="002E7B33" w14:paraId="6105C96F" w14:textId="77777777" w:rsidTr="00733589">
        <w:tc>
          <w:tcPr>
            <w:tcW w:w="2127" w:type="dxa"/>
            <w:shd w:val="clear" w:color="auto" w:fill="auto"/>
          </w:tcPr>
          <w:p w14:paraId="7D8E3BF5" w14:textId="43029075" w:rsidR="002E7B33" w:rsidRDefault="008F5004" w:rsidP="002E7B33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1DAB593" w14:textId="5E583A51" w:rsidR="002E7B33" w:rsidRDefault="002E7B33" w:rsidP="002E7B33"/>
          <w:p w14:paraId="549F1FC3" w14:textId="0B972E5F" w:rsidR="000C739C" w:rsidRDefault="000C739C" w:rsidP="002E7B33"/>
        </w:tc>
        <w:tc>
          <w:tcPr>
            <w:tcW w:w="6006" w:type="dxa"/>
            <w:vMerge/>
            <w:shd w:val="clear" w:color="auto" w:fill="auto"/>
          </w:tcPr>
          <w:p w14:paraId="77925C1F" w14:textId="77777777" w:rsidR="002E7B33" w:rsidRPr="009C4DEE" w:rsidRDefault="002E7B33" w:rsidP="002E7B3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E4FAC3" w14:textId="77777777" w:rsidR="002E7B33" w:rsidRDefault="002E7B33" w:rsidP="002E7B3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F74DB17" w14:textId="77777777" w:rsidR="002E7B33" w:rsidRDefault="002E7B33" w:rsidP="002E7B33"/>
        </w:tc>
      </w:tr>
      <w:tr w:rsidR="00EE73C1" w14:paraId="2410A978" w14:textId="77777777" w:rsidTr="00000B2B">
        <w:tc>
          <w:tcPr>
            <w:tcW w:w="4253" w:type="dxa"/>
            <w:gridSpan w:val="2"/>
            <w:shd w:val="clear" w:color="auto" w:fill="auto"/>
          </w:tcPr>
          <w:p w14:paraId="360D9D7D" w14:textId="452EBDD9" w:rsidR="00EE73C1" w:rsidRDefault="00EE73C1" w:rsidP="00EE73C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35F890B" w14:textId="18797BD5" w:rsidR="00EE73C1" w:rsidRPr="009C4DEE" w:rsidRDefault="00EE73C1" w:rsidP="00090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wyrażanie przypuszczeń </w:t>
            </w:r>
            <w:r w:rsidR="000909B8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zdarzeń z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przeszłości, opisywanie przedmiotów i zjawisk</w:t>
            </w:r>
            <w:r w:rsidR="00BA6CB4">
              <w:rPr>
                <w:sz w:val="20"/>
                <w:szCs w:val="20"/>
              </w:rPr>
              <w:t>, przedstawianie faktów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43195385" w14:textId="77777777" w:rsidR="00EE73C1" w:rsidRDefault="00EE73C1" w:rsidP="00EE73C1"/>
        </w:tc>
        <w:tc>
          <w:tcPr>
            <w:tcW w:w="2565" w:type="dxa"/>
            <w:vMerge w:val="restart"/>
            <w:shd w:val="clear" w:color="auto" w:fill="FFC000"/>
          </w:tcPr>
          <w:p w14:paraId="7C647162" w14:textId="745A0419" w:rsidR="00EE73C1" w:rsidRDefault="00EE73C1" w:rsidP="00EE73C1">
            <w:proofErr w:type="spellStart"/>
            <w:r>
              <w:t>Photocopiables</w:t>
            </w:r>
            <w:proofErr w:type="spellEnd"/>
            <w:r>
              <w:t xml:space="preserve"> – książka nauczyciela, s. 24</w:t>
            </w:r>
            <w:r w:rsidR="000909B8">
              <w:t>3</w:t>
            </w:r>
            <w:r>
              <w:t xml:space="preserve">, </w:t>
            </w:r>
            <w:r>
              <w:br/>
              <w:t>24</w:t>
            </w:r>
            <w:r w:rsidR="000909B8">
              <w:t>7</w:t>
            </w:r>
            <w:r>
              <w:t xml:space="preserve"> (6.2)</w:t>
            </w:r>
          </w:p>
          <w:p w14:paraId="345EBBFB" w14:textId="3B64F2E0" w:rsidR="00EE73C1" w:rsidRDefault="00EE73C1" w:rsidP="00EE73C1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3DA5FE11" w14:textId="67F34508" w:rsidR="00EE73C1" w:rsidRDefault="00384217" w:rsidP="00EE73C1">
            <w:hyperlink r:id="rId26" w:history="1">
              <w:r w:rsidR="00EE73C1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EE73C1" w14:paraId="72898F62" w14:textId="77777777" w:rsidTr="00733589">
        <w:tc>
          <w:tcPr>
            <w:tcW w:w="2127" w:type="dxa"/>
            <w:shd w:val="clear" w:color="auto" w:fill="auto"/>
          </w:tcPr>
          <w:p w14:paraId="0637C474" w14:textId="77777777" w:rsidR="00EE73C1" w:rsidRPr="00F93345" w:rsidRDefault="00EE73C1" w:rsidP="00EE73C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E422B86" w14:textId="5BC3A519" w:rsidR="00EE73C1" w:rsidRPr="00BA5EF4" w:rsidRDefault="00EE73C1" w:rsidP="00EE73C1">
            <w:r w:rsidRPr="00BA5EF4">
              <w:t>IV.1, IV.6, IV.9</w:t>
            </w:r>
            <w:r w:rsidR="00BA6CB4" w:rsidRPr="00BA5EF4">
              <w:t xml:space="preserve">, </w:t>
            </w:r>
            <w:r w:rsidR="0048795B" w:rsidRPr="00BA5EF4">
              <w:t>V.1, V.3, V.6</w:t>
            </w:r>
            <w:r w:rsidR="00BA5EF4" w:rsidRPr="00BA5EF4">
              <w:t>, VII.4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8C7FBC" w14:textId="0E93FCDC" w:rsidR="00EE73C1" w:rsidRDefault="00EE73C1" w:rsidP="00EE73C1"/>
        </w:tc>
        <w:tc>
          <w:tcPr>
            <w:tcW w:w="6006" w:type="dxa"/>
            <w:vMerge/>
            <w:shd w:val="clear" w:color="auto" w:fill="auto"/>
          </w:tcPr>
          <w:p w14:paraId="180D10C9" w14:textId="77777777" w:rsidR="00EE73C1" w:rsidRPr="009C4DEE" w:rsidRDefault="00EE73C1" w:rsidP="00EE73C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849BF6B" w14:textId="77777777" w:rsidR="00EE73C1" w:rsidRDefault="00EE73C1" w:rsidP="00EE73C1"/>
        </w:tc>
        <w:tc>
          <w:tcPr>
            <w:tcW w:w="2565" w:type="dxa"/>
            <w:vMerge/>
            <w:shd w:val="clear" w:color="auto" w:fill="FFC000"/>
          </w:tcPr>
          <w:p w14:paraId="504141E3" w14:textId="77777777" w:rsidR="00EE73C1" w:rsidRDefault="00EE73C1" w:rsidP="00EE73C1"/>
        </w:tc>
      </w:tr>
      <w:tr w:rsidR="00EE73C1" w14:paraId="4BDB0F8C" w14:textId="77777777" w:rsidTr="00000B2B">
        <w:tc>
          <w:tcPr>
            <w:tcW w:w="4253" w:type="dxa"/>
            <w:gridSpan w:val="2"/>
            <w:shd w:val="clear" w:color="auto" w:fill="auto"/>
          </w:tcPr>
          <w:p w14:paraId="224E8E5A" w14:textId="22F90FB7" w:rsidR="00EE73C1" w:rsidRDefault="00EE73C1" w:rsidP="00EE73C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DC9D4C" w14:textId="1B824FF4" w:rsidR="00EE73C1" w:rsidRDefault="00EE73C1" w:rsidP="00EE73C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</w:t>
            </w:r>
            <w:r w:rsidR="009A71BE">
              <w:rPr>
                <w:sz w:val="20"/>
                <w:szCs w:val="20"/>
              </w:rPr>
              <w:t>z kontekstu), współpraca w parach.</w:t>
            </w:r>
          </w:p>
          <w:p w14:paraId="735DBE70" w14:textId="77777777" w:rsidR="00EE73C1" w:rsidRDefault="00EE73C1" w:rsidP="00EE73C1">
            <w:pPr>
              <w:rPr>
                <w:sz w:val="20"/>
                <w:szCs w:val="20"/>
              </w:rPr>
            </w:pPr>
          </w:p>
          <w:p w14:paraId="6E5FD495" w14:textId="77777777" w:rsidR="00EE73C1" w:rsidRDefault="00EE73C1" w:rsidP="00EE73C1">
            <w:pPr>
              <w:rPr>
                <w:sz w:val="20"/>
                <w:szCs w:val="20"/>
              </w:rPr>
            </w:pPr>
          </w:p>
          <w:p w14:paraId="3AB7CDF7" w14:textId="77777777" w:rsidR="00EE73C1" w:rsidRPr="009C4DEE" w:rsidRDefault="00EE73C1" w:rsidP="00EE73C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654A35" w14:textId="77777777" w:rsidR="00EE73C1" w:rsidRDefault="00EE73C1" w:rsidP="00EE73C1"/>
        </w:tc>
        <w:tc>
          <w:tcPr>
            <w:tcW w:w="2565" w:type="dxa"/>
            <w:vMerge/>
            <w:shd w:val="clear" w:color="auto" w:fill="FFC000"/>
          </w:tcPr>
          <w:p w14:paraId="20DCA60D" w14:textId="77777777" w:rsidR="00EE73C1" w:rsidRDefault="00EE73C1" w:rsidP="00EE73C1"/>
        </w:tc>
      </w:tr>
      <w:tr w:rsidR="00EE73C1" w14:paraId="67F9B37E" w14:textId="77777777" w:rsidTr="00733589">
        <w:tc>
          <w:tcPr>
            <w:tcW w:w="2127" w:type="dxa"/>
            <w:shd w:val="clear" w:color="auto" w:fill="auto"/>
          </w:tcPr>
          <w:p w14:paraId="7317EDD9" w14:textId="77777777" w:rsidR="00EE73C1" w:rsidRPr="00F93345" w:rsidRDefault="00EE73C1" w:rsidP="00EE73C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DF04AFF" w14:textId="7141FA8F" w:rsidR="00EE73C1" w:rsidRDefault="009A71BE" w:rsidP="00EE73C1">
            <w:r>
              <w:t xml:space="preserve">XI, </w:t>
            </w:r>
            <w:r w:rsidR="00EE73C1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79EA01" w14:textId="205240FD" w:rsidR="00EE73C1" w:rsidRDefault="00EE73C1" w:rsidP="00EE73C1"/>
        </w:tc>
        <w:tc>
          <w:tcPr>
            <w:tcW w:w="6006" w:type="dxa"/>
            <w:vMerge/>
            <w:shd w:val="clear" w:color="auto" w:fill="E6D9FF"/>
          </w:tcPr>
          <w:p w14:paraId="3E13329B" w14:textId="77777777" w:rsidR="00EE73C1" w:rsidRDefault="00EE73C1" w:rsidP="00EE73C1"/>
        </w:tc>
        <w:tc>
          <w:tcPr>
            <w:tcW w:w="2564" w:type="dxa"/>
            <w:vMerge/>
            <w:shd w:val="clear" w:color="auto" w:fill="E6D9FF"/>
          </w:tcPr>
          <w:p w14:paraId="01894319" w14:textId="77777777" w:rsidR="00EE73C1" w:rsidRDefault="00EE73C1" w:rsidP="00EE73C1"/>
        </w:tc>
        <w:tc>
          <w:tcPr>
            <w:tcW w:w="2565" w:type="dxa"/>
            <w:vMerge/>
            <w:shd w:val="clear" w:color="auto" w:fill="FFC000"/>
          </w:tcPr>
          <w:p w14:paraId="09DFC0F2" w14:textId="77777777" w:rsidR="00EE73C1" w:rsidRDefault="00EE73C1" w:rsidP="00EE73C1"/>
        </w:tc>
      </w:tr>
      <w:tr w:rsidR="00EE73C1" w:rsidRPr="00EF0C3B" w14:paraId="4076B4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9DF1B" w14:textId="452D260F" w:rsidR="00EE73C1" w:rsidRPr="00A0718B" w:rsidRDefault="00EE73C1" w:rsidP="00EE73C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23719F">
              <w:rPr>
                <w:b/>
                <w:color w:val="FF0000"/>
                <w:lang w:val="en-US"/>
              </w:rPr>
              <w:t>6</w:t>
            </w:r>
          </w:p>
          <w:p w14:paraId="70F1A21E" w14:textId="448AF0DB" w:rsidR="00EE73C1" w:rsidRDefault="00EE73C1" w:rsidP="00EE73C1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TED TALKS: </w:t>
            </w:r>
            <w:r w:rsidRPr="00CB7086">
              <w:rPr>
                <w:color w:val="FFFFFF" w:themeColor="background1"/>
                <w:lang w:val="en-US"/>
              </w:rPr>
              <w:t>This is what happens when you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CB7086">
              <w:rPr>
                <w:color w:val="FFFFFF" w:themeColor="background1"/>
                <w:lang w:val="en-US"/>
              </w:rPr>
              <w:t>reply to spam email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38521830" w14:textId="3FABC97A" w:rsidR="00EE73C1" w:rsidRPr="00EF0C3B" w:rsidRDefault="00EE73C1" w:rsidP="00EE73C1">
            <w:pPr>
              <w:jc w:val="center"/>
              <w:rPr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układanie informacji w określonym porządku, znajdowanie informacji w wy</w:t>
            </w:r>
            <w:r w:rsidR="009A71BE">
              <w:rPr>
                <w:color w:val="FFFFFF" w:themeColor="background1"/>
              </w:rPr>
              <w:t>powiedzi, wyciąganie wniosków)</w:t>
            </w:r>
          </w:p>
        </w:tc>
      </w:tr>
      <w:tr w:rsidR="00EE73C1" w:rsidRPr="00236D76" w14:paraId="1F0C8EEF" w14:textId="77777777" w:rsidTr="00B72529">
        <w:tc>
          <w:tcPr>
            <w:tcW w:w="4253" w:type="dxa"/>
            <w:gridSpan w:val="2"/>
            <w:shd w:val="clear" w:color="auto" w:fill="auto"/>
          </w:tcPr>
          <w:p w14:paraId="24EF6655" w14:textId="0215CC4D" w:rsidR="00EE73C1" w:rsidRDefault="00EE73C1" w:rsidP="00EE73C1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35907E" w14:textId="194B685D" w:rsidR="00EE73C1" w:rsidRPr="009C4DEE" w:rsidRDefault="00EE73C1" w:rsidP="00EE7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F4DB70" w14:textId="77777777" w:rsidR="00EE73C1" w:rsidRDefault="00EE73C1" w:rsidP="00EE73C1">
            <w:r>
              <w:t xml:space="preserve">podręcznik: </w:t>
            </w:r>
          </w:p>
          <w:p w14:paraId="01F5AE6D" w14:textId="3C5D1148" w:rsidR="00EE73C1" w:rsidRDefault="00EE73C1" w:rsidP="00EE73C1">
            <w:r>
              <w:t>zad. 1–12</w:t>
            </w:r>
            <w:r w:rsidR="009A71BE">
              <w:t>,</w:t>
            </w:r>
            <w:r>
              <w:t xml:space="preserve"> s. 104–105</w:t>
            </w:r>
          </w:p>
          <w:p w14:paraId="2583BEF8" w14:textId="1194510A" w:rsidR="00EE73C1" w:rsidRDefault="00EE73C1" w:rsidP="00EE73C1">
            <w:r>
              <w:t>+ DVD</w:t>
            </w:r>
          </w:p>
          <w:p w14:paraId="6147B5B8" w14:textId="77777777" w:rsidR="00EE73C1" w:rsidRDefault="00EE73C1" w:rsidP="00EE73C1"/>
          <w:p w14:paraId="10930ADE" w14:textId="159D2891" w:rsidR="00EE73C1" w:rsidRDefault="00EE73C1" w:rsidP="00EE73C1"/>
        </w:tc>
        <w:tc>
          <w:tcPr>
            <w:tcW w:w="2565" w:type="dxa"/>
            <w:vMerge w:val="restart"/>
            <w:shd w:val="clear" w:color="auto" w:fill="FFC000"/>
          </w:tcPr>
          <w:p w14:paraId="74149C72" w14:textId="77777777" w:rsidR="00EE73C1" w:rsidRPr="00FB36A0" w:rsidRDefault="00EE73C1" w:rsidP="00EE73C1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zeszyt</w:t>
            </w:r>
            <w:proofErr w:type="spellEnd"/>
            <w:r w:rsidRPr="00FB36A0">
              <w:rPr>
                <w:lang w:val="en-US"/>
              </w:rPr>
              <w:t xml:space="preserve"> </w:t>
            </w:r>
            <w:proofErr w:type="spellStart"/>
            <w:r w:rsidRPr="00FB36A0">
              <w:rPr>
                <w:lang w:val="en-US"/>
              </w:rPr>
              <w:t>ćwiczeń</w:t>
            </w:r>
            <w:proofErr w:type="spellEnd"/>
            <w:r w:rsidRPr="00FB36A0">
              <w:rPr>
                <w:lang w:val="en-US"/>
              </w:rPr>
              <w:t>:</w:t>
            </w:r>
          </w:p>
          <w:p w14:paraId="55C2AB49" w14:textId="596CC754" w:rsidR="00EE73C1" w:rsidRPr="00FB36A0" w:rsidRDefault="00EE73C1" w:rsidP="00EE73C1">
            <w:pPr>
              <w:rPr>
                <w:lang w:val="en-US"/>
              </w:rPr>
            </w:pPr>
            <w:proofErr w:type="spellStart"/>
            <w:r w:rsidRPr="00FB36A0">
              <w:rPr>
                <w:lang w:val="en-US"/>
              </w:rPr>
              <w:t>zad</w:t>
            </w:r>
            <w:proofErr w:type="spellEnd"/>
            <w:r w:rsidRPr="00FB36A0">
              <w:rPr>
                <w:lang w:val="en-US"/>
              </w:rPr>
              <w:t>. 1</w:t>
            </w:r>
            <w:r>
              <w:rPr>
                <w:lang w:val="en-US"/>
              </w:rPr>
              <w:t>–</w:t>
            </w:r>
            <w:r w:rsidRPr="00FB36A0">
              <w:rPr>
                <w:lang w:val="en-US"/>
              </w:rPr>
              <w:t>4</w:t>
            </w:r>
            <w:r w:rsidR="009A71BE">
              <w:rPr>
                <w:lang w:val="en-US"/>
              </w:rPr>
              <w:t>,</w:t>
            </w:r>
            <w:r w:rsidRPr="00FB36A0">
              <w:rPr>
                <w:lang w:val="en-US"/>
              </w:rPr>
              <w:t xml:space="preserve"> s. 92</w:t>
            </w:r>
          </w:p>
          <w:p w14:paraId="283202B0" w14:textId="77777777" w:rsidR="00EE73C1" w:rsidRPr="00FB36A0" w:rsidRDefault="00EE73C1" w:rsidP="00EE73C1">
            <w:pPr>
              <w:rPr>
                <w:lang w:val="en-US"/>
              </w:rPr>
            </w:pPr>
          </w:p>
          <w:p w14:paraId="219DD462" w14:textId="77777777" w:rsidR="00EE73C1" w:rsidRPr="00FB36A0" w:rsidRDefault="00EE73C1" w:rsidP="00EE73C1">
            <w:pPr>
              <w:rPr>
                <w:lang w:val="en-US"/>
              </w:rPr>
            </w:pPr>
          </w:p>
          <w:p w14:paraId="154393EC" w14:textId="77777777" w:rsidR="00EE73C1" w:rsidRPr="00664AE8" w:rsidRDefault="00EE73C1" w:rsidP="00EE73C1">
            <w:pPr>
              <w:rPr>
                <w:lang w:val="en-US"/>
              </w:rPr>
            </w:pPr>
            <w:r w:rsidRPr="00664AE8">
              <w:rPr>
                <w:lang w:val="en-US"/>
              </w:rPr>
              <w:t xml:space="preserve">Extra online resources: </w:t>
            </w:r>
          </w:p>
          <w:p w14:paraId="3EE98127" w14:textId="6476DED8" w:rsidR="00EE73C1" w:rsidRPr="004E14BD" w:rsidRDefault="000A54B7" w:rsidP="00EE73C1">
            <w:pPr>
              <w:rPr>
                <w:lang w:val="en-US"/>
              </w:rPr>
            </w:pPr>
            <w:hyperlink r:id="rId27" w:history="1">
              <w:r w:rsidR="00EE73C1" w:rsidRPr="008602A5">
                <w:rPr>
                  <w:rStyle w:val="Hipercze"/>
                  <w:lang w:val="en-US"/>
                </w:rPr>
                <w:t>https://learningapps.org/watch?v=p1jm2wif519</w:t>
              </w:r>
            </w:hyperlink>
            <w:r w:rsidR="00EE73C1">
              <w:rPr>
                <w:lang w:val="en-US"/>
              </w:rPr>
              <w:t xml:space="preserve"> </w:t>
            </w:r>
          </w:p>
        </w:tc>
      </w:tr>
      <w:tr w:rsidR="00EE73C1" w:rsidRPr="00817D48" w14:paraId="5133DF49" w14:textId="77777777" w:rsidTr="00733589">
        <w:tc>
          <w:tcPr>
            <w:tcW w:w="2127" w:type="dxa"/>
            <w:shd w:val="clear" w:color="auto" w:fill="auto"/>
          </w:tcPr>
          <w:p w14:paraId="0791166A" w14:textId="77777777" w:rsidR="00EE73C1" w:rsidRPr="00F93345" w:rsidRDefault="00EE73C1" w:rsidP="00EE73C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FD43187" w14:textId="6415A391" w:rsidR="00EE73C1" w:rsidRPr="00817D48" w:rsidRDefault="00EE73C1" w:rsidP="00EE73C1">
            <w:pPr>
              <w:rPr>
                <w:lang w:val="en-US"/>
              </w:rPr>
            </w:pPr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A7CE58E" w14:textId="7F52A35E" w:rsidR="00EE73C1" w:rsidRPr="00817D48" w:rsidRDefault="00EE73C1" w:rsidP="00EE73C1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47F4670" w14:textId="77777777" w:rsidR="00EE73C1" w:rsidRPr="00817D48" w:rsidRDefault="00EE73C1" w:rsidP="00EE73C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BE05F7" w14:textId="77777777" w:rsidR="00EE73C1" w:rsidRPr="00817D48" w:rsidRDefault="00EE73C1" w:rsidP="00EE73C1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1F78EF3" w14:textId="54F8BB90" w:rsidR="00EE73C1" w:rsidRPr="00817D48" w:rsidRDefault="00EE73C1" w:rsidP="00EE73C1">
            <w:pPr>
              <w:rPr>
                <w:lang w:val="en-US"/>
              </w:rPr>
            </w:pPr>
          </w:p>
        </w:tc>
      </w:tr>
      <w:tr w:rsidR="00EE73C1" w14:paraId="0081D333" w14:textId="77777777" w:rsidTr="00B72529">
        <w:tc>
          <w:tcPr>
            <w:tcW w:w="4253" w:type="dxa"/>
            <w:gridSpan w:val="2"/>
            <w:shd w:val="clear" w:color="auto" w:fill="auto"/>
          </w:tcPr>
          <w:p w14:paraId="4E09D9A5" w14:textId="78F6710A" w:rsidR="00EE73C1" w:rsidRDefault="00EE73C1" w:rsidP="00EE73C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EF7EE2" w14:textId="7E3B9A3F" w:rsidR="00EE73C1" w:rsidRPr="009C4DEE" w:rsidRDefault="0035796A" w:rsidP="00EE7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5796A">
              <w:rPr>
                <w:sz w:val="20"/>
                <w:szCs w:val="20"/>
              </w:rPr>
              <w:t>kładanie informacji w określonym porządku, znajdowanie informacji w wypowiedzi, wyciąganie wniosków</w:t>
            </w:r>
            <w:r w:rsidR="009F3C67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0E38C2E" w14:textId="77777777" w:rsidR="00EE73C1" w:rsidRDefault="00EE73C1" w:rsidP="00EE73C1"/>
        </w:tc>
        <w:tc>
          <w:tcPr>
            <w:tcW w:w="2565" w:type="dxa"/>
            <w:vMerge/>
            <w:shd w:val="clear" w:color="auto" w:fill="FFC000"/>
          </w:tcPr>
          <w:p w14:paraId="34857FBA" w14:textId="19C89AA2" w:rsidR="00EE73C1" w:rsidRDefault="00EE73C1" w:rsidP="00EE73C1"/>
        </w:tc>
      </w:tr>
      <w:tr w:rsidR="00EE73C1" w14:paraId="6AC1A0B5" w14:textId="77777777" w:rsidTr="00733589">
        <w:tc>
          <w:tcPr>
            <w:tcW w:w="2127" w:type="dxa"/>
            <w:shd w:val="clear" w:color="auto" w:fill="auto"/>
          </w:tcPr>
          <w:p w14:paraId="58EE3838" w14:textId="77777777" w:rsidR="00EE73C1" w:rsidRPr="00F93345" w:rsidRDefault="00EE73C1" w:rsidP="00EE73C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F8FF53A" w14:textId="3D27C8FE" w:rsidR="00EE73C1" w:rsidRDefault="00EE73C1" w:rsidP="00EE73C1">
            <w:r>
              <w:t>II.2, II.5, II.6</w:t>
            </w:r>
            <w:r w:rsidR="009A71BE">
              <w:t>, II.7</w:t>
            </w:r>
            <w:r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0BF7BEA" w14:textId="3D1F92E1" w:rsidR="00EE73C1" w:rsidRDefault="00EE73C1" w:rsidP="00EE73C1"/>
        </w:tc>
        <w:tc>
          <w:tcPr>
            <w:tcW w:w="6006" w:type="dxa"/>
            <w:vMerge/>
            <w:shd w:val="clear" w:color="auto" w:fill="auto"/>
          </w:tcPr>
          <w:p w14:paraId="6D01926D" w14:textId="77777777" w:rsidR="00EE73C1" w:rsidRPr="009C4DEE" w:rsidRDefault="00EE73C1" w:rsidP="00EE73C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5B584E" w14:textId="77777777" w:rsidR="00EE73C1" w:rsidRDefault="00EE73C1" w:rsidP="00EE73C1"/>
        </w:tc>
        <w:tc>
          <w:tcPr>
            <w:tcW w:w="2565" w:type="dxa"/>
            <w:vMerge/>
            <w:shd w:val="clear" w:color="auto" w:fill="FFC000"/>
          </w:tcPr>
          <w:p w14:paraId="7B579A26" w14:textId="3A6B9FAD" w:rsidR="00EE73C1" w:rsidRDefault="00EE73C1" w:rsidP="00EE73C1"/>
        </w:tc>
      </w:tr>
      <w:tr w:rsidR="00982B1B" w:rsidRPr="00CE2744" w14:paraId="777B9A57" w14:textId="77777777" w:rsidTr="00000B2B">
        <w:tc>
          <w:tcPr>
            <w:tcW w:w="4253" w:type="dxa"/>
            <w:gridSpan w:val="2"/>
            <w:shd w:val="clear" w:color="auto" w:fill="auto"/>
          </w:tcPr>
          <w:p w14:paraId="213F382A" w14:textId="3CEC0AA3" w:rsidR="00982B1B" w:rsidRDefault="00982B1B" w:rsidP="00982B1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5A7921" w14:textId="2DAB0978" w:rsidR="00982B1B" w:rsidRPr="009C4DEE" w:rsidRDefault="000710A2" w:rsidP="00982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982B1B">
              <w:rPr>
                <w:sz w:val="20"/>
                <w:szCs w:val="20"/>
              </w:rPr>
              <w:t>pisywanie przedmiotów i zjawisk, przedstawianie faktów z</w:t>
            </w:r>
            <w:r w:rsidR="0023719F">
              <w:rPr>
                <w:sz w:val="20"/>
                <w:szCs w:val="20"/>
              </w:rPr>
              <w:t> </w:t>
            </w:r>
            <w:r w:rsidR="00982B1B">
              <w:rPr>
                <w:sz w:val="20"/>
                <w:szCs w:val="20"/>
              </w:rPr>
              <w:t>przeszłości</w:t>
            </w:r>
            <w:r>
              <w:rPr>
                <w:sz w:val="20"/>
                <w:szCs w:val="20"/>
              </w:rPr>
              <w:t xml:space="preserve">, </w:t>
            </w:r>
            <w:r w:rsidR="000D37EB">
              <w:rPr>
                <w:sz w:val="20"/>
                <w:szCs w:val="20"/>
              </w:rPr>
              <w:t>wyrażanie i uzasadnianie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56E5A09B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424F4E4C" w14:textId="3B48E534" w:rsidR="00982B1B" w:rsidRPr="00E26771" w:rsidRDefault="00982B1B" w:rsidP="00982B1B"/>
        </w:tc>
      </w:tr>
      <w:tr w:rsidR="00982B1B" w14:paraId="46279B6D" w14:textId="77777777" w:rsidTr="00733589">
        <w:tc>
          <w:tcPr>
            <w:tcW w:w="2127" w:type="dxa"/>
            <w:shd w:val="clear" w:color="auto" w:fill="auto"/>
          </w:tcPr>
          <w:p w14:paraId="1E773E55" w14:textId="77777777" w:rsidR="00982B1B" w:rsidRPr="00F93345" w:rsidRDefault="00982B1B" w:rsidP="00982B1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DCE88D" w14:textId="2AF9C554" w:rsidR="00982B1B" w:rsidRDefault="00982B1B" w:rsidP="00982B1B">
            <w:r w:rsidRPr="00BA5EF4">
              <w:t>IV.1, IV.</w:t>
            </w:r>
            <w:r w:rsidR="000674FF">
              <w:t>3,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4D24742" w14:textId="67582F68" w:rsidR="00982B1B" w:rsidRDefault="00982B1B" w:rsidP="00982B1B"/>
        </w:tc>
        <w:tc>
          <w:tcPr>
            <w:tcW w:w="6006" w:type="dxa"/>
            <w:vMerge/>
            <w:shd w:val="clear" w:color="auto" w:fill="auto"/>
          </w:tcPr>
          <w:p w14:paraId="5204873E" w14:textId="77777777" w:rsidR="00982B1B" w:rsidRPr="009C4DEE" w:rsidRDefault="00982B1B" w:rsidP="00982B1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C52E51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318E9645" w14:textId="77777777" w:rsidR="00982B1B" w:rsidRDefault="00982B1B" w:rsidP="00982B1B"/>
        </w:tc>
      </w:tr>
      <w:tr w:rsidR="00982B1B" w14:paraId="24A5B801" w14:textId="77777777" w:rsidTr="00000B2B">
        <w:tc>
          <w:tcPr>
            <w:tcW w:w="4253" w:type="dxa"/>
            <w:gridSpan w:val="2"/>
            <w:shd w:val="clear" w:color="auto" w:fill="auto"/>
          </w:tcPr>
          <w:p w14:paraId="78826D93" w14:textId="6A753857" w:rsidR="00982B1B" w:rsidRDefault="00982B1B" w:rsidP="00982B1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B29D75" w14:textId="5E9EFFDC" w:rsidR="00982B1B" w:rsidRPr="009C4DEE" w:rsidRDefault="00982B1B" w:rsidP="00982B1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 w:rsidR="009A71BE">
              <w:rPr>
                <w:color w:val="000000" w:themeColor="text1"/>
                <w:sz w:val="20"/>
                <w:szCs w:val="20"/>
              </w:rPr>
              <w:t xml:space="preserve"> opis, korzystanie ze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9A71BE">
              <w:rPr>
                <w:color w:val="000000" w:themeColor="text1"/>
                <w:sz w:val="20"/>
                <w:szCs w:val="20"/>
              </w:rPr>
              <w:t>słownika),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54F717C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33C19609" w14:textId="77777777" w:rsidR="00982B1B" w:rsidRDefault="00982B1B" w:rsidP="00982B1B"/>
        </w:tc>
      </w:tr>
      <w:tr w:rsidR="00982B1B" w14:paraId="6EEC020F" w14:textId="77777777" w:rsidTr="00733589">
        <w:tc>
          <w:tcPr>
            <w:tcW w:w="2127" w:type="dxa"/>
            <w:shd w:val="clear" w:color="auto" w:fill="auto"/>
          </w:tcPr>
          <w:p w14:paraId="45EF973B" w14:textId="77777777" w:rsidR="00982B1B" w:rsidRPr="00F93345" w:rsidRDefault="00982B1B" w:rsidP="00982B1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490C4F3" w14:textId="615EFE25" w:rsidR="00982B1B" w:rsidRDefault="00982B1B" w:rsidP="00982B1B">
            <w:r>
              <w:t xml:space="preserve">X, </w:t>
            </w:r>
            <w:r w:rsidR="009A71BE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E055CD" w14:textId="0BD0E119" w:rsidR="00982B1B" w:rsidRDefault="00982B1B" w:rsidP="00982B1B"/>
        </w:tc>
        <w:tc>
          <w:tcPr>
            <w:tcW w:w="6006" w:type="dxa"/>
            <w:vMerge/>
            <w:shd w:val="clear" w:color="auto" w:fill="E6D9FF"/>
          </w:tcPr>
          <w:p w14:paraId="794863CC" w14:textId="77777777" w:rsidR="00982B1B" w:rsidRDefault="00982B1B" w:rsidP="00982B1B"/>
        </w:tc>
        <w:tc>
          <w:tcPr>
            <w:tcW w:w="2564" w:type="dxa"/>
            <w:vMerge/>
            <w:shd w:val="clear" w:color="auto" w:fill="E6D9FF"/>
          </w:tcPr>
          <w:p w14:paraId="69299081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7A998764" w14:textId="77777777" w:rsidR="00982B1B" w:rsidRDefault="00982B1B" w:rsidP="00982B1B"/>
        </w:tc>
      </w:tr>
      <w:tr w:rsidR="00982B1B" w:rsidRPr="00FF7976" w14:paraId="6790762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7E7AB" w14:textId="315EF5A7" w:rsidR="00982B1B" w:rsidRPr="00C22DAA" w:rsidRDefault="00982B1B" w:rsidP="00982B1B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6F</w:t>
            </w:r>
          </w:p>
          <w:p w14:paraId="031F6C75" w14:textId="3EA890E0" w:rsidR="00982B1B" w:rsidRPr="00FF7976" w:rsidRDefault="00982B1B" w:rsidP="00982B1B">
            <w:pPr>
              <w:jc w:val="center"/>
              <w:rPr>
                <w:color w:val="FFFFFF" w:themeColor="background1"/>
              </w:rPr>
            </w:pPr>
            <w:proofErr w:type="spellStart"/>
            <w:r w:rsidRPr="006C54B8">
              <w:rPr>
                <w:color w:val="FFFFFF" w:themeColor="background1"/>
              </w:rPr>
              <w:t>Persuading</w:t>
            </w:r>
            <w:proofErr w:type="spellEnd"/>
            <w:r w:rsidRPr="006C54B8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Przekonywanie. Wypowiedź ustna (rozmowa na pod</w:t>
            </w:r>
            <w:r w:rsidR="009A71BE">
              <w:rPr>
                <w:color w:val="FFFFFF" w:themeColor="background1"/>
              </w:rPr>
              <w:t>stawie materiału stymulującego)</w:t>
            </w:r>
          </w:p>
        </w:tc>
      </w:tr>
      <w:tr w:rsidR="00982B1B" w:rsidRPr="00D41A72" w14:paraId="3407D4F1" w14:textId="77777777" w:rsidTr="00000B2B">
        <w:tc>
          <w:tcPr>
            <w:tcW w:w="4253" w:type="dxa"/>
            <w:gridSpan w:val="2"/>
            <w:shd w:val="clear" w:color="auto" w:fill="auto"/>
          </w:tcPr>
          <w:p w14:paraId="2C12ACF7" w14:textId="643294D0" w:rsidR="00982B1B" w:rsidRDefault="00982B1B" w:rsidP="00982B1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823993" w14:textId="0383DCE3" w:rsidR="00982B1B" w:rsidRPr="009C4DEE" w:rsidRDefault="00982B1B" w:rsidP="00982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E79EF0" w14:textId="77777777" w:rsidR="00982B1B" w:rsidRDefault="00982B1B" w:rsidP="00982B1B">
            <w:r>
              <w:t xml:space="preserve">podręcznik: </w:t>
            </w:r>
          </w:p>
          <w:p w14:paraId="71C90B31" w14:textId="3180D4B0" w:rsidR="00982B1B" w:rsidRDefault="00982B1B" w:rsidP="00982B1B">
            <w:r>
              <w:lastRenderedPageBreak/>
              <w:t>zad. 1–4</w:t>
            </w:r>
            <w:r w:rsidR="007922FB">
              <w:t>,</w:t>
            </w:r>
            <w:r>
              <w:t xml:space="preserve"> s. 106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8BF44DF" w14:textId="77777777" w:rsidR="00982B1B" w:rsidRDefault="00982B1B" w:rsidP="00982B1B">
            <w:r>
              <w:lastRenderedPageBreak/>
              <w:t>zeszyt ćwiczeń:</w:t>
            </w:r>
          </w:p>
          <w:p w14:paraId="677D5FFD" w14:textId="366C2FFE" w:rsidR="00982B1B" w:rsidRPr="00D41A72" w:rsidRDefault="00982B1B" w:rsidP="00982B1B">
            <w:r>
              <w:lastRenderedPageBreak/>
              <w:t>zad. 1–5</w:t>
            </w:r>
            <w:r w:rsidR="007922FB">
              <w:t>,</w:t>
            </w:r>
            <w:r>
              <w:t xml:space="preserve"> s. 93</w:t>
            </w:r>
          </w:p>
          <w:p w14:paraId="4FD84F71" w14:textId="77777777" w:rsidR="00982B1B" w:rsidRPr="00D41A72" w:rsidRDefault="00982B1B" w:rsidP="00982B1B"/>
          <w:p w14:paraId="386C766C" w14:textId="77777777" w:rsidR="00982B1B" w:rsidRPr="00D41A72" w:rsidRDefault="00982B1B" w:rsidP="00982B1B"/>
        </w:tc>
      </w:tr>
      <w:tr w:rsidR="00982B1B" w14:paraId="039963BA" w14:textId="77777777" w:rsidTr="00733589">
        <w:tc>
          <w:tcPr>
            <w:tcW w:w="2127" w:type="dxa"/>
            <w:shd w:val="clear" w:color="auto" w:fill="auto"/>
          </w:tcPr>
          <w:p w14:paraId="2B80F4DF" w14:textId="1ABE80E5" w:rsidR="00982B1B" w:rsidRDefault="00982B1B" w:rsidP="0023719F"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23719F">
              <w:rPr>
                <w:i/>
              </w:rPr>
              <w:t xml:space="preserve">   </w:t>
            </w:r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3EE841" w14:textId="4B86C218" w:rsidR="00982B1B" w:rsidRDefault="00982B1B" w:rsidP="0023719F"/>
        </w:tc>
        <w:tc>
          <w:tcPr>
            <w:tcW w:w="6006" w:type="dxa"/>
            <w:vMerge/>
            <w:shd w:val="clear" w:color="auto" w:fill="auto"/>
          </w:tcPr>
          <w:p w14:paraId="4160C5E7" w14:textId="77777777" w:rsidR="00982B1B" w:rsidRPr="009C4DEE" w:rsidRDefault="00982B1B" w:rsidP="00982B1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9502EA" w14:textId="77777777" w:rsidR="00982B1B" w:rsidRDefault="00982B1B" w:rsidP="00982B1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9D963C" w14:textId="77777777" w:rsidR="00982B1B" w:rsidRDefault="00982B1B" w:rsidP="00982B1B"/>
        </w:tc>
      </w:tr>
      <w:tr w:rsidR="00982B1B" w14:paraId="10171352" w14:textId="77777777" w:rsidTr="00000B2B">
        <w:tc>
          <w:tcPr>
            <w:tcW w:w="4253" w:type="dxa"/>
            <w:gridSpan w:val="2"/>
            <w:shd w:val="clear" w:color="auto" w:fill="auto"/>
          </w:tcPr>
          <w:p w14:paraId="2E938793" w14:textId="77777777" w:rsidR="00982B1B" w:rsidRDefault="00982B1B" w:rsidP="00982B1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C4E44C" w14:textId="0553A581" w:rsidR="00982B1B" w:rsidRPr="009C4DEE" w:rsidRDefault="0064258E" w:rsidP="00982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587725E7" w14:textId="77777777" w:rsidR="00982B1B" w:rsidRDefault="00982B1B" w:rsidP="00982B1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F5F724" w14:textId="77777777" w:rsidR="00982B1B" w:rsidRDefault="00982B1B" w:rsidP="00982B1B"/>
        </w:tc>
      </w:tr>
      <w:tr w:rsidR="00982B1B" w14:paraId="14F0D2AB" w14:textId="77777777" w:rsidTr="00733589">
        <w:tc>
          <w:tcPr>
            <w:tcW w:w="2127" w:type="dxa"/>
            <w:shd w:val="clear" w:color="auto" w:fill="auto"/>
          </w:tcPr>
          <w:p w14:paraId="604CF25A" w14:textId="0E108623" w:rsidR="0064258E" w:rsidRDefault="0064258E" w:rsidP="00D908C7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FA3E11" w14:textId="4B16FA22" w:rsidR="00982B1B" w:rsidRDefault="00982B1B" w:rsidP="00982B1B"/>
        </w:tc>
        <w:tc>
          <w:tcPr>
            <w:tcW w:w="6006" w:type="dxa"/>
            <w:vMerge/>
            <w:shd w:val="clear" w:color="auto" w:fill="auto"/>
          </w:tcPr>
          <w:p w14:paraId="552BBDB5" w14:textId="77777777" w:rsidR="00982B1B" w:rsidRPr="009C4DEE" w:rsidRDefault="00982B1B" w:rsidP="00982B1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19B70E" w14:textId="77777777" w:rsidR="00982B1B" w:rsidRDefault="00982B1B" w:rsidP="00982B1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904697" w14:textId="77777777" w:rsidR="00982B1B" w:rsidRDefault="00982B1B" w:rsidP="00982B1B"/>
        </w:tc>
      </w:tr>
      <w:tr w:rsidR="00982B1B" w:rsidRPr="00CE2744" w14:paraId="4F17AD31" w14:textId="77777777" w:rsidTr="00000B2B">
        <w:tc>
          <w:tcPr>
            <w:tcW w:w="4253" w:type="dxa"/>
            <w:gridSpan w:val="2"/>
            <w:shd w:val="clear" w:color="auto" w:fill="auto"/>
          </w:tcPr>
          <w:p w14:paraId="75CEAC5B" w14:textId="77777777" w:rsidR="00982B1B" w:rsidRDefault="00982B1B" w:rsidP="00982B1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4B70EC8" w14:textId="0F60C594" w:rsidR="00982B1B" w:rsidRPr="009C4DEE" w:rsidRDefault="00E97A0C" w:rsidP="00982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</w:t>
            </w:r>
            <w:r w:rsidR="009337B8">
              <w:rPr>
                <w:sz w:val="20"/>
                <w:szCs w:val="20"/>
              </w:rPr>
              <w:t xml:space="preserve">opisywanie przedmiotów i zjawisk, relacjonowanie wydarzeń z przeszłości, </w:t>
            </w:r>
            <w:r w:rsidR="00725990">
              <w:rPr>
                <w:sz w:val="20"/>
                <w:szCs w:val="20"/>
              </w:rPr>
              <w:t>przedstawianie sposobu postępowania</w:t>
            </w:r>
            <w:r w:rsidR="00EA233D">
              <w:rPr>
                <w:sz w:val="20"/>
                <w:szCs w:val="20"/>
              </w:rPr>
              <w:t>, przekonywanie.</w:t>
            </w:r>
          </w:p>
        </w:tc>
        <w:tc>
          <w:tcPr>
            <w:tcW w:w="2564" w:type="dxa"/>
            <w:vMerge/>
            <w:shd w:val="clear" w:color="auto" w:fill="E6D9FF"/>
          </w:tcPr>
          <w:p w14:paraId="4DBEBB8A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292D6F68" w14:textId="6D7DD548" w:rsidR="00982B1B" w:rsidRPr="00E26771" w:rsidRDefault="00982B1B" w:rsidP="00982B1B"/>
        </w:tc>
      </w:tr>
      <w:tr w:rsidR="00982B1B" w:rsidRPr="00236D76" w14:paraId="02B28D9A" w14:textId="77777777" w:rsidTr="00733589">
        <w:tc>
          <w:tcPr>
            <w:tcW w:w="2127" w:type="dxa"/>
            <w:shd w:val="clear" w:color="auto" w:fill="auto"/>
          </w:tcPr>
          <w:p w14:paraId="140DDE86" w14:textId="6F79E4C2" w:rsidR="00982B1B" w:rsidRPr="00F93345" w:rsidRDefault="00982B1B" w:rsidP="00982B1B">
            <w:pPr>
              <w:rPr>
                <w:i/>
              </w:rPr>
            </w:pPr>
            <w:r w:rsidRPr="00F93345">
              <w:rPr>
                <w:i/>
              </w:rPr>
              <w:t>podst.:</w:t>
            </w:r>
          </w:p>
          <w:p w14:paraId="3CED5BC7" w14:textId="0F3D3FC5" w:rsidR="00D75804" w:rsidRPr="00EA233D" w:rsidRDefault="00725990" w:rsidP="00982B1B">
            <w:r>
              <w:t xml:space="preserve">IV.1, </w:t>
            </w:r>
            <w:r w:rsidR="00326FDE">
              <w:t>IV.2, IV.6, IV.10</w:t>
            </w:r>
            <w:r w:rsidR="00EA233D">
              <w:t xml:space="preserve">, </w:t>
            </w:r>
            <w:r w:rsidR="00EA233D" w:rsidRPr="00EA233D">
              <w:t>VI.8</w:t>
            </w:r>
          </w:p>
          <w:p w14:paraId="78E6BEE0" w14:textId="47AE774E" w:rsidR="00D75804" w:rsidRPr="00F93345" w:rsidRDefault="00D75804" w:rsidP="00D75804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A5C046B" w14:textId="2735C8BC" w:rsidR="00982B1B" w:rsidRPr="00045F2F" w:rsidRDefault="00D75804" w:rsidP="00D75804">
            <w:pPr>
              <w:rPr>
                <w:lang w:val="en-GB"/>
              </w:rPr>
            </w:pPr>
            <w:r w:rsidRPr="00045F2F">
              <w:rPr>
                <w:lang w:val="en-GB"/>
              </w:rPr>
              <w:t>IV.1, IV.2, IV.6, IV.11</w:t>
            </w:r>
            <w:r w:rsidR="00EA233D" w:rsidRPr="00045F2F">
              <w:rPr>
                <w:lang w:val="en-GB"/>
              </w:rPr>
              <w:t>, VI.8</w:t>
            </w:r>
            <w:r w:rsidRPr="00045F2F">
              <w:rPr>
                <w:lang w:val="en-GB"/>
              </w:rPr>
              <w:t xml:space="preserve"> </w:t>
            </w:r>
            <w:r w:rsidR="00326FDE" w:rsidRPr="00045F2F">
              <w:rPr>
                <w:lang w:val="en-GB"/>
              </w:rPr>
              <w:t xml:space="preserve"> 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2271FD" w14:textId="0AC1E265" w:rsidR="00982B1B" w:rsidRPr="00236D76" w:rsidRDefault="00982B1B" w:rsidP="00982B1B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F7BA6B7" w14:textId="77777777" w:rsidR="00982B1B" w:rsidRPr="00236D76" w:rsidRDefault="00982B1B" w:rsidP="00982B1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B78FF9" w14:textId="77777777" w:rsidR="00982B1B" w:rsidRPr="00236D76" w:rsidRDefault="00982B1B" w:rsidP="00982B1B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E1B26F6" w14:textId="77777777" w:rsidR="00982B1B" w:rsidRPr="00236D76" w:rsidRDefault="00982B1B" w:rsidP="00982B1B">
            <w:pPr>
              <w:rPr>
                <w:lang w:val="en-GB"/>
              </w:rPr>
            </w:pPr>
          </w:p>
        </w:tc>
      </w:tr>
      <w:tr w:rsidR="00982B1B" w14:paraId="60A87506" w14:textId="77777777" w:rsidTr="00000B2B">
        <w:tc>
          <w:tcPr>
            <w:tcW w:w="4253" w:type="dxa"/>
            <w:gridSpan w:val="2"/>
            <w:shd w:val="clear" w:color="auto" w:fill="auto"/>
          </w:tcPr>
          <w:p w14:paraId="16EF0572" w14:textId="433D1760" w:rsidR="00982B1B" w:rsidRDefault="00982B1B" w:rsidP="00982B1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B0983E" w14:textId="2D2F3814" w:rsidR="00982B1B" w:rsidRPr="009C4DEE" w:rsidRDefault="00982B1B" w:rsidP="006E35D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</w:t>
            </w:r>
            <w:r w:rsidR="007922FB">
              <w:rPr>
                <w:color w:val="000000" w:themeColor="text1"/>
                <w:sz w:val="20"/>
                <w:szCs w:val="20"/>
              </w:rPr>
              <w:t>stępowanie innym wyrazem, opis), 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3CD6B5A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4A9C1397" w14:textId="77777777" w:rsidR="00982B1B" w:rsidRDefault="00982B1B" w:rsidP="00982B1B"/>
        </w:tc>
      </w:tr>
      <w:tr w:rsidR="00982B1B" w14:paraId="100BBA5A" w14:textId="77777777" w:rsidTr="00733589">
        <w:tc>
          <w:tcPr>
            <w:tcW w:w="2127" w:type="dxa"/>
            <w:shd w:val="clear" w:color="auto" w:fill="auto"/>
          </w:tcPr>
          <w:p w14:paraId="301EE3B7" w14:textId="77777777" w:rsidR="00982B1B" w:rsidRPr="00F93345" w:rsidRDefault="00982B1B" w:rsidP="00982B1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99E59F8" w14:textId="25F79D58" w:rsidR="00982B1B" w:rsidRDefault="00982B1B" w:rsidP="00982B1B">
            <w:r>
              <w:t xml:space="preserve">X, </w:t>
            </w:r>
            <w:r w:rsidR="007922FB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EE636D" w14:textId="2935A9DA" w:rsidR="00982B1B" w:rsidRDefault="00982B1B" w:rsidP="00982B1B"/>
        </w:tc>
        <w:tc>
          <w:tcPr>
            <w:tcW w:w="6006" w:type="dxa"/>
            <w:vMerge/>
            <w:shd w:val="clear" w:color="auto" w:fill="E6D9FF"/>
          </w:tcPr>
          <w:p w14:paraId="76690863" w14:textId="77777777" w:rsidR="00982B1B" w:rsidRDefault="00982B1B" w:rsidP="00982B1B"/>
        </w:tc>
        <w:tc>
          <w:tcPr>
            <w:tcW w:w="2564" w:type="dxa"/>
            <w:vMerge/>
            <w:shd w:val="clear" w:color="auto" w:fill="E6D9FF"/>
          </w:tcPr>
          <w:p w14:paraId="3673BC38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11088CBC" w14:textId="77777777" w:rsidR="00982B1B" w:rsidRDefault="00982B1B" w:rsidP="00982B1B"/>
        </w:tc>
      </w:tr>
      <w:tr w:rsidR="00982B1B" w:rsidRPr="00EF0C3B" w14:paraId="1EA2A29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CF8CF0F" w14:textId="1632847E" w:rsidR="00982B1B" w:rsidRPr="00C22DAA" w:rsidRDefault="00982B1B" w:rsidP="00982B1B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6G</w:t>
            </w:r>
          </w:p>
          <w:p w14:paraId="602C4D69" w14:textId="3275A48C" w:rsidR="00982B1B" w:rsidRPr="00EF0C3B" w:rsidRDefault="00982B1B" w:rsidP="00982B1B">
            <w:pPr>
              <w:jc w:val="center"/>
              <w:rPr>
                <w:color w:val="FFFFFF" w:themeColor="background1"/>
              </w:rPr>
            </w:pPr>
            <w:r w:rsidRPr="00C03706">
              <w:rPr>
                <w:color w:val="FFFFFF" w:themeColor="background1"/>
              </w:rPr>
              <w:t xml:space="preserve">A </w:t>
            </w:r>
            <w:proofErr w:type="spellStart"/>
            <w:r w:rsidRPr="00C03706">
              <w:rPr>
                <w:color w:val="FFFFFF" w:themeColor="background1"/>
              </w:rPr>
              <w:t>persuasive</w:t>
            </w:r>
            <w:proofErr w:type="spellEnd"/>
            <w:r w:rsidRPr="00C03706">
              <w:rPr>
                <w:color w:val="FFFFFF" w:themeColor="background1"/>
              </w:rPr>
              <w:t xml:space="preserve"> </w:t>
            </w:r>
            <w:proofErr w:type="spellStart"/>
            <w:r w:rsidRPr="00C03706">
              <w:rPr>
                <w:color w:val="FFFFFF" w:themeColor="background1"/>
              </w:rPr>
              <w:t>article</w:t>
            </w:r>
            <w:proofErr w:type="spellEnd"/>
            <w:r w:rsidRPr="00C03706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Tworzenie wypowiedzi pisemnej (artykuł)</w:t>
            </w:r>
          </w:p>
        </w:tc>
      </w:tr>
      <w:tr w:rsidR="00982B1B" w:rsidRPr="00D41A72" w14:paraId="2B9C7EB7" w14:textId="77777777" w:rsidTr="00000B2B">
        <w:tc>
          <w:tcPr>
            <w:tcW w:w="4253" w:type="dxa"/>
            <w:gridSpan w:val="2"/>
            <w:shd w:val="clear" w:color="auto" w:fill="auto"/>
          </w:tcPr>
          <w:p w14:paraId="60454955" w14:textId="59D84177" w:rsidR="00982B1B" w:rsidRDefault="00982B1B" w:rsidP="00982B1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D1B3C16" w14:textId="585445C6" w:rsidR="00982B1B" w:rsidRPr="009C4DEE" w:rsidRDefault="00982B1B" w:rsidP="00982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8DCFBA5" w14:textId="77777777" w:rsidR="00982B1B" w:rsidRDefault="00982B1B" w:rsidP="00982B1B">
            <w:r>
              <w:t xml:space="preserve">podręcznik: </w:t>
            </w:r>
          </w:p>
          <w:p w14:paraId="50AED91C" w14:textId="0DBE3540" w:rsidR="00982B1B" w:rsidRDefault="00982B1B" w:rsidP="00982B1B">
            <w:r>
              <w:t>zad. 1–4</w:t>
            </w:r>
            <w:r w:rsidR="007922FB">
              <w:t>,</w:t>
            </w:r>
            <w:r>
              <w:t xml:space="preserve"> s. 107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CBDDDD" w14:textId="77777777" w:rsidR="00982B1B" w:rsidRDefault="00982B1B" w:rsidP="00982B1B">
            <w:r>
              <w:t>zeszyt ćwiczeń:</w:t>
            </w:r>
          </w:p>
          <w:p w14:paraId="21B70FD3" w14:textId="550D9EAE" w:rsidR="00982B1B" w:rsidRPr="00D41A72" w:rsidRDefault="00982B1B" w:rsidP="00982B1B">
            <w:r>
              <w:t>zad. 1–3</w:t>
            </w:r>
            <w:r w:rsidR="007922FB">
              <w:t>,</w:t>
            </w:r>
            <w:r>
              <w:t xml:space="preserve"> s. 94</w:t>
            </w:r>
          </w:p>
          <w:p w14:paraId="06E6D025" w14:textId="77777777" w:rsidR="00982B1B" w:rsidRPr="00D41A72" w:rsidRDefault="00982B1B" w:rsidP="00982B1B"/>
          <w:p w14:paraId="5FCBE1A6" w14:textId="77777777" w:rsidR="00982B1B" w:rsidRPr="00D41A72" w:rsidRDefault="00982B1B" w:rsidP="00982B1B"/>
        </w:tc>
      </w:tr>
      <w:tr w:rsidR="00982B1B" w14:paraId="00518A77" w14:textId="77777777" w:rsidTr="00733589">
        <w:tc>
          <w:tcPr>
            <w:tcW w:w="2127" w:type="dxa"/>
            <w:shd w:val="clear" w:color="auto" w:fill="auto"/>
          </w:tcPr>
          <w:p w14:paraId="5880D231" w14:textId="77777777" w:rsidR="00982B1B" w:rsidRPr="00F93345" w:rsidRDefault="00982B1B" w:rsidP="00982B1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DB5EB0E" w14:textId="610C76EB" w:rsidR="00982B1B" w:rsidRDefault="00982B1B" w:rsidP="00982B1B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0730E2" w14:textId="0A6A4069" w:rsidR="00982B1B" w:rsidRDefault="00982B1B" w:rsidP="00982B1B"/>
        </w:tc>
        <w:tc>
          <w:tcPr>
            <w:tcW w:w="6006" w:type="dxa"/>
            <w:vMerge/>
            <w:shd w:val="clear" w:color="auto" w:fill="auto"/>
          </w:tcPr>
          <w:p w14:paraId="29EB1BCE" w14:textId="77777777" w:rsidR="00982B1B" w:rsidRPr="009C4DEE" w:rsidRDefault="00982B1B" w:rsidP="00982B1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966F2D" w14:textId="77777777" w:rsidR="00982B1B" w:rsidRDefault="00982B1B" w:rsidP="00982B1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33D3D0" w14:textId="77777777" w:rsidR="00982B1B" w:rsidRDefault="00982B1B" w:rsidP="00982B1B"/>
        </w:tc>
      </w:tr>
      <w:tr w:rsidR="00982B1B" w14:paraId="10713AC1" w14:textId="77777777" w:rsidTr="00000B2B">
        <w:tc>
          <w:tcPr>
            <w:tcW w:w="4253" w:type="dxa"/>
            <w:gridSpan w:val="2"/>
            <w:shd w:val="clear" w:color="auto" w:fill="auto"/>
          </w:tcPr>
          <w:p w14:paraId="533997AC" w14:textId="33AAD7D3" w:rsidR="00982B1B" w:rsidRDefault="00982B1B" w:rsidP="00982B1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7C9446" w14:textId="49ECD03D" w:rsidR="00982B1B" w:rsidRPr="009C4DEE" w:rsidRDefault="0058785D" w:rsidP="00982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FD0F33">
              <w:rPr>
                <w:sz w:val="20"/>
                <w:szCs w:val="20"/>
              </w:rPr>
              <w:t>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3D513425" w14:textId="77777777" w:rsidR="00982B1B" w:rsidRDefault="00982B1B" w:rsidP="00982B1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F4A4CCD" w14:textId="77777777" w:rsidR="00982B1B" w:rsidRDefault="00982B1B" w:rsidP="00982B1B"/>
        </w:tc>
      </w:tr>
      <w:tr w:rsidR="00982B1B" w14:paraId="1232D480" w14:textId="77777777" w:rsidTr="00733589">
        <w:tc>
          <w:tcPr>
            <w:tcW w:w="2127" w:type="dxa"/>
            <w:shd w:val="clear" w:color="auto" w:fill="auto"/>
          </w:tcPr>
          <w:p w14:paraId="2E5CC14D" w14:textId="77777777" w:rsidR="00982B1B" w:rsidRPr="00F93345" w:rsidRDefault="00982B1B" w:rsidP="00982B1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2E7AF57" w14:textId="52FD694C" w:rsidR="00982B1B" w:rsidRDefault="00982B1B" w:rsidP="00982B1B">
            <w:r>
              <w:t>III.4</w:t>
            </w:r>
            <w:r w:rsidR="000F36B9">
              <w:t>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3E8368" w14:textId="439D73A4" w:rsidR="00982B1B" w:rsidRDefault="00982B1B" w:rsidP="00982B1B"/>
        </w:tc>
        <w:tc>
          <w:tcPr>
            <w:tcW w:w="6006" w:type="dxa"/>
            <w:vMerge/>
            <w:shd w:val="clear" w:color="auto" w:fill="auto"/>
          </w:tcPr>
          <w:p w14:paraId="12440EB7" w14:textId="77777777" w:rsidR="00982B1B" w:rsidRPr="009C4DEE" w:rsidRDefault="00982B1B" w:rsidP="00982B1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F5458A" w14:textId="77777777" w:rsidR="00982B1B" w:rsidRDefault="00982B1B" w:rsidP="00982B1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779AEC6" w14:textId="77777777" w:rsidR="00982B1B" w:rsidRDefault="00982B1B" w:rsidP="00982B1B"/>
        </w:tc>
      </w:tr>
      <w:tr w:rsidR="00982B1B" w:rsidRPr="00CE2744" w14:paraId="77918CE1" w14:textId="77777777" w:rsidTr="00000B2B">
        <w:tc>
          <w:tcPr>
            <w:tcW w:w="4253" w:type="dxa"/>
            <w:gridSpan w:val="2"/>
            <w:shd w:val="clear" w:color="auto" w:fill="auto"/>
          </w:tcPr>
          <w:p w14:paraId="430EDBA3" w14:textId="51FDE0F8" w:rsidR="00982B1B" w:rsidRDefault="00982B1B" w:rsidP="00982B1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0CCB57" w14:textId="7F847F71" w:rsidR="00982B1B" w:rsidRPr="009C4DEE" w:rsidRDefault="000F36B9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przedmiotu, wskazywanie zalet</w:t>
            </w:r>
            <w:r w:rsidR="00FA3AC1">
              <w:rPr>
                <w:sz w:val="20"/>
                <w:szCs w:val="20"/>
              </w:rPr>
              <w:t>, wyrażanie propozycji</w:t>
            </w:r>
            <w:r w:rsidR="00D02982">
              <w:rPr>
                <w:sz w:val="20"/>
                <w:szCs w:val="20"/>
              </w:rPr>
              <w:t>, stosowanie zasad konstruowania tekst</w:t>
            </w:r>
            <w:r w:rsidR="00554F8B">
              <w:rPr>
                <w:sz w:val="20"/>
                <w:szCs w:val="20"/>
              </w:rPr>
              <w:t>ów</w:t>
            </w:r>
            <w:r w:rsidR="00D02982">
              <w:rPr>
                <w:sz w:val="20"/>
                <w:szCs w:val="20"/>
              </w:rPr>
              <w:t xml:space="preserve"> o różnym charakterze </w:t>
            </w:r>
            <w:r w:rsidR="00554F8B">
              <w:rPr>
                <w:sz w:val="20"/>
                <w:szCs w:val="20"/>
              </w:rPr>
              <w:t xml:space="preserve">– </w:t>
            </w:r>
            <w:r w:rsidR="00D02982">
              <w:rPr>
                <w:sz w:val="20"/>
                <w:szCs w:val="20"/>
              </w:rPr>
              <w:t xml:space="preserve"> styl formaln</w:t>
            </w:r>
            <w:r w:rsidR="00554F8B">
              <w:rPr>
                <w:sz w:val="20"/>
                <w:szCs w:val="20"/>
              </w:rPr>
              <w:t>y</w:t>
            </w:r>
            <w:r w:rsidR="00D02982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1E19B41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470DCD80" w14:textId="4BED1C50" w:rsidR="00982B1B" w:rsidRPr="00E26771" w:rsidRDefault="00982B1B" w:rsidP="00982B1B"/>
        </w:tc>
      </w:tr>
      <w:tr w:rsidR="00982B1B" w:rsidRPr="00521FAC" w14:paraId="7C11052C" w14:textId="77777777" w:rsidTr="00733589">
        <w:tc>
          <w:tcPr>
            <w:tcW w:w="2127" w:type="dxa"/>
            <w:shd w:val="clear" w:color="auto" w:fill="auto"/>
          </w:tcPr>
          <w:p w14:paraId="5A6B1800" w14:textId="2BE02F4C" w:rsidR="00982B1B" w:rsidRPr="00F93345" w:rsidRDefault="00982B1B" w:rsidP="00982B1B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5D67B5E" w14:textId="144F6971" w:rsidR="00982B1B" w:rsidRPr="000D713D" w:rsidRDefault="00982B1B" w:rsidP="00982B1B">
            <w:r w:rsidRPr="000D713D">
              <w:t>V.</w:t>
            </w:r>
            <w:r w:rsidR="00FA3AC1">
              <w:t>1</w:t>
            </w:r>
            <w:r w:rsidR="00DD591D">
              <w:t>, V.8, V.11</w:t>
            </w:r>
            <w:r w:rsidR="00D02982">
              <w:t>, V.12, V.13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04780B8" w14:textId="3E68554E" w:rsidR="00982B1B" w:rsidRPr="00236D76" w:rsidRDefault="00982B1B" w:rsidP="00982B1B"/>
        </w:tc>
        <w:tc>
          <w:tcPr>
            <w:tcW w:w="6006" w:type="dxa"/>
            <w:vMerge/>
            <w:shd w:val="clear" w:color="auto" w:fill="auto"/>
          </w:tcPr>
          <w:p w14:paraId="4221D5D4" w14:textId="77777777" w:rsidR="00982B1B" w:rsidRPr="00236D76" w:rsidRDefault="00982B1B" w:rsidP="00982B1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150EB1" w14:textId="77777777" w:rsidR="00982B1B" w:rsidRPr="00236D76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6DE16C9F" w14:textId="77777777" w:rsidR="00982B1B" w:rsidRPr="00236D76" w:rsidRDefault="00982B1B" w:rsidP="00982B1B"/>
        </w:tc>
      </w:tr>
      <w:tr w:rsidR="00982B1B" w14:paraId="222AA5B8" w14:textId="77777777" w:rsidTr="00000B2B">
        <w:tc>
          <w:tcPr>
            <w:tcW w:w="4253" w:type="dxa"/>
            <w:gridSpan w:val="2"/>
            <w:shd w:val="clear" w:color="auto" w:fill="auto"/>
          </w:tcPr>
          <w:p w14:paraId="34005B1A" w14:textId="256DD945" w:rsidR="00982B1B" w:rsidRDefault="00982B1B" w:rsidP="00982B1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B3C080" w14:textId="38A5CF37" w:rsidR="00982B1B" w:rsidRPr="009C4DEE" w:rsidRDefault="00982B1B" w:rsidP="00587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</w:t>
            </w:r>
            <w:r w:rsidR="000B2D3A">
              <w:rPr>
                <w:color w:val="000000" w:themeColor="text1"/>
                <w:sz w:val="20"/>
                <w:szCs w:val="20"/>
              </w:rPr>
              <w:t>, współpraca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0B2D3A">
              <w:rPr>
                <w:color w:val="000000" w:themeColor="text1"/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6ECAFFC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21284D4F" w14:textId="77777777" w:rsidR="00982B1B" w:rsidRDefault="00982B1B" w:rsidP="00982B1B"/>
        </w:tc>
      </w:tr>
      <w:tr w:rsidR="00982B1B" w14:paraId="334D6ED9" w14:textId="77777777" w:rsidTr="00733589">
        <w:tc>
          <w:tcPr>
            <w:tcW w:w="2127" w:type="dxa"/>
            <w:shd w:val="clear" w:color="auto" w:fill="auto"/>
          </w:tcPr>
          <w:p w14:paraId="1272B9FA" w14:textId="77777777" w:rsidR="00982B1B" w:rsidRPr="00F93345" w:rsidRDefault="00982B1B" w:rsidP="00982B1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9244B66" w14:textId="44D1E23E" w:rsidR="00982B1B" w:rsidRDefault="00982B1B" w:rsidP="00982B1B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06D73CD" w14:textId="6718D320" w:rsidR="00982B1B" w:rsidRDefault="00982B1B" w:rsidP="00982B1B"/>
        </w:tc>
        <w:tc>
          <w:tcPr>
            <w:tcW w:w="6006" w:type="dxa"/>
            <w:vMerge/>
            <w:shd w:val="clear" w:color="auto" w:fill="E6D9FF"/>
          </w:tcPr>
          <w:p w14:paraId="620060F4" w14:textId="77777777" w:rsidR="00982B1B" w:rsidRDefault="00982B1B" w:rsidP="00982B1B"/>
        </w:tc>
        <w:tc>
          <w:tcPr>
            <w:tcW w:w="2564" w:type="dxa"/>
            <w:vMerge/>
            <w:shd w:val="clear" w:color="auto" w:fill="E6D9FF"/>
          </w:tcPr>
          <w:p w14:paraId="4394568B" w14:textId="77777777" w:rsidR="00982B1B" w:rsidRDefault="00982B1B" w:rsidP="00982B1B"/>
        </w:tc>
        <w:tc>
          <w:tcPr>
            <w:tcW w:w="2565" w:type="dxa"/>
            <w:vMerge/>
            <w:shd w:val="clear" w:color="auto" w:fill="FFC000"/>
          </w:tcPr>
          <w:p w14:paraId="2CC8ED89" w14:textId="77777777" w:rsidR="00982B1B" w:rsidRDefault="00982B1B" w:rsidP="00982B1B"/>
        </w:tc>
      </w:tr>
      <w:tr w:rsidR="00982B1B" w:rsidRPr="00EF0C3B" w14:paraId="374150D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CA238A6" w14:textId="1DF5201A" w:rsidR="00982B1B" w:rsidRPr="00EF0C3B" w:rsidRDefault="00982B1B" w:rsidP="00982B1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6</w:t>
            </w:r>
          </w:p>
          <w:p w14:paraId="36640C86" w14:textId="1AABA8A2" w:rsidR="00982B1B" w:rsidRPr="00EF0C3B" w:rsidRDefault="00982B1B" w:rsidP="00982B1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6. Po</w:t>
            </w:r>
            <w:r w:rsidR="001709A1">
              <w:rPr>
                <w:color w:val="FFFFFF" w:themeColor="background1"/>
              </w:rPr>
              <w:t>wtórzenie wiadomości z modułu 6</w:t>
            </w:r>
          </w:p>
        </w:tc>
      </w:tr>
      <w:tr w:rsidR="00982B1B" w:rsidRPr="00D41A72" w14:paraId="2EF84EE8" w14:textId="77777777" w:rsidTr="00000B2B">
        <w:tc>
          <w:tcPr>
            <w:tcW w:w="4253" w:type="dxa"/>
            <w:gridSpan w:val="2"/>
            <w:shd w:val="clear" w:color="auto" w:fill="auto"/>
          </w:tcPr>
          <w:p w14:paraId="5FC61720" w14:textId="4704022B" w:rsidR="00982B1B" w:rsidRDefault="00982B1B" w:rsidP="00982B1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71FF1D" w14:textId="7FD40E00" w:rsidR="00982B1B" w:rsidRPr="009C4DEE" w:rsidRDefault="00982B1B" w:rsidP="00982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954E93B" w14:textId="77777777" w:rsidR="00982B1B" w:rsidRPr="00ED2E1A" w:rsidRDefault="00982B1B" w:rsidP="00982B1B">
            <w:pPr>
              <w:rPr>
                <w:lang w:val="en-GB"/>
              </w:rPr>
            </w:pPr>
            <w:proofErr w:type="spellStart"/>
            <w:r w:rsidRPr="00ED2E1A">
              <w:rPr>
                <w:lang w:val="en-GB"/>
              </w:rPr>
              <w:t>podręcznik</w:t>
            </w:r>
            <w:proofErr w:type="spellEnd"/>
            <w:r w:rsidRPr="00ED2E1A">
              <w:rPr>
                <w:lang w:val="en-GB"/>
              </w:rPr>
              <w:t xml:space="preserve">: </w:t>
            </w:r>
          </w:p>
          <w:p w14:paraId="341B6B77" w14:textId="467120AC" w:rsidR="00982B1B" w:rsidRPr="00ED2E1A" w:rsidRDefault="00982B1B" w:rsidP="00982B1B">
            <w:pPr>
              <w:rPr>
                <w:lang w:val="en-GB"/>
              </w:rPr>
            </w:pPr>
            <w:proofErr w:type="spellStart"/>
            <w:r w:rsidRPr="00ED2E1A">
              <w:rPr>
                <w:lang w:val="en-GB"/>
              </w:rPr>
              <w:lastRenderedPageBreak/>
              <w:t>zad</w:t>
            </w:r>
            <w:proofErr w:type="spellEnd"/>
            <w:r w:rsidRPr="00ED2E1A">
              <w:rPr>
                <w:lang w:val="en-GB"/>
              </w:rPr>
              <w:t>. 1–9</w:t>
            </w:r>
            <w:r w:rsidR="001709A1">
              <w:rPr>
                <w:lang w:val="en-GB"/>
              </w:rPr>
              <w:t>,</w:t>
            </w:r>
            <w:r w:rsidRPr="00ED2E1A">
              <w:rPr>
                <w:lang w:val="en-GB"/>
              </w:rPr>
              <w:t xml:space="preserve"> s. 108–109</w:t>
            </w:r>
          </w:p>
          <w:p w14:paraId="7D8A532B" w14:textId="77777777" w:rsidR="00982B1B" w:rsidRPr="00ED2E1A" w:rsidRDefault="00982B1B" w:rsidP="00982B1B">
            <w:pPr>
              <w:rPr>
                <w:lang w:val="en-GB"/>
              </w:rPr>
            </w:pPr>
          </w:p>
          <w:p w14:paraId="39845347" w14:textId="548DB282" w:rsidR="00982B1B" w:rsidRPr="006F650B" w:rsidRDefault="00982B1B" w:rsidP="0080701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6F650B">
              <w:rPr>
                <w:lang w:val="en-US"/>
              </w:rPr>
              <w:t xml:space="preserve">Unit 6 lexical exercises: </w:t>
            </w:r>
            <w:proofErr w:type="spellStart"/>
            <w:r w:rsidRPr="006F650B">
              <w:rPr>
                <w:lang w:val="en-US"/>
              </w:rPr>
              <w:t>zad</w:t>
            </w:r>
            <w:proofErr w:type="spellEnd"/>
            <w:r w:rsidRPr="006F650B">
              <w:rPr>
                <w:lang w:val="en-US"/>
              </w:rPr>
              <w:t>. 1</w:t>
            </w:r>
            <w:r w:rsidR="00B93B15" w:rsidRPr="00ED2E1A">
              <w:rPr>
                <w:lang w:val="en-GB"/>
              </w:rPr>
              <w:t>–</w:t>
            </w:r>
            <w:r w:rsidRPr="006F650B">
              <w:rPr>
                <w:lang w:val="en-US"/>
              </w:rPr>
              <w:t>4</w:t>
            </w:r>
            <w:r w:rsidR="002D0314">
              <w:rPr>
                <w:lang w:val="en-US"/>
              </w:rPr>
              <w:t>,</w:t>
            </w:r>
            <w:r w:rsidRPr="006F650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113)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47B9247" w14:textId="77777777" w:rsidR="00982B1B" w:rsidRDefault="00982B1B" w:rsidP="00982B1B">
            <w:r>
              <w:lastRenderedPageBreak/>
              <w:t>zeszyt ćwiczeń:</w:t>
            </w:r>
          </w:p>
          <w:p w14:paraId="38EF12DC" w14:textId="6958EA8B" w:rsidR="00982B1B" w:rsidRDefault="00982B1B" w:rsidP="00982B1B">
            <w:r>
              <w:lastRenderedPageBreak/>
              <w:t>zad. 1–5</w:t>
            </w:r>
            <w:r w:rsidR="001709A1">
              <w:t>,</w:t>
            </w:r>
            <w:r>
              <w:t xml:space="preserve"> s. 95, </w:t>
            </w:r>
          </w:p>
          <w:p w14:paraId="2C491876" w14:textId="132AC95D" w:rsidR="00982B1B" w:rsidRPr="00D41A72" w:rsidRDefault="00982B1B" w:rsidP="00982B1B">
            <w:r>
              <w:t>zad. 1–9</w:t>
            </w:r>
            <w:r w:rsidR="001709A1">
              <w:t>,</w:t>
            </w:r>
            <w:r>
              <w:t xml:space="preserve"> s. 96–97</w:t>
            </w:r>
          </w:p>
          <w:p w14:paraId="46B34116" w14:textId="77777777" w:rsidR="00982B1B" w:rsidRPr="00D41A72" w:rsidRDefault="00982B1B" w:rsidP="00982B1B"/>
          <w:p w14:paraId="65D4C78D" w14:textId="77777777" w:rsidR="00982B1B" w:rsidRPr="00D41A72" w:rsidRDefault="00982B1B" w:rsidP="00982B1B"/>
        </w:tc>
      </w:tr>
      <w:tr w:rsidR="00982B1B" w14:paraId="396C45D1" w14:textId="77777777" w:rsidTr="00733589">
        <w:tc>
          <w:tcPr>
            <w:tcW w:w="2127" w:type="dxa"/>
            <w:shd w:val="clear" w:color="auto" w:fill="auto"/>
          </w:tcPr>
          <w:p w14:paraId="37BA1C0F" w14:textId="77777777" w:rsidR="00982B1B" w:rsidRPr="00F93345" w:rsidRDefault="00982B1B" w:rsidP="00982B1B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6F7D63A" w14:textId="79D33E04" w:rsidR="00982B1B" w:rsidRDefault="00982B1B" w:rsidP="00982B1B">
            <w:r>
              <w:t>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E22E88" w14:textId="6CD94AD6" w:rsidR="00982B1B" w:rsidRDefault="00982B1B" w:rsidP="00982B1B"/>
        </w:tc>
        <w:tc>
          <w:tcPr>
            <w:tcW w:w="6006" w:type="dxa"/>
            <w:vMerge/>
            <w:shd w:val="clear" w:color="auto" w:fill="auto"/>
          </w:tcPr>
          <w:p w14:paraId="3C2011D7" w14:textId="77777777" w:rsidR="00982B1B" w:rsidRPr="009C4DEE" w:rsidRDefault="00982B1B" w:rsidP="00982B1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593774" w14:textId="77777777" w:rsidR="00982B1B" w:rsidRDefault="00982B1B" w:rsidP="00982B1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B12885" w14:textId="77777777" w:rsidR="00982B1B" w:rsidRDefault="00982B1B" w:rsidP="00982B1B"/>
        </w:tc>
      </w:tr>
      <w:tr w:rsidR="00982B1B" w14:paraId="2D8F78F3" w14:textId="77777777" w:rsidTr="00000B2B">
        <w:tc>
          <w:tcPr>
            <w:tcW w:w="4253" w:type="dxa"/>
            <w:gridSpan w:val="2"/>
            <w:shd w:val="clear" w:color="auto" w:fill="auto"/>
          </w:tcPr>
          <w:p w14:paraId="09BF320E" w14:textId="7A52E7B4" w:rsidR="00982B1B" w:rsidRDefault="00982B1B" w:rsidP="00982B1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EFEF5F" w14:textId="20B7E58F" w:rsidR="00982B1B" w:rsidRPr="009C4DEE" w:rsidRDefault="00707E26" w:rsidP="00982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związków pomiędzy częściami tekstu pisanego, </w:t>
            </w:r>
            <w:r w:rsidR="00DC30EA">
              <w:rPr>
                <w:sz w:val="20"/>
                <w:szCs w:val="20"/>
              </w:rPr>
              <w:t>znajdowanie określonych informacji w wypowiedzi (tylko w zeszycie ćwiczeń</w:t>
            </w:r>
            <w:r w:rsidR="001709A1">
              <w:rPr>
                <w:sz w:val="20"/>
                <w:szCs w:val="20"/>
              </w:rPr>
              <w:t>)</w:t>
            </w:r>
            <w:r w:rsidR="0004473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DBED066" w14:textId="77777777" w:rsidR="00982B1B" w:rsidRDefault="00982B1B" w:rsidP="00982B1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4DBE6E" w14:textId="77777777" w:rsidR="00982B1B" w:rsidRDefault="00982B1B" w:rsidP="00982B1B"/>
        </w:tc>
      </w:tr>
      <w:tr w:rsidR="00982B1B" w14:paraId="377D760C" w14:textId="77777777" w:rsidTr="00733589">
        <w:tc>
          <w:tcPr>
            <w:tcW w:w="2127" w:type="dxa"/>
            <w:shd w:val="clear" w:color="auto" w:fill="auto"/>
          </w:tcPr>
          <w:p w14:paraId="7FA35400" w14:textId="77777777" w:rsidR="00982B1B" w:rsidRPr="00F93345" w:rsidRDefault="00982B1B" w:rsidP="00982B1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41FC6D5" w14:textId="1976B88F" w:rsidR="00982B1B" w:rsidRDefault="00161DE7" w:rsidP="00982B1B">
            <w:r>
              <w:t xml:space="preserve">II.5, </w:t>
            </w:r>
            <w:r w:rsidR="00982B1B">
              <w:t>III.</w:t>
            </w:r>
            <w:r w:rsidR="00FF6B45">
              <w:t>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1BE14E" w14:textId="664E81E0" w:rsidR="00982B1B" w:rsidRDefault="00982B1B" w:rsidP="00982B1B"/>
        </w:tc>
        <w:tc>
          <w:tcPr>
            <w:tcW w:w="6006" w:type="dxa"/>
            <w:vMerge/>
            <w:shd w:val="clear" w:color="auto" w:fill="auto"/>
          </w:tcPr>
          <w:p w14:paraId="029F0DA2" w14:textId="77777777" w:rsidR="00982B1B" w:rsidRPr="009C4DEE" w:rsidRDefault="00982B1B" w:rsidP="00982B1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DABE59" w14:textId="77777777" w:rsidR="00982B1B" w:rsidRDefault="00982B1B" w:rsidP="00982B1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C5132D" w14:textId="77777777" w:rsidR="00982B1B" w:rsidRDefault="00982B1B" w:rsidP="00982B1B"/>
        </w:tc>
      </w:tr>
      <w:tr w:rsidR="00986A9C" w14:paraId="07D611EF" w14:textId="77777777" w:rsidTr="00000B2B">
        <w:tc>
          <w:tcPr>
            <w:tcW w:w="4253" w:type="dxa"/>
            <w:gridSpan w:val="2"/>
            <w:shd w:val="clear" w:color="auto" w:fill="auto"/>
          </w:tcPr>
          <w:p w14:paraId="632675E3" w14:textId="03B5D636" w:rsidR="00986A9C" w:rsidRDefault="00986A9C" w:rsidP="00986A9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8562E6" w14:textId="23D2442A" w:rsidR="00986A9C" w:rsidRPr="009C4DEE" w:rsidRDefault="00986A9C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zjawiska (projektu), wskazywanie zalet</w:t>
            </w:r>
            <w:r w:rsidR="000953A4">
              <w:rPr>
                <w:sz w:val="20"/>
                <w:szCs w:val="20"/>
              </w:rPr>
              <w:t xml:space="preserve"> i wad</w:t>
            </w:r>
            <w:r w:rsidR="001709A1">
              <w:rPr>
                <w:sz w:val="20"/>
                <w:szCs w:val="20"/>
              </w:rPr>
              <w:t xml:space="preserve"> różnych rozwiązań</w:t>
            </w:r>
            <w:r>
              <w:rPr>
                <w:sz w:val="20"/>
                <w:szCs w:val="20"/>
              </w:rPr>
              <w:t>, wyrażanie propozycji, stosowanie zasad konstruowania tekst</w:t>
            </w:r>
            <w:r w:rsidR="009F3C67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o różnym charakterze </w:t>
            </w:r>
            <w:r w:rsidR="00554F8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styl formaln</w:t>
            </w:r>
            <w:r w:rsidR="00554F8B">
              <w:rPr>
                <w:sz w:val="20"/>
                <w:szCs w:val="20"/>
              </w:rPr>
              <w:t>y</w:t>
            </w:r>
            <w:r w:rsidR="00AD022B">
              <w:rPr>
                <w:sz w:val="20"/>
                <w:szCs w:val="20"/>
              </w:rPr>
              <w:t>, 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792FFECC" w14:textId="77777777" w:rsidR="00986A9C" w:rsidRDefault="00986A9C" w:rsidP="00986A9C"/>
        </w:tc>
        <w:tc>
          <w:tcPr>
            <w:tcW w:w="2565" w:type="dxa"/>
            <w:vMerge w:val="restart"/>
            <w:shd w:val="clear" w:color="auto" w:fill="FFC000"/>
          </w:tcPr>
          <w:p w14:paraId="197A6399" w14:textId="4A2C4DF7" w:rsidR="00986A9C" w:rsidRDefault="00986A9C" w:rsidP="00986A9C">
            <w:proofErr w:type="spellStart"/>
            <w:r>
              <w:t>Photocopiables</w:t>
            </w:r>
            <w:proofErr w:type="spellEnd"/>
            <w:r>
              <w:t xml:space="preserve"> – książka nauczyciela, s. 24</w:t>
            </w:r>
            <w:r w:rsidR="001709A1">
              <w:t>5</w:t>
            </w:r>
            <w:r>
              <w:t xml:space="preserve">, </w:t>
            </w:r>
            <w:r>
              <w:br/>
              <w:t>2</w:t>
            </w:r>
            <w:r w:rsidR="001709A1">
              <w:t>50–253</w:t>
            </w:r>
            <w:r>
              <w:t xml:space="preserve"> (6.5–6.8)</w:t>
            </w:r>
          </w:p>
          <w:p w14:paraId="414ED1DE" w14:textId="7F5D997A" w:rsidR="00986A9C" w:rsidRDefault="00986A9C" w:rsidP="00986A9C"/>
        </w:tc>
      </w:tr>
      <w:tr w:rsidR="00986A9C" w14:paraId="45F944BC" w14:textId="77777777" w:rsidTr="00733589">
        <w:tc>
          <w:tcPr>
            <w:tcW w:w="2127" w:type="dxa"/>
            <w:shd w:val="clear" w:color="auto" w:fill="auto"/>
          </w:tcPr>
          <w:p w14:paraId="5288F6DD" w14:textId="77777777" w:rsidR="00986A9C" w:rsidRPr="00F93345" w:rsidRDefault="00986A9C" w:rsidP="00986A9C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A7AC0F6" w14:textId="6D952269" w:rsidR="00986A9C" w:rsidRPr="000D713D" w:rsidRDefault="00793DB5" w:rsidP="00986A9C">
            <w:r>
              <w:t xml:space="preserve">IV.6, IV.8, </w:t>
            </w:r>
            <w:r w:rsidR="00986A9C" w:rsidRPr="000D713D">
              <w:t>V.</w:t>
            </w:r>
            <w:r w:rsidR="00986A9C">
              <w:t>1, V.8, V.11, V.12, V.13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496D9E" w14:textId="16661C0B" w:rsidR="00986A9C" w:rsidRDefault="00986A9C" w:rsidP="00986A9C"/>
        </w:tc>
        <w:tc>
          <w:tcPr>
            <w:tcW w:w="6006" w:type="dxa"/>
            <w:vMerge/>
            <w:shd w:val="clear" w:color="auto" w:fill="auto"/>
          </w:tcPr>
          <w:p w14:paraId="25FF0E7B" w14:textId="77777777" w:rsidR="00986A9C" w:rsidRPr="009C4DEE" w:rsidRDefault="00986A9C" w:rsidP="00986A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DB547B" w14:textId="77777777" w:rsidR="00986A9C" w:rsidRDefault="00986A9C" w:rsidP="00986A9C"/>
        </w:tc>
        <w:tc>
          <w:tcPr>
            <w:tcW w:w="2565" w:type="dxa"/>
            <w:vMerge/>
            <w:shd w:val="clear" w:color="auto" w:fill="FFC000"/>
          </w:tcPr>
          <w:p w14:paraId="2D44DDAF" w14:textId="77777777" w:rsidR="00986A9C" w:rsidRDefault="00986A9C" w:rsidP="00986A9C"/>
        </w:tc>
      </w:tr>
      <w:tr w:rsidR="00986A9C" w14:paraId="20E5C4B4" w14:textId="77777777" w:rsidTr="00000B2B">
        <w:tc>
          <w:tcPr>
            <w:tcW w:w="4253" w:type="dxa"/>
            <w:gridSpan w:val="2"/>
            <w:shd w:val="clear" w:color="auto" w:fill="auto"/>
          </w:tcPr>
          <w:p w14:paraId="06CEC90D" w14:textId="03648EB4" w:rsidR="00986A9C" w:rsidRDefault="00986A9C" w:rsidP="00986A9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03A8A7" w14:textId="66FDFB4A" w:rsidR="00986A9C" w:rsidRPr="009C4DEE" w:rsidRDefault="00986A9C" w:rsidP="006E35DF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41582B">
              <w:rPr>
                <w:color w:val="000000" w:themeColor="text1"/>
                <w:sz w:val="20"/>
                <w:szCs w:val="20"/>
              </w:rPr>
              <w:t>orzystywane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="001709A1">
              <w:rPr>
                <w:color w:val="000000" w:themeColor="text1"/>
                <w:sz w:val="20"/>
                <w:szCs w:val="20"/>
              </w:rPr>
              <w:t>t</w:t>
            </w:r>
            <w:r w:rsidRPr="00376390">
              <w:rPr>
                <w:color w:val="000000" w:themeColor="text1"/>
                <w:sz w:val="20"/>
                <w:szCs w:val="20"/>
              </w:rPr>
              <w:t>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</w:tc>
        <w:tc>
          <w:tcPr>
            <w:tcW w:w="2564" w:type="dxa"/>
            <w:vMerge/>
            <w:shd w:val="clear" w:color="auto" w:fill="E6D9FF"/>
          </w:tcPr>
          <w:p w14:paraId="1569D999" w14:textId="77777777" w:rsidR="00986A9C" w:rsidRDefault="00986A9C" w:rsidP="00986A9C"/>
        </w:tc>
        <w:tc>
          <w:tcPr>
            <w:tcW w:w="2565" w:type="dxa"/>
            <w:vMerge/>
            <w:shd w:val="clear" w:color="auto" w:fill="FFC000"/>
          </w:tcPr>
          <w:p w14:paraId="18CD8EA3" w14:textId="77777777" w:rsidR="00986A9C" w:rsidRDefault="00986A9C" w:rsidP="00986A9C"/>
        </w:tc>
      </w:tr>
      <w:tr w:rsidR="00986A9C" w14:paraId="64CF0C6A" w14:textId="77777777" w:rsidTr="00733589">
        <w:tc>
          <w:tcPr>
            <w:tcW w:w="2127" w:type="dxa"/>
            <w:shd w:val="clear" w:color="auto" w:fill="auto"/>
          </w:tcPr>
          <w:p w14:paraId="3391E4A5" w14:textId="77777777" w:rsidR="00986A9C" w:rsidRPr="00F93345" w:rsidRDefault="00986A9C" w:rsidP="00986A9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9B7FDCA" w14:textId="353C6C92" w:rsidR="00986A9C" w:rsidRDefault="00986A9C" w:rsidP="00986A9C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900467" w14:textId="6D0FE8E2" w:rsidR="00986A9C" w:rsidRDefault="00986A9C" w:rsidP="00986A9C"/>
        </w:tc>
        <w:tc>
          <w:tcPr>
            <w:tcW w:w="6006" w:type="dxa"/>
            <w:vMerge/>
            <w:shd w:val="clear" w:color="auto" w:fill="E6D9FF"/>
          </w:tcPr>
          <w:p w14:paraId="3A05AAFA" w14:textId="77777777" w:rsidR="00986A9C" w:rsidRDefault="00986A9C" w:rsidP="00986A9C"/>
        </w:tc>
        <w:tc>
          <w:tcPr>
            <w:tcW w:w="2564" w:type="dxa"/>
            <w:vMerge/>
            <w:shd w:val="clear" w:color="auto" w:fill="E6D9FF"/>
          </w:tcPr>
          <w:p w14:paraId="067CFE35" w14:textId="77777777" w:rsidR="00986A9C" w:rsidRDefault="00986A9C" w:rsidP="00986A9C"/>
        </w:tc>
        <w:tc>
          <w:tcPr>
            <w:tcW w:w="2565" w:type="dxa"/>
            <w:vMerge/>
            <w:shd w:val="clear" w:color="auto" w:fill="FFC000"/>
          </w:tcPr>
          <w:p w14:paraId="0430F260" w14:textId="77777777" w:rsidR="00986A9C" w:rsidRDefault="00986A9C" w:rsidP="00986A9C"/>
        </w:tc>
      </w:tr>
      <w:tr w:rsidR="00986A9C" w:rsidRPr="00EF0C3B" w14:paraId="4422B017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7A5B61B" w14:textId="70053CE1" w:rsidR="00986A9C" w:rsidRPr="00EF0C3B" w:rsidRDefault="00986A9C" w:rsidP="00986A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6B47FF86" w14:textId="53ADD743" w:rsidR="00986A9C" w:rsidRPr="00EF0C3B" w:rsidRDefault="001709A1" w:rsidP="00986A9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986A9C" w:rsidRPr="00E95145" w14:paraId="02FC71E7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255B64" w14:textId="77777777" w:rsidR="00986A9C" w:rsidRDefault="00986A9C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4BD13E53" w14:textId="77777777" w:rsidR="0023719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77B57B8A" w14:textId="77777777" w:rsidR="0023719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3165C15F" w14:textId="77777777" w:rsidR="0023719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5EBC8AB4" w14:textId="77777777" w:rsidR="0023719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6FE2DAE6" w14:textId="77777777" w:rsidR="0023719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7FDC8ED6" w14:textId="77777777" w:rsidR="0023719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5684FBBF" w14:textId="77777777" w:rsidR="0023719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0255E4ED" w14:textId="77777777" w:rsidR="0023719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7F77EDDB" w14:textId="77777777" w:rsidR="0023719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  <w:p w14:paraId="6FAAB55C" w14:textId="343C117E" w:rsidR="0023719F" w:rsidRPr="006B116F" w:rsidRDefault="0023719F" w:rsidP="00986A9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986A9C" w:rsidRPr="00A12B74" w14:paraId="41067BCF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6361FBD1" w14:textId="4204AC96" w:rsidR="00986A9C" w:rsidRPr="00B121C3" w:rsidRDefault="00986A9C" w:rsidP="00986A9C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 7: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Faster, higher, stronger</w:t>
            </w:r>
          </w:p>
        </w:tc>
      </w:tr>
      <w:tr w:rsidR="00986A9C" w:rsidRPr="00D60256" w14:paraId="2C79C6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A674FF8" w14:textId="440FB1AA" w:rsidR="00986A9C" w:rsidRPr="007830FB" w:rsidRDefault="00986A9C" w:rsidP="00986A9C">
            <w:pPr>
              <w:jc w:val="center"/>
              <w:rPr>
                <w:b/>
                <w:color w:val="FFFFFF" w:themeColor="background1"/>
              </w:rPr>
            </w:pPr>
            <w:r w:rsidRPr="007830FB">
              <w:rPr>
                <w:b/>
                <w:color w:val="FFFFFF" w:themeColor="background1"/>
              </w:rPr>
              <w:t>7A</w:t>
            </w:r>
          </w:p>
          <w:p w14:paraId="1873C5D9" w14:textId="518B5479" w:rsidR="00986A9C" w:rsidRPr="007830FB" w:rsidRDefault="00986A9C" w:rsidP="00986A9C">
            <w:pPr>
              <w:jc w:val="center"/>
              <w:rPr>
                <w:color w:val="FFFFFF" w:themeColor="background1"/>
              </w:rPr>
            </w:pPr>
            <w:proofErr w:type="spellStart"/>
            <w:r w:rsidRPr="007830FB">
              <w:rPr>
                <w:color w:val="FFFFFF" w:themeColor="background1"/>
              </w:rPr>
              <w:lastRenderedPageBreak/>
              <w:t>Faster</w:t>
            </w:r>
            <w:proofErr w:type="spellEnd"/>
            <w:r w:rsidRPr="007830FB">
              <w:rPr>
                <w:color w:val="FFFFFF" w:themeColor="background1"/>
              </w:rPr>
              <w:t xml:space="preserve">, </w:t>
            </w:r>
            <w:proofErr w:type="spellStart"/>
            <w:r w:rsidRPr="007830FB">
              <w:rPr>
                <w:color w:val="FFFFFF" w:themeColor="background1"/>
              </w:rPr>
              <w:t>higher</w:t>
            </w:r>
            <w:proofErr w:type="spellEnd"/>
            <w:r w:rsidRPr="007830FB">
              <w:rPr>
                <w:color w:val="FFFFFF" w:themeColor="background1"/>
              </w:rPr>
              <w:t xml:space="preserve">, </w:t>
            </w:r>
            <w:proofErr w:type="spellStart"/>
            <w:r w:rsidRPr="007830FB">
              <w:rPr>
                <w:color w:val="FFFFFF" w:themeColor="background1"/>
              </w:rPr>
              <w:t>stronger</w:t>
            </w:r>
            <w:proofErr w:type="spellEnd"/>
            <w:r w:rsidRPr="007830FB">
              <w:rPr>
                <w:color w:val="FFFFFF" w:themeColor="background1"/>
              </w:rPr>
              <w:t>. Ćwiczenia leksykalne.</w:t>
            </w:r>
            <w:r w:rsidR="007830FB" w:rsidRPr="007830FB">
              <w:rPr>
                <w:color w:val="FFFFFF" w:themeColor="background1"/>
              </w:rPr>
              <w:t xml:space="preserve"> Wypowiedź ustna (opis ilustrac</w:t>
            </w:r>
            <w:r w:rsidR="005A063B">
              <w:rPr>
                <w:color w:val="FFFFFF" w:themeColor="background1"/>
              </w:rPr>
              <w:t>ji, rozmowa z odgrywaniem roli)</w:t>
            </w:r>
          </w:p>
        </w:tc>
      </w:tr>
      <w:tr w:rsidR="00986A9C" w:rsidRPr="00D41A72" w14:paraId="7FC5E6F9" w14:textId="77777777" w:rsidTr="00000B2B">
        <w:tc>
          <w:tcPr>
            <w:tcW w:w="4253" w:type="dxa"/>
            <w:gridSpan w:val="2"/>
            <w:shd w:val="clear" w:color="auto" w:fill="auto"/>
          </w:tcPr>
          <w:p w14:paraId="56CAF1C4" w14:textId="77777777" w:rsidR="00986A9C" w:rsidRDefault="00986A9C" w:rsidP="00986A9C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2A9DE9E" w14:textId="189A3D1A" w:rsidR="00986A9C" w:rsidRPr="009C4DEE" w:rsidRDefault="00986A9C" w:rsidP="00986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9CE3B41" w14:textId="77777777" w:rsidR="00986A9C" w:rsidRDefault="00986A9C" w:rsidP="00986A9C">
            <w:r>
              <w:t xml:space="preserve">podręcznik: </w:t>
            </w:r>
          </w:p>
          <w:p w14:paraId="47C3D6A6" w14:textId="07E3729B" w:rsidR="00986A9C" w:rsidRDefault="00986A9C" w:rsidP="00986A9C">
            <w:r>
              <w:t>zad. 1–6</w:t>
            </w:r>
            <w:r w:rsidR="00C211AB">
              <w:t>,</w:t>
            </w:r>
            <w:r>
              <w:t xml:space="preserve"> s. 115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0E7453" w14:textId="77777777" w:rsidR="00986A9C" w:rsidRDefault="00986A9C" w:rsidP="00986A9C">
            <w:r>
              <w:t>zeszyt ćwiczeń:</w:t>
            </w:r>
          </w:p>
          <w:p w14:paraId="6B781A80" w14:textId="69347E85" w:rsidR="00986A9C" w:rsidRPr="00D41A72" w:rsidRDefault="00986A9C" w:rsidP="00986A9C">
            <w:r>
              <w:t>zad. 1–9</w:t>
            </w:r>
            <w:r w:rsidR="005A063B">
              <w:t>,</w:t>
            </w:r>
            <w:r>
              <w:t xml:space="preserve"> s. 98–99</w:t>
            </w:r>
          </w:p>
          <w:p w14:paraId="799D81FB" w14:textId="77777777" w:rsidR="00986A9C" w:rsidRPr="00D41A72" w:rsidRDefault="00986A9C" w:rsidP="00986A9C"/>
          <w:p w14:paraId="2A90602A" w14:textId="77777777" w:rsidR="00986A9C" w:rsidRPr="00D41A72" w:rsidRDefault="00986A9C" w:rsidP="00986A9C"/>
        </w:tc>
      </w:tr>
      <w:tr w:rsidR="00986A9C" w14:paraId="3241ED61" w14:textId="77777777" w:rsidTr="00733589">
        <w:tc>
          <w:tcPr>
            <w:tcW w:w="2127" w:type="dxa"/>
            <w:shd w:val="clear" w:color="auto" w:fill="auto"/>
          </w:tcPr>
          <w:p w14:paraId="7094F0A0" w14:textId="77777777" w:rsidR="00986A9C" w:rsidRPr="00F93345" w:rsidRDefault="00986A9C" w:rsidP="00986A9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3AD5BE" w14:textId="7F6A9243" w:rsidR="00986A9C" w:rsidRDefault="00986A9C" w:rsidP="00986A9C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A26BA74" w14:textId="65E06858" w:rsidR="00986A9C" w:rsidRDefault="00986A9C" w:rsidP="00986A9C"/>
        </w:tc>
        <w:tc>
          <w:tcPr>
            <w:tcW w:w="6006" w:type="dxa"/>
            <w:vMerge/>
            <w:shd w:val="clear" w:color="auto" w:fill="auto"/>
          </w:tcPr>
          <w:p w14:paraId="3ACBEB94" w14:textId="77777777" w:rsidR="00986A9C" w:rsidRPr="009C4DEE" w:rsidRDefault="00986A9C" w:rsidP="00986A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1954EC" w14:textId="77777777" w:rsidR="00986A9C" w:rsidRDefault="00986A9C" w:rsidP="00986A9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DBB881" w14:textId="77777777" w:rsidR="00986A9C" w:rsidRDefault="00986A9C" w:rsidP="00986A9C"/>
        </w:tc>
      </w:tr>
      <w:tr w:rsidR="00986A9C" w14:paraId="0CC1C304" w14:textId="77777777" w:rsidTr="00000B2B">
        <w:tc>
          <w:tcPr>
            <w:tcW w:w="4253" w:type="dxa"/>
            <w:gridSpan w:val="2"/>
            <w:shd w:val="clear" w:color="auto" w:fill="auto"/>
          </w:tcPr>
          <w:p w14:paraId="263C64C7" w14:textId="77777777" w:rsidR="00986A9C" w:rsidRDefault="00986A9C" w:rsidP="00986A9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F2E528" w14:textId="6B7239D9" w:rsidR="00986A9C" w:rsidRPr="009C4DEE" w:rsidRDefault="00B93B15" w:rsidP="00AA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24E1896" w14:textId="77777777" w:rsidR="00986A9C" w:rsidRDefault="00986A9C" w:rsidP="00986A9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1D915" w14:textId="77777777" w:rsidR="00986A9C" w:rsidRDefault="00986A9C" w:rsidP="00986A9C"/>
        </w:tc>
      </w:tr>
      <w:tr w:rsidR="00986A9C" w14:paraId="072B24F4" w14:textId="77777777" w:rsidTr="00733589">
        <w:tc>
          <w:tcPr>
            <w:tcW w:w="2127" w:type="dxa"/>
            <w:shd w:val="clear" w:color="auto" w:fill="auto"/>
          </w:tcPr>
          <w:p w14:paraId="00632665" w14:textId="61946BD4" w:rsidR="00986A9C" w:rsidRDefault="00986A9C" w:rsidP="00986A9C">
            <w:r>
              <w:t>–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C4B2E1" w14:textId="1A9536C8" w:rsidR="00986A9C" w:rsidRDefault="00986A9C" w:rsidP="00986A9C"/>
        </w:tc>
        <w:tc>
          <w:tcPr>
            <w:tcW w:w="6006" w:type="dxa"/>
            <w:vMerge/>
            <w:shd w:val="clear" w:color="auto" w:fill="auto"/>
          </w:tcPr>
          <w:p w14:paraId="730F51E5" w14:textId="77777777" w:rsidR="00986A9C" w:rsidRPr="009C4DEE" w:rsidRDefault="00986A9C" w:rsidP="00986A9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DC5BA59" w14:textId="77777777" w:rsidR="00986A9C" w:rsidRDefault="00986A9C" w:rsidP="00986A9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8AC16D" w14:textId="77777777" w:rsidR="00986A9C" w:rsidRDefault="00986A9C" w:rsidP="00986A9C"/>
        </w:tc>
      </w:tr>
      <w:tr w:rsidR="007830FB" w14:paraId="26303D00" w14:textId="77777777" w:rsidTr="00000B2B">
        <w:tc>
          <w:tcPr>
            <w:tcW w:w="4253" w:type="dxa"/>
            <w:gridSpan w:val="2"/>
            <w:shd w:val="clear" w:color="auto" w:fill="auto"/>
          </w:tcPr>
          <w:p w14:paraId="1D355A84" w14:textId="31A82A09" w:rsidR="007830FB" w:rsidRDefault="007830FB" w:rsidP="007830F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2DE446F" w14:textId="3CB5DDD8" w:rsidR="007830FB" w:rsidRPr="009C4DEE" w:rsidRDefault="007830FB" w:rsidP="00783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 i 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3F41EEE" w14:textId="77777777" w:rsidR="007830FB" w:rsidRDefault="007830FB" w:rsidP="007830FB"/>
        </w:tc>
        <w:tc>
          <w:tcPr>
            <w:tcW w:w="2565" w:type="dxa"/>
            <w:vMerge w:val="restart"/>
            <w:shd w:val="clear" w:color="auto" w:fill="FFC000"/>
          </w:tcPr>
          <w:p w14:paraId="78D02B99" w14:textId="776FD567" w:rsidR="007830FB" w:rsidRDefault="007830FB" w:rsidP="007830FB">
            <w:proofErr w:type="spellStart"/>
            <w:r>
              <w:t>Photocopiabl</w:t>
            </w:r>
            <w:r w:rsidR="00C211AB">
              <w:t>es</w:t>
            </w:r>
            <w:proofErr w:type="spellEnd"/>
            <w:r w:rsidR="00C211AB">
              <w:t xml:space="preserve"> – książka nauczyciela, s. 255</w:t>
            </w:r>
            <w:r>
              <w:t xml:space="preserve">, </w:t>
            </w:r>
            <w:r>
              <w:br/>
              <w:t>25</w:t>
            </w:r>
            <w:r w:rsidR="00C211AB">
              <w:t>9</w:t>
            </w:r>
            <w:r>
              <w:t xml:space="preserve"> (7.3)</w:t>
            </w:r>
          </w:p>
          <w:p w14:paraId="07536AAE" w14:textId="593AC0E1" w:rsidR="007830FB" w:rsidRDefault="007830FB" w:rsidP="007830FB"/>
        </w:tc>
      </w:tr>
      <w:tr w:rsidR="007830FB" w:rsidRPr="00115FD1" w14:paraId="2466E936" w14:textId="77777777" w:rsidTr="00733589">
        <w:tc>
          <w:tcPr>
            <w:tcW w:w="2127" w:type="dxa"/>
            <w:shd w:val="clear" w:color="auto" w:fill="auto"/>
          </w:tcPr>
          <w:p w14:paraId="0D531A69" w14:textId="77777777" w:rsidR="007830FB" w:rsidRDefault="007830FB" w:rsidP="007830F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3A0EDC9" w14:textId="4828D422" w:rsidR="007830FB" w:rsidRPr="000A17F4" w:rsidRDefault="007830FB" w:rsidP="007830FB">
            <w:r w:rsidRPr="005E1949">
              <w:t>IV.1, IV.2, IV.6, VI.</w:t>
            </w:r>
            <w: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CF081E" w14:textId="367AA83F" w:rsidR="007830FB" w:rsidRPr="00236D76" w:rsidRDefault="007830FB" w:rsidP="007830FB"/>
        </w:tc>
        <w:tc>
          <w:tcPr>
            <w:tcW w:w="6006" w:type="dxa"/>
            <w:vMerge/>
            <w:shd w:val="clear" w:color="auto" w:fill="auto"/>
          </w:tcPr>
          <w:p w14:paraId="74774767" w14:textId="77777777" w:rsidR="007830FB" w:rsidRPr="00236D76" w:rsidRDefault="007830FB" w:rsidP="007830F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FB38D3" w14:textId="77777777" w:rsidR="007830FB" w:rsidRPr="00236D76" w:rsidRDefault="007830FB" w:rsidP="007830FB"/>
        </w:tc>
        <w:tc>
          <w:tcPr>
            <w:tcW w:w="2565" w:type="dxa"/>
            <w:vMerge/>
            <w:shd w:val="clear" w:color="auto" w:fill="FFC000"/>
          </w:tcPr>
          <w:p w14:paraId="26BFBA9D" w14:textId="77777777" w:rsidR="007830FB" w:rsidRPr="00236D76" w:rsidRDefault="007830FB" w:rsidP="007830FB"/>
        </w:tc>
      </w:tr>
      <w:tr w:rsidR="007830FB" w14:paraId="23C27765" w14:textId="77777777" w:rsidTr="00000B2B">
        <w:tc>
          <w:tcPr>
            <w:tcW w:w="4253" w:type="dxa"/>
            <w:gridSpan w:val="2"/>
            <w:shd w:val="clear" w:color="auto" w:fill="auto"/>
          </w:tcPr>
          <w:p w14:paraId="1B0D7DBC" w14:textId="1D0BE68E" w:rsidR="007830FB" w:rsidRDefault="007830FB" w:rsidP="007830F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E148121" w14:textId="2BA0B03A" w:rsidR="006E35DF" w:rsidRPr="0023719F" w:rsidRDefault="007830FB" w:rsidP="007830FB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C211AB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C211AB">
              <w:rPr>
                <w:color w:val="000000" w:themeColor="text1"/>
                <w:sz w:val="20"/>
                <w:szCs w:val="20"/>
              </w:rPr>
              <w:t>parach i grupach.</w:t>
            </w:r>
          </w:p>
          <w:p w14:paraId="6F9D42DA" w14:textId="77777777" w:rsidR="006E35DF" w:rsidRPr="009C4DEE" w:rsidRDefault="006E35DF" w:rsidP="007830F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F1A8FD1" w14:textId="77777777" w:rsidR="007830FB" w:rsidRDefault="007830FB" w:rsidP="007830FB"/>
        </w:tc>
        <w:tc>
          <w:tcPr>
            <w:tcW w:w="2565" w:type="dxa"/>
            <w:vMerge/>
            <w:shd w:val="clear" w:color="auto" w:fill="FFC000"/>
          </w:tcPr>
          <w:p w14:paraId="390C310C" w14:textId="77777777" w:rsidR="007830FB" w:rsidRDefault="007830FB" w:rsidP="007830FB"/>
        </w:tc>
      </w:tr>
      <w:tr w:rsidR="007830FB" w14:paraId="14BF2816" w14:textId="77777777" w:rsidTr="00733589">
        <w:tc>
          <w:tcPr>
            <w:tcW w:w="2127" w:type="dxa"/>
            <w:shd w:val="clear" w:color="auto" w:fill="auto"/>
          </w:tcPr>
          <w:p w14:paraId="6BBF4A3F" w14:textId="77777777" w:rsidR="007830FB" w:rsidRPr="00F93345" w:rsidRDefault="007830FB" w:rsidP="007830F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66B35F4" w14:textId="27CF5B0A" w:rsidR="007830FB" w:rsidRDefault="007830FB" w:rsidP="007830FB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01D0CC" w14:textId="696DDB15" w:rsidR="007830FB" w:rsidRDefault="007830FB" w:rsidP="007830FB"/>
        </w:tc>
        <w:tc>
          <w:tcPr>
            <w:tcW w:w="6006" w:type="dxa"/>
            <w:vMerge/>
            <w:shd w:val="clear" w:color="auto" w:fill="E6D9FF"/>
          </w:tcPr>
          <w:p w14:paraId="02B3DF08" w14:textId="77777777" w:rsidR="007830FB" w:rsidRDefault="007830FB" w:rsidP="007830FB"/>
        </w:tc>
        <w:tc>
          <w:tcPr>
            <w:tcW w:w="2564" w:type="dxa"/>
            <w:vMerge/>
            <w:shd w:val="clear" w:color="auto" w:fill="E6D9FF"/>
          </w:tcPr>
          <w:p w14:paraId="497FDCDE" w14:textId="77777777" w:rsidR="007830FB" w:rsidRDefault="007830FB" w:rsidP="007830FB"/>
        </w:tc>
        <w:tc>
          <w:tcPr>
            <w:tcW w:w="2565" w:type="dxa"/>
            <w:vMerge/>
            <w:shd w:val="clear" w:color="auto" w:fill="FFC000"/>
          </w:tcPr>
          <w:p w14:paraId="49491BDF" w14:textId="77777777" w:rsidR="007830FB" w:rsidRDefault="007830FB" w:rsidP="007830FB"/>
        </w:tc>
      </w:tr>
      <w:tr w:rsidR="007830FB" w:rsidRPr="008C47F2" w14:paraId="149585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47180F4" w14:textId="1D945CA2" w:rsidR="007830FB" w:rsidRPr="00C22DAA" w:rsidRDefault="007830FB" w:rsidP="007830FB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7B</w:t>
            </w:r>
          </w:p>
          <w:p w14:paraId="116CC385" w14:textId="004B4782" w:rsidR="007830FB" w:rsidRPr="008C47F2" w:rsidRDefault="007830FB" w:rsidP="007830FB">
            <w:pPr>
              <w:jc w:val="center"/>
              <w:rPr>
                <w:color w:val="FFFFFF" w:themeColor="background1"/>
              </w:rPr>
            </w:pPr>
            <w:proofErr w:type="spellStart"/>
            <w:r w:rsidRPr="008C47F2">
              <w:rPr>
                <w:color w:val="FFFFFF" w:themeColor="background1"/>
              </w:rPr>
              <w:t>Sportspeople</w:t>
            </w:r>
            <w:proofErr w:type="spellEnd"/>
            <w:r w:rsidRPr="008C47F2">
              <w:rPr>
                <w:color w:val="FFFFFF" w:themeColor="background1"/>
              </w:rPr>
              <w:t xml:space="preserve">. Rozumienie ze słuchu (dobieranie, wybór wielokrotny). </w:t>
            </w:r>
            <w:r>
              <w:rPr>
                <w:color w:val="FFFFFF" w:themeColor="background1"/>
              </w:rPr>
              <w:t>Wy</w:t>
            </w:r>
            <w:r w:rsidR="00C211AB">
              <w:rPr>
                <w:color w:val="FFFFFF" w:themeColor="background1"/>
              </w:rPr>
              <w:t>powiedź ustna (opis ilustracji)</w:t>
            </w:r>
          </w:p>
        </w:tc>
      </w:tr>
      <w:tr w:rsidR="007830FB" w:rsidRPr="00D41A72" w14:paraId="346EFB26" w14:textId="77777777" w:rsidTr="00000B2B">
        <w:tc>
          <w:tcPr>
            <w:tcW w:w="4253" w:type="dxa"/>
            <w:gridSpan w:val="2"/>
            <w:shd w:val="clear" w:color="auto" w:fill="auto"/>
          </w:tcPr>
          <w:p w14:paraId="47335F4E" w14:textId="4958E5E2" w:rsidR="007830FB" w:rsidRDefault="007830FB" w:rsidP="007830F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DBFE91" w14:textId="7277E976" w:rsidR="007830FB" w:rsidRPr="009C4DEE" w:rsidRDefault="007830FB" w:rsidP="00783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AC1C23D" w14:textId="77777777" w:rsidR="007830FB" w:rsidRDefault="007830FB" w:rsidP="007830FB">
            <w:r>
              <w:t xml:space="preserve">podręcznik: </w:t>
            </w:r>
          </w:p>
          <w:p w14:paraId="0B77C13F" w14:textId="06CBD1B4" w:rsidR="007830FB" w:rsidRDefault="007830FB" w:rsidP="007830FB">
            <w:r>
              <w:t>zad. 1–7</w:t>
            </w:r>
            <w:r w:rsidR="00A2201F">
              <w:t>,</w:t>
            </w:r>
            <w:r>
              <w:t xml:space="preserve"> s. 116</w:t>
            </w:r>
          </w:p>
          <w:p w14:paraId="06457588" w14:textId="7759F474" w:rsidR="007830FB" w:rsidRDefault="007830FB" w:rsidP="007830FB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1BA8DF1" w14:textId="77777777" w:rsidR="007830FB" w:rsidRDefault="007830FB" w:rsidP="007830FB">
            <w:r>
              <w:t>zeszyt ćwiczeń:</w:t>
            </w:r>
          </w:p>
          <w:p w14:paraId="36723CE9" w14:textId="5438AB53" w:rsidR="007830FB" w:rsidRPr="00D41A72" w:rsidRDefault="007830FB" w:rsidP="007830FB">
            <w:r>
              <w:t>zad. 1–5</w:t>
            </w:r>
            <w:r w:rsidR="00A2201F">
              <w:t>,</w:t>
            </w:r>
            <w:r>
              <w:t xml:space="preserve"> s. 100</w:t>
            </w:r>
          </w:p>
          <w:p w14:paraId="57978385" w14:textId="77777777" w:rsidR="007830FB" w:rsidRPr="00D41A72" w:rsidRDefault="007830FB" w:rsidP="007830FB"/>
          <w:p w14:paraId="6A9D6D17" w14:textId="77777777" w:rsidR="007830FB" w:rsidRPr="00D41A72" w:rsidRDefault="007830FB" w:rsidP="007830FB"/>
        </w:tc>
      </w:tr>
      <w:tr w:rsidR="007830FB" w14:paraId="2E99F763" w14:textId="77777777" w:rsidTr="00733589">
        <w:tc>
          <w:tcPr>
            <w:tcW w:w="2127" w:type="dxa"/>
            <w:shd w:val="clear" w:color="auto" w:fill="auto"/>
          </w:tcPr>
          <w:p w14:paraId="41B04468" w14:textId="77777777" w:rsidR="007830FB" w:rsidRPr="00F93345" w:rsidRDefault="007830FB" w:rsidP="007830F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0A5BAF2" w14:textId="223D21AD" w:rsidR="007830FB" w:rsidRDefault="007830FB" w:rsidP="007830FB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019D19" w14:textId="2B9E0D38" w:rsidR="007830FB" w:rsidRDefault="007830FB" w:rsidP="007830FB"/>
        </w:tc>
        <w:tc>
          <w:tcPr>
            <w:tcW w:w="6006" w:type="dxa"/>
            <w:vMerge/>
            <w:shd w:val="clear" w:color="auto" w:fill="auto"/>
          </w:tcPr>
          <w:p w14:paraId="05F490FE" w14:textId="77777777" w:rsidR="007830FB" w:rsidRPr="009C4DEE" w:rsidRDefault="007830FB" w:rsidP="007830F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6B09A3" w14:textId="77777777" w:rsidR="007830FB" w:rsidRDefault="007830FB" w:rsidP="007830F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F5D6FE2" w14:textId="77777777" w:rsidR="007830FB" w:rsidRDefault="007830FB" w:rsidP="007830FB"/>
        </w:tc>
      </w:tr>
      <w:tr w:rsidR="00A46844" w14:paraId="728CDB89" w14:textId="77777777" w:rsidTr="00000B2B">
        <w:tc>
          <w:tcPr>
            <w:tcW w:w="4253" w:type="dxa"/>
            <w:gridSpan w:val="2"/>
            <w:shd w:val="clear" w:color="auto" w:fill="auto"/>
          </w:tcPr>
          <w:p w14:paraId="63B452FA" w14:textId="5E462A3F" w:rsidR="00A46844" w:rsidRDefault="00A46844" w:rsidP="00A4684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CF8CF3" w14:textId="5B06085B" w:rsidR="00A46844" w:rsidRDefault="00A46844" w:rsidP="00A4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określanie głównych myśli tekstu słuchanego.</w:t>
            </w:r>
          </w:p>
          <w:p w14:paraId="695F2CDA" w14:textId="77777777" w:rsidR="00A46844" w:rsidRDefault="00A46844" w:rsidP="00A46844">
            <w:pPr>
              <w:rPr>
                <w:sz w:val="20"/>
                <w:szCs w:val="20"/>
              </w:rPr>
            </w:pPr>
          </w:p>
          <w:p w14:paraId="17E01BA3" w14:textId="5F8BDE11" w:rsidR="00A46844" w:rsidRPr="009C4DEE" w:rsidRDefault="00A46844" w:rsidP="00A4684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90F563" w14:textId="77777777" w:rsidR="00A46844" w:rsidRDefault="00A46844" w:rsidP="00A4684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22A125" w14:textId="77777777" w:rsidR="00A46844" w:rsidRDefault="00A46844" w:rsidP="00A46844"/>
        </w:tc>
      </w:tr>
      <w:tr w:rsidR="00A46844" w14:paraId="7D8C135F" w14:textId="77777777" w:rsidTr="00733589">
        <w:tc>
          <w:tcPr>
            <w:tcW w:w="2127" w:type="dxa"/>
            <w:shd w:val="clear" w:color="auto" w:fill="auto"/>
          </w:tcPr>
          <w:p w14:paraId="135F3BD8" w14:textId="77777777" w:rsidR="00A46844" w:rsidRDefault="00A46844" w:rsidP="00A4684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CF0178" w14:textId="47878EA9" w:rsidR="00A46844" w:rsidRDefault="00A46844" w:rsidP="00A46844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78253F" w14:textId="45FD9085" w:rsidR="00A46844" w:rsidRDefault="00A46844" w:rsidP="00A46844"/>
        </w:tc>
        <w:tc>
          <w:tcPr>
            <w:tcW w:w="6006" w:type="dxa"/>
            <w:vMerge/>
            <w:shd w:val="clear" w:color="auto" w:fill="auto"/>
          </w:tcPr>
          <w:p w14:paraId="5C39B4C2" w14:textId="77777777" w:rsidR="00A46844" w:rsidRPr="009C4DEE" w:rsidRDefault="00A46844" w:rsidP="00A4684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D84C45" w14:textId="77777777" w:rsidR="00A46844" w:rsidRDefault="00A46844" w:rsidP="00A4684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F2CC16" w14:textId="77777777" w:rsidR="00A46844" w:rsidRDefault="00A46844" w:rsidP="00A46844"/>
        </w:tc>
      </w:tr>
      <w:tr w:rsidR="002A1AA4" w:rsidRPr="00CE2744" w14:paraId="140400BB" w14:textId="77777777" w:rsidTr="00000B2B">
        <w:tc>
          <w:tcPr>
            <w:tcW w:w="4253" w:type="dxa"/>
            <w:gridSpan w:val="2"/>
            <w:shd w:val="clear" w:color="auto" w:fill="auto"/>
          </w:tcPr>
          <w:p w14:paraId="01D02A3D" w14:textId="79D019FD" w:rsidR="002A1AA4" w:rsidRDefault="002A1AA4" w:rsidP="002A1AA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F11571" w14:textId="68298B0B" w:rsidR="002A1AA4" w:rsidRPr="009C4DEE" w:rsidRDefault="002A1AA4" w:rsidP="002A1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 i 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swoich opinii</w:t>
            </w:r>
            <w:r w:rsidR="00E84B4D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20D05B22" w14:textId="77777777" w:rsidR="002A1AA4" w:rsidRDefault="002A1AA4" w:rsidP="002A1AA4"/>
        </w:tc>
        <w:tc>
          <w:tcPr>
            <w:tcW w:w="2565" w:type="dxa"/>
            <w:vMerge/>
            <w:shd w:val="clear" w:color="auto" w:fill="FFC000"/>
          </w:tcPr>
          <w:p w14:paraId="7444F1FA" w14:textId="13B9F990" w:rsidR="002A1AA4" w:rsidRPr="00E26771" w:rsidRDefault="002A1AA4" w:rsidP="002A1AA4"/>
        </w:tc>
      </w:tr>
      <w:tr w:rsidR="002A1AA4" w:rsidRPr="00D62194" w14:paraId="6A082958" w14:textId="77777777" w:rsidTr="00733589">
        <w:tc>
          <w:tcPr>
            <w:tcW w:w="2127" w:type="dxa"/>
            <w:shd w:val="clear" w:color="auto" w:fill="auto"/>
          </w:tcPr>
          <w:p w14:paraId="37B786ED" w14:textId="77777777" w:rsidR="002A1AA4" w:rsidRDefault="002A1AA4" w:rsidP="002A1AA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89CB19D" w14:textId="16BFFB28" w:rsidR="002A1AA4" w:rsidRPr="002A1AA4" w:rsidRDefault="002A1AA4" w:rsidP="002A1AA4">
            <w:r w:rsidRPr="005E1949">
              <w:t>IV.1, IV.2, IV.6, VI.</w:t>
            </w:r>
            <w: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E56D045" w14:textId="49F137FC" w:rsidR="002A1AA4" w:rsidRPr="00236D76" w:rsidRDefault="002A1AA4" w:rsidP="002A1AA4"/>
        </w:tc>
        <w:tc>
          <w:tcPr>
            <w:tcW w:w="6006" w:type="dxa"/>
            <w:vMerge/>
            <w:shd w:val="clear" w:color="auto" w:fill="auto"/>
          </w:tcPr>
          <w:p w14:paraId="5380A0D6" w14:textId="77777777" w:rsidR="002A1AA4" w:rsidRPr="00236D76" w:rsidRDefault="002A1AA4" w:rsidP="002A1A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70D4F" w14:textId="77777777" w:rsidR="002A1AA4" w:rsidRPr="00236D76" w:rsidRDefault="002A1AA4" w:rsidP="002A1AA4"/>
        </w:tc>
        <w:tc>
          <w:tcPr>
            <w:tcW w:w="2565" w:type="dxa"/>
            <w:vMerge/>
            <w:shd w:val="clear" w:color="auto" w:fill="FFC000"/>
          </w:tcPr>
          <w:p w14:paraId="0BB641D4" w14:textId="77777777" w:rsidR="002A1AA4" w:rsidRPr="00236D76" w:rsidRDefault="002A1AA4" w:rsidP="002A1AA4"/>
        </w:tc>
      </w:tr>
      <w:tr w:rsidR="002A1AA4" w14:paraId="021FA4DD" w14:textId="77777777" w:rsidTr="00000B2B">
        <w:tc>
          <w:tcPr>
            <w:tcW w:w="4253" w:type="dxa"/>
            <w:gridSpan w:val="2"/>
            <w:shd w:val="clear" w:color="auto" w:fill="auto"/>
          </w:tcPr>
          <w:p w14:paraId="5627122C" w14:textId="2C3525A8" w:rsidR="002A1AA4" w:rsidRDefault="002A1AA4" w:rsidP="002A1AA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DF25E66" w14:textId="6DECAC2E" w:rsidR="002A1AA4" w:rsidRDefault="002A1AA4" w:rsidP="002A1AA4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</w:t>
            </w:r>
            <w:r w:rsidR="00A2201F">
              <w:rPr>
                <w:sz w:val="20"/>
                <w:szCs w:val="20"/>
              </w:rPr>
              <w:t xml:space="preserve"> znaczenia wyrazów z kontekstu), współpraca w parach i grupach.</w:t>
            </w:r>
          </w:p>
          <w:p w14:paraId="261C23A8" w14:textId="77777777" w:rsidR="002A1AA4" w:rsidRDefault="002A1AA4" w:rsidP="002A1AA4">
            <w:pPr>
              <w:rPr>
                <w:sz w:val="20"/>
                <w:szCs w:val="20"/>
              </w:rPr>
            </w:pPr>
          </w:p>
          <w:p w14:paraId="2090AB24" w14:textId="77777777" w:rsidR="002A1AA4" w:rsidRDefault="002A1AA4" w:rsidP="002A1AA4">
            <w:pPr>
              <w:rPr>
                <w:sz w:val="20"/>
                <w:szCs w:val="20"/>
              </w:rPr>
            </w:pPr>
          </w:p>
          <w:p w14:paraId="33F10FD5" w14:textId="77777777" w:rsidR="002A1AA4" w:rsidRPr="009C4DEE" w:rsidRDefault="002A1AA4" w:rsidP="002A1A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F91CCB" w14:textId="77777777" w:rsidR="002A1AA4" w:rsidRDefault="002A1AA4" w:rsidP="002A1AA4"/>
        </w:tc>
        <w:tc>
          <w:tcPr>
            <w:tcW w:w="2565" w:type="dxa"/>
            <w:vMerge/>
            <w:shd w:val="clear" w:color="auto" w:fill="FFC000"/>
          </w:tcPr>
          <w:p w14:paraId="0CD27D5A" w14:textId="77777777" w:rsidR="002A1AA4" w:rsidRDefault="002A1AA4" w:rsidP="002A1AA4"/>
        </w:tc>
      </w:tr>
      <w:tr w:rsidR="002A1AA4" w14:paraId="266203F7" w14:textId="77777777" w:rsidTr="00733589">
        <w:tc>
          <w:tcPr>
            <w:tcW w:w="2127" w:type="dxa"/>
            <w:shd w:val="clear" w:color="auto" w:fill="auto"/>
          </w:tcPr>
          <w:p w14:paraId="6881915A" w14:textId="77777777" w:rsidR="002A1AA4" w:rsidRPr="00F93345" w:rsidRDefault="002A1AA4" w:rsidP="002A1AA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3046A7C" w14:textId="2B9643EB" w:rsidR="002A1AA4" w:rsidRDefault="00A2201F" w:rsidP="002A1AA4">
            <w:r>
              <w:t xml:space="preserve">XI, </w:t>
            </w:r>
            <w:r w:rsidR="002A1AA4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75D35E" w14:textId="5000CE25" w:rsidR="002A1AA4" w:rsidRDefault="002A1AA4" w:rsidP="002A1AA4"/>
        </w:tc>
        <w:tc>
          <w:tcPr>
            <w:tcW w:w="6006" w:type="dxa"/>
            <w:vMerge/>
            <w:shd w:val="clear" w:color="auto" w:fill="E6D9FF"/>
          </w:tcPr>
          <w:p w14:paraId="623A9018" w14:textId="77777777" w:rsidR="002A1AA4" w:rsidRDefault="002A1AA4" w:rsidP="002A1AA4"/>
        </w:tc>
        <w:tc>
          <w:tcPr>
            <w:tcW w:w="2564" w:type="dxa"/>
            <w:vMerge/>
            <w:shd w:val="clear" w:color="auto" w:fill="E6D9FF"/>
          </w:tcPr>
          <w:p w14:paraId="7BB6C57A" w14:textId="77777777" w:rsidR="002A1AA4" w:rsidRDefault="002A1AA4" w:rsidP="002A1AA4"/>
        </w:tc>
        <w:tc>
          <w:tcPr>
            <w:tcW w:w="2565" w:type="dxa"/>
            <w:vMerge/>
            <w:shd w:val="clear" w:color="auto" w:fill="FFC000"/>
          </w:tcPr>
          <w:p w14:paraId="2DC2D494" w14:textId="77777777" w:rsidR="002A1AA4" w:rsidRDefault="002A1AA4" w:rsidP="002A1AA4"/>
        </w:tc>
      </w:tr>
      <w:tr w:rsidR="002A1AA4" w:rsidRPr="00EF0C3B" w14:paraId="338198F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ED82D" w14:textId="2A35C6DE" w:rsidR="002A1AA4" w:rsidRPr="00EF0C3B" w:rsidRDefault="002A1AA4" w:rsidP="002A1A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7C</w:t>
            </w:r>
          </w:p>
          <w:p w14:paraId="1AF7E7BA" w14:textId="0854B1B4" w:rsidR="002A1AA4" w:rsidRPr="00EF0C3B" w:rsidRDefault="002A1AA4" w:rsidP="002A1AA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Determiners</w:t>
            </w:r>
            <w:proofErr w:type="spellEnd"/>
            <w:r>
              <w:rPr>
                <w:color w:val="FFFFFF" w:themeColor="background1"/>
              </w:rPr>
              <w:t>. Zastoso</w:t>
            </w:r>
            <w:r w:rsidR="00A2201F">
              <w:rPr>
                <w:color w:val="FFFFFF" w:themeColor="background1"/>
              </w:rPr>
              <w:t>wanie i zrozumienie określników</w:t>
            </w:r>
          </w:p>
        </w:tc>
      </w:tr>
      <w:tr w:rsidR="002A1AA4" w:rsidRPr="00D41A72" w14:paraId="52280A7B" w14:textId="77777777" w:rsidTr="00000B2B">
        <w:tc>
          <w:tcPr>
            <w:tcW w:w="4253" w:type="dxa"/>
            <w:gridSpan w:val="2"/>
            <w:shd w:val="clear" w:color="auto" w:fill="auto"/>
          </w:tcPr>
          <w:p w14:paraId="0DD5559B" w14:textId="5F544AFF" w:rsidR="002A1AA4" w:rsidRDefault="002A1AA4" w:rsidP="002A1AA4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32B4CB" w14:textId="77777777" w:rsidR="002A1AA4" w:rsidRDefault="002A1AA4" w:rsidP="002A1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4C41DF0B" w14:textId="26FF6A6A" w:rsidR="002A1AA4" w:rsidRPr="009C4DEE" w:rsidRDefault="002A1AA4" w:rsidP="002A1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Określniki.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6168AA1" w14:textId="77777777" w:rsidR="002A1AA4" w:rsidRDefault="002A1AA4" w:rsidP="002A1AA4">
            <w:r>
              <w:t xml:space="preserve">podręcznik: </w:t>
            </w:r>
          </w:p>
          <w:p w14:paraId="3665D239" w14:textId="6C4DC3D4" w:rsidR="002A1AA4" w:rsidRDefault="002A1AA4" w:rsidP="002A1AA4">
            <w:r>
              <w:t xml:space="preserve">zad. </w:t>
            </w:r>
            <w:r w:rsidR="00A2201F">
              <w:t>1–7,</w:t>
            </w:r>
            <w:r>
              <w:t xml:space="preserve"> s. 117</w:t>
            </w:r>
          </w:p>
          <w:p w14:paraId="79D10FF6" w14:textId="2ABA48D7" w:rsidR="002A1AA4" w:rsidRDefault="002A1AA4" w:rsidP="002A1AA4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45E4986" w14:textId="77777777" w:rsidR="002A1AA4" w:rsidRDefault="002A1AA4" w:rsidP="002A1AA4">
            <w:r>
              <w:t>zeszyt ćwiczeń:</w:t>
            </w:r>
          </w:p>
          <w:p w14:paraId="3E7397A8" w14:textId="7D3460D7" w:rsidR="002A1AA4" w:rsidRPr="00D41A72" w:rsidRDefault="002A1AA4" w:rsidP="002A1AA4">
            <w:r>
              <w:t>zad. 1–5</w:t>
            </w:r>
            <w:r w:rsidR="00A2201F">
              <w:t>,</w:t>
            </w:r>
            <w:r>
              <w:t xml:space="preserve"> s. 101</w:t>
            </w:r>
          </w:p>
          <w:p w14:paraId="738DD548" w14:textId="77777777" w:rsidR="002A1AA4" w:rsidRPr="00D41A72" w:rsidRDefault="002A1AA4" w:rsidP="002A1AA4"/>
          <w:p w14:paraId="233C0F6A" w14:textId="77777777" w:rsidR="002A1AA4" w:rsidRPr="00D41A72" w:rsidRDefault="002A1AA4" w:rsidP="002A1AA4"/>
        </w:tc>
      </w:tr>
      <w:tr w:rsidR="002A1AA4" w14:paraId="5193ABF1" w14:textId="77777777" w:rsidTr="00733589">
        <w:tc>
          <w:tcPr>
            <w:tcW w:w="2127" w:type="dxa"/>
            <w:shd w:val="clear" w:color="auto" w:fill="auto"/>
          </w:tcPr>
          <w:p w14:paraId="62D40C43" w14:textId="77777777" w:rsidR="002A1AA4" w:rsidRPr="00F93345" w:rsidRDefault="002A1AA4" w:rsidP="002A1AA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526FAA1" w14:textId="7BE74665" w:rsidR="002A1AA4" w:rsidRDefault="002A1AA4" w:rsidP="002A1AA4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69EC8C" w14:textId="71406F75" w:rsidR="002A1AA4" w:rsidRDefault="002A1AA4" w:rsidP="002A1AA4"/>
        </w:tc>
        <w:tc>
          <w:tcPr>
            <w:tcW w:w="6006" w:type="dxa"/>
            <w:vMerge/>
            <w:shd w:val="clear" w:color="auto" w:fill="auto"/>
          </w:tcPr>
          <w:p w14:paraId="31A48C94" w14:textId="77777777" w:rsidR="002A1AA4" w:rsidRPr="009C4DEE" w:rsidRDefault="002A1AA4" w:rsidP="002A1A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B1DBD1" w14:textId="77777777" w:rsidR="002A1AA4" w:rsidRDefault="002A1AA4" w:rsidP="002A1AA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24A906F" w14:textId="77777777" w:rsidR="002A1AA4" w:rsidRDefault="002A1AA4" w:rsidP="002A1AA4"/>
        </w:tc>
      </w:tr>
      <w:tr w:rsidR="002A1AA4" w14:paraId="3FEC2DDC" w14:textId="77777777" w:rsidTr="00000B2B">
        <w:tc>
          <w:tcPr>
            <w:tcW w:w="4253" w:type="dxa"/>
            <w:gridSpan w:val="2"/>
            <w:shd w:val="clear" w:color="auto" w:fill="auto"/>
          </w:tcPr>
          <w:p w14:paraId="2938308B" w14:textId="216247C0" w:rsidR="002A1AA4" w:rsidRDefault="002A1AA4" w:rsidP="002A1AA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BAAFEDD" w14:textId="02F69A98" w:rsidR="002A1AA4" w:rsidRPr="009C4DEE" w:rsidRDefault="00EE046D" w:rsidP="002A1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A00513C" w14:textId="77777777" w:rsidR="002A1AA4" w:rsidRDefault="002A1AA4" w:rsidP="002A1AA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392279" w14:textId="77777777" w:rsidR="002A1AA4" w:rsidRDefault="002A1AA4" w:rsidP="002A1AA4"/>
        </w:tc>
      </w:tr>
      <w:tr w:rsidR="002A1AA4" w14:paraId="506516D7" w14:textId="77777777" w:rsidTr="00733589">
        <w:tc>
          <w:tcPr>
            <w:tcW w:w="2127" w:type="dxa"/>
            <w:shd w:val="clear" w:color="auto" w:fill="auto"/>
          </w:tcPr>
          <w:p w14:paraId="62A829B6" w14:textId="65979331" w:rsidR="002A1AA4" w:rsidRPr="00261D54" w:rsidRDefault="00EE046D" w:rsidP="002A1AA4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8550E52" w14:textId="317BB0F5" w:rsidR="002A1AA4" w:rsidRPr="00261D54" w:rsidRDefault="002A1AA4" w:rsidP="002A1AA4"/>
        </w:tc>
        <w:tc>
          <w:tcPr>
            <w:tcW w:w="6006" w:type="dxa"/>
            <w:vMerge/>
            <w:shd w:val="clear" w:color="auto" w:fill="auto"/>
          </w:tcPr>
          <w:p w14:paraId="22134C83" w14:textId="77777777" w:rsidR="002A1AA4" w:rsidRPr="009C4DEE" w:rsidRDefault="002A1AA4" w:rsidP="002A1A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6B0692" w14:textId="77777777" w:rsidR="002A1AA4" w:rsidRDefault="002A1AA4" w:rsidP="002A1AA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E7E5BA" w14:textId="77777777" w:rsidR="002A1AA4" w:rsidRDefault="002A1AA4" w:rsidP="002A1AA4"/>
        </w:tc>
      </w:tr>
      <w:tr w:rsidR="007B1599" w14:paraId="182D0FBC" w14:textId="77777777" w:rsidTr="00000B2B">
        <w:tc>
          <w:tcPr>
            <w:tcW w:w="4253" w:type="dxa"/>
            <w:gridSpan w:val="2"/>
            <w:shd w:val="clear" w:color="auto" w:fill="auto"/>
          </w:tcPr>
          <w:p w14:paraId="512A2320" w14:textId="347E6574" w:rsidR="007B1599" w:rsidRDefault="007B1599" w:rsidP="007B159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892677A" w14:textId="3FDC753F" w:rsidR="007B1599" w:rsidRPr="009C4DEE" w:rsidRDefault="007B1599" w:rsidP="007B1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 i 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03989FE5" w14:textId="77777777" w:rsidR="007B1599" w:rsidRDefault="007B1599" w:rsidP="007B1599"/>
        </w:tc>
        <w:tc>
          <w:tcPr>
            <w:tcW w:w="2565" w:type="dxa"/>
            <w:vMerge w:val="restart"/>
            <w:shd w:val="clear" w:color="auto" w:fill="FFC000"/>
          </w:tcPr>
          <w:p w14:paraId="08318F66" w14:textId="320992AD" w:rsidR="007B1599" w:rsidRDefault="007B1599" w:rsidP="007B1599">
            <w:proofErr w:type="spellStart"/>
            <w:r>
              <w:t>Photocopiabl</w:t>
            </w:r>
            <w:r w:rsidR="00A2201F">
              <w:t>es</w:t>
            </w:r>
            <w:proofErr w:type="spellEnd"/>
            <w:r w:rsidR="00A2201F">
              <w:t xml:space="preserve"> – książka nauczyciela, s. 254</w:t>
            </w:r>
            <w:r>
              <w:t xml:space="preserve">, </w:t>
            </w:r>
            <w:r>
              <w:br/>
              <w:t>25</w:t>
            </w:r>
            <w:r w:rsidR="00A2201F">
              <w:t>7</w:t>
            </w:r>
            <w:r>
              <w:t xml:space="preserve"> (7.1)</w:t>
            </w:r>
          </w:p>
          <w:p w14:paraId="7056DEE5" w14:textId="58E6758F" w:rsidR="007B1599" w:rsidRDefault="007B1599" w:rsidP="007B1599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13ACF3D" w14:textId="76DA75F9" w:rsidR="007B1599" w:rsidRDefault="00384217" w:rsidP="007B1599">
            <w:hyperlink r:id="rId28" w:history="1">
              <w:r w:rsidR="007B1599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7B1599" w14:paraId="3D0F8CAB" w14:textId="77777777" w:rsidTr="00733589">
        <w:tc>
          <w:tcPr>
            <w:tcW w:w="2127" w:type="dxa"/>
            <w:shd w:val="clear" w:color="auto" w:fill="auto"/>
          </w:tcPr>
          <w:p w14:paraId="5C210B47" w14:textId="77777777" w:rsidR="007B1599" w:rsidRDefault="007B1599" w:rsidP="007B159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C15818" w14:textId="7ABA94D5" w:rsidR="007B1599" w:rsidRDefault="007B1599" w:rsidP="007B1599">
            <w:r w:rsidRPr="005E1949">
              <w:t>IV.1, IV.2, IV.6, VI.</w:t>
            </w:r>
            <w: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9F99CD4" w14:textId="0E0002E5" w:rsidR="00733589" w:rsidRDefault="00733589" w:rsidP="00733589"/>
          <w:p w14:paraId="7B5D5E6B" w14:textId="787501B1" w:rsidR="007B1599" w:rsidRDefault="007B1599" w:rsidP="007B1599"/>
        </w:tc>
        <w:tc>
          <w:tcPr>
            <w:tcW w:w="6006" w:type="dxa"/>
            <w:vMerge/>
            <w:shd w:val="clear" w:color="auto" w:fill="auto"/>
          </w:tcPr>
          <w:p w14:paraId="47FC1692" w14:textId="77777777" w:rsidR="007B1599" w:rsidRPr="009C4DEE" w:rsidRDefault="007B1599" w:rsidP="007B15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FAC7DD" w14:textId="77777777" w:rsidR="007B1599" w:rsidRDefault="007B1599" w:rsidP="007B1599"/>
        </w:tc>
        <w:tc>
          <w:tcPr>
            <w:tcW w:w="2565" w:type="dxa"/>
            <w:vMerge/>
            <w:shd w:val="clear" w:color="auto" w:fill="FFC000"/>
          </w:tcPr>
          <w:p w14:paraId="2BD2478C" w14:textId="77777777" w:rsidR="007B1599" w:rsidRDefault="007B1599" w:rsidP="007B1599"/>
        </w:tc>
      </w:tr>
      <w:tr w:rsidR="007B1599" w14:paraId="074DDF90" w14:textId="77777777" w:rsidTr="00000B2B">
        <w:tc>
          <w:tcPr>
            <w:tcW w:w="4253" w:type="dxa"/>
            <w:gridSpan w:val="2"/>
            <w:shd w:val="clear" w:color="auto" w:fill="auto"/>
          </w:tcPr>
          <w:p w14:paraId="1894488D" w14:textId="3CE65C65" w:rsidR="007B1599" w:rsidRDefault="007B1599" w:rsidP="007B159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B00731" w14:textId="63F5BB7D" w:rsidR="007B1599" w:rsidRPr="0023719F" w:rsidRDefault="007B1599" w:rsidP="007B1599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identyfikowanie słów kluczy,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</w:t>
            </w:r>
            <w:r w:rsidR="00A2201F">
              <w:rPr>
                <w:color w:val="000000" w:themeColor="text1"/>
                <w:sz w:val="20"/>
                <w:szCs w:val="20"/>
              </w:rPr>
              <w:t>), współpraca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A2201F">
              <w:rPr>
                <w:color w:val="000000" w:themeColor="text1"/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B109E97" w14:textId="77777777" w:rsidR="007B1599" w:rsidRDefault="007B1599" w:rsidP="007B1599"/>
        </w:tc>
        <w:tc>
          <w:tcPr>
            <w:tcW w:w="2565" w:type="dxa"/>
            <w:vMerge/>
            <w:shd w:val="clear" w:color="auto" w:fill="FFC000"/>
          </w:tcPr>
          <w:p w14:paraId="47A1051C" w14:textId="77777777" w:rsidR="007B1599" w:rsidRDefault="007B1599" w:rsidP="007B1599"/>
        </w:tc>
      </w:tr>
      <w:tr w:rsidR="007B1599" w14:paraId="355092CB" w14:textId="77777777" w:rsidTr="00733589">
        <w:tc>
          <w:tcPr>
            <w:tcW w:w="2127" w:type="dxa"/>
            <w:shd w:val="clear" w:color="auto" w:fill="auto"/>
          </w:tcPr>
          <w:p w14:paraId="27A1EE7B" w14:textId="77777777" w:rsidR="007B1599" w:rsidRPr="00F93345" w:rsidRDefault="007B1599" w:rsidP="007B1599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186495D" w14:textId="0A469AB6" w:rsidR="007B1599" w:rsidRDefault="007B1599" w:rsidP="007B159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B95B83" w14:textId="4D9F6F13" w:rsidR="007B1599" w:rsidRDefault="007B1599" w:rsidP="00733589"/>
        </w:tc>
        <w:tc>
          <w:tcPr>
            <w:tcW w:w="6006" w:type="dxa"/>
            <w:vMerge/>
            <w:shd w:val="clear" w:color="auto" w:fill="E6D9FF"/>
          </w:tcPr>
          <w:p w14:paraId="0CF88B8E" w14:textId="77777777" w:rsidR="007B1599" w:rsidRDefault="007B1599" w:rsidP="007B1599"/>
        </w:tc>
        <w:tc>
          <w:tcPr>
            <w:tcW w:w="2564" w:type="dxa"/>
            <w:vMerge/>
            <w:shd w:val="clear" w:color="auto" w:fill="E6D9FF"/>
          </w:tcPr>
          <w:p w14:paraId="360E8DB2" w14:textId="77777777" w:rsidR="007B1599" w:rsidRDefault="007B1599" w:rsidP="007B1599"/>
        </w:tc>
        <w:tc>
          <w:tcPr>
            <w:tcW w:w="2565" w:type="dxa"/>
            <w:vMerge/>
            <w:shd w:val="clear" w:color="auto" w:fill="FFC000"/>
          </w:tcPr>
          <w:p w14:paraId="675EA799" w14:textId="77777777" w:rsidR="007B1599" w:rsidRDefault="007B1599" w:rsidP="007B1599"/>
        </w:tc>
      </w:tr>
      <w:tr w:rsidR="007B1599" w:rsidRPr="00EF0C3B" w14:paraId="29EF2F6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C3309" w14:textId="4132C6BA" w:rsidR="007B1599" w:rsidRPr="00C22DAA" w:rsidRDefault="007B1599" w:rsidP="007B1599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7D</w:t>
            </w:r>
          </w:p>
          <w:p w14:paraId="27DED070" w14:textId="441AC832" w:rsidR="007B1599" w:rsidRPr="00EF0C3B" w:rsidRDefault="007B1599" w:rsidP="007B1599">
            <w:pPr>
              <w:jc w:val="center"/>
              <w:rPr>
                <w:color w:val="FFFFFF" w:themeColor="background1"/>
              </w:rPr>
            </w:pPr>
            <w:r w:rsidRPr="0016023E">
              <w:rPr>
                <w:color w:val="FFFFFF" w:themeColor="background1"/>
              </w:rPr>
              <w:t xml:space="preserve">Olympic </w:t>
            </w:r>
            <w:proofErr w:type="spellStart"/>
            <w:r w:rsidRPr="0016023E">
              <w:rPr>
                <w:color w:val="FFFFFF" w:themeColor="background1"/>
              </w:rPr>
              <w:t>gold</w:t>
            </w:r>
            <w:proofErr w:type="spellEnd"/>
            <w:r w:rsidRPr="0016023E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tekstów pisanych (dobieranie). Wypowiedź ust</w:t>
            </w:r>
            <w:r w:rsidR="00AC6837">
              <w:rPr>
                <w:color w:val="FFFFFF" w:themeColor="background1"/>
              </w:rPr>
              <w:t>na (rozmowa z odgrywaniem roli)</w:t>
            </w:r>
          </w:p>
        </w:tc>
      </w:tr>
      <w:tr w:rsidR="007B1599" w:rsidRPr="00D41A72" w14:paraId="77D6D1DA" w14:textId="77777777" w:rsidTr="00871333">
        <w:tc>
          <w:tcPr>
            <w:tcW w:w="4253" w:type="dxa"/>
            <w:gridSpan w:val="2"/>
            <w:shd w:val="clear" w:color="auto" w:fill="auto"/>
          </w:tcPr>
          <w:p w14:paraId="57F97C25" w14:textId="3D77F64D" w:rsidR="007B1599" w:rsidRDefault="007B1599" w:rsidP="007B159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30B91F" w14:textId="77777777" w:rsidR="007B1599" w:rsidRDefault="007B1599" w:rsidP="007B1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191C8477" w14:textId="7313A9C0" w:rsidR="007B1599" w:rsidRPr="009C4DEE" w:rsidRDefault="007B1599" w:rsidP="007B15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61287B8" w14:textId="77777777" w:rsidR="007B1599" w:rsidRDefault="007B1599" w:rsidP="007B1599">
            <w:r>
              <w:t xml:space="preserve">podręcznik: </w:t>
            </w:r>
          </w:p>
          <w:p w14:paraId="3FED8A6A" w14:textId="57D8227C" w:rsidR="007B1599" w:rsidRDefault="007B1599" w:rsidP="007B1599">
            <w:r>
              <w:t>zad. 1–7</w:t>
            </w:r>
            <w:r w:rsidR="00A2201F">
              <w:t>,</w:t>
            </w:r>
            <w:r>
              <w:t xml:space="preserve"> s. 118–119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1BFCDEA" w14:textId="77777777" w:rsidR="007B1599" w:rsidRDefault="007B1599" w:rsidP="007B1599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2512F64" w14:textId="77777777" w:rsidR="007B1599" w:rsidRDefault="007B1599" w:rsidP="007B1599">
            <w:pPr>
              <w:rPr>
                <w:i/>
              </w:rPr>
            </w:pPr>
          </w:p>
          <w:p w14:paraId="16E3E5FE" w14:textId="564B5037" w:rsidR="007B1599" w:rsidRDefault="007B1599" w:rsidP="007B1599">
            <w:r>
              <w:t>zeszyt ćwiczeń:</w:t>
            </w:r>
          </w:p>
          <w:p w14:paraId="1B5B069A" w14:textId="0B9751A7" w:rsidR="007B1599" w:rsidRPr="00D41A72" w:rsidRDefault="007B1599" w:rsidP="007B1599">
            <w:r>
              <w:t>zad. 1–4</w:t>
            </w:r>
            <w:r w:rsidR="00A2201F">
              <w:t>,</w:t>
            </w:r>
            <w:r>
              <w:t xml:space="preserve"> s. 102</w:t>
            </w:r>
            <w:r w:rsidR="00A2201F">
              <w:t>-103</w:t>
            </w:r>
          </w:p>
          <w:p w14:paraId="0E191006" w14:textId="77777777" w:rsidR="007B1599" w:rsidRPr="00D41A72" w:rsidRDefault="007B1599" w:rsidP="007B1599"/>
          <w:p w14:paraId="728873FE" w14:textId="77777777" w:rsidR="007B1599" w:rsidRPr="00D41A72" w:rsidRDefault="007B1599" w:rsidP="007B1599"/>
        </w:tc>
      </w:tr>
      <w:tr w:rsidR="007B1599" w14:paraId="10CFBEF3" w14:textId="77777777" w:rsidTr="00733589">
        <w:tc>
          <w:tcPr>
            <w:tcW w:w="2127" w:type="dxa"/>
            <w:shd w:val="clear" w:color="auto" w:fill="auto"/>
          </w:tcPr>
          <w:p w14:paraId="24672D38" w14:textId="77777777" w:rsidR="007B1599" w:rsidRPr="00F93345" w:rsidRDefault="007B1599" w:rsidP="007B1599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73D9EB2" w14:textId="253E8294" w:rsidR="007B1599" w:rsidRDefault="007B1599" w:rsidP="007B1599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FDC7F0" w14:textId="79B270D4" w:rsidR="007B1599" w:rsidRDefault="007B1599" w:rsidP="007B1599"/>
        </w:tc>
        <w:tc>
          <w:tcPr>
            <w:tcW w:w="6006" w:type="dxa"/>
            <w:vMerge/>
            <w:shd w:val="clear" w:color="auto" w:fill="auto"/>
          </w:tcPr>
          <w:p w14:paraId="5FEC21A5" w14:textId="77777777" w:rsidR="007B1599" w:rsidRPr="009C4DEE" w:rsidRDefault="007B1599" w:rsidP="007B15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D3A085" w14:textId="77777777" w:rsidR="007B1599" w:rsidRDefault="007B1599" w:rsidP="007B1599"/>
        </w:tc>
        <w:tc>
          <w:tcPr>
            <w:tcW w:w="2565" w:type="dxa"/>
            <w:vMerge/>
            <w:shd w:val="clear" w:color="auto" w:fill="FFC000"/>
          </w:tcPr>
          <w:p w14:paraId="51C1BF2B" w14:textId="77777777" w:rsidR="007B1599" w:rsidRDefault="007B1599" w:rsidP="007B1599"/>
        </w:tc>
      </w:tr>
      <w:tr w:rsidR="009366A8" w14:paraId="29F5571F" w14:textId="77777777" w:rsidTr="00871333">
        <w:tc>
          <w:tcPr>
            <w:tcW w:w="4253" w:type="dxa"/>
            <w:gridSpan w:val="2"/>
            <w:shd w:val="clear" w:color="auto" w:fill="auto"/>
          </w:tcPr>
          <w:p w14:paraId="0CDD258E" w14:textId="3CA37163" w:rsidR="009366A8" w:rsidRDefault="009366A8" w:rsidP="009366A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AF671AF" w14:textId="533ED556" w:rsidR="009366A8" w:rsidRPr="009C4DEE" w:rsidRDefault="0084786A" w:rsidP="0093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366A8">
              <w:rPr>
                <w:sz w:val="20"/>
                <w:szCs w:val="20"/>
              </w:rPr>
              <w:t>ozpoznawanie związków pomiędzy częściami tekst</w:t>
            </w:r>
            <w:r w:rsidR="00252A28">
              <w:rPr>
                <w:sz w:val="20"/>
                <w:szCs w:val="20"/>
              </w:rPr>
              <w:t>u.</w:t>
            </w:r>
          </w:p>
        </w:tc>
        <w:tc>
          <w:tcPr>
            <w:tcW w:w="2564" w:type="dxa"/>
            <w:vMerge/>
            <w:shd w:val="clear" w:color="auto" w:fill="E6D9FF"/>
          </w:tcPr>
          <w:p w14:paraId="7B7409C8" w14:textId="77777777" w:rsidR="009366A8" w:rsidRDefault="009366A8" w:rsidP="009366A8"/>
        </w:tc>
        <w:tc>
          <w:tcPr>
            <w:tcW w:w="2565" w:type="dxa"/>
            <w:vMerge/>
            <w:shd w:val="clear" w:color="auto" w:fill="FFC000"/>
          </w:tcPr>
          <w:p w14:paraId="2DA83B3D" w14:textId="77777777" w:rsidR="009366A8" w:rsidRDefault="009366A8" w:rsidP="009366A8"/>
        </w:tc>
      </w:tr>
      <w:tr w:rsidR="009366A8" w14:paraId="6AB26003" w14:textId="77777777" w:rsidTr="00733589">
        <w:tc>
          <w:tcPr>
            <w:tcW w:w="2127" w:type="dxa"/>
            <w:shd w:val="clear" w:color="auto" w:fill="auto"/>
          </w:tcPr>
          <w:p w14:paraId="36C130EA" w14:textId="77777777" w:rsidR="009366A8" w:rsidRPr="00F93345" w:rsidRDefault="009366A8" w:rsidP="009366A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41C106F" w14:textId="357BE8F2" w:rsidR="009366A8" w:rsidRDefault="009366A8" w:rsidP="009366A8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AF59CE" w14:textId="4C7D304A" w:rsidR="009366A8" w:rsidRDefault="009366A8" w:rsidP="00356DBB"/>
        </w:tc>
        <w:tc>
          <w:tcPr>
            <w:tcW w:w="6006" w:type="dxa"/>
            <w:vMerge/>
            <w:shd w:val="clear" w:color="auto" w:fill="auto"/>
          </w:tcPr>
          <w:p w14:paraId="7914E164" w14:textId="77777777" w:rsidR="009366A8" w:rsidRPr="009C4DEE" w:rsidRDefault="009366A8" w:rsidP="009366A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17A3F4" w14:textId="77777777" w:rsidR="009366A8" w:rsidRDefault="009366A8" w:rsidP="009366A8"/>
        </w:tc>
        <w:tc>
          <w:tcPr>
            <w:tcW w:w="2565" w:type="dxa"/>
            <w:vMerge/>
            <w:shd w:val="clear" w:color="auto" w:fill="FFC000"/>
          </w:tcPr>
          <w:p w14:paraId="72F98D65" w14:textId="77777777" w:rsidR="009366A8" w:rsidRDefault="009366A8" w:rsidP="009366A8"/>
        </w:tc>
      </w:tr>
      <w:tr w:rsidR="009366A8" w14:paraId="55D7429A" w14:textId="77777777" w:rsidTr="00000B2B">
        <w:tc>
          <w:tcPr>
            <w:tcW w:w="4253" w:type="dxa"/>
            <w:gridSpan w:val="2"/>
            <w:shd w:val="clear" w:color="auto" w:fill="auto"/>
          </w:tcPr>
          <w:p w14:paraId="581A4AE6" w14:textId="77777777" w:rsidR="009366A8" w:rsidRDefault="009366A8" w:rsidP="009366A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3B84468" w14:textId="3F0065F0" w:rsidR="009366A8" w:rsidRPr="009C4DEE" w:rsidRDefault="00185446" w:rsidP="0093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Opowiadanie o czynnościach i doświadczeniach z przeszłości </w:t>
            </w:r>
            <w:r w:rsidR="006562D0">
              <w:rPr>
                <w:sz w:val="20"/>
                <w:szCs w:val="20"/>
              </w:rPr>
              <w:t>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teraźniejszości, </w:t>
            </w:r>
            <w:r w:rsidR="004C3A13">
              <w:rPr>
                <w:sz w:val="20"/>
                <w:szCs w:val="20"/>
              </w:rPr>
              <w:t xml:space="preserve">wyrażanie opinii </w:t>
            </w:r>
            <w:r w:rsidR="006562D0">
              <w:rPr>
                <w:sz w:val="20"/>
                <w:szCs w:val="20"/>
              </w:rPr>
              <w:t>i</w:t>
            </w:r>
            <w:r w:rsidR="004C3A13">
              <w:rPr>
                <w:sz w:val="20"/>
                <w:szCs w:val="20"/>
              </w:rPr>
              <w:t xml:space="preserve"> poglądów, wyrażanie nadziei i</w:t>
            </w:r>
            <w:r w:rsidR="0023719F">
              <w:rPr>
                <w:sz w:val="20"/>
                <w:szCs w:val="20"/>
              </w:rPr>
              <w:t> </w:t>
            </w:r>
            <w:r w:rsidR="004C3A13">
              <w:rPr>
                <w:sz w:val="20"/>
                <w:szCs w:val="20"/>
              </w:rPr>
              <w:t>planów na przyszłość</w:t>
            </w:r>
            <w:r w:rsidR="00AB6ED3">
              <w:rPr>
                <w:sz w:val="20"/>
                <w:szCs w:val="20"/>
              </w:rPr>
              <w:t xml:space="preserve">, wyrażanie </w:t>
            </w:r>
            <w:r w:rsidR="00172081">
              <w:rPr>
                <w:sz w:val="20"/>
                <w:szCs w:val="20"/>
              </w:rPr>
              <w:t>zalet i wad różnych rozwiązań, sugerowanie alternatyw</w:t>
            </w:r>
            <w:r w:rsidR="00676BF0">
              <w:rPr>
                <w:sz w:val="20"/>
                <w:szCs w:val="20"/>
              </w:rPr>
              <w:t>,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4F24FE01" w14:textId="77777777" w:rsidR="009366A8" w:rsidRDefault="009366A8" w:rsidP="009366A8"/>
        </w:tc>
        <w:tc>
          <w:tcPr>
            <w:tcW w:w="2565" w:type="dxa"/>
            <w:vMerge w:val="restart"/>
            <w:shd w:val="clear" w:color="auto" w:fill="FFC000"/>
          </w:tcPr>
          <w:p w14:paraId="32CD67E7" w14:textId="77777777" w:rsidR="009366A8" w:rsidRDefault="009366A8" w:rsidP="009366A8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6404D074" w14:textId="77777777" w:rsidR="009366A8" w:rsidRDefault="009366A8" w:rsidP="009366A8">
            <w:pPr>
              <w:rPr>
                <w:i/>
              </w:rPr>
            </w:pPr>
          </w:p>
          <w:p w14:paraId="2CF9D081" w14:textId="23B26BAF" w:rsidR="009366A8" w:rsidRDefault="009366A8" w:rsidP="009366A8">
            <w:proofErr w:type="spellStart"/>
            <w:r>
              <w:t>Photocopiables</w:t>
            </w:r>
            <w:proofErr w:type="spellEnd"/>
            <w:r>
              <w:t xml:space="preserve"> – książka nauczyciela, s. 25</w:t>
            </w:r>
            <w:r w:rsidR="00AC6837">
              <w:t>5</w:t>
            </w:r>
            <w:r>
              <w:t xml:space="preserve">, </w:t>
            </w:r>
            <w:r>
              <w:br/>
              <w:t>2</w:t>
            </w:r>
            <w:r w:rsidR="00AC6837">
              <w:t>60</w:t>
            </w:r>
            <w:r>
              <w:t xml:space="preserve"> (7.4)</w:t>
            </w:r>
          </w:p>
          <w:p w14:paraId="59315D5B" w14:textId="43E93A8B" w:rsidR="009366A8" w:rsidRDefault="009366A8" w:rsidP="009366A8"/>
        </w:tc>
      </w:tr>
      <w:tr w:rsidR="009366A8" w14:paraId="6790B50F" w14:textId="77777777" w:rsidTr="00733589">
        <w:tc>
          <w:tcPr>
            <w:tcW w:w="2127" w:type="dxa"/>
            <w:shd w:val="clear" w:color="auto" w:fill="auto"/>
          </w:tcPr>
          <w:p w14:paraId="266B6604" w14:textId="77777777" w:rsidR="009366A8" w:rsidRPr="00F93345" w:rsidRDefault="009366A8" w:rsidP="009366A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E22DFEB" w14:textId="373A2099" w:rsidR="009366A8" w:rsidRPr="00356DBB" w:rsidRDefault="009366A8" w:rsidP="006562D0">
            <w:r w:rsidRPr="00356DBB">
              <w:t>IV</w:t>
            </w:r>
            <w:r w:rsidR="006562D0" w:rsidRPr="00356DBB">
              <w:t xml:space="preserve">.2, </w:t>
            </w:r>
            <w:r w:rsidR="00AB6ED3" w:rsidRPr="00356DBB">
              <w:t xml:space="preserve">IV.4, </w:t>
            </w:r>
            <w:r w:rsidR="006562D0" w:rsidRPr="00356DBB">
              <w:t xml:space="preserve">IV.6, </w:t>
            </w:r>
            <w:r w:rsidR="00C95015" w:rsidRPr="00356DBB">
              <w:t xml:space="preserve">IV.8, </w:t>
            </w:r>
            <w:r w:rsidR="00C83F25" w:rsidRPr="00356DBB">
              <w:t>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F50945" w14:textId="104BF185" w:rsidR="009366A8" w:rsidRDefault="009366A8" w:rsidP="009366A8"/>
        </w:tc>
        <w:tc>
          <w:tcPr>
            <w:tcW w:w="6006" w:type="dxa"/>
            <w:vMerge/>
            <w:shd w:val="clear" w:color="auto" w:fill="auto"/>
          </w:tcPr>
          <w:p w14:paraId="0571802D" w14:textId="77777777" w:rsidR="009366A8" w:rsidRPr="009C4DEE" w:rsidRDefault="009366A8" w:rsidP="009366A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E4EE53C" w14:textId="77777777" w:rsidR="009366A8" w:rsidRDefault="009366A8" w:rsidP="009366A8"/>
        </w:tc>
        <w:tc>
          <w:tcPr>
            <w:tcW w:w="2565" w:type="dxa"/>
            <w:vMerge/>
            <w:shd w:val="clear" w:color="auto" w:fill="FFC000"/>
          </w:tcPr>
          <w:p w14:paraId="63BD130D" w14:textId="77777777" w:rsidR="009366A8" w:rsidRDefault="009366A8" w:rsidP="009366A8"/>
        </w:tc>
      </w:tr>
      <w:tr w:rsidR="009366A8" w14:paraId="460D2B72" w14:textId="77777777" w:rsidTr="00000B2B">
        <w:tc>
          <w:tcPr>
            <w:tcW w:w="4253" w:type="dxa"/>
            <w:gridSpan w:val="2"/>
            <w:shd w:val="clear" w:color="auto" w:fill="auto"/>
          </w:tcPr>
          <w:p w14:paraId="357EEA66" w14:textId="5590DCC2" w:rsidR="009366A8" w:rsidRDefault="009366A8" w:rsidP="009366A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62BCE1" w14:textId="32EC4F34" w:rsidR="009366A8" w:rsidRDefault="009366A8" w:rsidP="009366A8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</w:t>
            </w:r>
            <w:r w:rsidR="00C66D9C">
              <w:rPr>
                <w:color w:val="000000" w:themeColor="text1"/>
                <w:sz w:val="20"/>
                <w:szCs w:val="20"/>
              </w:rPr>
              <w:t>, streszczanie przeczytanego te</w:t>
            </w:r>
            <w:r w:rsidR="00AC6837">
              <w:rPr>
                <w:color w:val="000000" w:themeColor="text1"/>
                <w:sz w:val="20"/>
                <w:szCs w:val="20"/>
              </w:rPr>
              <w:t>kstu (tylko w zeszycie ćwiczeń), współpraca w parach.</w:t>
            </w:r>
          </w:p>
          <w:p w14:paraId="60F31EBF" w14:textId="429760A0" w:rsidR="009366A8" w:rsidRPr="009C4DEE" w:rsidRDefault="009366A8" w:rsidP="009366A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EF8177" w14:textId="77777777" w:rsidR="009366A8" w:rsidRDefault="009366A8" w:rsidP="009366A8"/>
        </w:tc>
        <w:tc>
          <w:tcPr>
            <w:tcW w:w="2565" w:type="dxa"/>
            <w:vMerge/>
            <w:shd w:val="clear" w:color="auto" w:fill="FFC000"/>
          </w:tcPr>
          <w:p w14:paraId="2446AAA4" w14:textId="77777777" w:rsidR="009366A8" w:rsidRDefault="009366A8" w:rsidP="009366A8"/>
        </w:tc>
      </w:tr>
      <w:tr w:rsidR="009366A8" w14:paraId="6362ADD0" w14:textId="77777777" w:rsidTr="00733589">
        <w:tc>
          <w:tcPr>
            <w:tcW w:w="2127" w:type="dxa"/>
            <w:shd w:val="clear" w:color="auto" w:fill="auto"/>
          </w:tcPr>
          <w:p w14:paraId="44927515" w14:textId="77777777" w:rsidR="009366A8" w:rsidRPr="00F93345" w:rsidRDefault="009366A8" w:rsidP="009366A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2489467" w14:textId="0FB11E45" w:rsidR="009366A8" w:rsidRDefault="009366A8" w:rsidP="009366A8">
            <w:r>
              <w:t>X, XII,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571DAAE" w14:textId="46F06B29" w:rsidR="00356DBB" w:rsidRDefault="00356DBB" w:rsidP="009366A8"/>
        </w:tc>
        <w:tc>
          <w:tcPr>
            <w:tcW w:w="6006" w:type="dxa"/>
            <w:vMerge/>
            <w:shd w:val="clear" w:color="auto" w:fill="E6D9FF"/>
          </w:tcPr>
          <w:p w14:paraId="6BDF25F1" w14:textId="77777777" w:rsidR="009366A8" w:rsidRDefault="009366A8" w:rsidP="009366A8"/>
        </w:tc>
        <w:tc>
          <w:tcPr>
            <w:tcW w:w="2564" w:type="dxa"/>
            <w:vMerge/>
            <w:shd w:val="clear" w:color="auto" w:fill="E6D9FF"/>
          </w:tcPr>
          <w:p w14:paraId="6ABF927F" w14:textId="77777777" w:rsidR="009366A8" w:rsidRDefault="009366A8" w:rsidP="009366A8"/>
        </w:tc>
        <w:tc>
          <w:tcPr>
            <w:tcW w:w="2565" w:type="dxa"/>
            <w:vMerge/>
            <w:shd w:val="clear" w:color="auto" w:fill="FFC000"/>
          </w:tcPr>
          <w:p w14:paraId="52640D65" w14:textId="77777777" w:rsidR="009366A8" w:rsidRDefault="009366A8" w:rsidP="009366A8"/>
        </w:tc>
      </w:tr>
      <w:tr w:rsidR="009366A8" w:rsidRPr="00FF4E4E" w14:paraId="1050C26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BB2E166" w14:textId="4EDDE293" w:rsidR="009366A8" w:rsidRPr="00C22DAA" w:rsidRDefault="009366A8" w:rsidP="009366A8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7E</w:t>
            </w:r>
          </w:p>
          <w:p w14:paraId="787DE1EA" w14:textId="2EA7508A" w:rsidR="009366A8" w:rsidRPr="007918F6" w:rsidRDefault="009366A8" w:rsidP="009366A8">
            <w:pPr>
              <w:jc w:val="center"/>
              <w:rPr>
                <w:color w:val="FFFFFF" w:themeColor="background1"/>
              </w:rPr>
            </w:pPr>
            <w:proofErr w:type="spellStart"/>
            <w:r w:rsidRPr="009E5B46">
              <w:rPr>
                <w:color w:val="FFFFFF" w:themeColor="background1"/>
              </w:rPr>
              <w:t>Comparatives</w:t>
            </w:r>
            <w:proofErr w:type="spellEnd"/>
            <w:r w:rsidRPr="009E5B46">
              <w:rPr>
                <w:color w:val="FFFFFF" w:themeColor="background1"/>
              </w:rPr>
              <w:t xml:space="preserve"> and </w:t>
            </w:r>
            <w:proofErr w:type="spellStart"/>
            <w:r w:rsidRPr="009E5B46">
              <w:rPr>
                <w:color w:val="FFFFFF" w:themeColor="background1"/>
              </w:rPr>
              <w:t>superlatives</w:t>
            </w:r>
            <w:proofErr w:type="spellEnd"/>
            <w:r w:rsidRPr="009E5B46">
              <w:rPr>
                <w:color w:val="FFFFFF" w:themeColor="background1"/>
              </w:rPr>
              <w:t xml:space="preserve">. </w:t>
            </w:r>
            <w:r w:rsidRPr="007918F6">
              <w:rPr>
                <w:color w:val="FFFFFF" w:themeColor="background1"/>
              </w:rPr>
              <w:t>Użycie</w:t>
            </w:r>
            <w:r>
              <w:rPr>
                <w:color w:val="FFFFFF" w:themeColor="background1"/>
              </w:rPr>
              <w:t xml:space="preserve"> konstrukcji stopniujących z przymiotnikami, przysłówkami i rzeczownikami</w:t>
            </w:r>
          </w:p>
        </w:tc>
      </w:tr>
      <w:tr w:rsidR="009366A8" w:rsidRPr="00D41A72" w14:paraId="3DBFFE7E" w14:textId="77777777" w:rsidTr="00000B2B">
        <w:tc>
          <w:tcPr>
            <w:tcW w:w="4253" w:type="dxa"/>
            <w:gridSpan w:val="2"/>
            <w:shd w:val="clear" w:color="auto" w:fill="auto"/>
          </w:tcPr>
          <w:p w14:paraId="053D93CD" w14:textId="55748869" w:rsidR="009366A8" w:rsidRDefault="009366A8" w:rsidP="009366A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A21150" w14:textId="474E8CA7" w:rsidR="009366A8" w:rsidRDefault="009366A8" w:rsidP="0093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  <w:r w:rsidR="005447A4">
              <w:rPr>
                <w:sz w:val="20"/>
                <w:szCs w:val="20"/>
              </w:rPr>
              <w:t>, ś</w:t>
            </w:r>
            <w:r w:rsidR="00721040">
              <w:rPr>
                <w:sz w:val="20"/>
                <w:szCs w:val="20"/>
              </w:rPr>
              <w:t xml:space="preserve">wiat przyrody, </w:t>
            </w:r>
            <w:r w:rsidR="005447A4">
              <w:rPr>
                <w:sz w:val="20"/>
                <w:szCs w:val="20"/>
              </w:rPr>
              <w:t>z</w:t>
            </w:r>
            <w:r w:rsidR="00721040">
              <w:rPr>
                <w:sz w:val="20"/>
                <w:szCs w:val="20"/>
              </w:rPr>
              <w:t>drowie.</w:t>
            </w:r>
          </w:p>
          <w:p w14:paraId="265BD86C" w14:textId="582E9286" w:rsidR="009366A8" w:rsidRPr="001B6404" w:rsidRDefault="009366A8" w:rsidP="0093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</w:t>
            </w:r>
            <w:r w:rsidRPr="001B6404">
              <w:rPr>
                <w:sz w:val="20"/>
                <w:szCs w:val="20"/>
              </w:rPr>
              <w:t>onstrukcj</w:t>
            </w:r>
            <w:r>
              <w:rPr>
                <w:sz w:val="20"/>
                <w:szCs w:val="20"/>
              </w:rPr>
              <w:t>e</w:t>
            </w:r>
            <w:r w:rsidRPr="001B6404">
              <w:rPr>
                <w:sz w:val="20"/>
                <w:szCs w:val="20"/>
              </w:rPr>
              <w:t xml:space="preserve"> stopniując</w:t>
            </w:r>
            <w:r>
              <w:rPr>
                <w:sz w:val="20"/>
                <w:szCs w:val="20"/>
              </w:rPr>
              <w:t>e</w:t>
            </w:r>
            <w:r w:rsidRPr="001B6404">
              <w:rPr>
                <w:sz w:val="20"/>
                <w:szCs w:val="20"/>
              </w:rPr>
              <w:t xml:space="preserve"> z przymiotnikami, przysłówkami i</w:t>
            </w:r>
            <w:r w:rsidR="0023719F">
              <w:rPr>
                <w:sz w:val="20"/>
                <w:szCs w:val="20"/>
              </w:rPr>
              <w:t> </w:t>
            </w:r>
            <w:r w:rsidRPr="001B6404">
              <w:rPr>
                <w:sz w:val="20"/>
                <w:szCs w:val="20"/>
              </w:rPr>
              <w:t>rzeczownikami.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C8A5C83" w14:textId="77777777" w:rsidR="009366A8" w:rsidRDefault="009366A8" w:rsidP="009366A8">
            <w:r>
              <w:lastRenderedPageBreak/>
              <w:t xml:space="preserve">podręcznik: </w:t>
            </w:r>
          </w:p>
          <w:p w14:paraId="7AA1F48A" w14:textId="6BCE67F1" w:rsidR="009366A8" w:rsidRDefault="009366A8" w:rsidP="009366A8">
            <w:r>
              <w:lastRenderedPageBreak/>
              <w:t>zad. 1–9</w:t>
            </w:r>
            <w:r w:rsidR="00AC6837">
              <w:t xml:space="preserve">, </w:t>
            </w:r>
            <w:r>
              <w:t>s. 120–121,</w:t>
            </w:r>
          </w:p>
          <w:p w14:paraId="530BC6AF" w14:textId="68766A1B" w:rsidR="009366A8" w:rsidRDefault="009366A8" w:rsidP="009366A8">
            <w:r>
              <w:t>zad. 4–5</w:t>
            </w:r>
            <w:r w:rsidR="00AC6837">
              <w:t>,</w:t>
            </w:r>
            <w:r>
              <w:t xml:space="preserve"> s. 127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5D21127" w14:textId="77777777" w:rsidR="009366A8" w:rsidRDefault="009366A8" w:rsidP="009366A8">
            <w:r>
              <w:lastRenderedPageBreak/>
              <w:t>zeszyt ćwiczeń:</w:t>
            </w:r>
          </w:p>
          <w:p w14:paraId="089BC825" w14:textId="685646E4" w:rsidR="009366A8" w:rsidRPr="00D41A72" w:rsidRDefault="00AC6837" w:rsidP="009366A8">
            <w:r>
              <w:lastRenderedPageBreak/>
              <w:t>zad. 1–7,</w:t>
            </w:r>
            <w:r w:rsidR="009366A8">
              <w:t xml:space="preserve"> s. 104–105</w:t>
            </w:r>
          </w:p>
          <w:p w14:paraId="5B59DD40" w14:textId="77777777" w:rsidR="009366A8" w:rsidRPr="00D41A72" w:rsidRDefault="009366A8" w:rsidP="009366A8"/>
          <w:p w14:paraId="2189C7BA" w14:textId="77777777" w:rsidR="009366A8" w:rsidRPr="00D41A72" w:rsidRDefault="009366A8" w:rsidP="009366A8"/>
        </w:tc>
      </w:tr>
      <w:tr w:rsidR="009366A8" w14:paraId="324E7A4C" w14:textId="77777777" w:rsidTr="00733589">
        <w:tc>
          <w:tcPr>
            <w:tcW w:w="2127" w:type="dxa"/>
            <w:shd w:val="clear" w:color="auto" w:fill="auto"/>
          </w:tcPr>
          <w:p w14:paraId="7D82BB85" w14:textId="77777777" w:rsidR="009366A8" w:rsidRPr="00F93345" w:rsidRDefault="009366A8" w:rsidP="009366A8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92EC09" w14:textId="258C0B84" w:rsidR="009366A8" w:rsidRDefault="009366A8" w:rsidP="009366A8">
            <w:r>
              <w:t>I.10</w:t>
            </w:r>
            <w:r w:rsidR="00721040">
              <w:t>, I.11,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5DAF3" w14:textId="006BE9AE" w:rsidR="009366A8" w:rsidRDefault="009366A8" w:rsidP="009366A8"/>
        </w:tc>
        <w:tc>
          <w:tcPr>
            <w:tcW w:w="6006" w:type="dxa"/>
            <w:vMerge/>
            <w:shd w:val="clear" w:color="auto" w:fill="auto"/>
          </w:tcPr>
          <w:p w14:paraId="185D99A3" w14:textId="77777777" w:rsidR="009366A8" w:rsidRPr="009C4DEE" w:rsidRDefault="009366A8" w:rsidP="009366A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DBB145" w14:textId="77777777" w:rsidR="009366A8" w:rsidRDefault="009366A8" w:rsidP="009366A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2C809A" w14:textId="77777777" w:rsidR="009366A8" w:rsidRDefault="009366A8" w:rsidP="009366A8"/>
        </w:tc>
      </w:tr>
      <w:tr w:rsidR="009366A8" w14:paraId="6AEAF077" w14:textId="77777777" w:rsidTr="00000B2B">
        <w:tc>
          <w:tcPr>
            <w:tcW w:w="4253" w:type="dxa"/>
            <w:gridSpan w:val="2"/>
            <w:shd w:val="clear" w:color="auto" w:fill="auto"/>
          </w:tcPr>
          <w:p w14:paraId="07B69419" w14:textId="320492B5" w:rsidR="009366A8" w:rsidRDefault="009366A8" w:rsidP="009366A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5C386F" w14:textId="1081A4DB" w:rsidR="009366A8" w:rsidRPr="009C4DEE" w:rsidRDefault="00925B3C" w:rsidP="0093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26EDBA64" w14:textId="77777777" w:rsidR="009366A8" w:rsidRDefault="009366A8" w:rsidP="009366A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44D6C" w14:textId="77777777" w:rsidR="009366A8" w:rsidRDefault="009366A8" w:rsidP="009366A8"/>
        </w:tc>
      </w:tr>
      <w:tr w:rsidR="009366A8" w14:paraId="2D75F2F5" w14:textId="77777777" w:rsidTr="00733589">
        <w:tc>
          <w:tcPr>
            <w:tcW w:w="2127" w:type="dxa"/>
            <w:shd w:val="clear" w:color="auto" w:fill="auto"/>
          </w:tcPr>
          <w:p w14:paraId="40BC6592" w14:textId="77777777" w:rsidR="00C60B2B" w:rsidRPr="00F93345" w:rsidRDefault="00C60B2B" w:rsidP="00C60B2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217E2F7" w14:textId="778186EC" w:rsidR="009366A8" w:rsidRPr="00AD1E1A" w:rsidRDefault="00C60B2B" w:rsidP="009366A8">
            <w:r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6B008F" w14:textId="6471E505" w:rsidR="009366A8" w:rsidRPr="00AD1E1A" w:rsidRDefault="009366A8" w:rsidP="009366A8"/>
        </w:tc>
        <w:tc>
          <w:tcPr>
            <w:tcW w:w="6006" w:type="dxa"/>
            <w:vMerge/>
            <w:shd w:val="clear" w:color="auto" w:fill="auto"/>
          </w:tcPr>
          <w:p w14:paraId="19015E32" w14:textId="77777777" w:rsidR="009366A8" w:rsidRPr="009C4DEE" w:rsidRDefault="009366A8" w:rsidP="009366A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875B89" w14:textId="77777777" w:rsidR="009366A8" w:rsidRDefault="009366A8" w:rsidP="009366A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CF7987" w14:textId="77777777" w:rsidR="009366A8" w:rsidRDefault="009366A8" w:rsidP="009366A8"/>
        </w:tc>
      </w:tr>
      <w:tr w:rsidR="009366A8" w14:paraId="324519DD" w14:textId="77777777" w:rsidTr="00000B2B">
        <w:tc>
          <w:tcPr>
            <w:tcW w:w="4253" w:type="dxa"/>
            <w:gridSpan w:val="2"/>
            <w:shd w:val="clear" w:color="auto" w:fill="auto"/>
          </w:tcPr>
          <w:p w14:paraId="20F65C59" w14:textId="2734BFD3" w:rsidR="009366A8" w:rsidRDefault="009366A8" w:rsidP="009366A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4196C7" w14:textId="207DF95F" w:rsidR="009366A8" w:rsidRPr="009C4DEE" w:rsidRDefault="00863D37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oraz przedmiotów, w</w:t>
            </w:r>
            <w:r w:rsidR="008A5E26">
              <w:rPr>
                <w:sz w:val="20"/>
                <w:szCs w:val="20"/>
              </w:rPr>
              <w:t xml:space="preserve">yrażanie opinii, </w:t>
            </w:r>
            <w:r w:rsidR="00AA70AC">
              <w:rPr>
                <w:sz w:val="20"/>
                <w:szCs w:val="20"/>
              </w:rPr>
              <w:t>przedstawianie sposobu postępowania, wyrażanie pewności i</w:t>
            </w:r>
            <w:r w:rsidR="0023719F">
              <w:rPr>
                <w:sz w:val="20"/>
                <w:szCs w:val="20"/>
              </w:rPr>
              <w:t> </w:t>
            </w:r>
            <w:r w:rsidR="00AA70AC">
              <w:rPr>
                <w:sz w:val="20"/>
                <w:szCs w:val="20"/>
              </w:rPr>
              <w:t xml:space="preserve">przypuszczeń na temat wydarzeń </w:t>
            </w:r>
            <w:r w:rsidR="00B93B15">
              <w:rPr>
                <w:sz w:val="20"/>
                <w:szCs w:val="20"/>
              </w:rPr>
              <w:t>w</w:t>
            </w:r>
            <w:r w:rsidR="00AA70AC">
              <w:rPr>
                <w:sz w:val="20"/>
                <w:szCs w:val="20"/>
              </w:rPr>
              <w:t xml:space="preserve"> przyszłości</w:t>
            </w:r>
            <w:r w:rsidR="003E7BC4">
              <w:rPr>
                <w:sz w:val="20"/>
                <w:szCs w:val="20"/>
              </w:rPr>
              <w:t xml:space="preserve">, </w:t>
            </w:r>
            <w:r w:rsidR="0008302D">
              <w:rPr>
                <w:sz w:val="20"/>
                <w:szCs w:val="20"/>
              </w:rPr>
              <w:t>uzyskiwanie i</w:t>
            </w:r>
            <w:r w:rsidR="0023719F">
              <w:rPr>
                <w:sz w:val="20"/>
                <w:szCs w:val="20"/>
              </w:rPr>
              <w:t> </w:t>
            </w:r>
            <w:r w:rsidR="0008302D">
              <w:rPr>
                <w:sz w:val="20"/>
                <w:szCs w:val="20"/>
              </w:rPr>
              <w:t xml:space="preserve">przekazywanie informacji i wyjaśnień, </w:t>
            </w:r>
            <w:r w:rsidR="003E7BC4">
              <w:rPr>
                <w:sz w:val="20"/>
                <w:szCs w:val="20"/>
              </w:rPr>
              <w:t>wyrażanie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3D421EF8" w14:textId="77777777" w:rsidR="009366A8" w:rsidRDefault="009366A8" w:rsidP="009366A8"/>
        </w:tc>
        <w:tc>
          <w:tcPr>
            <w:tcW w:w="2565" w:type="dxa"/>
            <w:vMerge w:val="restart"/>
            <w:shd w:val="clear" w:color="auto" w:fill="FFC000"/>
          </w:tcPr>
          <w:p w14:paraId="6289DA35" w14:textId="001A1EC0" w:rsidR="009366A8" w:rsidRDefault="009366A8" w:rsidP="009366A8">
            <w:proofErr w:type="spellStart"/>
            <w:r>
              <w:t>Photocopiables</w:t>
            </w:r>
            <w:proofErr w:type="spellEnd"/>
            <w:r>
              <w:t xml:space="preserve"> – książka nauczyciela, s. 25</w:t>
            </w:r>
            <w:r w:rsidR="00AC6837">
              <w:t>4</w:t>
            </w:r>
            <w:r>
              <w:t xml:space="preserve">, </w:t>
            </w:r>
            <w:r>
              <w:br/>
              <w:t>25</w:t>
            </w:r>
            <w:r w:rsidR="00AC6837">
              <w:t>8</w:t>
            </w:r>
            <w:r>
              <w:t xml:space="preserve"> (7.2)</w:t>
            </w:r>
          </w:p>
          <w:p w14:paraId="2CAADF4B" w14:textId="7C28E2B0" w:rsidR="009366A8" w:rsidRDefault="009366A8" w:rsidP="009366A8"/>
        </w:tc>
      </w:tr>
      <w:tr w:rsidR="009366A8" w14:paraId="4C3A9DD2" w14:textId="77777777" w:rsidTr="00733589">
        <w:tc>
          <w:tcPr>
            <w:tcW w:w="2127" w:type="dxa"/>
            <w:shd w:val="clear" w:color="auto" w:fill="auto"/>
          </w:tcPr>
          <w:p w14:paraId="00540A64" w14:textId="086BABAE" w:rsidR="009366A8" w:rsidRPr="00F93345" w:rsidRDefault="009366A8" w:rsidP="009366A8">
            <w:pPr>
              <w:rPr>
                <w:i/>
              </w:rPr>
            </w:pPr>
            <w:r w:rsidRPr="00F93345">
              <w:rPr>
                <w:i/>
              </w:rPr>
              <w:t>podst.</w:t>
            </w:r>
            <w:r w:rsidR="009408B1">
              <w:rPr>
                <w:i/>
              </w:rPr>
              <w:t>:</w:t>
            </w:r>
          </w:p>
          <w:p w14:paraId="1FFDF00E" w14:textId="0560C8C0" w:rsidR="009408B1" w:rsidRPr="005B7F7C" w:rsidRDefault="000141F8" w:rsidP="00AC6837">
            <w:r w:rsidRPr="003A5F54">
              <w:t>IV.9,</w:t>
            </w:r>
            <w:r w:rsidR="009408B1" w:rsidRPr="003A5F54">
              <w:t xml:space="preserve"> </w:t>
            </w:r>
            <w:r w:rsidR="00AC6837">
              <w:t xml:space="preserve">IV.10, </w:t>
            </w:r>
            <w:r w:rsidR="00863D37" w:rsidRPr="003A5F54">
              <w:t xml:space="preserve">V.1, </w:t>
            </w:r>
            <w:r w:rsidR="000A625D" w:rsidRPr="003A5F54">
              <w:t>V.6</w:t>
            </w:r>
            <w:r w:rsidR="00C55BB8" w:rsidRPr="003A5F54">
              <w:t xml:space="preserve">, </w:t>
            </w:r>
            <w:r w:rsidR="004708F1" w:rsidRPr="003A5F54">
              <w:t>VI.3, VI.8</w:t>
            </w:r>
            <w:r w:rsidR="005B7F7C">
              <w:br/>
            </w:r>
            <w:proofErr w:type="spellStart"/>
            <w:r w:rsidR="005B7F7C" w:rsidRPr="005B7F7C">
              <w:rPr>
                <w:i/>
              </w:rPr>
              <w:t>rozsz</w:t>
            </w:r>
            <w:proofErr w:type="spellEnd"/>
            <w:r w:rsidR="005B7F7C" w:rsidRPr="005B7F7C">
              <w:rPr>
                <w:i/>
              </w:rPr>
              <w:t>.:</w:t>
            </w:r>
            <w:r w:rsidR="005B7F7C">
              <w:t xml:space="preserve"> IV.11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EF0879" w14:textId="0C77A141" w:rsidR="00E4603D" w:rsidRDefault="00E4603D" w:rsidP="0023719F"/>
        </w:tc>
        <w:tc>
          <w:tcPr>
            <w:tcW w:w="6006" w:type="dxa"/>
            <w:vMerge/>
            <w:shd w:val="clear" w:color="auto" w:fill="auto"/>
          </w:tcPr>
          <w:p w14:paraId="4C24FD6C" w14:textId="77777777" w:rsidR="009366A8" w:rsidRPr="009C4DEE" w:rsidRDefault="009366A8" w:rsidP="009366A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AEEA0" w14:textId="77777777" w:rsidR="009366A8" w:rsidRDefault="009366A8" w:rsidP="009366A8"/>
        </w:tc>
        <w:tc>
          <w:tcPr>
            <w:tcW w:w="2565" w:type="dxa"/>
            <w:vMerge/>
            <w:shd w:val="clear" w:color="auto" w:fill="FFC000"/>
          </w:tcPr>
          <w:p w14:paraId="1E415A87" w14:textId="77777777" w:rsidR="009366A8" w:rsidRDefault="009366A8" w:rsidP="009366A8"/>
        </w:tc>
      </w:tr>
      <w:tr w:rsidR="00A7682D" w14:paraId="1CCF3D65" w14:textId="77777777" w:rsidTr="00000B2B">
        <w:tc>
          <w:tcPr>
            <w:tcW w:w="4253" w:type="dxa"/>
            <w:gridSpan w:val="2"/>
            <w:shd w:val="clear" w:color="auto" w:fill="auto"/>
          </w:tcPr>
          <w:p w14:paraId="7FC564A4" w14:textId="7A79FCB2" w:rsidR="00A7682D" w:rsidRDefault="00A7682D" w:rsidP="00A7682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2B2E23C" w14:textId="73AC572B" w:rsidR="00A7682D" w:rsidRPr="0008302D" w:rsidRDefault="00A7682D" w:rsidP="00A7682D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identyfikowanie słów kluczy,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 w:rsidR="00AC6837">
              <w:rPr>
                <w:color w:val="000000" w:themeColor="text1"/>
                <w:sz w:val="20"/>
                <w:szCs w:val="20"/>
              </w:rPr>
              <w:t>), parafrazy,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39DFEF9" w14:textId="77777777" w:rsidR="00A7682D" w:rsidRDefault="00A7682D" w:rsidP="00A7682D"/>
        </w:tc>
        <w:tc>
          <w:tcPr>
            <w:tcW w:w="2565" w:type="dxa"/>
            <w:vMerge/>
            <w:shd w:val="clear" w:color="auto" w:fill="FFC000"/>
          </w:tcPr>
          <w:p w14:paraId="4F4B74DE" w14:textId="77777777" w:rsidR="00A7682D" w:rsidRDefault="00A7682D" w:rsidP="00A7682D"/>
        </w:tc>
      </w:tr>
      <w:tr w:rsidR="00A7682D" w14:paraId="57840BF3" w14:textId="77777777" w:rsidTr="00733589">
        <w:tc>
          <w:tcPr>
            <w:tcW w:w="2127" w:type="dxa"/>
            <w:shd w:val="clear" w:color="auto" w:fill="auto"/>
          </w:tcPr>
          <w:p w14:paraId="4F232496" w14:textId="77777777" w:rsidR="00A7682D" w:rsidRPr="00F93345" w:rsidRDefault="00A7682D" w:rsidP="00A7682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5730FE0" w14:textId="123F7260" w:rsidR="00A7682D" w:rsidRDefault="00A7682D" w:rsidP="00A7682D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34E974" w14:textId="61A83149" w:rsidR="00A7682D" w:rsidRDefault="00A7682D" w:rsidP="00A7682D"/>
        </w:tc>
        <w:tc>
          <w:tcPr>
            <w:tcW w:w="6006" w:type="dxa"/>
            <w:vMerge/>
            <w:shd w:val="clear" w:color="auto" w:fill="E6D9FF"/>
          </w:tcPr>
          <w:p w14:paraId="1AECE242" w14:textId="77777777" w:rsidR="00A7682D" w:rsidRDefault="00A7682D" w:rsidP="00A7682D"/>
        </w:tc>
        <w:tc>
          <w:tcPr>
            <w:tcW w:w="2564" w:type="dxa"/>
            <w:vMerge/>
            <w:shd w:val="clear" w:color="auto" w:fill="E6D9FF"/>
          </w:tcPr>
          <w:p w14:paraId="0CB0ACA9" w14:textId="77777777" w:rsidR="00A7682D" w:rsidRDefault="00A7682D" w:rsidP="00A7682D"/>
        </w:tc>
        <w:tc>
          <w:tcPr>
            <w:tcW w:w="2565" w:type="dxa"/>
            <w:vMerge/>
            <w:shd w:val="clear" w:color="auto" w:fill="FFC000"/>
          </w:tcPr>
          <w:p w14:paraId="70DC8916" w14:textId="77777777" w:rsidR="00A7682D" w:rsidRDefault="00A7682D" w:rsidP="00A7682D"/>
        </w:tc>
      </w:tr>
      <w:tr w:rsidR="00A7682D" w:rsidRPr="00E260D0" w14:paraId="2E11A5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1324991" w14:textId="30080D22" w:rsidR="00A7682D" w:rsidRPr="008C4FC3" w:rsidRDefault="00A7682D" w:rsidP="00A7682D">
            <w:pPr>
              <w:jc w:val="center"/>
              <w:rPr>
                <w:b/>
                <w:color w:val="FF0000"/>
                <w:lang w:val="en-US"/>
              </w:rPr>
            </w:pPr>
            <w:r w:rsidRPr="008C4FC3">
              <w:rPr>
                <w:b/>
                <w:color w:val="FF0000"/>
                <w:lang w:val="en-US"/>
              </w:rPr>
              <w:t xml:space="preserve">TED TALKS EXTRA </w:t>
            </w:r>
            <w:r>
              <w:rPr>
                <w:b/>
                <w:color w:val="FF0000"/>
                <w:lang w:val="en-US"/>
              </w:rPr>
              <w:t>4</w:t>
            </w:r>
          </w:p>
          <w:p w14:paraId="67D67CD8" w14:textId="77777777" w:rsidR="00227322" w:rsidRDefault="00A7682D" w:rsidP="00227322">
            <w:pPr>
              <w:jc w:val="center"/>
              <w:rPr>
                <w:color w:val="FFFFFF" w:themeColor="background1"/>
                <w:lang w:val="en-US"/>
              </w:rPr>
            </w:pPr>
            <w:r w:rsidRPr="008C4FC3">
              <w:rPr>
                <w:color w:val="FFFFFF" w:themeColor="background1"/>
                <w:lang w:val="en-US"/>
              </w:rPr>
              <w:t xml:space="preserve">TED TALKS: </w:t>
            </w:r>
            <w:r w:rsidRPr="006E5BFC">
              <w:rPr>
                <w:color w:val="FFFFFF" w:themeColor="background1"/>
                <w:lang w:val="en-US"/>
              </w:rPr>
              <w:t>Are athletes really getting faster, better, stronger?</w:t>
            </w:r>
          </w:p>
          <w:p w14:paraId="513D0C67" w14:textId="2030BFDA" w:rsidR="00A7682D" w:rsidRPr="00E260D0" w:rsidRDefault="00A7682D" w:rsidP="00807017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fragmentu tekstu, znajdowanie określonych informacji), ćwiczenia leksykalne</w:t>
            </w:r>
          </w:p>
        </w:tc>
      </w:tr>
      <w:tr w:rsidR="00A7682D" w:rsidRPr="00236D76" w14:paraId="4D02F157" w14:textId="77777777" w:rsidTr="00F14933">
        <w:tc>
          <w:tcPr>
            <w:tcW w:w="4253" w:type="dxa"/>
            <w:gridSpan w:val="2"/>
            <w:shd w:val="clear" w:color="auto" w:fill="auto"/>
          </w:tcPr>
          <w:p w14:paraId="75FDA6A5" w14:textId="657D5F13" w:rsidR="00A7682D" w:rsidRDefault="00A7682D" w:rsidP="00A7682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B551EB" w14:textId="77777777" w:rsidR="00A7682D" w:rsidRDefault="00A7682D" w:rsidP="00A7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1EEF07B2" w14:textId="72D979E4" w:rsidR="00A7682D" w:rsidRPr="009C4DEE" w:rsidRDefault="00A7682D" w:rsidP="00A7682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530705F7" w14:textId="77777777" w:rsidR="00A7682D" w:rsidRDefault="00A7682D" w:rsidP="00A7682D">
            <w:r>
              <w:t>zeszyt ćwiczeń:</w:t>
            </w:r>
          </w:p>
          <w:p w14:paraId="4F7CA773" w14:textId="6556149E" w:rsidR="00A7682D" w:rsidRDefault="00A7682D" w:rsidP="00AC6837">
            <w:r>
              <w:t>zad. 1–</w:t>
            </w:r>
            <w:r w:rsidR="00AC6837">
              <w:t>11,</w:t>
            </w:r>
            <w:r>
              <w:t xml:space="preserve"> s. 106–107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C30D4FE" w14:textId="77777777" w:rsidR="00A7682D" w:rsidRPr="007918F6" w:rsidRDefault="00A7682D" w:rsidP="00A7682D">
            <w:pPr>
              <w:rPr>
                <w:lang w:val="en-GB"/>
              </w:rPr>
            </w:pPr>
            <w:proofErr w:type="spellStart"/>
            <w:r w:rsidRPr="007918F6">
              <w:rPr>
                <w:lang w:val="en-GB"/>
              </w:rPr>
              <w:t>zeszyt</w:t>
            </w:r>
            <w:proofErr w:type="spellEnd"/>
            <w:r w:rsidRPr="007918F6">
              <w:rPr>
                <w:lang w:val="en-GB"/>
              </w:rPr>
              <w:t xml:space="preserve"> </w:t>
            </w:r>
            <w:proofErr w:type="spellStart"/>
            <w:r w:rsidRPr="007918F6">
              <w:rPr>
                <w:lang w:val="en-GB"/>
              </w:rPr>
              <w:t>ćwiczeń</w:t>
            </w:r>
            <w:proofErr w:type="spellEnd"/>
            <w:r w:rsidRPr="007918F6">
              <w:rPr>
                <w:lang w:val="en-GB"/>
              </w:rPr>
              <w:t>:</w:t>
            </w:r>
          </w:p>
          <w:p w14:paraId="6EDBD600" w14:textId="6F4E1758" w:rsidR="00A7682D" w:rsidRDefault="00A7682D" w:rsidP="00A768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1–</w:t>
            </w:r>
            <w:r w:rsidR="00AC6837">
              <w:rPr>
                <w:lang w:val="en-GB"/>
              </w:rPr>
              <w:t>5,</w:t>
            </w:r>
            <w:r>
              <w:rPr>
                <w:lang w:val="en-GB"/>
              </w:rPr>
              <w:t xml:space="preserve"> s. 108</w:t>
            </w:r>
          </w:p>
          <w:p w14:paraId="49A22B99" w14:textId="77777777" w:rsidR="00A7682D" w:rsidRPr="007918F6" w:rsidRDefault="00A7682D" w:rsidP="00A7682D">
            <w:pPr>
              <w:rPr>
                <w:lang w:val="en-GB"/>
              </w:rPr>
            </w:pPr>
          </w:p>
          <w:p w14:paraId="4AC1A316" w14:textId="77777777" w:rsidR="00A7682D" w:rsidRDefault="00A7682D" w:rsidP="00A7682D">
            <w:pPr>
              <w:rPr>
                <w:lang w:val="en-GB"/>
              </w:rPr>
            </w:pPr>
            <w:r w:rsidRPr="007918F6">
              <w:rPr>
                <w:lang w:val="en-GB"/>
              </w:rPr>
              <w:t>Extra online resources</w:t>
            </w:r>
            <w:r>
              <w:rPr>
                <w:lang w:val="en-GB"/>
              </w:rPr>
              <w:t>:</w:t>
            </w:r>
          </w:p>
          <w:p w14:paraId="78681BE4" w14:textId="33040200" w:rsidR="00A7682D" w:rsidRPr="007918F6" w:rsidRDefault="000A54B7" w:rsidP="00A7682D">
            <w:pPr>
              <w:rPr>
                <w:lang w:val="en-GB"/>
              </w:rPr>
            </w:pPr>
            <w:hyperlink r:id="rId29" w:history="1">
              <w:r w:rsidR="00A7682D" w:rsidRPr="008602A5">
                <w:rPr>
                  <w:rStyle w:val="Hipercze"/>
                  <w:lang w:val="en-GB"/>
                </w:rPr>
                <w:t>https://learningapps.org/watch?v=pdmqgsrbj19</w:t>
              </w:r>
            </w:hyperlink>
            <w:r w:rsidR="00A7682D">
              <w:rPr>
                <w:lang w:val="en-GB"/>
              </w:rPr>
              <w:t xml:space="preserve"> </w:t>
            </w:r>
          </w:p>
        </w:tc>
      </w:tr>
      <w:tr w:rsidR="00A7682D" w:rsidRPr="007918F6" w14:paraId="656B2404" w14:textId="77777777" w:rsidTr="00733589">
        <w:tc>
          <w:tcPr>
            <w:tcW w:w="2127" w:type="dxa"/>
            <w:shd w:val="clear" w:color="auto" w:fill="auto"/>
          </w:tcPr>
          <w:p w14:paraId="6FF68BF1" w14:textId="77777777" w:rsidR="00A7682D" w:rsidRPr="00F93345" w:rsidRDefault="00A7682D" w:rsidP="00A7682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4F165A9" w14:textId="6063848D" w:rsidR="00A7682D" w:rsidRPr="007918F6" w:rsidRDefault="00A7682D" w:rsidP="00A7682D">
            <w:pPr>
              <w:rPr>
                <w:lang w:val="en-GB"/>
              </w:rPr>
            </w:pPr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D5A9B6" w14:textId="75ABFA24" w:rsidR="00A7682D" w:rsidRPr="007918F6" w:rsidRDefault="00A7682D" w:rsidP="00A7682D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EDC7021" w14:textId="77777777" w:rsidR="00A7682D" w:rsidRPr="007918F6" w:rsidRDefault="00A7682D" w:rsidP="00A7682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C660A1" w14:textId="77777777" w:rsidR="00A7682D" w:rsidRPr="007918F6" w:rsidRDefault="00A7682D" w:rsidP="00A7682D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0A75D4A3" w14:textId="77777777" w:rsidR="00A7682D" w:rsidRPr="007918F6" w:rsidRDefault="00A7682D" w:rsidP="00A7682D">
            <w:pPr>
              <w:rPr>
                <w:lang w:val="en-GB"/>
              </w:rPr>
            </w:pPr>
          </w:p>
        </w:tc>
      </w:tr>
      <w:tr w:rsidR="00A7682D" w14:paraId="69596BE1" w14:textId="77777777" w:rsidTr="00F14933">
        <w:tc>
          <w:tcPr>
            <w:tcW w:w="4253" w:type="dxa"/>
            <w:gridSpan w:val="2"/>
            <w:shd w:val="clear" w:color="auto" w:fill="auto"/>
          </w:tcPr>
          <w:p w14:paraId="5A518D23" w14:textId="77777777" w:rsidR="00A7682D" w:rsidRDefault="00A7682D" w:rsidP="00A7682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23693B" w14:textId="0F19E1D5" w:rsidR="00A7682D" w:rsidRPr="009C4DEE" w:rsidRDefault="004C364B" w:rsidP="00A7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7682D" w:rsidRPr="00A7682D">
              <w:rPr>
                <w:sz w:val="20"/>
                <w:szCs w:val="20"/>
              </w:rPr>
              <w:t>kreślanie głównych myśli fragmentu tekstu, znajdowanie określonych informacji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388E7E1" w14:textId="77777777" w:rsidR="00A7682D" w:rsidRDefault="00A7682D" w:rsidP="00A7682D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6348EDC" w14:textId="77777777" w:rsidR="00A7682D" w:rsidRDefault="00A7682D" w:rsidP="00A7682D"/>
        </w:tc>
      </w:tr>
      <w:tr w:rsidR="00A7682D" w14:paraId="45E74CAD" w14:textId="77777777" w:rsidTr="00733589">
        <w:tc>
          <w:tcPr>
            <w:tcW w:w="2127" w:type="dxa"/>
            <w:shd w:val="clear" w:color="auto" w:fill="auto"/>
          </w:tcPr>
          <w:p w14:paraId="1620911F" w14:textId="77777777" w:rsidR="00A7682D" w:rsidRPr="00F93345" w:rsidRDefault="00A7682D" w:rsidP="00A7682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68C8E67" w14:textId="0A007519" w:rsidR="00A7682D" w:rsidRDefault="00C10F7B" w:rsidP="00A7682D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3FBBF6" w14:textId="437B8BB8" w:rsidR="00A7682D" w:rsidRDefault="00A7682D" w:rsidP="00A7682D"/>
        </w:tc>
        <w:tc>
          <w:tcPr>
            <w:tcW w:w="6006" w:type="dxa"/>
            <w:vMerge/>
            <w:shd w:val="clear" w:color="auto" w:fill="auto"/>
          </w:tcPr>
          <w:p w14:paraId="1D1AD590" w14:textId="77777777" w:rsidR="00A7682D" w:rsidRPr="009C4DEE" w:rsidRDefault="00A7682D" w:rsidP="00A7682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7FBF45" w14:textId="77777777" w:rsidR="00A7682D" w:rsidRDefault="00A7682D" w:rsidP="00A7682D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4D97842" w14:textId="77777777" w:rsidR="00A7682D" w:rsidRDefault="00A7682D" w:rsidP="00A7682D"/>
        </w:tc>
      </w:tr>
      <w:tr w:rsidR="00A7682D" w:rsidRPr="00421BD7" w14:paraId="6ED5A6CF" w14:textId="77777777" w:rsidTr="00F14933">
        <w:tc>
          <w:tcPr>
            <w:tcW w:w="4253" w:type="dxa"/>
            <w:gridSpan w:val="2"/>
            <w:shd w:val="clear" w:color="auto" w:fill="auto"/>
          </w:tcPr>
          <w:p w14:paraId="55755460" w14:textId="77777777" w:rsidR="00A7682D" w:rsidRDefault="00A7682D" w:rsidP="00A7682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A1F7F1" w14:textId="7F561104" w:rsidR="00A7682D" w:rsidRPr="009C4DEE" w:rsidRDefault="00015FB7" w:rsidP="00A7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7B1D24F" w14:textId="77777777" w:rsidR="00A7682D" w:rsidRPr="00421BD7" w:rsidRDefault="00A7682D" w:rsidP="00A7682D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BDE00E8" w14:textId="77777777" w:rsidR="00A7682D" w:rsidRPr="00421BD7" w:rsidRDefault="00A7682D" w:rsidP="00A7682D"/>
        </w:tc>
      </w:tr>
      <w:tr w:rsidR="00A7682D" w:rsidRPr="00E12B62" w14:paraId="3BEC69EE" w14:textId="77777777" w:rsidTr="00733589">
        <w:tc>
          <w:tcPr>
            <w:tcW w:w="2127" w:type="dxa"/>
            <w:shd w:val="clear" w:color="auto" w:fill="auto"/>
          </w:tcPr>
          <w:p w14:paraId="4BD6C124" w14:textId="77777777" w:rsidR="00A7682D" w:rsidRPr="00F93345" w:rsidRDefault="00A7682D" w:rsidP="00A7682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56D4DEF" w14:textId="6C3F3786" w:rsidR="00A7682D" w:rsidRPr="00F55658" w:rsidRDefault="0038638F" w:rsidP="00A7682D">
            <w:r>
              <w:rPr>
                <w:lang w:val="en-US"/>
              </w:rPr>
              <w:t>IV.6</w:t>
            </w:r>
            <w:r w:rsidR="00A70B82">
              <w:rPr>
                <w:lang w:val="en-US"/>
              </w:rPr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D5391AF" w14:textId="06BAB341" w:rsidR="00A7682D" w:rsidRPr="00E12B62" w:rsidRDefault="00A7682D" w:rsidP="00A7682D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A08A178" w14:textId="77777777" w:rsidR="00A7682D" w:rsidRPr="00E12B62" w:rsidRDefault="00A7682D" w:rsidP="00A768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8274998" w14:textId="77777777" w:rsidR="00A7682D" w:rsidRPr="00E12B62" w:rsidRDefault="00A7682D" w:rsidP="00A7682D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063F0D43" w14:textId="77777777" w:rsidR="00A7682D" w:rsidRPr="00E12B62" w:rsidRDefault="00A7682D" w:rsidP="00A7682D">
            <w:pPr>
              <w:rPr>
                <w:lang w:val="en-US"/>
              </w:rPr>
            </w:pPr>
          </w:p>
        </w:tc>
      </w:tr>
      <w:tr w:rsidR="00A7682D" w14:paraId="4D10496D" w14:textId="77777777" w:rsidTr="00F14933">
        <w:tc>
          <w:tcPr>
            <w:tcW w:w="4253" w:type="dxa"/>
            <w:gridSpan w:val="2"/>
            <w:shd w:val="clear" w:color="auto" w:fill="auto"/>
          </w:tcPr>
          <w:p w14:paraId="77A897D7" w14:textId="77777777" w:rsidR="00A7682D" w:rsidRDefault="00A7682D" w:rsidP="00A7682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991426" w14:textId="401BB999" w:rsidR="00A7682D" w:rsidRPr="009C4DEE" w:rsidRDefault="00A7682D" w:rsidP="004708F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7E1A68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7E1A68">
              <w:rPr>
                <w:color w:val="000000" w:themeColor="text1"/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A6B38C" w14:textId="77777777" w:rsidR="00A7682D" w:rsidRDefault="00A7682D" w:rsidP="00A7682D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B42CF1B" w14:textId="77777777" w:rsidR="00A7682D" w:rsidRDefault="00A7682D" w:rsidP="00A7682D"/>
        </w:tc>
      </w:tr>
      <w:tr w:rsidR="00A7682D" w14:paraId="6B3B7AD2" w14:textId="77777777" w:rsidTr="00733589">
        <w:tc>
          <w:tcPr>
            <w:tcW w:w="2127" w:type="dxa"/>
            <w:shd w:val="clear" w:color="auto" w:fill="auto"/>
          </w:tcPr>
          <w:p w14:paraId="3BC62790" w14:textId="77777777" w:rsidR="00A7682D" w:rsidRPr="00F93345" w:rsidRDefault="00A7682D" w:rsidP="00A7682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4DDB5F0" w14:textId="01F8F651" w:rsidR="00A7682D" w:rsidRDefault="00A7682D" w:rsidP="00A7682D">
            <w:r>
              <w:t xml:space="preserve">X, </w:t>
            </w:r>
            <w:r w:rsidR="007E1A68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997BC6" w14:textId="3821E0D2" w:rsidR="00A7682D" w:rsidRDefault="00A7682D" w:rsidP="00A7682D"/>
        </w:tc>
        <w:tc>
          <w:tcPr>
            <w:tcW w:w="6006" w:type="dxa"/>
            <w:vMerge/>
            <w:shd w:val="clear" w:color="auto" w:fill="E6D9FF"/>
          </w:tcPr>
          <w:p w14:paraId="432E2EA0" w14:textId="77777777" w:rsidR="00A7682D" w:rsidRDefault="00A7682D" w:rsidP="00A7682D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DBF85D7" w14:textId="77777777" w:rsidR="00A7682D" w:rsidRDefault="00A7682D" w:rsidP="00A7682D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77E8185" w14:textId="77777777" w:rsidR="00A7682D" w:rsidRDefault="00A7682D" w:rsidP="00A7682D"/>
        </w:tc>
      </w:tr>
      <w:tr w:rsidR="00A7682D" w:rsidRPr="009D2F47" w14:paraId="44CF1D4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FCB45F6" w14:textId="14D23241" w:rsidR="00A7682D" w:rsidRPr="001E6C2A" w:rsidRDefault="00A7682D" w:rsidP="00A7682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</w:t>
            </w:r>
          </w:p>
          <w:p w14:paraId="643C9C92" w14:textId="77777777" w:rsidR="00A7682D" w:rsidRPr="00C22DAA" w:rsidRDefault="00A7682D" w:rsidP="00A7682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Reporting findings, introducing main findings and other points. </w:t>
            </w:r>
            <w:r w:rsidRPr="00C22DAA">
              <w:rPr>
                <w:color w:val="FFFFFF" w:themeColor="background1"/>
              </w:rPr>
              <w:t xml:space="preserve">Relacjonowanie odkryć. </w:t>
            </w:r>
          </w:p>
          <w:p w14:paraId="3447E2A8" w14:textId="36415562" w:rsidR="00A7682D" w:rsidRPr="009D2F47" w:rsidRDefault="00A7682D" w:rsidP="00A7682D">
            <w:pPr>
              <w:jc w:val="center"/>
              <w:rPr>
                <w:color w:val="FFFFFF" w:themeColor="background1"/>
              </w:rPr>
            </w:pPr>
            <w:r w:rsidRPr="009D2F47">
              <w:rPr>
                <w:color w:val="FFFFFF" w:themeColor="background1"/>
              </w:rPr>
              <w:t>Wypowiedź ustna (rozmowa na podstawie materiału stymulujące</w:t>
            </w:r>
            <w:r w:rsidR="007E1A68">
              <w:rPr>
                <w:color w:val="FFFFFF" w:themeColor="background1"/>
              </w:rPr>
              <w:t>go, rozmowa z odgrywaniem roli)</w:t>
            </w:r>
          </w:p>
        </w:tc>
      </w:tr>
      <w:tr w:rsidR="00A7682D" w:rsidRPr="00D41A72" w14:paraId="0DF905EB" w14:textId="77777777" w:rsidTr="00000B2B">
        <w:tc>
          <w:tcPr>
            <w:tcW w:w="4253" w:type="dxa"/>
            <w:gridSpan w:val="2"/>
            <w:shd w:val="clear" w:color="auto" w:fill="auto"/>
          </w:tcPr>
          <w:p w14:paraId="58A2E2E4" w14:textId="3E2FD9E6" w:rsidR="00A7682D" w:rsidRDefault="00A7682D" w:rsidP="00A7682D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C71EC0" w14:textId="77777777" w:rsidR="00A7682D" w:rsidRDefault="00A7682D" w:rsidP="00A7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7BE72435" w14:textId="71055804" w:rsidR="00A7682D" w:rsidRPr="009C4DEE" w:rsidRDefault="00A7682D" w:rsidP="00A7682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D650E38" w14:textId="77777777" w:rsidR="00A7682D" w:rsidRDefault="00A7682D" w:rsidP="00A7682D">
            <w:r>
              <w:t xml:space="preserve">podręcznik: </w:t>
            </w:r>
          </w:p>
          <w:p w14:paraId="58DF7C0B" w14:textId="49143326" w:rsidR="00A7682D" w:rsidRDefault="00A7682D" w:rsidP="00A7682D">
            <w:r>
              <w:t>zad. 1–6</w:t>
            </w:r>
            <w:r w:rsidR="007E1A68">
              <w:t>,</w:t>
            </w:r>
            <w:r>
              <w:t xml:space="preserve"> s. 122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0A69C06" w14:textId="77777777" w:rsidR="00A7682D" w:rsidRDefault="00A7682D" w:rsidP="00A7682D">
            <w:r>
              <w:t>zeszyt ćwiczeń:</w:t>
            </w:r>
          </w:p>
          <w:p w14:paraId="6BE8AE47" w14:textId="037560EE" w:rsidR="00A7682D" w:rsidRPr="00D41A72" w:rsidRDefault="00A7682D" w:rsidP="00A7682D">
            <w:r>
              <w:t>zad. 1–3</w:t>
            </w:r>
            <w:r w:rsidR="007E1A68">
              <w:t>,</w:t>
            </w:r>
            <w:r>
              <w:t xml:space="preserve"> s. 109</w:t>
            </w:r>
          </w:p>
          <w:p w14:paraId="5872D294" w14:textId="77777777" w:rsidR="00A7682D" w:rsidRPr="00D41A72" w:rsidRDefault="00A7682D" w:rsidP="00A7682D"/>
          <w:p w14:paraId="48054A1D" w14:textId="77777777" w:rsidR="00A7682D" w:rsidRPr="00D41A72" w:rsidRDefault="00A7682D" w:rsidP="00A7682D"/>
        </w:tc>
      </w:tr>
      <w:tr w:rsidR="00A7682D" w14:paraId="34EF3ED0" w14:textId="77777777" w:rsidTr="00733589">
        <w:tc>
          <w:tcPr>
            <w:tcW w:w="2127" w:type="dxa"/>
            <w:shd w:val="clear" w:color="auto" w:fill="auto"/>
          </w:tcPr>
          <w:p w14:paraId="53D71253" w14:textId="77777777" w:rsidR="00A7682D" w:rsidRPr="00F93345" w:rsidRDefault="00A7682D" w:rsidP="00A7682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564B182" w14:textId="7CE6EEE3" w:rsidR="00A7682D" w:rsidRDefault="00A7682D" w:rsidP="00A7682D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2FA975A" w14:textId="081210F9" w:rsidR="00A7682D" w:rsidRDefault="00A7682D" w:rsidP="00A7682D"/>
        </w:tc>
        <w:tc>
          <w:tcPr>
            <w:tcW w:w="6006" w:type="dxa"/>
            <w:vMerge/>
            <w:shd w:val="clear" w:color="auto" w:fill="auto"/>
          </w:tcPr>
          <w:p w14:paraId="028D2A58" w14:textId="77777777" w:rsidR="00A7682D" w:rsidRPr="009C4DEE" w:rsidRDefault="00A7682D" w:rsidP="00A7682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9E32DA" w14:textId="77777777" w:rsidR="00A7682D" w:rsidRDefault="00A7682D" w:rsidP="00A7682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11E0F0" w14:textId="77777777" w:rsidR="00A7682D" w:rsidRDefault="00A7682D" w:rsidP="00A7682D"/>
        </w:tc>
      </w:tr>
      <w:tr w:rsidR="00A7682D" w14:paraId="2A0F9346" w14:textId="77777777" w:rsidTr="00000B2B">
        <w:tc>
          <w:tcPr>
            <w:tcW w:w="4253" w:type="dxa"/>
            <w:gridSpan w:val="2"/>
            <w:shd w:val="clear" w:color="auto" w:fill="auto"/>
          </w:tcPr>
          <w:p w14:paraId="5949936B" w14:textId="77777777" w:rsidR="00A7682D" w:rsidRDefault="00A7682D" w:rsidP="00A7682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A95240" w14:textId="4069646D" w:rsidR="00A7682D" w:rsidRPr="009C4DEE" w:rsidRDefault="00FC041C" w:rsidP="00A7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58C54E0B" w14:textId="77777777" w:rsidR="00A7682D" w:rsidRDefault="00A7682D" w:rsidP="00A7682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4FF24F" w14:textId="77777777" w:rsidR="00A7682D" w:rsidRDefault="00A7682D" w:rsidP="00A7682D"/>
        </w:tc>
      </w:tr>
      <w:tr w:rsidR="00A7682D" w14:paraId="13C4307C" w14:textId="77777777" w:rsidTr="00733589">
        <w:tc>
          <w:tcPr>
            <w:tcW w:w="2127" w:type="dxa"/>
            <w:shd w:val="clear" w:color="auto" w:fill="auto"/>
          </w:tcPr>
          <w:p w14:paraId="32919E5A" w14:textId="5820DBE6" w:rsidR="00917B8A" w:rsidRDefault="00FC041C" w:rsidP="006E35DF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74A5D5" w14:textId="7375C4F6" w:rsidR="00A7682D" w:rsidRPr="00FC041C" w:rsidRDefault="00A7682D" w:rsidP="00A7682D"/>
        </w:tc>
        <w:tc>
          <w:tcPr>
            <w:tcW w:w="6006" w:type="dxa"/>
            <w:vMerge/>
            <w:shd w:val="clear" w:color="auto" w:fill="auto"/>
          </w:tcPr>
          <w:p w14:paraId="710AACA0" w14:textId="77777777" w:rsidR="00A7682D" w:rsidRPr="009C4DEE" w:rsidRDefault="00A7682D" w:rsidP="00A7682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8D6492" w14:textId="77777777" w:rsidR="00A7682D" w:rsidRDefault="00A7682D" w:rsidP="00A7682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5804FC" w14:textId="77777777" w:rsidR="00A7682D" w:rsidRDefault="00A7682D" w:rsidP="00A7682D"/>
        </w:tc>
      </w:tr>
      <w:tr w:rsidR="00A7682D" w:rsidRPr="00CE2744" w14:paraId="78B537D4" w14:textId="77777777" w:rsidTr="00000B2B">
        <w:tc>
          <w:tcPr>
            <w:tcW w:w="4253" w:type="dxa"/>
            <w:gridSpan w:val="2"/>
            <w:shd w:val="clear" w:color="auto" w:fill="auto"/>
          </w:tcPr>
          <w:p w14:paraId="6884BEF7" w14:textId="1741B851" w:rsidR="00A7682D" w:rsidRDefault="00A7682D" w:rsidP="00A7682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9EF33B" w14:textId="4B85315A" w:rsidR="00A7682D" w:rsidRPr="009C4DEE" w:rsidRDefault="00207FED" w:rsidP="007E1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</w:t>
            </w:r>
            <w:r w:rsidR="00B93B15">
              <w:rPr>
                <w:sz w:val="20"/>
                <w:szCs w:val="20"/>
              </w:rPr>
              <w:t xml:space="preserve">własnej </w:t>
            </w:r>
            <w:r>
              <w:rPr>
                <w:sz w:val="20"/>
                <w:szCs w:val="20"/>
              </w:rPr>
              <w:t xml:space="preserve">opinii, </w:t>
            </w:r>
            <w:r w:rsidR="003D3E46">
              <w:rPr>
                <w:sz w:val="20"/>
                <w:szCs w:val="20"/>
              </w:rPr>
              <w:t xml:space="preserve">przedstawianie opinii innych osób, </w:t>
            </w:r>
            <w:r w:rsidR="00F11BB0">
              <w:rPr>
                <w:sz w:val="20"/>
                <w:szCs w:val="20"/>
              </w:rPr>
              <w:t xml:space="preserve">wyrażanie przypuszczeń </w:t>
            </w:r>
            <w:r w:rsidR="007E1A68">
              <w:rPr>
                <w:sz w:val="20"/>
                <w:szCs w:val="20"/>
              </w:rPr>
              <w:t>dotyczących</w:t>
            </w:r>
            <w:r w:rsidR="00F11BB0">
              <w:rPr>
                <w:sz w:val="20"/>
                <w:szCs w:val="20"/>
              </w:rPr>
              <w:t xml:space="preserve"> przyszłych wydarzeń, uzyskiwanie </w:t>
            </w:r>
            <w:r w:rsidR="00626940">
              <w:rPr>
                <w:sz w:val="20"/>
                <w:szCs w:val="20"/>
              </w:rPr>
              <w:t>i</w:t>
            </w:r>
            <w:r w:rsidR="00F11BB0">
              <w:rPr>
                <w:sz w:val="20"/>
                <w:szCs w:val="20"/>
              </w:rPr>
              <w:t xml:space="preserve"> przekazywanie informacji i wyja</w:t>
            </w:r>
            <w:r w:rsidR="00F94D34">
              <w:rPr>
                <w:sz w:val="20"/>
                <w:szCs w:val="20"/>
              </w:rPr>
              <w:t>śnień</w:t>
            </w:r>
            <w:r w:rsidR="00917B8A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7E5EEAF" w14:textId="77777777" w:rsidR="00A7682D" w:rsidRDefault="00A7682D" w:rsidP="00A7682D"/>
        </w:tc>
        <w:tc>
          <w:tcPr>
            <w:tcW w:w="2565" w:type="dxa"/>
            <w:vMerge/>
            <w:shd w:val="clear" w:color="auto" w:fill="FFC000"/>
          </w:tcPr>
          <w:p w14:paraId="0B0277A9" w14:textId="7FDFBBCD" w:rsidR="00A7682D" w:rsidRPr="00E26771" w:rsidRDefault="00A7682D" w:rsidP="00A7682D"/>
        </w:tc>
      </w:tr>
      <w:tr w:rsidR="00A7682D" w:rsidRPr="00D62194" w14:paraId="3B0A1254" w14:textId="77777777" w:rsidTr="00733589">
        <w:tc>
          <w:tcPr>
            <w:tcW w:w="2127" w:type="dxa"/>
            <w:shd w:val="clear" w:color="auto" w:fill="auto"/>
          </w:tcPr>
          <w:p w14:paraId="6C36FA81" w14:textId="77777777" w:rsidR="00A7682D" w:rsidRPr="00F93345" w:rsidRDefault="00A7682D" w:rsidP="00A7682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2BAB03" w14:textId="55BAA8AB" w:rsidR="00A7682D" w:rsidRPr="00F55658" w:rsidRDefault="0065272C" w:rsidP="00A7682D">
            <w:r>
              <w:t xml:space="preserve">IV.6, IV.9, </w:t>
            </w:r>
            <w:r w:rsidR="00917B8A">
              <w:t>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54C7A9E" w14:textId="72E5C2F9" w:rsidR="00A7682D" w:rsidRPr="00236D76" w:rsidRDefault="00A7682D" w:rsidP="00A7682D"/>
        </w:tc>
        <w:tc>
          <w:tcPr>
            <w:tcW w:w="6006" w:type="dxa"/>
            <w:vMerge/>
            <w:shd w:val="clear" w:color="auto" w:fill="auto"/>
          </w:tcPr>
          <w:p w14:paraId="5208C1C9" w14:textId="77777777" w:rsidR="00A7682D" w:rsidRPr="00236D76" w:rsidRDefault="00A7682D" w:rsidP="00A7682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FF1350" w14:textId="77777777" w:rsidR="00A7682D" w:rsidRPr="00236D76" w:rsidRDefault="00A7682D" w:rsidP="00A7682D"/>
        </w:tc>
        <w:tc>
          <w:tcPr>
            <w:tcW w:w="2565" w:type="dxa"/>
            <w:vMerge/>
            <w:shd w:val="clear" w:color="auto" w:fill="FFC000"/>
          </w:tcPr>
          <w:p w14:paraId="3894AEFE" w14:textId="77777777" w:rsidR="00A7682D" w:rsidRPr="00236D76" w:rsidRDefault="00A7682D" w:rsidP="00A7682D"/>
        </w:tc>
      </w:tr>
      <w:tr w:rsidR="00A7682D" w14:paraId="1C86E512" w14:textId="77777777" w:rsidTr="00000B2B">
        <w:tc>
          <w:tcPr>
            <w:tcW w:w="4253" w:type="dxa"/>
            <w:gridSpan w:val="2"/>
            <w:shd w:val="clear" w:color="auto" w:fill="auto"/>
          </w:tcPr>
          <w:p w14:paraId="0C6DE202" w14:textId="20F8CFE3" w:rsidR="00A7682D" w:rsidRDefault="00A7682D" w:rsidP="00A7682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DA009AA" w14:textId="77777777" w:rsidR="00A7682D" w:rsidRDefault="00A7682D" w:rsidP="00626940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 opis)</w:t>
            </w:r>
            <w:r w:rsidR="00803248">
              <w:rPr>
                <w:color w:val="000000" w:themeColor="text1"/>
                <w:sz w:val="20"/>
                <w:szCs w:val="20"/>
              </w:rPr>
              <w:t xml:space="preserve">, przekazywanie w języku obcym informacji </w:t>
            </w:r>
            <w:r w:rsidR="007E1A68">
              <w:rPr>
                <w:color w:val="000000" w:themeColor="text1"/>
                <w:sz w:val="20"/>
                <w:szCs w:val="20"/>
              </w:rPr>
              <w:t>zawartych w materiale wizualnym, współpraca w parach i grupach.</w:t>
            </w:r>
          </w:p>
          <w:p w14:paraId="6E8410C2" w14:textId="4D4B5245" w:rsidR="0023719F" w:rsidRPr="009C4DEE" w:rsidRDefault="0023719F" w:rsidP="0062694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83DEDB" w14:textId="77777777" w:rsidR="00A7682D" w:rsidRDefault="00A7682D" w:rsidP="00A7682D"/>
        </w:tc>
        <w:tc>
          <w:tcPr>
            <w:tcW w:w="2565" w:type="dxa"/>
            <w:vMerge/>
            <w:shd w:val="clear" w:color="auto" w:fill="FFC000"/>
          </w:tcPr>
          <w:p w14:paraId="6D09657A" w14:textId="77777777" w:rsidR="00A7682D" w:rsidRDefault="00A7682D" w:rsidP="00A7682D"/>
        </w:tc>
      </w:tr>
      <w:tr w:rsidR="00A7682D" w14:paraId="60A08262" w14:textId="77777777" w:rsidTr="00733589">
        <w:tc>
          <w:tcPr>
            <w:tcW w:w="2127" w:type="dxa"/>
            <w:shd w:val="clear" w:color="auto" w:fill="auto"/>
          </w:tcPr>
          <w:p w14:paraId="3527EE07" w14:textId="77777777" w:rsidR="00A7682D" w:rsidRPr="00F93345" w:rsidRDefault="00A7682D" w:rsidP="00A7682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E0E9ECE" w14:textId="5C36F579" w:rsidR="00A7682D" w:rsidRDefault="00907F8E" w:rsidP="00A7682D">
            <w:r>
              <w:t xml:space="preserve">VIII.1, </w:t>
            </w:r>
            <w:r w:rsidR="00A7682D">
              <w:t xml:space="preserve">X, </w:t>
            </w:r>
            <w:r w:rsidR="007E1A68">
              <w:t xml:space="preserve">XI, </w:t>
            </w:r>
            <w:r w:rsidR="00A7682D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EF38AE" w14:textId="79DB735D" w:rsidR="00A7682D" w:rsidRDefault="00A7682D" w:rsidP="00A7682D"/>
        </w:tc>
        <w:tc>
          <w:tcPr>
            <w:tcW w:w="6006" w:type="dxa"/>
            <w:vMerge/>
            <w:shd w:val="clear" w:color="auto" w:fill="E6D9FF"/>
          </w:tcPr>
          <w:p w14:paraId="215E17CC" w14:textId="77777777" w:rsidR="00A7682D" w:rsidRDefault="00A7682D" w:rsidP="00A7682D"/>
        </w:tc>
        <w:tc>
          <w:tcPr>
            <w:tcW w:w="2564" w:type="dxa"/>
            <w:vMerge/>
            <w:shd w:val="clear" w:color="auto" w:fill="E6D9FF"/>
          </w:tcPr>
          <w:p w14:paraId="31C3A382" w14:textId="77777777" w:rsidR="00A7682D" w:rsidRDefault="00A7682D" w:rsidP="00A7682D"/>
        </w:tc>
        <w:tc>
          <w:tcPr>
            <w:tcW w:w="2565" w:type="dxa"/>
            <w:vMerge/>
            <w:shd w:val="clear" w:color="auto" w:fill="FFC000"/>
          </w:tcPr>
          <w:p w14:paraId="3964871F" w14:textId="77777777" w:rsidR="00A7682D" w:rsidRDefault="00A7682D" w:rsidP="00A7682D"/>
        </w:tc>
      </w:tr>
      <w:tr w:rsidR="00A7682D" w:rsidRPr="00EF0C3B" w14:paraId="5CEDF93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B6C671" w14:textId="01959FB4" w:rsidR="00A7682D" w:rsidRPr="00C22DAA" w:rsidRDefault="00A7682D" w:rsidP="00A7682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7G</w:t>
            </w:r>
          </w:p>
          <w:p w14:paraId="66E7928C" w14:textId="7FA0E3E9" w:rsidR="00A7682D" w:rsidRPr="00EF0C3B" w:rsidRDefault="00A7682D" w:rsidP="00807017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Writing an article – survey. </w:t>
            </w:r>
            <w:r>
              <w:rPr>
                <w:color w:val="FFFFFF" w:themeColor="background1"/>
              </w:rPr>
              <w:t>Tworzenie wypowiedzi pisemnej (artykuł – wyniki ankiety)</w:t>
            </w:r>
          </w:p>
        </w:tc>
      </w:tr>
      <w:tr w:rsidR="00A7682D" w:rsidRPr="00D41A72" w14:paraId="2FB7DEC5" w14:textId="77777777" w:rsidTr="00000B2B">
        <w:tc>
          <w:tcPr>
            <w:tcW w:w="4253" w:type="dxa"/>
            <w:gridSpan w:val="2"/>
            <w:shd w:val="clear" w:color="auto" w:fill="auto"/>
          </w:tcPr>
          <w:p w14:paraId="307EDCEB" w14:textId="62B7B281" w:rsidR="00A7682D" w:rsidRDefault="00A7682D" w:rsidP="00A7682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47F7A6" w14:textId="77777777" w:rsidR="00A7682D" w:rsidRDefault="00A7682D" w:rsidP="00A7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0DEDFBB7" w14:textId="0BF46B5A" w:rsidR="00A7682D" w:rsidRPr="009C4DEE" w:rsidRDefault="00A7682D" w:rsidP="00A7682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DDE54DF" w14:textId="77777777" w:rsidR="00A7682D" w:rsidRDefault="00A7682D" w:rsidP="00A7682D">
            <w:r>
              <w:t xml:space="preserve">podręcznik: </w:t>
            </w:r>
          </w:p>
          <w:p w14:paraId="556AF475" w14:textId="48629802" w:rsidR="00A7682D" w:rsidRDefault="00A7682D" w:rsidP="00A7682D">
            <w:r>
              <w:t>zad. 1–5</w:t>
            </w:r>
            <w:r w:rsidR="007E1A68">
              <w:t>,</w:t>
            </w:r>
            <w:r>
              <w:t xml:space="preserve"> s. 123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33119AE" w14:textId="77777777" w:rsidR="00A7682D" w:rsidRDefault="00A7682D" w:rsidP="00A7682D">
            <w:r>
              <w:t>zeszyt ćwiczeń:</w:t>
            </w:r>
          </w:p>
          <w:p w14:paraId="1FA037C3" w14:textId="096E52F5" w:rsidR="00A7682D" w:rsidRPr="00D41A72" w:rsidRDefault="00A7682D" w:rsidP="00A7682D">
            <w:r>
              <w:t>zad. 1–4</w:t>
            </w:r>
            <w:r w:rsidR="007E1A68">
              <w:t>,</w:t>
            </w:r>
            <w:r>
              <w:t xml:space="preserve"> s. 110</w:t>
            </w:r>
          </w:p>
          <w:p w14:paraId="608806A2" w14:textId="77777777" w:rsidR="00A7682D" w:rsidRPr="00D41A72" w:rsidRDefault="00A7682D" w:rsidP="00A7682D"/>
          <w:p w14:paraId="5D736A0A" w14:textId="77777777" w:rsidR="00A7682D" w:rsidRPr="00D41A72" w:rsidRDefault="00A7682D" w:rsidP="00A7682D"/>
        </w:tc>
      </w:tr>
      <w:tr w:rsidR="00A7682D" w14:paraId="5087CDDB" w14:textId="77777777" w:rsidTr="00733589">
        <w:tc>
          <w:tcPr>
            <w:tcW w:w="2127" w:type="dxa"/>
            <w:shd w:val="clear" w:color="auto" w:fill="auto"/>
          </w:tcPr>
          <w:p w14:paraId="4F1F6B0C" w14:textId="77777777" w:rsidR="00A7682D" w:rsidRPr="00F93345" w:rsidRDefault="00A7682D" w:rsidP="00A7682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BE9FCF0" w14:textId="035A7ADD" w:rsidR="00A7682D" w:rsidRDefault="00A7682D" w:rsidP="00A7682D">
            <w:r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A996712" w14:textId="77A7C271" w:rsidR="00A7682D" w:rsidRDefault="00A7682D" w:rsidP="00A7682D"/>
        </w:tc>
        <w:tc>
          <w:tcPr>
            <w:tcW w:w="6006" w:type="dxa"/>
            <w:vMerge/>
            <w:shd w:val="clear" w:color="auto" w:fill="auto"/>
          </w:tcPr>
          <w:p w14:paraId="0A13D5E4" w14:textId="77777777" w:rsidR="00A7682D" w:rsidRPr="009C4DEE" w:rsidRDefault="00A7682D" w:rsidP="00A7682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012FB8" w14:textId="77777777" w:rsidR="00A7682D" w:rsidRDefault="00A7682D" w:rsidP="00A7682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6907FE8" w14:textId="77777777" w:rsidR="00A7682D" w:rsidRDefault="00A7682D" w:rsidP="00A7682D"/>
        </w:tc>
      </w:tr>
      <w:tr w:rsidR="00C85117" w14:paraId="52D6F0CC" w14:textId="77777777" w:rsidTr="00000B2B">
        <w:tc>
          <w:tcPr>
            <w:tcW w:w="4253" w:type="dxa"/>
            <w:gridSpan w:val="2"/>
            <w:shd w:val="clear" w:color="auto" w:fill="auto"/>
          </w:tcPr>
          <w:p w14:paraId="04F13DF4" w14:textId="1DC843BF" w:rsidR="00C85117" w:rsidRDefault="00C85117" w:rsidP="00C8511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E262A1" w14:textId="26DBCB6F" w:rsidR="00C85117" w:rsidRPr="009C4DEE" w:rsidRDefault="00C85117" w:rsidP="00C8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48EE7BAD" w14:textId="77777777" w:rsidR="00C85117" w:rsidRDefault="00C85117" w:rsidP="00C8511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0B76BD" w14:textId="77777777" w:rsidR="00C85117" w:rsidRDefault="00C85117" w:rsidP="00C85117"/>
        </w:tc>
      </w:tr>
      <w:tr w:rsidR="00C85117" w14:paraId="3D66B6ED" w14:textId="77777777" w:rsidTr="00733589">
        <w:tc>
          <w:tcPr>
            <w:tcW w:w="2127" w:type="dxa"/>
            <w:shd w:val="clear" w:color="auto" w:fill="auto"/>
          </w:tcPr>
          <w:p w14:paraId="0CD1636A" w14:textId="77777777" w:rsidR="00C85117" w:rsidRDefault="00C85117" w:rsidP="00C85117">
            <w:r>
              <w:t>-</w:t>
            </w:r>
          </w:p>
          <w:p w14:paraId="1AE0AE89" w14:textId="59181B05" w:rsidR="00C85117" w:rsidRDefault="00C85117" w:rsidP="00C85117"/>
        </w:tc>
        <w:tc>
          <w:tcPr>
            <w:tcW w:w="2126" w:type="dxa"/>
            <w:shd w:val="clear" w:color="auto" w:fill="7F7F7F" w:themeFill="text1" w:themeFillTint="80"/>
          </w:tcPr>
          <w:p w14:paraId="38947884" w14:textId="64F72087" w:rsidR="00C85117" w:rsidRDefault="00C85117" w:rsidP="00C85117"/>
        </w:tc>
        <w:tc>
          <w:tcPr>
            <w:tcW w:w="6006" w:type="dxa"/>
            <w:vMerge/>
            <w:shd w:val="clear" w:color="auto" w:fill="auto"/>
          </w:tcPr>
          <w:p w14:paraId="32E02304" w14:textId="77777777" w:rsidR="00C85117" w:rsidRPr="009C4DEE" w:rsidRDefault="00C85117" w:rsidP="00C851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C19BB" w14:textId="77777777" w:rsidR="00C85117" w:rsidRDefault="00C85117" w:rsidP="00C8511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640D7F" w14:textId="77777777" w:rsidR="00C85117" w:rsidRDefault="00C85117" w:rsidP="00C85117"/>
        </w:tc>
      </w:tr>
      <w:tr w:rsidR="00C85117" w:rsidRPr="00CE2744" w14:paraId="5C17627F" w14:textId="77777777" w:rsidTr="00000B2B">
        <w:tc>
          <w:tcPr>
            <w:tcW w:w="4253" w:type="dxa"/>
            <w:gridSpan w:val="2"/>
            <w:shd w:val="clear" w:color="auto" w:fill="auto"/>
          </w:tcPr>
          <w:p w14:paraId="28846A41" w14:textId="07877D04" w:rsidR="00C85117" w:rsidRDefault="00C85117" w:rsidP="00C8511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ED1661" w14:textId="1261B456" w:rsidR="00C85117" w:rsidRPr="009C4DEE" w:rsidRDefault="001720B9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</w:t>
            </w:r>
            <w:r w:rsidR="00EB396F">
              <w:rPr>
                <w:sz w:val="20"/>
                <w:szCs w:val="20"/>
              </w:rPr>
              <w:t xml:space="preserve">, wyrażanie opinii i emocji, stosowanie zasad konstruowania tekstów o różnym charakterze </w:t>
            </w:r>
            <w:r w:rsidR="00554F8B">
              <w:rPr>
                <w:sz w:val="20"/>
                <w:szCs w:val="20"/>
              </w:rPr>
              <w:t>–</w:t>
            </w:r>
            <w:r w:rsidR="00EB396F">
              <w:rPr>
                <w:sz w:val="20"/>
                <w:szCs w:val="20"/>
              </w:rPr>
              <w:t xml:space="preserve"> styl formaln</w:t>
            </w:r>
            <w:r w:rsidR="00554F8B">
              <w:rPr>
                <w:sz w:val="20"/>
                <w:szCs w:val="20"/>
              </w:rPr>
              <w:t>y</w:t>
            </w:r>
            <w:r w:rsidR="00EB396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64" w:type="dxa"/>
            <w:vMerge/>
            <w:shd w:val="clear" w:color="auto" w:fill="E6D9FF"/>
          </w:tcPr>
          <w:p w14:paraId="74806E1D" w14:textId="77777777" w:rsidR="00C85117" w:rsidRDefault="00C85117" w:rsidP="00C85117"/>
        </w:tc>
        <w:tc>
          <w:tcPr>
            <w:tcW w:w="2565" w:type="dxa"/>
            <w:vMerge/>
            <w:shd w:val="clear" w:color="auto" w:fill="FFC000"/>
          </w:tcPr>
          <w:p w14:paraId="7E0D3782" w14:textId="6409F136" w:rsidR="00C85117" w:rsidRPr="00E26771" w:rsidRDefault="00C85117" w:rsidP="00C85117"/>
        </w:tc>
      </w:tr>
      <w:tr w:rsidR="00C85117" w:rsidRPr="00D62194" w14:paraId="4E5392CF" w14:textId="77777777" w:rsidTr="00733589">
        <w:tc>
          <w:tcPr>
            <w:tcW w:w="2127" w:type="dxa"/>
            <w:shd w:val="clear" w:color="auto" w:fill="auto"/>
          </w:tcPr>
          <w:p w14:paraId="3F75DE4B" w14:textId="6A1A71F9" w:rsidR="00C85117" w:rsidRDefault="00C85117" w:rsidP="00C85117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</w:t>
            </w:r>
            <w:r>
              <w:rPr>
                <w:i/>
              </w:rPr>
              <w:t>:</w:t>
            </w:r>
          </w:p>
          <w:p w14:paraId="082A8E1D" w14:textId="57E5606B" w:rsidR="00C85117" w:rsidRPr="00F55658" w:rsidRDefault="00DD1BDE" w:rsidP="00C85117">
            <w:r>
              <w:t>V.1, V.6, V.7, V.12, V.13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39A9832" w14:textId="026E8529" w:rsidR="00C85117" w:rsidRPr="00236D76" w:rsidRDefault="00C85117" w:rsidP="00C85117"/>
        </w:tc>
        <w:tc>
          <w:tcPr>
            <w:tcW w:w="6006" w:type="dxa"/>
            <w:vMerge/>
            <w:shd w:val="clear" w:color="auto" w:fill="auto"/>
          </w:tcPr>
          <w:p w14:paraId="3CCD8FB4" w14:textId="77777777" w:rsidR="00C85117" w:rsidRPr="00236D76" w:rsidRDefault="00C85117" w:rsidP="00C851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0EC88E" w14:textId="77777777" w:rsidR="00C85117" w:rsidRPr="00236D76" w:rsidRDefault="00C85117" w:rsidP="00C85117"/>
        </w:tc>
        <w:tc>
          <w:tcPr>
            <w:tcW w:w="2565" w:type="dxa"/>
            <w:vMerge/>
            <w:shd w:val="clear" w:color="auto" w:fill="FFC000"/>
          </w:tcPr>
          <w:p w14:paraId="1330B319" w14:textId="77777777" w:rsidR="00C85117" w:rsidRPr="00236D76" w:rsidRDefault="00C85117" w:rsidP="00C85117"/>
        </w:tc>
      </w:tr>
      <w:tr w:rsidR="00C85117" w14:paraId="474569A5" w14:textId="77777777" w:rsidTr="00000B2B">
        <w:tc>
          <w:tcPr>
            <w:tcW w:w="4253" w:type="dxa"/>
            <w:gridSpan w:val="2"/>
            <w:shd w:val="clear" w:color="auto" w:fill="auto"/>
          </w:tcPr>
          <w:p w14:paraId="7733E909" w14:textId="68642BDB" w:rsidR="00C85117" w:rsidRDefault="00C85117" w:rsidP="00C8511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26101C" w14:textId="7D84CD00" w:rsidR="00C85117" w:rsidRDefault="00C85117" w:rsidP="00C85117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 xml:space="preserve">upraszczanie formy wypowiedzi, zastępowanie innym wyrazem, opis), przekazywanie w języku obcym informacji </w:t>
            </w:r>
            <w:r w:rsidR="007E1A68">
              <w:rPr>
                <w:color w:val="000000" w:themeColor="text1"/>
                <w:sz w:val="20"/>
                <w:szCs w:val="20"/>
              </w:rPr>
              <w:t>zawartych w materiale wizualnym, współpraca w parach.</w:t>
            </w:r>
          </w:p>
          <w:p w14:paraId="1D7FF64F" w14:textId="396CDB4E" w:rsidR="00443177" w:rsidRPr="009C4DEE" w:rsidRDefault="00443177" w:rsidP="00C851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118E7E0" w14:textId="77777777" w:rsidR="00C85117" w:rsidRDefault="00C85117" w:rsidP="00C85117"/>
        </w:tc>
        <w:tc>
          <w:tcPr>
            <w:tcW w:w="2565" w:type="dxa"/>
            <w:vMerge/>
            <w:shd w:val="clear" w:color="auto" w:fill="FFC000"/>
          </w:tcPr>
          <w:p w14:paraId="43845889" w14:textId="77777777" w:rsidR="00C85117" w:rsidRDefault="00C85117" w:rsidP="00C85117"/>
        </w:tc>
      </w:tr>
      <w:tr w:rsidR="00C85117" w14:paraId="3BCC2989" w14:textId="77777777" w:rsidTr="00733589">
        <w:tc>
          <w:tcPr>
            <w:tcW w:w="2127" w:type="dxa"/>
            <w:shd w:val="clear" w:color="auto" w:fill="auto"/>
          </w:tcPr>
          <w:p w14:paraId="50D11ADB" w14:textId="77777777" w:rsidR="00C85117" w:rsidRPr="00F93345" w:rsidRDefault="00C85117" w:rsidP="00C8511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CF2ABAB" w14:textId="6AB973E1" w:rsidR="00C85117" w:rsidRDefault="00C85117" w:rsidP="00C85117">
            <w:r>
              <w:t xml:space="preserve">VIII.1, X, </w:t>
            </w:r>
            <w:r w:rsidR="007E1A68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B098F7" w14:textId="5A15691E" w:rsidR="00C85117" w:rsidRDefault="00C85117" w:rsidP="00C85117"/>
        </w:tc>
        <w:tc>
          <w:tcPr>
            <w:tcW w:w="6006" w:type="dxa"/>
            <w:vMerge/>
            <w:shd w:val="clear" w:color="auto" w:fill="E6D9FF"/>
          </w:tcPr>
          <w:p w14:paraId="55E8E70A" w14:textId="77777777" w:rsidR="00C85117" w:rsidRDefault="00C85117" w:rsidP="00C85117"/>
        </w:tc>
        <w:tc>
          <w:tcPr>
            <w:tcW w:w="2564" w:type="dxa"/>
            <w:vMerge/>
            <w:shd w:val="clear" w:color="auto" w:fill="E6D9FF"/>
          </w:tcPr>
          <w:p w14:paraId="62F44405" w14:textId="77777777" w:rsidR="00C85117" w:rsidRDefault="00C85117" w:rsidP="00C85117"/>
        </w:tc>
        <w:tc>
          <w:tcPr>
            <w:tcW w:w="2565" w:type="dxa"/>
            <w:vMerge/>
            <w:shd w:val="clear" w:color="auto" w:fill="FFC000"/>
          </w:tcPr>
          <w:p w14:paraId="4FE26867" w14:textId="77777777" w:rsidR="00C85117" w:rsidRDefault="00C85117" w:rsidP="00C85117"/>
        </w:tc>
      </w:tr>
      <w:tr w:rsidR="00C85117" w:rsidRPr="00EF0C3B" w14:paraId="6CA0A39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6238C0" w14:textId="7419D3FB" w:rsidR="00C85117" w:rsidRPr="00EF0C3B" w:rsidRDefault="00C85117" w:rsidP="00C85117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7</w:t>
            </w:r>
          </w:p>
          <w:p w14:paraId="2D27D845" w14:textId="3E2EFB38" w:rsidR="00C85117" w:rsidRPr="00EF0C3B" w:rsidRDefault="00C85117" w:rsidP="00C85117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7. Powtórzenie wiadomości z modu</w:t>
            </w:r>
            <w:r w:rsidR="007E1A68">
              <w:rPr>
                <w:color w:val="FFFFFF" w:themeColor="background1"/>
              </w:rPr>
              <w:t>łu 7</w:t>
            </w:r>
          </w:p>
        </w:tc>
      </w:tr>
      <w:tr w:rsidR="00C85117" w:rsidRPr="00D41A72" w14:paraId="45BC005B" w14:textId="77777777" w:rsidTr="00000B2B">
        <w:tc>
          <w:tcPr>
            <w:tcW w:w="4253" w:type="dxa"/>
            <w:gridSpan w:val="2"/>
            <w:shd w:val="clear" w:color="auto" w:fill="auto"/>
          </w:tcPr>
          <w:p w14:paraId="69B08722" w14:textId="51FFA358" w:rsidR="00C85117" w:rsidRDefault="00C85117" w:rsidP="00C8511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2A46CD" w14:textId="77777777" w:rsidR="00C85117" w:rsidRDefault="00C85117" w:rsidP="00C8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343D14DE" w14:textId="3DC65557" w:rsidR="00C85117" w:rsidRPr="009C4DEE" w:rsidRDefault="00C85117" w:rsidP="00C851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656699C" w14:textId="77777777" w:rsidR="00C85117" w:rsidRDefault="00C85117" w:rsidP="00C85117">
            <w:r>
              <w:t xml:space="preserve">podręcznik: </w:t>
            </w:r>
          </w:p>
          <w:p w14:paraId="6797348C" w14:textId="2B687307" w:rsidR="00C85117" w:rsidRDefault="00C85117" w:rsidP="00C85117">
            <w:r>
              <w:t>zad. 1–9</w:t>
            </w:r>
            <w:r w:rsidR="007E1A68">
              <w:t>,</w:t>
            </w:r>
            <w:r>
              <w:t xml:space="preserve"> s. 125</w:t>
            </w:r>
          </w:p>
          <w:p w14:paraId="3FC3342A" w14:textId="77777777" w:rsidR="00C85117" w:rsidRDefault="00C85117" w:rsidP="00C85117"/>
          <w:p w14:paraId="5C1E3ACB" w14:textId="77818555" w:rsidR="00C85117" w:rsidRPr="0056495B" w:rsidRDefault="00C85117" w:rsidP="00C85117">
            <w:pPr>
              <w:rPr>
                <w:lang w:val="en-US"/>
              </w:rPr>
            </w:pPr>
            <w:r w:rsidRPr="0056495B">
              <w:rPr>
                <w:lang w:val="en-US"/>
              </w:rPr>
              <w:t>(Un</w:t>
            </w:r>
            <w:r w:rsidR="007E1A68">
              <w:rPr>
                <w:lang w:val="en-US"/>
              </w:rPr>
              <w:t xml:space="preserve">it 7 lexical exercises: </w:t>
            </w:r>
            <w:proofErr w:type="spellStart"/>
            <w:r w:rsidR="007E1A68">
              <w:rPr>
                <w:lang w:val="en-US"/>
              </w:rPr>
              <w:t>zad</w:t>
            </w:r>
            <w:proofErr w:type="spellEnd"/>
            <w:r w:rsidR="007E1A68">
              <w:rPr>
                <w:lang w:val="en-US"/>
              </w:rPr>
              <w:t>. 1–4,</w:t>
            </w:r>
            <w:r w:rsidRPr="0056495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129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EC275A2" w14:textId="77777777" w:rsidR="00C85117" w:rsidRDefault="00C85117" w:rsidP="00C85117">
            <w:r>
              <w:lastRenderedPageBreak/>
              <w:t>zeszyt ćwiczeń:</w:t>
            </w:r>
          </w:p>
          <w:p w14:paraId="6A4AEDCD" w14:textId="3EE4F9DA" w:rsidR="00C85117" w:rsidRDefault="00C85117" w:rsidP="00C85117">
            <w:r>
              <w:t>zad. 1–5</w:t>
            </w:r>
            <w:r w:rsidR="007E1A68">
              <w:t>,</w:t>
            </w:r>
            <w:r>
              <w:t xml:space="preserve"> s. 111,</w:t>
            </w:r>
          </w:p>
          <w:p w14:paraId="15A43094" w14:textId="7151F04A" w:rsidR="00C85117" w:rsidRPr="00D41A72" w:rsidRDefault="00C85117" w:rsidP="00C85117">
            <w:r>
              <w:lastRenderedPageBreak/>
              <w:t>zad. 1–9</w:t>
            </w:r>
            <w:r w:rsidR="007E1A68">
              <w:t>,</w:t>
            </w:r>
            <w:r>
              <w:t xml:space="preserve"> s. 113</w:t>
            </w:r>
          </w:p>
          <w:p w14:paraId="5791C2D7" w14:textId="77777777" w:rsidR="00C85117" w:rsidRPr="00D41A72" w:rsidRDefault="00C85117" w:rsidP="00C85117"/>
          <w:p w14:paraId="0DEC8521" w14:textId="77777777" w:rsidR="00C85117" w:rsidRPr="00D41A72" w:rsidRDefault="00C85117" w:rsidP="00C85117"/>
        </w:tc>
      </w:tr>
      <w:tr w:rsidR="00C85117" w14:paraId="09F7BE21" w14:textId="77777777" w:rsidTr="00733589">
        <w:tc>
          <w:tcPr>
            <w:tcW w:w="2127" w:type="dxa"/>
            <w:shd w:val="clear" w:color="auto" w:fill="auto"/>
          </w:tcPr>
          <w:p w14:paraId="534C59A7" w14:textId="77777777" w:rsidR="00C85117" w:rsidRPr="00F93345" w:rsidRDefault="00C85117" w:rsidP="00C8511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86673D5" w14:textId="331847DE" w:rsidR="00C85117" w:rsidRDefault="00C85117" w:rsidP="00C85117">
            <w:r>
              <w:lastRenderedPageBreak/>
              <w:t>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7684DF" w14:textId="3B5C2C1F" w:rsidR="00C85117" w:rsidRDefault="00C85117" w:rsidP="00C85117"/>
        </w:tc>
        <w:tc>
          <w:tcPr>
            <w:tcW w:w="6006" w:type="dxa"/>
            <w:vMerge/>
            <w:shd w:val="clear" w:color="auto" w:fill="auto"/>
          </w:tcPr>
          <w:p w14:paraId="76D45EB0" w14:textId="77777777" w:rsidR="00C85117" w:rsidRPr="009C4DEE" w:rsidRDefault="00C85117" w:rsidP="00C851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41738F" w14:textId="77777777" w:rsidR="00C85117" w:rsidRDefault="00C85117" w:rsidP="00C8511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FB04E7" w14:textId="77777777" w:rsidR="00C85117" w:rsidRDefault="00C85117" w:rsidP="00C85117"/>
        </w:tc>
      </w:tr>
      <w:tr w:rsidR="00C85117" w14:paraId="6FC210BD" w14:textId="77777777" w:rsidTr="00000B2B">
        <w:tc>
          <w:tcPr>
            <w:tcW w:w="4253" w:type="dxa"/>
            <w:gridSpan w:val="2"/>
            <w:shd w:val="clear" w:color="auto" w:fill="auto"/>
          </w:tcPr>
          <w:p w14:paraId="0045B1E9" w14:textId="2A1D2171" w:rsidR="00C85117" w:rsidRDefault="00C85117" w:rsidP="00C8511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C6FAC9" w14:textId="494FFC37" w:rsidR="00C85117" w:rsidRPr="009C4DEE" w:rsidRDefault="003B1C2F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FE1343">
              <w:rPr>
                <w:sz w:val="20"/>
                <w:szCs w:val="20"/>
              </w:rPr>
              <w:t xml:space="preserve"> lub fragmentu wypowiedzi</w:t>
            </w:r>
            <w:r>
              <w:rPr>
                <w:sz w:val="20"/>
                <w:szCs w:val="20"/>
              </w:rPr>
              <w:t xml:space="preserve"> słuchanej (podręcznik) oraz </w:t>
            </w:r>
            <w:r w:rsidR="00B93B15">
              <w:rPr>
                <w:sz w:val="20"/>
                <w:szCs w:val="20"/>
              </w:rPr>
              <w:t xml:space="preserve">wypowiedzi </w:t>
            </w:r>
            <w:r>
              <w:rPr>
                <w:sz w:val="20"/>
                <w:szCs w:val="20"/>
              </w:rPr>
              <w:t>pisemnej (zeszyt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488F9AE8" w14:textId="77777777" w:rsidR="00C85117" w:rsidRDefault="00C85117" w:rsidP="00C8511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368CBD" w14:textId="77777777" w:rsidR="00C85117" w:rsidRDefault="00C85117" w:rsidP="00C85117"/>
        </w:tc>
      </w:tr>
      <w:tr w:rsidR="00C85117" w14:paraId="48896A2B" w14:textId="77777777" w:rsidTr="00733589">
        <w:tc>
          <w:tcPr>
            <w:tcW w:w="2127" w:type="dxa"/>
            <w:shd w:val="clear" w:color="auto" w:fill="auto"/>
          </w:tcPr>
          <w:p w14:paraId="4E7BC57D" w14:textId="77777777" w:rsidR="00C85117" w:rsidRDefault="00C85117" w:rsidP="00C8511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30919F3" w14:textId="29DEB673" w:rsidR="00C85117" w:rsidRDefault="00C85117" w:rsidP="00C85117">
            <w:r>
              <w:t>II.2, III.1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5395A" w14:textId="10C39C9F" w:rsidR="00C85117" w:rsidRPr="00A81C58" w:rsidRDefault="00C85117" w:rsidP="00C85117"/>
        </w:tc>
        <w:tc>
          <w:tcPr>
            <w:tcW w:w="6006" w:type="dxa"/>
            <w:vMerge/>
            <w:shd w:val="clear" w:color="auto" w:fill="auto"/>
          </w:tcPr>
          <w:p w14:paraId="07E5DC69" w14:textId="77777777" w:rsidR="00C85117" w:rsidRPr="009C4DEE" w:rsidRDefault="00C85117" w:rsidP="00C8511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4560CB" w14:textId="77777777" w:rsidR="00C85117" w:rsidRDefault="00C85117" w:rsidP="00C8511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9F0B83" w14:textId="77777777" w:rsidR="00C85117" w:rsidRDefault="00C85117" w:rsidP="00C85117"/>
        </w:tc>
      </w:tr>
      <w:tr w:rsidR="005B7F7C" w14:paraId="40A05E4B" w14:textId="77777777" w:rsidTr="00000B2B">
        <w:tc>
          <w:tcPr>
            <w:tcW w:w="4253" w:type="dxa"/>
            <w:gridSpan w:val="2"/>
            <w:shd w:val="clear" w:color="auto" w:fill="auto"/>
          </w:tcPr>
          <w:p w14:paraId="5ABADBB2" w14:textId="2528117F" w:rsidR="005B7F7C" w:rsidRDefault="005B7F7C" w:rsidP="005B7F7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8B20F7" w14:textId="18A939CD" w:rsidR="005B7F7C" w:rsidRPr="009C4DEE" w:rsidRDefault="005B7F7C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oraz przedmiotów, wyrażanie opinii, przedstawianie sposobu postępowania, wyrażanie pewności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przypuszczeń na temat wydarzeń </w:t>
            </w:r>
            <w:r w:rsidR="00B93B1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przyszłości, uzyskiwanie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wyjaśnień, wyrażanie propozycji</w:t>
            </w:r>
            <w:r w:rsidR="00840478">
              <w:rPr>
                <w:sz w:val="20"/>
                <w:szCs w:val="20"/>
              </w:rPr>
              <w:t>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6D7C93BF" w14:textId="77777777" w:rsidR="005B7F7C" w:rsidRDefault="005B7F7C" w:rsidP="005B7F7C"/>
        </w:tc>
        <w:tc>
          <w:tcPr>
            <w:tcW w:w="2565" w:type="dxa"/>
            <w:vMerge w:val="restart"/>
            <w:shd w:val="clear" w:color="auto" w:fill="FFC000"/>
          </w:tcPr>
          <w:p w14:paraId="27B4CB03" w14:textId="4FFD7E82" w:rsidR="005B7F7C" w:rsidRDefault="005B7F7C" w:rsidP="005B7F7C">
            <w:proofErr w:type="spellStart"/>
            <w:r>
              <w:t>Photocopiables</w:t>
            </w:r>
            <w:proofErr w:type="spellEnd"/>
            <w:r>
              <w:t xml:space="preserve"> – książka nauczyciela, s. 25</w:t>
            </w:r>
            <w:r w:rsidR="007E1A68">
              <w:t>6</w:t>
            </w:r>
            <w:r>
              <w:t xml:space="preserve">, </w:t>
            </w:r>
            <w:r>
              <w:br/>
              <w:t>2</w:t>
            </w:r>
            <w:r w:rsidR="007E1A68">
              <w:t>61</w:t>
            </w:r>
            <w:r>
              <w:t>–26</w:t>
            </w:r>
            <w:r w:rsidR="007E1A68">
              <w:t>4</w:t>
            </w:r>
            <w:r>
              <w:t xml:space="preserve"> (7.5–7.8)</w:t>
            </w:r>
          </w:p>
          <w:p w14:paraId="5F3CF56E" w14:textId="276FED2B" w:rsidR="005B7F7C" w:rsidRDefault="005B7F7C" w:rsidP="005B7F7C"/>
        </w:tc>
      </w:tr>
      <w:tr w:rsidR="005B7F7C" w:rsidRPr="008A5D44" w14:paraId="4A9E21DC" w14:textId="77777777" w:rsidTr="00733589">
        <w:tc>
          <w:tcPr>
            <w:tcW w:w="2127" w:type="dxa"/>
            <w:shd w:val="clear" w:color="auto" w:fill="auto"/>
          </w:tcPr>
          <w:p w14:paraId="749FABAF" w14:textId="0AE3AF5E" w:rsidR="005B7F7C" w:rsidRPr="00F93345" w:rsidRDefault="005B7F7C" w:rsidP="005B7F7C">
            <w:pPr>
              <w:rPr>
                <w:i/>
              </w:rPr>
            </w:pPr>
            <w:r w:rsidRPr="00F93345">
              <w:rPr>
                <w:i/>
              </w:rPr>
              <w:t>podst.</w:t>
            </w:r>
            <w:r w:rsidR="00CD46C8">
              <w:rPr>
                <w:i/>
              </w:rPr>
              <w:t xml:space="preserve"> / </w:t>
            </w:r>
            <w:proofErr w:type="spellStart"/>
            <w:r w:rsidR="00CD46C8">
              <w:rPr>
                <w:i/>
              </w:rPr>
              <w:t>rozsz</w:t>
            </w:r>
            <w:proofErr w:type="spellEnd"/>
            <w:r w:rsidR="00CD46C8">
              <w:rPr>
                <w:i/>
              </w:rPr>
              <w:t>.</w:t>
            </w:r>
            <w:r>
              <w:rPr>
                <w:i/>
              </w:rPr>
              <w:t>:</w:t>
            </w:r>
          </w:p>
          <w:p w14:paraId="269E55EA" w14:textId="019DF904" w:rsidR="00CD46C8" w:rsidRDefault="00840478" w:rsidP="005B7F7C">
            <w:r>
              <w:t xml:space="preserve">IV.6, </w:t>
            </w:r>
            <w:r w:rsidR="00C02702" w:rsidRPr="003A5F54">
              <w:t xml:space="preserve">V.1, V.6, </w:t>
            </w:r>
            <w:r>
              <w:t>IV.9, VI.3, VI.4</w:t>
            </w:r>
            <w:r w:rsidR="00C02702">
              <w:t xml:space="preserve">, </w:t>
            </w:r>
            <w:r w:rsidR="00C02702" w:rsidRPr="003A5F54">
              <w:t>VI.8</w:t>
            </w:r>
            <w:r w:rsidR="005B7F7C">
              <w:br/>
            </w:r>
            <w:r w:rsidR="005B7F7C" w:rsidRPr="005B7F7C">
              <w:rPr>
                <w:i/>
              </w:rPr>
              <w:t>podst.:</w:t>
            </w:r>
            <w:r w:rsidR="005B7F7C">
              <w:t xml:space="preserve"> </w:t>
            </w:r>
          </w:p>
          <w:p w14:paraId="397D1FDA" w14:textId="338C78C9" w:rsidR="00CD46C8" w:rsidRDefault="005B7F7C" w:rsidP="005B7F7C">
            <w:r>
              <w:t>IV.10</w:t>
            </w:r>
            <w:r>
              <w:br/>
            </w:r>
            <w:proofErr w:type="spellStart"/>
            <w:r w:rsidRPr="005B7F7C">
              <w:rPr>
                <w:i/>
              </w:rPr>
              <w:t>rozsz</w:t>
            </w:r>
            <w:proofErr w:type="spellEnd"/>
            <w:r w:rsidRPr="005B7F7C">
              <w:rPr>
                <w:i/>
              </w:rPr>
              <w:t>.:</w:t>
            </w:r>
            <w:r>
              <w:t xml:space="preserve"> </w:t>
            </w:r>
          </w:p>
          <w:p w14:paraId="634E3B36" w14:textId="2352C5DB" w:rsidR="005B7F7C" w:rsidRPr="00F55658" w:rsidRDefault="005B7F7C" w:rsidP="005B7F7C">
            <w:r>
              <w:t>IV.11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4269E6" w14:textId="77E046B8" w:rsidR="005B7F7C" w:rsidRPr="008A5D44" w:rsidRDefault="005B7F7C" w:rsidP="005B7F7C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DE569E1" w14:textId="77777777" w:rsidR="005B7F7C" w:rsidRPr="008A5D44" w:rsidRDefault="005B7F7C" w:rsidP="005B7F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BC7F5" w14:textId="77777777" w:rsidR="005B7F7C" w:rsidRPr="008A5D44" w:rsidRDefault="005B7F7C" w:rsidP="005B7F7C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5D2FF6F" w14:textId="77777777" w:rsidR="005B7F7C" w:rsidRPr="008A5D44" w:rsidRDefault="005B7F7C" w:rsidP="005B7F7C">
            <w:pPr>
              <w:rPr>
                <w:lang w:val="en-US"/>
              </w:rPr>
            </w:pPr>
          </w:p>
        </w:tc>
      </w:tr>
      <w:tr w:rsidR="005B7F7C" w14:paraId="178F0F99" w14:textId="77777777" w:rsidTr="00000B2B">
        <w:tc>
          <w:tcPr>
            <w:tcW w:w="4253" w:type="dxa"/>
            <w:gridSpan w:val="2"/>
            <w:shd w:val="clear" w:color="auto" w:fill="auto"/>
          </w:tcPr>
          <w:p w14:paraId="2F85DB46" w14:textId="51C4EAA4" w:rsidR="005B7F7C" w:rsidRDefault="005B7F7C" w:rsidP="005B7F7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D39EAEA" w14:textId="51F01A7F" w:rsidR="005B7F7C" w:rsidRPr="009C4DEE" w:rsidRDefault="005B7F7C" w:rsidP="00C0270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C02702">
              <w:rPr>
                <w:color w:val="000000" w:themeColor="text1"/>
                <w:sz w:val="20"/>
                <w:szCs w:val="20"/>
              </w:rPr>
              <w:t>orzystanie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C02702">
              <w:rPr>
                <w:color w:val="000000" w:themeColor="text1"/>
                <w:sz w:val="20"/>
                <w:szCs w:val="20"/>
              </w:rPr>
              <w:t>, słowotwórstwo, parafrazy, 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1F5EEB8" w14:textId="77777777" w:rsidR="005B7F7C" w:rsidRDefault="005B7F7C" w:rsidP="005B7F7C"/>
        </w:tc>
        <w:tc>
          <w:tcPr>
            <w:tcW w:w="2565" w:type="dxa"/>
            <w:vMerge/>
            <w:shd w:val="clear" w:color="auto" w:fill="FFC000"/>
          </w:tcPr>
          <w:p w14:paraId="02D3EF46" w14:textId="77777777" w:rsidR="005B7F7C" w:rsidRDefault="005B7F7C" w:rsidP="005B7F7C"/>
        </w:tc>
      </w:tr>
      <w:tr w:rsidR="005B7F7C" w14:paraId="07064848" w14:textId="77777777" w:rsidTr="00733589">
        <w:tc>
          <w:tcPr>
            <w:tcW w:w="2127" w:type="dxa"/>
            <w:shd w:val="clear" w:color="auto" w:fill="auto"/>
          </w:tcPr>
          <w:p w14:paraId="183E79B6" w14:textId="77777777" w:rsidR="005B7F7C" w:rsidRPr="00F93345" w:rsidRDefault="005B7F7C" w:rsidP="005B7F7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5618C7" w14:textId="32D0900F" w:rsidR="005B7F7C" w:rsidRDefault="005B7F7C" w:rsidP="005B7F7C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0183FB" w14:textId="1A638B36" w:rsidR="005B7F7C" w:rsidRDefault="005B7F7C" w:rsidP="005B7F7C"/>
        </w:tc>
        <w:tc>
          <w:tcPr>
            <w:tcW w:w="6006" w:type="dxa"/>
            <w:vMerge/>
            <w:shd w:val="clear" w:color="auto" w:fill="E6D9FF"/>
          </w:tcPr>
          <w:p w14:paraId="2530E710" w14:textId="77777777" w:rsidR="005B7F7C" w:rsidRDefault="005B7F7C" w:rsidP="005B7F7C"/>
        </w:tc>
        <w:tc>
          <w:tcPr>
            <w:tcW w:w="2564" w:type="dxa"/>
            <w:vMerge/>
            <w:shd w:val="clear" w:color="auto" w:fill="E6D9FF"/>
          </w:tcPr>
          <w:p w14:paraId="601D1119" w14:textId="77777777" w:rsidR="005B7F7C" w:rsidRDefault="005B7F7C" w:rsidP="005B7F7C"/>
        </w:tc>
        <w:tc>
          <w:tcPr>
            <w:tcW w:w="2565" w:type="dxa"/>
            <w:vMerge/>
            <w:shd w:val="clear" w:color="auto" w:fill="FFC000"/>
          </w:tcPr>
          <w:p w14:paraId="5625E670" w14:textId="77777777" w:rsidR="005B7F7C" w:rsidRDefault="005B7F7C" w:rsidP="005B7F7C"/>
        </w:tc>
      </w:tr>
      <w:tr w:rsidR="005B7F7C" w:rsidRPr="00EF0C3B" w14:paraId="37F9F684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0FB3B9" w14:textId="0DA6A470" w:rsidR="005B7F7C" w:rsidRPr="00EF0C3B" w:rsidRDefault="005B7F7C" w:rsidP="005B7F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506E7136" w14:textId="0F14C9C3" w:rsidR="005B7F7C" w:rsidRPr="00EF0C3B" w:rsidRDefault="00C02702" w:rsidP="005B7F7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klasowa – moduł 7</w:t>
            </w:r>
          </w:p>
        </w:tc>
      </w:tr>
      <w:tr w:rsidR="005B7F7C" w:rsidRPr="00EF0C3B" w14:paraId="06D21EBB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CEE755" w14:textId="77777777" w:rsidR="005B7F7C" w:rsidRDefault="005B7F7C" w:rsidP="005B7F7C">
            <w:pPr>
              <w:jc w:val="center"/>
              <w:rPr>
                <w:b/>
                <w:color w:val="FFFFFF" w:themeColor="background1"/>
              </w:rPr>
            </w:pPr>
          </w:p>
          <w:p w14:paraId="5D802680" w14:textId="77777777" w:rsidR="0023719F" w:rsidRDefault="0023719F" w:rsidP="005B7F7C">
            <w:pPr>
              <w:jc w:val="center"/>
              <w:rPr>
                <w:b/>
                <w:color w:val="FFFFFF" w:themeColor="background1"/>
              </w:rPr>
            </w:pPr>
          </w:p>
          <w:p w14:paraId="1AAEEA35" w14:textId="77777777" w:rsidR="0023719F" w:rsidRDefault="0023719F" w:rsidP="005B7F7C">
            <w:pPr>
              <w:jc w:val="center"/>
              <w:rPr>
                <w:b/>
                <w:color w:val="FFFFFF" w:themeColor="background1"/>
              </w:rPr>
            </w:pPr>
          </w:p>
          <w:p w14:paraId="2D716D1C" w14:textId="77777777" w:rsidR="0023719F" w:rsidRDefault="0023719F" w:rsidP="005B7F7C">
            <w:pPr>
              <w:jc w:val="center"/>
              <w:rPr>
                <w:b/>
                <w:color w:val="FFFFFF" w:themeColor="background1"/>
              </w:rPr>
            </w:pPr>
          </w:p>
          <w:p w14:paraId="3210697E" w14:textId="77777777" w:rsidR="0023719F" w:rsidRDefault="0023719F" w:rsidP="005B7F7C">
            <w:pPr>
              <w:jc w:val="center"/>
              <w:rPr>
                <w:b/>
                <w:color w:val="FFFFFF" w:themeColor="background1"/>
              </w:rPr>
            </w:pPr>
          </w:p>
          <w:p w14:paraId="6E9B3B4A" w14:textId="77777777" w:rsidR="0023719F" w:rsidRDefault="0023719F" w:rsidP="005B7F7C">
            <w:pPr>
              <w:jc w:val="center"/>
              <w:rPr>
                <w:b/>
                <w:color w:val="FFFFFF" w:themeColor="background1"/>
              </w:rPr>
            </w:pPr>
          </w:p>
          <w:p w14:paraId="7E7402AF" w14:textId="77777777" w:rsidR="0023719F" w:rsidRDefault="0023719F" w:rsidP="005B7F7C">
            <w:pPr>
              <w:jc w:val="center"/>
              <w:rPr>
                <w:b/>
                <w:color w:val="FFFFFF" w:themeColor="background1"/>
              </w:rPr>
            </w:pPr>
          </w:p>
          <w:p w14:paraId="356D621D" w14:textId="77777777" w:rsidR="0023719F" w:rsidRDefault="0023719F" w:rsidP="005B7F7C">
            <w:pPr>
              <w:jc w:val="center"/>
              <w:rPr>
                <w:b/>
                <w:color w:val="FFFFFF" w:themeColor="background1"/>
              </w:rPr>
            </w:pPr>
          </w:p>
          <w:p w14:paraId="66207916" w14:textId="4397E65D" w:rsidR="0023719F" w:rsidRDefault="0023719F" w:rsidP="005B7F7C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B7F7C" w:rsidRPr="00EF0C3B" w14:paraId="620D27A7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3C714FBF" w14:textId="3247B3F2" w:rsidR="005B7F7C" w:rsidRDefault="005B7F7C" w:rsidP="005B7F7C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C02702">
              <w:rPr>
                <w:b/>
                <w:color w:val="FF0000"/>
                <w:sz w:val="28"/>
                <w:szCs w:val="28"/>
              </w:rPr>
              <w:t>Cultural</w:t>
            </w:r>
            <w:proofErr w:type="spellEnd"/>
            <w:r w:rsidR="00C02702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02702">
              <w:rPr>
                <w:b/>
                <w:color w:val="FF0000"/>
                <w:sz w:val="28"/>
                <w:szCs w:val="28"/>
              </w:rPr>
              <w:t>transformation</w:t>
            </w:r>
            <w:proofErr w:type="spellEnd"/>
          </w:p>
        </w:tc>
      </w:tr>
      <w:tr w:rsidR="005B7F7C" w:rsidRPr="00EF0C3B" w14:paraId="6D9B4C5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4F74685" w14:textId="77777777" w:rsidR="005B7F7C" w:rsidRDefault="005B7F7C" w:rsidP="005B7F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8A</w:t>
            </w:r>
          </w:p>
          <w:p w14:paraId="6651DD15" w14:textId="3D6001AD" w:rsidR="005B7F7C" w:rsidRPr="001378C6" w:rsidRDefault="005B7F7C" w:rsidP="005B7F7C">
            <w:pPr>
              <w:jc w:val="center"/>
              <w:rPr>
                <w:color w:val="FFFFFF" w:themeColor="background1"/>
              </w:rPr>
            </w:pPr>
            <w:proofErr w:type="spellStart"/>
            <w:r w:rsidRPr="00F31448">
              <w:rPr>
                <w:color w:val="FFFFFF" w:themeColor="background1"/>
              </w:rPr>
              <w:t>Cultural</w:t>
            </w:r>
            <w:proofErr w:type="spellEnd"/>
            <w:r w:rsidRPr="00F31448">
              <w:rPr>
                <w:color w:val="FFFFFF" w:themeColor="background1"/>
              </w:rPr>
              <w:t xml:space="preserve"> </w:t>
            </w:r>
            <w:proofErr w:type="spellStart"/>
            <w:r w:rsidRPr="00F31448">
              <w:rPr>
                <w:color w:val="FFFFFF" w:themeColor="background1"/>
              </w:rPr>
              <w:t>transformation</w:t>
            </w:r>
            <w:proofErr w:type="spellEnd"/>
            <w:r>
              <w:rPr>
                <w:color w:val="FFFFFF" w:themeColor="background1"/>
              </w:rPr>
              <w:t>. Ćwiczenia leksykalne. Wypowiedź ust</w:t>
            </w:r>
            <w:r w:rsidR="00C02702">
              <w:rPr>
                <w:color w:val="FFFFFF" w:themeColor="background1"/>
              </w:rPr>
              <w:t>na (rozmowa z odgrywaniem roli)</w:t>
            </w:r>
          </w:p>
        </w:tc>
      </w:tr>
      <w:tr w:rsidR="005B7F7C" w:rsidRPr="00D41A72" w14:paraId="1F3CED1F" w14:textId="77777777" w:rsidTr="00000B2B">
        <w:tc>
          <w:tcPr>
            <w:tcW w:w="4253" w:type="dxa"/>
            <w:gridSpan w:val="2"/>
            <w:shd w:val="clear" w:color="auto" w:fill="auto"/>
          </w:tcPr>
          <w:p w14:paraId="0B72EDE3" w14:textId="77777777" w:rsidR="005B7F7C" w:rsidRDefault="005B7F7C" w:rsidP="005B7F7C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31CDF53" w14:textId="05ED6AD0" w:rsidR="005B7F7C" w:rsidRPr="009C4DEE" w:rsidRDefault="00C02702" w:rsidP="005B7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</w:t>
            </w:r>
            <w:r w:rsidR="005B7F7C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B06665" w14:textId="77777777" w:rsidR="005B7F7C" w:rsidRDefault="005B7F7C" w:rsidP="005B7F7C">
            <w:r>
              <w:t xml:space="preserve">podręcznik: </w:t>
            </w:r>
          </w:p>
          <w:p w14:paraId="2B54F21B" w14:textId="00275DD2" w:rsidR="005B7F7C" w:rsidRDefault="005B7F7C" w:rsidP="005B7F7C">
            <w:r>
              <w:lastRenderedPageBreak/>
              <w:t>zad. 1–6</w:t>
            </w:r>
            <w:r w:rsidR="00C02702">
              <w:t>,</w:t>
            </w:r>
            <w:r>
              <w:t xml:space="preserve"> s. 131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4D8BF3C" w14:textId="77777777" w:rsidR="005B7F7C" w:rsidRDefault="005B7F7C" w:rsidP="005B7F7C">
            <w:r>
              <w:lastRenderedPageBreak/>
              <w:t>zeszyt ćwiczeń:</w:t>
            </w:r>
          </w:p>
          <w:p w14:paraId="79FA8E3A" w14:textId="0146F3DF" w:rsidR="005B7F7C" w:rsidRPr="00D41A72" w:rsidRDefault="005B7F7C" w:rsidP="005B7F7C">
            <w:r>
              <w:lastRenderedPageBreak/>
              <w:t>zad. 1–8</w:t>
            </w:r>
            <w:r w:rsidR="00C02702">
              <w:t>,</w:t>
            </w:r>
            <w:r>
              <w:t xml:space="preserve"> s. 114–115</w:t>
            </w:r>
          </w:p>
          <w:p w14:paraId="1C2F3D4F" w14:textId="77777777" w:rsidR="005B7F7C" w:rsidRPr="00D41A72" w:rsidRDefault="005B7F7C" w:rsidP="005B7F7C"/>
          <w:p w14:paraId="5B4FCB73" w14:textId="77777777" w:rsidR="005B7F7C" w:rsidRPr="00D41A72" w:rsidRDefault="005B7F7C" w:rsidP="005B7F7C"/>
        </w:tc>
      </w:tr>
      <w:tr w:rsidR="005B7F7C" w14:paraId="3B1B9E2F" w14:textId="77777777" w:rsidTr="00733589">
        <w:tc>
          <w:tcPr>
            <w:tcW w:w="2127" w:type="dxa"/>
            <w:shd w:val="clear" w:color="auto" w:fill="auto"/>
          </w:tcPr>
          <w:p w14:paraId="31D25699" w14:textId="77777777" w:rsidR="005B7F7C" w:rsidRDefault="005B7F7C" w:rsidP="005B7F7C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F6178C7" w14:textId="099CD6B8" w:rsidR="005B7F7C" w:rsidRDefault="005B7F7C" w:rsidP="005B7F7C">
            <w:r>
              <w:t>I.9,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63652D" w14:textId="5D3020B4" w:rsidR="005B7F7C" w:rsidRDefault="005B7F7C" w:rsidP="005B7F7C"/>
        </w:tc>
        <w:tc>
          <w:tcPr>
            <w:tcW w:w="6006" w:type="dxa"/>
            <w:vMerge/>
            <w:shd w:val="clear" w:color="auto" w:fill="auto"/>
          </w:tcPr>
          <w:p w14:paraId="552D44FD" w14:textId="77777777" w:rsidR="005B7F7C" w:rsidRPr="009C4DEE" w:rsidRDefault="005B7F7C" w:rsidP="005B7F7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BC8F5A" w14:textId="77777777" w:rsidR="005B7F7C" w:rsidRDefault="005B7F7C" w:rsidP="005B7F7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0D449B0" w14:textId="77777777" w:rsidR="005B7F7C" w:rsidRDefault="005B7F7C" w:rsidP="005B7F7C"/>
        </w:tc>
      </w:tr>
      <w:tr w:rsidR="005B7F7C" w14:paraId="22A406EF" w14:textId="77777777" w:rsidTr="00000B2B">
        <w:tc>
          <w:tcPr>
            <w:tcW w:w="4253" w:type="dxa"/>
            <w:gridSpan w:val="2"/>
            <w:shd w:val="clear" w:color="auto" w:fill="auto"/>
          </w:tcPr>
          <w:p w14:paraId="2D904239" w14:textId="77777777" w:rsidR="005B7F7C" w:rsidRDefault="005B7F7C" w:rsidP="005B7F7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4953AF" w14:textId="6F56CD36" w:rsidR="005B7F7C" w:rsidRPr="009C4DEE" w:rsidRDefault="009A1A2B" w:rsidP="005B7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21C2549" w14:textId="77777777" w:rsidR="005B7F7C" w:rsidRDefault="005B7F7C" w:rsidP="005B7F7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CF2AA7" w14:textId="77777777" w:rsidR="005B7F7C" w:rsidRDefault="005B7F7C" w:rsidP="005B7F7C"/>
        </w:tc>
      </w:tr>
      <w:tr w:rsidR="005B7F7C" w14:paraId="0199CE1B" w14:textId="77777777" w:rsidTr="00733589">
        <w:tc>
          <w:tcPr>
            <w:tcW w:w="2127" w:type="dxa"/>
            <w:shd w:val="clear" w:color="auto" w:fill="auto"/>
          </w:tcPr>
          <w:p w14:paraId="09AAD67E" w14:textId="4742F8FD" w:rsidR="005B7F7C" w:rsidRDefault="009A1A2B" w:rsidP="005B7F7C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3672D" w14:textId="794B6A0B" w:rsidR="005B7F7C" w:rsidRDefault="005B7F7C" w:rsidP="005B7F7C"/>
        </w:tc>
        <w:tc>
          <w:tcPr>
            <w:tcW w:w="6006" w:type="dxa"/>
            <w:vMerge/>
            <w:shd w:val="clear" w:color="auto" w:fill="auto"/>
          </w:tcPr>
          <w:p w14:paraId="09CA2D86" w14:textId="77777777" w:rsidR="005B7F7C" w:rsidRPr="009C4DEE" w:rsidRDefault="005B7F7C" w:rsidP="005B7F7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41310B" w14:textId="77777777" w:rsidR="005B7F7C" w:rsidRDefault="005B7F7C" w:rsidP="005B7F7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0331C9" w14:textId="77777777" w:rsidR="005B7F7C" w:rsidRDefault="005B7F7C" w:rsidP="005B7F7C"/>
        </w:tc>
      </w:tr>
      <w:tr w:rsidR="00045F2F" w14:paraId="51D36EF1" w14:textId="77777777" w:rsidTr="00000B2B">
        <w:tc>
          <w:tcPr>
            <w:tcW w:w="4253" w:type="dxa"/>
            <w:gridSpan w:val="2"/>
            <w:shd w:val="clear" w:color="auto" w:fill="auto"/>
          </w:tcPr>
          <w:p w14:paraId="04848C5F" w14:textId="698D393A" w:rsidR="00045F2F" w:rsidRDefault="00045F2F" w:rsidP="00045F2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09D294" w14:textId="51416231" w:rsidR="00045F2F" w:rsidRPr="009C4DEE" w:rsidRDefault="00045F2F" w:rsidP="00045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</w:t>
            </w:r>
            <w:r w:rsidR="009A1A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</w:t>
            </w:r>
            <w:r w:rsidR="009A1A2B">
              <w:rPr>
                <w:sz w:val="20"/>
                <w:szCs w:val="20"/>
              </w:rPr>
              <w:t>, przedstawianie zalet i wad (zagrożeń) atrakcji kulturowych,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4FE07AB3" w14:textId="77777777" w:rsidR="00045F2F" w:rsidRDefault="00045F2F" w:rsidP="00045F2F"/>
        </w:tc>
        <w:tc>
          <w:tcPr>
            <w:tcW w:w="2565" w:type="dxa"/>
            <w:vMerge w:val="restart"/>
            <w:shd w:val="clear" w:color="auto" w:fill="FFC000"/>
          </w:tcPr>
          <w:p w14:paraId="44E62EAD" w14:textId="3D2B5971" w:rsidR="00045F2F" w:rsidRDefault="00045F2F" w:rsidP="00045F2F">
            <w:proofErr w:type="spellStart"/>
            <w:r>
              <w:t>Photocopiables</w:t>
            </w:r>
            <w:proofErr w:type="spellEnd"/>
            <w:r>
              <w:t xml:space="preserve"> – książka nauczyciela, s. 26</w:t>
            </w:r>
            <w:r w:rsidR="00C02702">
              <w:t>6</w:t>
            </w:r>
            <w:r>
              <w:t xml:space="preserve">, </w:t>
            </w:r>
            <w:r>
              <w:br/>
              <w:t>2</w:t>
            </w:r>
            <w:r w:rsidR="00C02702">
              <w:t>70-271</w:t>
            </w:r>
            <w:r>
              <w:t xml:space="preserve"> (8.3)</w:t>
            </w:r>
          </w:p>
          <w:p w14:paraId="71CFF413" w14:textId="2EA9BEC4" w:rsidR="00045F2F" w:rsidRDefault="00045F2F" w:rsidP="00045F2F"/>
        </w:tc>
      </w:tr>
      <w:tr w:rsidR="00045F2F" w14:paraId="34A1D881" w14:textId="77777777" w:rsidTr="00733589">
        <w:tc>
          <w:tcPr>
            <w:tcW w:w="2127" w:type="dxa"/>
            <w:shd w:val="clear" w:color="auto" w:fill="auto"/>
          </w:tcPr>
          <w:p w14:paraId="7D6FEE51" w14:textId="77777777" w:rsidR="00045F2F" w:rsidRDefault="00045F2F" w:rsidP="00045F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753FF13" w14:textId="3C4A4B93" w:rsidR="00045F2F" w:rsidRPr="00F363E3" w:rsidRDefault="00045F2F" w:rsidP="00045F2F">
            <w:r w:rsidRPr="00F363E3">
              <w:t>IV.1, IV.2, IV.6,</w:t>
            </w:r>
            <w:r w:rsidR="009A1A2B" w:rsidRPr="00F363E3">
              <w:t xml:space="preserve"> IV.8,</w:t>
            </w:r>
            <w:r w:rsidRPr="00F363E3">
              <w:t xml:space="preserve"> </w:t>
            </w:r>
            <w:r w:rsidR="009A1A2B" w:rsidRPr="00F363E3">
              <w:t xml:space="preserve">VI.3, </w:t>
            </w:r>
            <w:r w:rsidRPr="00F363E3">
              <w:t>VI.4</w:t>
            </w:r>
            <w:r w:rsidR="009A1A2B" w:rsidRPr="00F363E3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6D487B" w14:textId="5E6C3C1F" w:rsidR="00045F2F" w:rsidRDefault="00045F2F" w:rsidP="00045F2F"/>
        </w:tc>
        <w:tc>
          <w:tcPr>
            <w:tcW w:w="6006" w:type="dxa"/>
            <w:vMerge/>
            <w:shd w:val="clear" w:color="auto" w:fill="auto"/>
          </w:tcPr>
          <w:p w14:paraId="77826295" w14:textId="77777777" w:rsidR="00045F2F" w:rsidRPr="009C4DEE" w:rsidRDefault="00045F2F" w:rsidP="00045F2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0CEE68" w14:textId="77777777" w:rsidR="00045F2F" w:rsidRDefault="00045F2F" w:rsidP="00045F2F"/>
        </w:tc>
        <w:tc>
          <w:tcPr>
            <w:tcW w:w="2565" w:type="dxa"/>
            <w:vMerge/>
            <w:shd w:val="clear" w:color="auto" w:fill="FFC000"/>
          </w:tcPr>
          <w:p w14:paraId="6B22E46B" w14:textId="77777777" w:rsidR="00045F2F" w:rsidRDefault="00045F2F" w:rsidP="00045F2F"/>
        </w:tc>
      </w:tr>
      <w:tr w:rsidR="00045F2F" w14:paraId="585D510A" w14:textId="77777777" w:rsidTr="00000B2B">
        <w:tc>
          <w:tcPr>
            <w:tcW w:w="4253" w:type="dxa"/>
            <w:gridSpan w:val="2"/>
            <w:shd w:val="clear" w:color="auto" w:fill="auto"/>
          </w:tcPr>
          <w:p w14:paraId="3FFB9B9D" w14:textId="204F89A7" w:rsidR="00045F2F" w:rsidRDefault="00045F2F" w:rsidP="00045F2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8DAC34" w14:textId="102BAC7F" w:rsidR="006E35DF" w:rsidRPr="009C4DEE" w:rsidRDefault="00045F2F" w:rsidP="0023719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D0390F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D0390F">
              <w:rPr>
                <w:color w:val="000000" w:themeColor="text1"/>
                <w:sz w:val="20"/>
                <w:szCs w:val="20"/>
              </w:rPr>
              <w:t>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0141C63" w14:textId="77777777" w:rsidR="00045F2F" w:rsidRDefault="00045F2F" w:rsidP="00045F2F"/>
        </w:tc>
        <w:tc>
          <w:tcPr>
            <w:tcW w:w="2565" w:type="dxa"/>
            <w:vMerge/>
            <w:shd w:val="clear" w:color="auto" w:fill="FFC000"/>
          </w:tcPr>
          <w:p w14:paraId="1E91BF1C" w14:textId="77777777" w:rsidR="00045F2F" w:rsidRDefault="00045F2F" w:rsidP="00045F2F"/>
        </w:tc>
      </w:tr>
      <w:tr w:rsidR="00045F2F" w14:paraId="6FFE8299" w14:textId="77777777" w:rsidTr="00733589">
        <w:tc>
          <w:tcPr>
            <w:tcW w:w="2127" w:type="dxa"/>
            <w:shd w:val="clear" w:color="auto" w:fill="auto"/>
          </w:tcPr>
          <w:p w14:paraId="2B6A3CA5" w14:textId="77777777" w:rsidR="00045F2F" w:rsidRDefault="00045F2F" w:rsidP="00045F2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FAD922" w14:textId="0B69926D" w:rsidR="00045F2F" w:rsidRDefault="00045F2F" w:rsidP="00045F2F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8A16D" w14:textId="3EEE7E33" w:rsidR="00045F2F" w:rsidRDefault="00045F2F" w:rsidP="00045F2F"/>
        </w:tc>
        <w:tc>
          <w:tcPr>
            <w:tcW w:w="6006" w:type="dxa"/>
            <w:vMerge/>
            <w:shd w:val="clear" w:color="auto" w:fill="E6D9FF"/>
          </w:tcPr>
          <w:p w14:paraId="7105B5A6" w14:textId="77777777" w:rsidR="00045F2F" w:rsidRDefault="00045F2F" w:rsidP="00045F2F"/>
        </w:tc>
        <w:tc>
          <w:tcPr>
            <w:tcW w:w="2564" w:type="dxa"/>
            <w:vMerge/>
            <w:shd w:val="clear" w:color="auto" w:fill="E6D9FF"/>
          </w:tcPr>
          <w:p w14:paraId="0316A675" w14:textId="77777777" w:rsidR="00045F2F" w:rsidRDefault="00045F2F" w:rsidP="00045F2F"/>
        </w:tc>
        <w:tc>
          <w:tcPr>
            <w:tcW w:w="2565" w:type="dxa"/>
            <w:vMerge/>
            <w:shd w:val="clear" w:color="auto" w:fill="FFC000"/>
          </w:tcPr>
          <w:p w14:paraId="16FC8171" w14:textId="77777777" w:rsidR="00045F2F" w:rsidRDefault="00045F2F" w:rsidP="00045F2F"/>
        </w:tc>
      </w:tr>
      <w:tr w:rsidR="00045F2F" w:rsidRPr="00EF0C3B" w14:paraId="0FBBC5B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1E5216B" w14:textId="7E1C6575" w:rsidR="00045F2F" w:rsidRPr="007918F6" w:rsidRDefault="00045F2F" w:rsidP="00045F2F">
            <w:pPr>
              <w:jc w:val="center"/>
              <w:rPr>
                <w:b/>
                <w:color w:val="FFFFFF" w:themeColor="background1"/>
              </w:rPr>
            </w:pPr>
            <w:r w:rsidRPr="007918F6">
              <w:rPr>
                <w:b/>
                <w:color w:val="FFFFFF" w:themeColor="background1"/>
              </w:rPr>
              <w:t>8B</w:t>
            </w:r>
          </w:p>
          <w:p w14:paraId="1E3FC6D6" w14:textId="3705268B" w:rsidR="00045F2F" w:rsidRPr="00BD6481" w:rsidRDefault="00045F2F" w:rsidP="00045F2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Art</w:t>
            </w:r>
            <w:r w:rsidRPr="007918F6">
              <w:rPr>
                <w:color w:val="FFFFFF" w:themeColor="background1"/>
              </w:rPr>
              <w:t xml:space="preserve">. </w:t>
            </w:r>
            <w:r w:rsidRPr="00BD6481">
              <w:rPr>
                <w:color w:val="FFFFFF" w:themeColor="background1"/>
              </w:rPr>
              <w:t>Rozumieni</w:t>
            </w:r>
            <w:r w:rsidR="00D0390F">
              <w:rPr>
                <w:color w:val="FFFFFF" w:themeColor="background1"/>
              </w:rPr>
              <w:t>e ze słuchu (wybór wielokrotny)</w:t>
            </w:r>
          </w:p>
        </w:tc>
      </w:tr>
      <w:tr w:rsidR="00045F2F" w:rsidRPr="00D41A72" w14:paraId="3A9D957A" w14:textId="77777777" w:rsidTr="00000B2B">
        <w:tc>
          <w:tcPr>
            <w:tcW w:w="4253" w:type="dxa"/>
            <w:gridSpan w:val="2"/>
            <w:shd w:val="clear" w:color="auto" w:fill="auto"/>
          </w:tcPr>
          <w:p w14:paraId="319D3D13" w14:textId="7230E819" w:rsidR="00045F2F" w:rsidRDefault="00045F2F" w:rsidP="00045F2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83CC6D5" w14:textId="7A7F6FE0" w:rsidR="00045F2F" w:rsidRPr="009C4DEE" w:rsidRDefault="00D0390F" w:rsidP="00045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</w:t>
            </w:r>
            <w:r w:rsidR="00045F2F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EA4DDC7" w14:textId="77777777" w:rsidR="00045F2F" w:rsidRDefault="00045F2F" w:rsidP="00045F2F">
            <w:r>
              <w:t xml:space="preserve">podręcznik: </w:t>
            </w:r>
          </w:p>
          <w:p w14:paraId="25DCF3A3" w14:textId="5CB7ABEB" w:rsidR="00045F2F" w:rsidRDefault="00045F2F" w:rsidP="00045F2F">
            <w:r>
              <w:t>zad. 1–7 s. 132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7B6D9D" w14:textId="77777777" w:rsidR="00045F2F" w:rsidRDefault="00045F2F" w:rsidP="00045F2F">
            <w:r>
              <w:t>zeszyt ćwiczeń:</w:t>
            </w:r>
          </w:p>
          <w:p w14:paraId="2228D8C2" w14:textId="5BA46136" w:rsidR="00045F2F" w:rsidRPr="00D41A72" w:rsidRDefault="00045F2F" w:rsidP="00045F2F">
            <w:r>
              <w:t>zad. 1–5</w:t>
            </w:r>
            <w:r w:rsidR="00D0390F">
              <w:t>,</w:t>
            </w:r>
            <w:r>
              <w:t xml:space="preserve"> s. 116</w:t>
            </w:r>
          </w:p>
          <w:p w14:paraId="14105136" w14:textId="77777777" w:rsidR="00045F2F" w:rsidRPr="00D41A72" w:rsidRDefault="00045F2F" w:rsidP="00045F2F"/>
          <w:p w14:paraId="51084A13" w14:textId="77777777" w:rsidR="00045F2F" w:rsidRPr="00D41A72" w:rsidRDefault="00045F2F" w:rsidP="00045F2F"/>
          <w:p w14:paraId="460EA35A" w14:textId="77777777" w:rsidR="00045F2F" w:rsidRPr="00D41A72" w:rsidRDefault="00045F2F" w:rsidP="00045F2F"/>
        </w:tc>
      </w:tr>
      <w:tr w:rsidR="00045F2F" w14:paraId="12F9BB00" w14:textId="77777777" w:rsidTr="00733589">
        <w:tc>
          <w:tcPr>
            <w:tcW w:w="2127" w:type="dxa"/>
            <w:shd w:val="clear" w:color="auto" w:fill="auto"/>
          </w:tcPr>
          <w:p w14:paraId="4486BE11" w14:textId="77777777" w:rsidR="00045F2F" w:rsidRDefault="00045F2F" w:rsidP="00045F2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A7C44BC" w14:textId="00366A5F" w:rsidR="00045F2F" w:rsidRDefault="00045F2F" w:rsidP="00045F2F">
            <w:r>
              <w:t>I.9,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65AADA" w14:textId="4787C71D" w:rsidR="00045F2F" w:rsidRDefault="00045F2F" w:rsidP="00045F2F"/>
        </w:tc>
        <w:tc>
          <w:tcPr>
            <w:tcW w:w="6006" w:type="dxa"/>
            <w:vMerge/>
            <w:shd w:val="clear" w:color="auto" w:fill="auto"/>
          </w:tcPr>
          <w:p w14:paraId="03583CC6" w14:textId="77777777" w:rsidR="00045F2F" w:rsidRPr="009C4DEE" w:rsidRDefault="00045F2F" w:rsidP="00045F2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2027A8" w14:textId="77777777" w:rsidR="00045F2F" w:rsidRDefault="00045F2F" w:rsidP="00045F2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9E4CEB" w14:textId="77777777" w:rsidR="00045F2F" w:rsidRDefault="00045F2F" w:rsidP="00045F2F"/>
        </w:tc>
      </w:tr>
      <w:tr w:rsidR="00045F2F" w14:paraId="43E90EDB" w14:textId="77777777" w:rsidTr="00000B2B">
        <w:tc>
          <w:tcPr>
            <w:tcW w:w="4253" w:type="dxa"/>
            <w:gridSpan w:val="2"/>
            <w:shd w:val="clear" w:color="auto" w:fill="auto"/>
          </w:tcPr>
          <w:p w14:paraId="1187AA7F" w14:textId="4D28FA05" w:rsidR="00045F2F" w:rsidRDefault="00045F2F" w:rsidP="00045F2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A48628" w14:textId="36828528" w:rsidR="00045F2F" w:rsidRPr="009C4DEE" w:rsidRDefault="009A1A2B" w:rsidP="00A5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tekstu słuchanego, znajdowanie określonych informacji, określanie intencji nadawcy, odróżnianie faktów od opinii.</w:t>
            </w:r>
            <w:r w:rsidR="00A53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/>
            <w:shd w:val="clear" w:color="auto" w:fill="E6D9FF"/>
          </w:tcPr>
          <w:p w14:paraId="6EBB72F6" w14:textId="77777777" w:rsidR="00045F2F" w:rsidRDefault="00045F2F" w:rsidP="00045F2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63DAE" w14:textId="77777777" w:rsidR="00045F2F" w:rsidRDefault="00045F2F" w:rsidP="00045F2F"/>
        </w:tc>
      </w:tr>
      <w:tr w:rsidR="00045F2F" w14:paraId="5879B0B0" w14:textId="77777777" w:rsidTr="00733589">
        <w:tc>
          <w:tcPr>
            <w:tcW w:w="2127" w:type="dxa"/>
            <w:shd w:val="clear" w:color="auto" w:fill="auto"/>
          </w:tcPr>
          <w:p w14:paraId="3EA81CF1" w14:textId="77777777" w:rsidR="00045F2F" w:rsidRDefault="00045F2F" w:rsidP="00045F2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FFBEDCC" w14:textId="1C578ED0" w:rsidR="00045F2F" w:rsidRDefault="00045F2F" w:rsidP="00045F2F">
            <w:r>
              <w:t>II.2,</w:t>
            </w:r>
            <w:r w:rsidR="009A1A2B">
              <w:t xml:space="preserve"> II.3,</w:t>
            </w:r>
            <w:r>
              <w:t xml:space="preserve"> II.5</w:t>
            </w:r>
          </w:p>
          <w:p w14:paraId="5EEBCECF" w14:textId="18DD0CBE" w:rsidR="009A1A2B" w:rsidRDefault="009A1A2B" w:rsidP="009A1A2B">
            <w:proofErr w:type="spellStart"/>
            <w:r w:rsidRPr="009A1A2B">
              <w:rPr>
                <w:i/>
              </w:rPr>
              <w:t>rozsz</w:t>
            </w:r>
            <w:proofErr w:type="spellEnd"/>
            <w:r w:rsidRPr="009A1A2B">
              <w:rPr>
                <w:i/>
              </w:rPr>
              <w:t>.:</w:t>
            </w:r>
            <w:r>
              <w:rPr>
                <w:i/>
              </w:rPr>
              <w:t xml:space="preserve"> </w:t>
            </w:r>
            <w:r>
              <w:t>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69C094" w14:textId="68A97203" w:rsidR="009A1A2B" w:rsidRPr="009A1A2B" w:rsidRDefault="009A1A2B" w:rsidP="00045F2F"/>
        </w:tc>
        <w:tc>
          <w:tcPr>
            <w:tcW w:w="6006" w:type="dxa"/>
            <w:vMerge/>
            <w:shd w:val="clear" w:color="auto" w:fill="auto"/>
          </w:tcPr>
          <w:p w14:paraId="4F0DBE63" w14:textId="77777777" w:rsidR="00045F2F" w:rsidRPr="009C4DEE" w:rsidRDefault="00045F2F" w:rsidP="00045F2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4DC6E3" w14:textId="77777777" w:rsidR="00045F2F" w:rsidRDefault="00045F2F" w:rsidP="00045F2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D3D406" w14:textId="77777777" w:rsidR="00045F2F" w:rsidRDefault="00045F2F" w:rsidP="00045F2F"/>
        </w:tc>
      </w:tr>
      <w:tr w:rsidR="009A1A2B" w:rsidRPr="00CE2744" w14:paraId="3B60ABC6" w14:textId="77777777" w:rsidTr="00000B2B">
        <w:tc>
          <w:tcPr>
            <w:tcW w:w="4253" w:type="dxa"/>
            <w:gridSpan w:val="2"/>
            <w:shd w:val="clear" w:color="auto" w:fill="auto"/>
          </w:tcPr>
          <w:p w14:paraId="4F7C26DB" w14:textId="6330C39F" w:rsidR="009A1A2B" w:rsidRDefault="009A1A2B" w:rsidP="009A1A2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8EB6E02" w14:textId="732B8BBE" w:rsidR="009A1A2B" w:rsidRPr="009C4DEE" w:rsidRDefault="009A1A2B" w:rsidP="009A1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i doświadczeniach z przeszłości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2AE82363" w14:textId="77777777" w:rsidR="009A1A2B" w:rsidRDefault="009A1A2B" w:rsidP="009A1A2B"/>
        </w:tc>
        <w:tc>
          <w:tcPr>
            <w:tcW w:w="2565" w:type="dxa"/>
            <w:vMerge/>
            <w:shd w:val="clear" w:color="auto" w:fill="FFC000"/>
          </w:tcPr>
          <w:p w14:paraId="26A24C95" w14:textId="7F079EB6" w:rsidR="009A1A2B" w:rsidRPr="004906FA" w:rsidRDefault="009A1A2B" w:rsidP="009A1A2B"/>
        </w:tc>
      </w:tr>
      <w:tr w:rsidR="009A1A2B" w:rsidRPr="005C7103" w14:paraId="688DDA38" w14:textId="77777777" w:rsidTr="00733589">
        <w:tc>
          <w:tcPr>
            <w:tcW w:w="2127" w:type="dxa"/>
            <w:shd w:val="clear" w:color="auto" w:fill="auto"/>
          </w:tcPr>
          <w:p w14:paraId="66E7859C" w14:textId="77777777" w:rsidR="009A1A2B" w:rsidRDefault="009A1A2B" w:rsidP="009A1A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C4964ED" w14:textId="791D6E66" w:rsidR="009A1A2B" w:rsidRDefault="009A1A2B" w:rsidP="009A1A2B">
            <w:r w:rsidRPr="005E1949">
              <w:t>IV.2, IV.6, VI.</w:t>
            </w:r>
            <w:r>
              <w:t>4</w:t>
            </w:r>
          </w:p>
          <w:p w14:paraId="06AA94E3" w14:textId="69BB52D7" w:rsidR="009C1CA4" w:rsidRPr="009A1A2B" w:rsidRDefault="009A1A2B" w:rsidP="009A1A2B">
            <w:proofErr w:type="spellStart"/>
            <w:r w:rsidRPr="009A1A2B">
              <w:rPr>
                <w:i/>
              </w:rPr>
              <w:t>rozsz</w:t>
            </w:r>
            <w:proofErr w:type="spellEnd"/>
            <w:r w:rsidRPr="009A1A2B">
              <w:rPr>
                <w:i/>
              </w:rPr>
              <w:t>.:</w:t>
            </w:r>
            <w:r>
              <w:rPr>
                <w:i/>
              </w:rPr>
              <w:t xml:space="preserve"> </w:t>
            </w:r>
            <w:r>
              <w:t>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1E86A7" w14:textId="79FC8C90" w:rsidR="009A1A2B" w:rsidRPr="00985C87" w:rsidRDefault="009A1A2B" w:rsidP="009A1A2B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320ABBC" w14:textId="77777777" w:rsidR="009A1A2B" w:rsidRPr="00985C87" w:rsidRDefault="009A1A2B" w:rsidP="009A1A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68F077" w14:textId="77777777" w:rsidR="009A1A2B" w:rsidRPr="00985C87" w:rsidRDefault="009A1A2B" w:rsidP="009A1A2B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FDDBC4E" w14:textId="77777777" w:rsidR="009A1A2B" w:rsidRPr="00985C87" w:rsidRDefault="009A1A2B" w:rsidP="009A1A2B">
            <w:pPr>
              <w:rPr>
                <w:lang w:val="en-US"/>
              </w:rPr>
            </w:pPr>
          </w:p>
        </w:tc>
      </w:tr>
      <w:tr w:rsidR="009A1A2B" w14:paraId="171C659E" w14:textId="77777777" w:rsidTr="00000B2B">
        <w:tc>
          <w:tcPr>
            <w:tcW w:w="4253" w:type="dxa"/>
            <w:gridSpan w:val="2"/>
            <w:shd w:val="clear" w:color="auto" w:fill="auto"/>
          </w:tcPr>
          <w:p w14:paraId="24F9870A" w14:textId="6E4FE62F" w:rsidR="009A1A2B" w:rsidRDefault="009A1A2B" w:rsidP="009A1A2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3E7C95" w14:textId="5942349A" w:rsidR="009A1A2B" w:rsidRDefault="009A1A2B" w:rsidP="009A1A2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</w:t>
            </w:r>
            <w:r w:rsidR="00D0390F">
              <w:rPr>
                <w:sz w:val="20"/>
                <w:szCs w:val="20"/>
              </w:rPr>
              <w:t xml:space="preserve"> znaczenia wyrazów z kontekstu), współpraca w parach i grupach.</w:t>
            </w:r>
          </w:p>
          <w:p w14:paraId="13BE454E" w14:textId="77777777" w:rsidR="009A1A2B" w:rsidRPr="009C4DEE" w:rsidRDefault="009A1A2B" w:rsidP="009A1A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757D6F" w14:textId="77777777" w:rsidR="009A1A2B" w:rsidRDefault="009A1A2B" w:rsidP="009A1A2B"/>
        </w:tc>
        <w:tc>
          <w:tcPr>
            <w:tcW w:w="2565" w:type="dxa"/>
            <w:vMerge/>
            <w:shd w:val="clear" w:color="auto" w:fill="FFC000"/>
          </w:tcPr>
          <w:p w14:paraId="0759B25E" w14:textId="77777777" w:rsidR="009A1A2B" w:rsidRDefault="009A1A2B" w:rsidP="009A1A2B"/>
        </w:tc>
      </w:tr>
      <w:tr w:rsidR="009A1A2B" w14:paraId="3583F5FD" w14:textId="77777777" w:rsidTr="00733589">
        <w:tc>
          <w:tcPr>
            <w:tcW w:w="2127" w:type="dxa"/>
            <w:shd w:val="clear" w:color="auto" w:fill="auto"/>
          </w:tcPr>
          <w:p w14:paraId="180691E9" w14:textId="77777777" w:rsidR="009A1A2B" w:rsidRDefault="009A1A2B" w:rsidP="009A1A2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730AFB" w14:textId="5BE8CE30" w:rsidR="009A1A2B" w:rsidRDefault="00D0390F" w:rsidP="009A1A2B">
            <w:r>
              <w:t xml:space="preserve">XI, </w:t>
            </w:r>
            <w:r w:rsidR="009A1A2B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791BF2" w14:textId="644D066E" w:rsidR="009A1A2B" w:rsidRDefault="009A1A2B" w:rsidP="009A1A2B"/>
        </w:tc>
        <w:tc>
          <w:tcPr>
            <w:tcW w:w="6006" w:type="dxa"/>
            <w:vMerge/>
            <w:shd w:val="clear" w:color="auto" w:fill="E6D9FF"/>
          </w:tcPr>
          <w:p w14:paraId="6831E7CE" w14:textId="77777777" w:rsidR="009A1A2B" w:rsidRDefault="009A1A2B" w:rsidP="009A1A2B"/>
        </w:tc>
        <w:tc>
          <w:tcPr>
            <w:tcW w:w="2564" w:type="dxa"/>
            <w:vMerge/>
            <w:shd w:val="clear" w:color="auto" w:fill="E6D9FF"/>
          </w:tcPr>
          <w:p w14:paraId="5D96C252" w14:textId="77777777" w:rsidR="009A1A2B" w:rsidRDefault="009A1A2B" w:rsidP="009A1A2B"/>
        </w:tc>
        <w:tc>
          <w:tcPr>
            <w:tcW w:w="2565" w:type="dxa"/>
            <w:vMerge/>
            <w:shd w:val="clear" w:color="auto" w:fill="FFC000"/>
          </w:tcPr>
          <w:p w14:paraId="7BA9A09F" w14:textId="77777777" w:rsidR="009A1A2B" w:rsidRDefault="009A1A2B" w:rsidP="009A1A2B"/>
        </w:tc>
      </w:tr>
      <w:tr w:rsidR="009A1A2B" w:rsidRPr="00EF0C3B" w14:paraId="568840A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80B910" w14:textId="11DE9D94" w:rsidR="009A1A2B" w:rsidRPr="007918F6" w:rsidRDefault="009A1A2B" w:rsidP="009A1A2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8C</w:t>
            </w:r>
          </w:p>
          <w:p w14:paraId="3F485F99" w14:textId="3BAFD15D" w:rsidR="009A1A2B" w:rsidRPr="00EF0C3B" w:rsidRDefault="009A1A2B" w:rsidP="00175E1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GB"/>
              </w:rPr>
              <w:t>Future forms: plans, arrangements and predictions</w:t>
            </w:r>
            <w:r w:rsidRPr="007918F6">
              <w:rPr>
                <w:color w:val="FFFFFF" w:themeColor="background1"/>
                <w:lang w:val="en-GB"/>
              </w:rPr>
              <w:t>.</w:t>
            </w:r>
            <w:r w:rsidR="00175E1B">
              <w:rPr>
                <w:color w:val="FFFFFF" w:themeColor="background1"/>
                <w:lang w:val="en-GB"/>
              </w:rPr>
              <w:t xml:space="preserve"> </w:t>
            </w:r>
            <w:r w:rsidR="00175E1B" w:rsidRPr="00175749">
              <w:rPr>
                <w:color w:val="FFFFFF" w:themeColor="background1"/>
              </w:rPr>
              <w:t>Sposoby wyrażania przyszłości:</w:t>
            </w:r>
            <w:r w:rsidRPr="00175749">
              <w:rPr>
                <w:color w:val="FFFFFF" w:themeColor="background1"/>
              </w:rPr>
              <w:t xml:space="preserve"> </w:t>
            </w:r>
            <w:r w:rsidR="00D0390F">
              <w:rPr>
                <w:color w:val="FFFFFF" w:themeColor="background1"/>
              </w:rPr>
              <w:t>plan</w:t>
            </w:r>
            <w:r w:rsidR="00175E1B">
              <w:rPr>
                <w:color w:val="FFFFFF" w:themeColor="background1"/>
              </w:rPr>
              <w:t>y</w:t>
            </w:r>
            <w:r w:rsidR="00D0390F">
              <w:rPr>
                <w:color w:val="FFFFFF" w:themeColor="background1"/>
              </w:rPr>
              <w:t>, um</w:t>
            </w:r>
            <w:r w:rsidR="00175E1B">
              <w:rPr>
                <w:color w:val="FFFFFF" w:themeColor="background1"/>
              </w:rPr>
              <w:t>o</w:t>
            </w:r>
            <w:r w:rsidR="00D0390F">
              <w:rPr>
                <w:color w:val="FFFFFF" w:themeColor="background1"/>
              </w:rPr>
              <w:t>w</w:t>
            </w:r>
            <w:r w:rsidR="00175E1B">
              <w:rPr>
                <w:color w:val="FFFFFF" w:themeColor="background1"/>
              </w:rPr>
              <w:t>y</w:t>
            </w:r>
            <w:r w:rsidR="00D0390F">
              <w:rPr>
                <w:color w:val="FFFFFF" w:themeColor="background1"/>
              </w:rPr>
              <w:t xml:space="preserve"> i przypuszcze</w:t>
            </w:r>
            <w:r w:rsidR="00175E1B">
              <w:rPr>
                <w:color w:val="FFFFFF" w:themeColor="background1"/>
              </w:rPr>
              <w:t>nia</w:t>
            </w:r>
          </w:p>
        </w:tc>
      </w:tr>
      <w:tr w:rsidR="009A1A2B" w:rsidRPr="00D41A72" w14:paraId="353B2256" w14:textId="77777777" w:rsidTr="00000B2B">
        <w:tc>
          <w:tcPr>
            <w:tcW w:w="4253" w:type="dxa"/>
            <w:gridSpan w:val="2"/>
            <w:shd w:val="clear" w:color="auto" w:fill="auto"/>
          </w:tcPr>
          <w:p w14:paraId="442633B8" w14:textId="2E4614B7" w:rsidR="009A1A2B" w:rsidRDefault="009A1A2B" w:rsidP="009A1A2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89AF1E3" w14:textId="136E188B" w:rsidR="009A1A2B" w:rsidRPr="009C4DEE" w:rsidRDefault="00D0390F" w:rsidP="009A1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</w:t>
            </w:r>
            <w:r w:rsidR="009A1A2B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B3E555A" w14:textId="77777777" w:rsidR="009A1A2B" w:rsidRDefault="009A1A2B" w:rsidP="009A1A2B">
            <w:r>
              <w:t xml:space="preserve">podręcznik: </w:t>
            </w:r>
          </w:p>
          <w:p w14:paraId="42055184" w14:textId="0D471116" w:rsidR="009A1A2B" w:rsidRDefault="009A1A2B" w:rsidP="009A1A2B">
            <w:r>
              <w:t>zad. 1–9</w:t>
            </w:r>
            <w:r w:rsidR="00D0390F">
              <w:t>,</w:t>
            </w:r>
            <w:r>
              <w:t xml:space="preserve"> s. 133,</w:t>
            </w:r>
          </w:p>
          <w:p w14:paraId="615D26E6" w14:textId="7A673C93" w:rsidR="009A1A2B" w:rsidRDefault="009A1A2B" w:rsidP="009A1A2B">
            <w:r>
              <w:lastRenderedPageBreak/>
              <w:t>zad. 1–2</w:t>
            </w:r>
            <w:r w:rsidR="00D0390F">
              <w:t>,</w:t>
            </w:r>
            <w:r>
              <w:t xml:space="preserve"> s. 145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A3127" w14:textId="77777777" w:rsidR="009A1A2B" w:rsidRDefault="009A1A2B" w:rsidP="009A1A2B">
            <w:r>
              <w:lastRenderedPageBreak/>
              <w:t>zeszyt ćwiczeń:</w:t>
            </w:r>
          </w:p>
          <w:p w14:paraId="661FCC43" w14:textId="658BCD75" w:rsidR="009A1A2B" w:rsidRPr="00D41A72" w:rsidRDefault="009A1A2B" w:rsidP="009A1A2B">
            <w:r>
              <w:t>zad. 1–5</w:t>
            </w:r>
            <w:r w:rsidR="00D0390F">
              <w:t>,</w:t>
            </w:r>
            <w:r>
              <w:t xml:space="preserve"> s. 117</w:t>
            </w:r>
          </w:p>
          <w:p w14:paraId="6CEC00A0" w14:textId="77777777" w:rsidR="009A1A2B" w:rsidRPr="00D41A72" w:rsidRDefault="009A1A2B" w:rsidP="009A1A2B"/>
          <w:p w14:paraId="34E0F59C" w14:textId="77777777" w:rsidR="009A1A2B" w:rsidRPr="00D41A72" w:rsidRDefault="009A1A2B" w:rsidP="009A1A2B"/>
        </w:tc>
      </w:tr>
      <w:tr w:rsidR="009A1A2B" w14:paraId="42C91424" w14:textId="77777777" w:rsidTr="00733589">
        <w:tc>
          <w:tcPr>
            <w:tcW w:w="2127" w:type="dxa"/>
            <w:shd w:val="clear" w:color="auto" w:fill="auto"/>
          </w:tcPr>
          <w:p w14:paraId="6FDF4D45" w14:textId="77777777" w:rsidR="009A1A2B" w:rsidRDefault="009A1A2B" w:rsidP="009A1A2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8A10DB7" w14:textId="64A45510" w:rsidR="009A1A2B" w:rsidRDefault="009A1A2B" w:rsidP="009A1A2B">
            <w:r>
              <w:lastRenderedPageBreak/>
              <w:t>I.9,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980278" w14:textId="31A6BA7C" w:rsidR="009A1A2B" w:rsidRDefault="009A1A2B" w:rsidP="009A1A2B"/>
        </w:tc>
        <w:tc>
          <w:tcPr>
            <w:tcW w:w="6006" w:type="dxa"/>
            <w:vMerge/>
            <w:shd w:val="clear" w:color="auto" w:fill="auto"/>
          </w:tcPr>
          <w:p w14:paraId="03A37909" w14:textId="77777777" w:rsidR="009A1A2B" w:rsidRPr="009C4DEE" w:rsidRDefault="009A1A2B" w:rsidP="009A1A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66EDAA" w14:textId="77777777" w:rsidR="009A1A2B" w:rsidRDefault="009A1A2B" w:rsidP="009A1A2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B870B8" w14:textId="77777777" w:rsidR="009A1A2B" w:rsidRDefault="009A1A2B" w:rsidP="009A1A2B"/>
        </w:tc>
      </w:tr>
      <w:tr w:rsidR="009A1A2B" w14:paraId="1309FB6D" w14:textId="77777777" w:rsidTr="00000B2B">
        <w:tc>
          <w:tcPr>
            <w:tcW w:w="4253" w:type="dxa"/>
            <w:gridSpan w:val="2"/>
            <w:shd w:val="clear" w:color="auto" w:fill="auto"/>
          </w:tcPr>
          <w:p w14:paraId="371685FD" w14:textId="26AD2DB5" w:rsidR="009A1A2B" w:rsidRDefault="009A1A2B" w:rsidP="009A1A2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1F1DBD" w14:textId="7F66AF0D" w:rsidR="009A1A2B" w:rsidRPr="009C4DEE" w:rsidRDefault="009C1CA4" w:rsidP="009A1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2C4CBE8" w14:textId="77777777" w:rsidR="009A1A2B" w:rsidRDefault="009A1A2B" w:rsidP="009A1A2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2CF3AA7" w14:textId="77777777" w:rsidR="009A1A2B" w:rsidRDefault="009A1A2B" w:rsidP="009A1A2B"/>
        </w:tc>
      </w:tr>
      <w:tr w:rsidR="009A1A2B" w14:paraId="61E67867" w14:textId="77777777" w:rsidTr="00733589">
        <w:tc>
          <w:tcPr>
            <w:tcW w:w="2127" w:type="dxa"/>
            <w:shd w:val="clear" w:color="auto" w:fill="auto"/>
          </w:tcPr>
          <w:p w14:paraId="323C1E15" w14:textId="6A69FEF3" w:rsidR="009A1A2B" w:rsidRPr="005861E0" w:rsidRDefault="009C1CA4" w:rsidP="009A1A2B">
            <w:r>
              <w:t>-</w:t>
            </w:r>
          </w:p>
          <w:p w14:paraId="00FF47AA" w14:textId="4AB4CF32" w:rsidR="009A1A2B" w:rsidRPr="005861E0" w:rsidRDefault="009A1A2B" w:rsidP="009A1A2B"/>
        </w:tc>
        <w:tc>
          <w:tcPr>
            <w:tcW w:w="2126" w:type="dxa"/>
            <w:shd w:val="clear" w:color="auto" w:fill="7F7F7F" w:themeFill="text1" w:themeFillTint="80"/>
          </w:tcPr>
          <w:p w14:paraId="5C6CE7AC" w14:textId="0B32A9BF" w:rsidR="009A1A2B" w:rsidRPr="005861E0" w:rsidRDefault="009A1A2B" w:rsidP="009A1A2B"/>
        </w:tc>
        <w:tc>
          <w:tcPr>
            <w:tcW w:w="6006" w:type="dxa"/>
            <w:vMerge/>
            <w:shd w:val="clear" w:color="auto" w:fill="auto"/>
          </w:tcPr>
          <w:p w14:paraId="5900A40D" w14:textId="77777777" w:rsidR="009A1A2B" w:rsidRPr="009C4DEE" w:rsidRDefault="009A1A2B" w:rsidP="009A1A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2619D" w14:textId="77777777" w:rsidR="009A1A2B" w:rsidRDefault="009A1A2B" w:rsidP="009A1A2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887842C" w14:textId="77777777" w:rsidR="009A1A2B" w:rsidRDefault="009A1A2B" w:rsidP="009A1A2B"/>
        </w:tc>
      </w:tr>
      <w:tr w:rsidR="009C1CA4" w14:paraId="1DE9FE25" w14:textId="77777777" w:rsidTr="00000B2B">
        <w:tc>
          <w:tcPr>
            <w:tcW w:w="4253" w:type="dxa"/>
            <w:gridSpan w:val="2"/>
            <w:shd w:val="clear" w:color="auto" w:fill="auto"/>
          </w:tcPr>
          <w:p w14:paraId="61A60140" w14:textId="424C099C" w:rsidR="009C1CA4" w:rsidRDefault="009C1CA4" w:rsidP="009C1CA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8ADB6D" w14:textId="6A3F3989" w:rsidR="009C1CA4" w:rsidRPr="009C4DEE" w:rsidRDefault="009C1CA4" w:rsidP="009C1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miejsc, opowiadanie o czynnościach i doświadczeniach z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 i 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aktywne uczestniczenie w dyskusji, komentowanie, zgadzanie się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kwestionowanie zdania innych.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4210C302" w14:textId="77777777" w:rsidR="009C1CA4" w:rsidRDefault="009C1CA4" w:rsidP="009C1CA4"/>
        </w:tc>
        <w:tc>
          <w:tcPr>
            <w:tcW w:w="2565" w:type="dxa"/>
            <w:vMerge w:val="restart"/>
            <w:shd w:val="clear" w:color="auto" w:fill="FFC000"/>
          </w:tcPr>
          <w:p w14:paraId="1D1910BF" w14:textId="37337D61" w:rsidR="009C1CA4" w:rsidRDefault="009C1CA4" w:rsidP="009C1CA4">
            <w:proofErr w:type="spellStart"/>
            <w:r>
              <w:t>Photocopiables</w:t>
            </w:r>
            <w:proofErr w:type="spellEnd"/>
            <w:r>
              <w:t xml:space="preserve"> – książka nauczyciela, s. 26</w:t>
            </w:r>
            <w:r w:rsidR="00D0390F">
              <w:t>5</w:t>
            </w:r>
            <w:r>
              <w:t xml:space="preserve">, </w:t>
            </w:r>
            <w:r>
              <w:br/>
              <w:t>26</w:t>
            </w:r>
            <w:r w:rsidR="00D0390F">
              <w:t>8</w:t>
            </w:r>
            <w:r>
              <w:t xml:space="preserve"> (8.1)</w:t>
            </w:r>
          </w:p>
          <w:p w14:paraId="65A42CD3" w14:textId="7BB6CAF2" w:rsidR="009C1CA4" w:rsidRDefault="009C1CA4" w:rsidP="009C1CA4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815F879" w14:textId="0DC0E5F9" w:rsidR="009C1CA4" w:rsidRDefault="00384217" w:rsidP="009C1CA4">
            <w:hyperlink r:id="rId30" w:history="1">
              <w:r w:rsidR="009C1CA4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C1CA4" w14:paraId="2E598A46" w14:textId="77777777" w:rsidTr="00733589">
        <w:tc>
          <w:tcPr>
            <w:tcW w:w="2127" w:type="dxa"/>
            <w:shd w:val="clear" w:color="auto" w:fill="auto"/>
          </w:tcPr>
          <w:p w14:paraId="5DF554FA" w14:textId="77777777" w:rsidR="009C1CA4" w:rsidRDefault="009C1CA4" w:rsidP="009C1CA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4C79028" w14:textId="27C9F51B" w:rsidR="009C1CA4" w:rsidRDefault="009C1CA4" w:rsidP="009C1CA4">
            <w:r w:rsidRPr="005E1949">
              <w:t>IV.1, IV.2, IV.6, VI.</w:t>
            </w:r>
            <w:r>
              <w:t>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F229A4" w14:textId="735D59BF" w:rsidR="009C1CA4" w:rsidRPr="009C1CA4" w:rsidRDefault="009C1CA4" w:rsidP="009C1CA4"/>
        </w:tc>
        <w:tc>
          <w:tcPr>
            <w:tcW w:w="6006" w:type="dxa"/>
            <w:vMerge/>
            <w:shd w:val="clear" w:color="auto" w:fill="auto"/>
          </w:tcPr>
          <w:p w14:paraId="733473FB" w14:textId="77777777" w:rsidR="009C1CA4" w:rsidRPr="009C4DEE" w:rsidRDefault="009C1CA4" w:rsidP="009C1C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526A9B" w14:textId="77777777" w:rsidR="009C1CA4" w:rsidRDefault="009C1CA4" w:rsidP="009C1CA4"/>
        </w:tc>
        <w:tc>
          <w:tcPr>
            <w:tcW w:w="2565" w:type="dxa"/>
            <w:vMerge/>
            <w:shd w:val="clear" w:color="auto" w:fill="FFC000"/>
          </w:tcPr>
          <w:p w14:paraId="7AD0910D" w14:textId="77777777" w:rsidR="009C1CA4" w:rsidRDefault="009C1CA4" w:rsidP="009C1CA4"/>
        </w:tc>
      </w:tr>
      <w:tr w:rsidR="00417222" w14:paraId="49AD3631" w14:textId="77777777" w:rsidTr="00000B2B">
        <w:tc>
          <w:tcPr>
            <w:tcW w:w="4253" w:type="dxa"/>
            <w:gridSpan w:val="2"/>
            <w:shd w:val="clear" w:color="auto" w:fill="auto"/>
          </w:tcPr>
          <w:p w14:paraId="3C1A5E4C" w14:textId="2229FD5D" w:rsidR="00417222" w:rsidRDefault="00417222" w:rsidP="0041722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AA04C4B" w14:textId="0B7A03CD" w:rsidR="00417222" w:rsidRPr="009C4DEE" w:rsidRDefault="00417222" w:rsidP="0041722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 xml:space="preserve">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8E765E">
              <w:rPr>
                <w:color w:val="000000" w:themeColor="text1"/>
                <w:sz w:val="20"/>
                <w:szCs w:val="20"/>
              </w:rPr>
              <w:t>stępowanie innym wyrazem, opis), parafrazy, 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8E765E">
              <w:rPr>
                <w:color w:val="000000" w:themeColor="text1"/>
                <w:sz w:val="20"/>
                <w:szCs w:val="20"/>
              </w:rPr>
              <w:t>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29BCC69" w14:textId="77777777" w:rsidR="00417222" w:rsidRDefault="00417222" w:rsidP="00417222"/>
        </w:tc>
        <w:tc>
          <w:tcPr>
            <w:tcW w:w="2565" w:type="dxa"/>
            <w:vMerge/>
            <w:shd w:val="clear" w:color="auto" w:fill="FFC000"/>
          </w:tcPr>
          <w:p w14:paraId="3DFDB8F4" w14:textId="77777777" w:rsidR="00417222" w:rsidRDefault="00417222" w:rsidP="00417222"/>
        </w:tc>
      </w:tr>
      <w:tr w:rsidR="00417222" w14:paraId="585E5CED" w14:textId="77777777" w:rsidTr="00733589">
        <w:tc>
          <w:tcPr>
            <w:tcW w:w="2127" w:type="dxa"/>
            <w:shd w:val="clear" w:color="auto" w:fill="auto"/>
          </w:tcPr>
          <w:p w14:paraId="6BCF3985" w14:textId="77777777" w:rsidR="00417222" w:rsidRDefault="00417222" w:rsidP="0041722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504CF91" w14:textId="5DC55BAE" w:rsidR="00417222" w:rsidRDefault="00417222" w:rsidP="00417222">
            <w:r>
              <w:t>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49BB860" w14:textId="7BB1E9A5" w:rsidR="00417222" w:rsidRDefault="00417222" w:rsidP="00417222"/>
        </w:tc>
        <w:tc>
          <w:tcPr>
            <w:tcW w:w="6006" w:type="dxa"/>
            <w:vMerge/>
            <w:shd w:val="clear" w:color="auto" w:fill="E6D9FF"/>
          </w:tcPr>
          <w:p w14:paraId="14FD3EC0" w14:textId="77777777" w:rsidR="00417222" w:rsidRDefault="00417222" w:rsidP="00417222"/>
        </w:tc>
        <w:tc>
          <w:tcPr>
            <w:tcW w:w="2564" w:type="dxa"/>
            <w:vMerge/>
            <w:shd w:val="clear" w:color="auto" w:fill="E6D9FF"/>
          </w:tcPr>
          <w:p w14:paraId="525D199A" w14:textId="77777777" w:rsidR="00417222" w:rsidRDefault="00417222" w:rsidP="00417222"/>
        </w:tc>
        <w:tc>
          <w:tcPr>
            <w:tcW w:w="2565" w:type="dxa"/>
            <w:vMerge/>
            <w:shd w:val="clear" w:color="auto" w:fill="FFC000"/>
          </w:tcPr>
          <w:p w14:paraId="58ABF838" w14:textId="77777777" w:rsidR="00417222" w:rsidRDefault="00417222" w:rsidP="00417222"/>
        </w:tc>
      </w:tr>
      <w:tr w:rsidR="00417222" w:rsidRPr="00EF0C3B" w14:paraId="28EAD4C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71FCF1C" w14:textId="6A2A2FEC" w:rsidR="00417222" w:rsidRPr="007918F6" w:rsidRDefault="00417222" w:rsidP="00417222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8D</w:t>
            </w:r>
          </w:p>
          <w:p w14:paraId="5A5924EF" w14:textId="1702BC52" w:rsidR="00417222" w:rsidRPr="00EF0C3B" w:rsidRDefault="00417222" w:rsidP="00417222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A </w:t>
            </w:r>
            <w:r>
              <w:rPr>
                <w:color w:val="FFFFFF" w:themeColor="background1"/>
                <w:lang w:val="en-GB"/>
              </w:rPr>
              <w:t>system that’s leading the way</w:t>
            </w:r>
            <w:r w:rsidRPr="007918F6">
              <w:rPr>
                <w:color w:val="FFFFFF" w:themeColor="background1"/>
                <w:lang w:val="en-GB"/>
              </w:rPr>
              <w:t xml:space="preserve">. </w:t>
            </w:r>
            <w:r>
              <w:rPr>
                <w:color w:val="FFFFFF" w:themeColor="background1"/>
              </w:rPr>
              <w:t>Rozumienie tekst</w:t>
            </w:r>
            <w:r w:rsidR="008E765E">
              <w:rPr>
                <w:color w:val="FFFFFF" w:themeColor="background1"/>
              </w:rPr>
              <w:t>ów pisanych (wybór wielokrotny)</w:t>
            </w:r>
          </w:p>
        </w:tc>
      </w:tr>
      <w:tr w:rsidR="00417222" w:rsidRPr="00D41A72" w14:paraId="227D7070" w14:textId="77777777" w:rsidTr="00831778">
        <w:tc>
          <w:tcPr>
            <w:tcW w:w="4253" w:type="dxa"/>
            <w:gridSpan w:val="2"/>
            <w:shd w:val="clear" w:color="auto" w:fill="auto"/>
          </w:tcPr>
          <w:p w14:paraId="53F14B47" w14:textId="668F5374" w:rsidR="00417222" w:rsidRDefault="00417222" w:rsidP="0041722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E1C818" w14:textId="48776990" w:rsidR="00417222" w:rsidRPr="009C4DEE" w:rsidRDefault="008E765E" w:rsidP="0041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</w:t>
            </w:r>
            <w:r w:rsidR="00417222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2C630BC" w14:textId="77777777" w:rsidR="00417222" w:rsidRDefault="00417222" w:rsidP="00417222">
            <w:r>
              <w:t xml:space="preserve">podręcznik: </w:t>
            </w:r>
          </w:p>
          <w:p w14:paraId="38488B6B" w14:textId="61533489" w:rsidR="00417222" w:rsidRDefault="00417222" w:rsidP="00417222">
            <w:r>
              <w:t>zad. 1–7</w:t>
            </w:r>
            <w:r w:rsidR="008E765E">
              <w:t>,</w:t>
            </w:r>
            <w:r>
              <w:t xml:space="preserve"> s. 134–135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EEBB355" w14:textId="77777777" w:rsidR="00417222" w:rsidRPr="00831778" w:rsidRDefault="00417222" w:rsidP="00417222">
            <w:pPr>
              <w:rPr>
                <w:i/>
              </w:rPr>
            </w:pPr>
            <w:r w:rsidRPr="00831778">
              <w:rPr>
                <w:i/>
              </w:rPr>
              <w:t>(druga lekcja)</w:t>
            </w:r>
          </w:p>
          <w:p w14:paraId="365054A1" w14:textId="77777777" w:rsidR="00417222" w:rsidRDefault="00417222" w:rsidP="00417222"/>
          <w:p w14:paraId="521949BB" w14:textId="734B9998" w:rsidR="00417222" w:rsidRDefault="00417222" w:rsidP="00417222">
            <w:r>
              <w:t>zeszyt ćwiczeń:</w:t>
            </w:r>
          </w:p>
          <w:p w14:paraId="25AB45C3" w14:textId="2D0CDBA6" w:rsidR="00417222" w:rsidRPr="00D41A72" w:rsidRDefault="00417222" w:rsidP="00417222">
            <w:r>
              <w:t>zad. 1–4</w:t>
            </w:r>
            <w:r w:rsidR="008E765E">
              <w:t>,</w:t>
            </w:r>
            <w:r>
              <w:t xml:space="preserve"> s. 118</w:t>
            </w:r>
            <w:r w:rsidR="008E765E">
              <w:t>-119</w:t>
            </w:r>
          </w:p>
          <w:p w14:paraId="36A01345" w14:textId="77777777" w:rsidR="00417222" w:rsidRPr="00D41A72" w:rsidRDefault="00417222" w:rsidP="00417222"/>
          <w:p w14:paraId="36101835" w14:textId="77777777" w:rsidR="00417222" w:rsidRPr="00D41A72" w:rsidRDefault="00417222" w:rsidP="00417222"/>
        </w:tc>
      </w:tr>
      <w:tr w:rsidR="00417222" w14:paraId="08E16F22" w14:textId="77777777" w:rsidTr="00733589">
        <w:tc>
          <w:tcPr>
            <w:tcW w:w="2127" w:type="dxa"/>
            <w:shd w:val="clear" w:color="auto" w:fill="auto"/>
          </w:tcPr>
          <w:p w14:paraId="76351B01" w14:textId="77777777" w:rsidR="00417222" w:rsidRDefault="00417222" w:rsidP="0041722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14F4198" w14:textId="6E59F8DC" w:rsidR="00417222" w:rsidRDefault="00417222" w:rsidP="00417222">
            <w:r>
              <w:t>I.9,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9433F2" w14:textId="139CA6A6" w:rsidR="00417222" w:rsidRDefault="00417222" w:rsidP="00417222"/>
        </w:tc>
        <w:tc>
          <w:tcPr>
            <w:tcW w:w="6006" w:type="dxa"/>
            <w:vMerge/>
            <w:shd w:val="clear" w:color="auto" w:fill="auto"/>
          </w:tcPr>
          <w:p w14:paraId="08998895" w14:textId="77777777" w:rsidR="00417222" w:rsidRPr="009C4DEE" w:rsidRDefault="00417222" w:rsidP="0041722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19826A" w14:textId="77777777" w:rsidR="00417222" w:rsidRDefault="00417222" w:rsidP="00417222"/>
        </w:tc>
        <w:tc>
          <w:tcPr>
            <w:tcW w:w="2565" w:type="dxa"/>
            <w:vMerge/>
            <w:shd w:val="clear" w:color="auto" w:fill="FFC000"/>
          </w:tcPr>
          <w:p w14:paraId="3EACDE85" w14:textId="77777777" w:rsidR="00417222" w:rsidRDefault="00417222" w:rsidP="00417222"/>
        </w:tc>
      </w:tr>
      <w:tr w:rsidR="00417222" w14:paraId="5755B5D2" w14:textId="77777777" w:rsidTr="00831778">
        <w:tc>
          <w:tcPr>
            <w:tcW w:w="4253" w:type="dxa"/>
            <w:gridSpan w:val="2"/>
            <w:shd w:val="clear" w:color="auto" w:fill="auto"/>
          </w:tcPr>
          <w:p w14:paraId="4B712485" w14:textId="0FF348F9" w:rsidR="00417222" w:rsidRDefault="00417222" w:rsidP="0041722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E92F2DC" w14:textId="7AD915A3" w:rsidR="00417222" w:rsidRPr="009C4DEE" w:rsidRDefault="00417222" w:rsidP="0041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tekstu, znajdowanie określonych informacji,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767BB504" w14:textId="77777777" w:rsidR="00417222" w:rsidRDefault="00417222" w:rsidP="00417222"/>
        </w:tc>
        <w:tc>
          <w:tcPr>
            <w:tcW w:w="2565" w:type="dxa"/>
            <w:vMerge/>
            <w:shd w:val="clear" w:color="auto" w:fill="FFC000"/>
          </w:tcPr>
          <w:p w14:paraId="02DC4528" w14:textId="77777777" w:rsidR="00417222" w:rsidRDefault="00417222" w:rsidP="00417222"/>
        </w:tc>
      </w:tr>
      <w:tr w:rsidR="00417222" w14:paraId="0C93486F" w14:textId="77777777" w:rsidTr="00F243DD">
        <w:tc>
          <w:tcPr>
            <w:tcW w:w="2127" w:type="dxa"/>
            <w:shd w:val="clear" w:color="auto" w:fill="auto"/>
          </w:tcPr>
          <w:p w14:paraId="1175DE10" w14:textId="77777777" w:rsidR="00417222" w:rsidRDefault="00417222" w:rsidP="0041722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2D0C2A" w14:textId="215A44FD" w:rsidR="00417222" w:rsidRDefault="00417222" w:rsidP="00417222">
            <w:r>
              <w:t>III.4, III.5,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1386DB0" w14:textId="64C42D0C" w:rsidR="00417222" w:rsidRDefault="00417222" w:rsidP="00417222"/>
        </w:tc>
        <w:tc>
          <w:tcPr>
            <w:tcW w:w="6006" w:type="dxa"/>
            <w:vMerge/>
            <w:shd w:val="clear" w:color="auto" w:fill="auto"/>
          </w:tcPr>
          <w:p w14:paraId="1CD4EF40" w14:textId="77777777" w:rsidR="00417222" w:rsidRPr="009C4DEE" w:rsidRDefault="00417222" w:rsidP="0041722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EB3CE6" w14:textId="77777777" w:rsidR="00417222" w:rsidRDefault="00417222" w:rsidP="00417222"/>
        </w:tc>
        <w:tc>
          <w:tcPr>
            <w:tcW w:w="2565" w:type="dxa"/>
            <w:vMerge/>
            <w:shd w:val="clear" w:color="auto" w:fill="FFC000"/>
          </w:tcPr>
          <w:p w14:paraId="6E8C0471" w14:textId="77777777" w:rsidR="00417222" w:rsidRDefault="00417222" w:rsidP="00417222"/>
        </w:tc>
      </w:tr>
      <w:tr w:rsidR="00417222" w14:paraId="7D7FDB0A" w14:textId="77777777" w:rsidTr="00000B2B">
        <w:tc>
          <w:tcPr>
            <w:tcW w:w="4253" w:type="dxa"/>
            <w:gridSpan w:val="2"/>
            <w:shd w:val="clear" w:color="auto" w:fill="auto"/>
          </w:tcPr>
          <w:p w14:paraId="094E74AA" w14:textId="1338BB02" w:rsidR="00417222" w:rsidRDefault="00417222" w:rsidP="0041722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DE42ED" w14:textId="3D35CD5A" w:rsidR="00417222" w:rsidRPr="009C4DEE" w:rsidRDefault="00E41642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 </w:t>
            </w:r>
            <w:r w:rsidR="0080701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czynności, o</w:t>
            </w:r>
            <w:r w:rsidR="00417222">
              <w:rPr>
                <w:sz w:val="20"/>
                <w:szCs w:val="20"/>
              </w:rPr>
              <w:t>powiadanie o czynnościach i</w:t>
            </w:r>
            <w:r w:rsidR="0023719F">
              <w:rPr>
                <w:sz w:val="20"/>
                <w:szCs w:val="20"/>
              </w:rPr>
              <w:t> </w:t>
            </w:r>
            <w:r w:rsidR="00417222">
              <w:rPr>
                <w:sz w:val="20"/>
                <w:szCs w:val="20"/>
              </w:rPr>
              <w:t>doświadczeniach z przeszłości i teraźniejszości</w:t>
            </w:r>
            <w:r w:rsidR="00237414">
              <w:rPr>
                <w:sz w:val="20"/>
                <w:szCs w:val="20"/>
              </w:rPr>
              <w:t>,</w:t>
            </w:r>
            <w:r w:rsidR="00417222">
              <w:rPr>
                <w:sz w:val="20"/>
                <w:szCs w:val="20"/>
              </w:rPr>
              <w:t xml:space="preserve"> wyrażanie i</w:t>
            </w:r>
            <w:r w:rsidR="0023719F">
              <w:rPr>
                <w:sz w:val="20"/>
                <w:szCs w:val="20"/>
              </w:rPr>
              <w:t> </w:t>
            </w:r>
            <w:r w:rsidR="00417222">
              <w:rPr>
                <w:sz w:val="20"/>
                <w:szCs w:val="20"/>
              </w:rPr>
              <w:t>uzasadnianie swoich opinii</w:t>
            </w:r>
            <w:r>
              <w:rPr>
                <w:sz w:val="20"/>
                <w:szCs w:val="20"/>
              </w:rPr>
              <w:t>, wyrażanie intencji i planów na przyszłość.</w:t>
            </w:r>
          </w:p>
        </w:tc>
        <w:tc>
          <w:tcPr>
            <w:tcW w:w="2564" w:type="dxa"/>
            <w:vMerge/>
            <w:shd w:val="clear" w:color="auto" w:fill="E6D9FF"/>
          </w:tcPr>
          <w:p w14:paraId="66BA352B" w14:textId="77777777" w:rsidR="00417222" w:rsidRDefault="00417222" w:rsidP="00417222"/>
        </w:tc>
        <w:tc>
          <w:tcPr>
            <w:tcW w:w="2565" w:type="dxa"/>
            <w:vMerge w:val="restart"/>
            <w:shd w:val="clear" w:color="auto" w:fill="FFC000"/>
          </w:tcPr>
          <w:p w14:paraId="1324B4EA" w14:textId="333F2FDD" w:rsidR="00417222" w:rsidRPr="00831778" w:rsidRDefault="00417222" w:rsidP="00417222">
            <w:pPr>
              <w:rPr>
                <w:i/>
              </w:rPr>
            </w:pPr>
            <w:r w:rsidRPr="00831778">
              <w:rPr>
                <w:i/>
              </w:rPr>
              <w:t>(trzecia lekcja)</w:t>
            </w:r>
          </w:p>
          <w:p w14:paraId="029408B3" w14:textId="77777777" w:rsidR="00417222" w:rsidRDefault="00417222" w:rsidP="00417222"/>
          <w:p w14:paraId="6628EDE8" w14:textId="3053C372" w:rsidR="00417222" w:rsidRDefault="00417222" w:rsidP="00417222">
            <w:proofErr w:type="spellStart"/>
            <w:r>
              <w:t>Photocopiabl</w:t>
            </w:r>
            <w:r w:rsidR="008E765E">
              <w:t>es</w:t>
            </w:r>
            <w:proofErr w:type="spellEnd"/>
            <w:r w:rsidR="008E765E">
              <w:t xml:space="preserve"> – książka nauczyciela, s. 266, </w:t>
            </w:r>
            <w:r w:rsidR="008E765E">
              <w:br/>
              <w:t>272</w:t>
            </w:r>
            <w:r>
              <w:t xml:space="preserve"> (8.4)</w:t>
            </w:r>
          </w:p>
          <w:p w14:paraId="10969FDF" w14:textId="37276F7C" w:rsidR="00417222" w:rsidRDefault="00417222" w:rsidP="00417222"/>
        </w:tc>
      </w:tr>
      <w:tr w:rsidR="00417222" w14:paraId="3D7E102B" w14:textId="77777777" w:rsidTr="00F243DD">
        <w:tc>
          <w:tcPr>
            <w:tcW w:w="2127" w:type="dxa"/>
            <w:shd w:val="clear" w:color="auto" w:fill="auto"/>
          </w:tcPr>
          <w:p w14:paraId="070C7F02" w14:textId="77777777" w:rsidR="00417222" w:rsidRDefault="00417222" w:rsidP="004172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D031535" w14:textId="0E6DDC8B" w:rsidR="00417222" w:rsidRPr="00F363E3" w:rsidRDefault="00417222" w:rsidP="00E41642">
            <w:r w:rsidRPr="00F363E3">
              <w:t xml:space="preserve">IV.1, IV.2, </w:t>
            </w:r>
            <w:r w:rsidR="00E41642" w:rsidRPr="00F363E3">
              <w:t xml:space="preserve">IV.4, </w:t>
            </w:r>
            <w:r w:rsidRPr="00F363E3">
              <w:t>IV.6,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514E6B" w14:textId="4B28514F" w:rsidR="00417222" w:rsidRDefault="00417222" w:rsidP="00417222"/>
        </w:tc>
        <w:tc>
          <w:tcPr>
            <w:tcW w:w="6006" w:type="dxa"/>
            <w:vMerge/>
            <w:shd w:val="clear" w:color="auto" w:fill="auto"/>
          </w:tcPr>
          <w:p w14:paraId="4C3A599A" w14:textId="77777777" w:rsidR="00417222" w:rsidRPr="009C4DEE" w:rsidRDefault="00417222" w:rsidP="0041722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8C5703" w14:textId="77777777" w:rsidR="00417222" w:rsidRDefault="00417222" w:rsidP="00417222"/>
        </w:tc>
        <w:tc>
          <w:tcPr>
            <w:tcW w:w="2565" w:type="dxa"/>
            <w:vMerge/>
            <w:shd w:val="clear" w:color="auto" w:fill="FFC000"/>
          </w:tcPr>
          <w:p w14:paraId="23F307C7" w14:textId="77777777" w:rsidR="00417222" w:rsidRDefault="00417222" w:rsidP="00417222"/>
        </w:tc>
      </w:tr>
      <w:tr w:rsidR="00417222" w14:paraId="07161036" w14:textId="77777777" w:rsidTr="00000B2B">
        <w:tc>
          <w:tcPr>
            <w:tcW w:w="4253" w:type="dxa"/>
            <w:gridSpan w:val="2"/>
            <w:shd w:val="clear" w:color="auto" w:fill="auto"/>
          </w:tcPr>
          <w:p w14:paraId="283F2846" w14:textId="27BEC4C1" w:rsidR="00417222" w:rsidRDefault="00417222" w:rsidP="0041722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9F8D96D" w14:textId="1D51D263" w:rsidR="00417222" w:rsidRPr="009C4DEE" w:rsidRDefault="00417222" w:rsidP="00E4164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</w:t>
            </w:r>
            <w:r w:rsidR="008E765E">
              <w:rPr>
                <w:color w:val="000000" w:themeColor="text1"/>
                <w:sz w:val="20"/>
                <w:szCs w:val="20"/>
              </w:rPr>
              <w:t>em, opis, podawanie przykładów), współpraca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B9F5D3" w14:textId="77777777" w:rsidR="00417222" w:rsidRDefault="00417222" w:rsidP="00417222"/>
        </w:tc>
        <w:tc>
          <w:tcPr>
            <w:tcW w:w="2565" w:type="dxa"/>
            <w:vMerge/>
            <w:shd w:val="clear" w:color="auto" w:fill="FFC000"/>
          </w:tcPr>
          <w:p w14:paraId="4B188794" w14:textId="77777777" w:rsidR="00417222" w:rsidRDefault="00417222" w:rsidP="00417222"/>
        </w:tc>
      </w:tr>
      <w:tr w:rsidR="00417222" w14:paraId="1B5414A5" w14:textId="77777777" w:rsidTr="00F243DD">
        <w:tc>
          <w:tcPr>
            <w:tcW w:w="2127" w:type="dxa"/>
            <w:shd w:val="clear" w:color="auto" w:fill="auto"/>
          </w:tcPr>
          <w:p w14:paraId="74789A1E" w14:textId="1664078D" w:rsidR="00417222" w:rsidRDefault="00417222" w:rsidP="00417222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1BD5B12" w14:textId="10A954D6" w:rsidR="00417222" w:rsidRDefault="00417222" w:rsidP="00417222"/>
        </w:tc>
        <w:tc>
          <w:tcPr>
            <w:tcW w:w="6006" w:type="dxa"/>
            <w:vMerge/>
            <w:shd w:val="clear" w:color="auto" w:fill="E6D9FF"/>
          </w:tcPr>
          <w:p w14:paraId="685BAA36" w14:textId="77777777" w:rsidR="00417222" w:rsidRDefault="00417222" w:rsidP="00417222"/>
        </w:tc>
        <w:tc>
          <w:tcPr>
            <w:tcW w:w="2564" w:type="dxa"/>
            <w:vMerge/>
            <w:shd w:val="clear" w:color="auto" w:fill="E6D9FF"/>
          </w:tcPr>
          <w:p w14:paraId="1F9DD04E" w14:textId="77777777" w:rsidR="00417222" w:rsidRDefault="00417222" w:rsidP="00417222"/>
        </w:tc>
        <w:tc>
          <w:tcPr>
            <w:tcW w:w="2565" w:type="dxa"/>
            <w:vMerge/>
            <w:shd w:val="clear" w:color="auto" w:fill="FFC000"/>
          </w:tcPr>
          <w:p w14:paraId="044D0F64" w14:textId="77777777" w:rsidR="00417222" w:rsidRDefault="00417222" w:rsidP="00417222"/>
        </w:tc>
      </w:tr>
      <w:tr w:rsidR="00417222" w:rsidRPr="00037A5B" w14:paraId="0275A34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A8C2F4" w14:textId="42005F0C" w:rsidR="00417222" w:rsidRPr="007918F6" w:rsidRDefault="00417222" w:rsidP="00417222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8E</w:t>
            </w:r>
          </w:p>
          <w:p w14:paraId="7C4BC947" w14:textId="05D16138" w:rsidR="00417222" w:rsidRPr="00037A5B" w:rsidRDefault="00417222" w:rsidP="00417222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Future in the past. </w:t>
            </w:r>
            <w:r w:rsidRPr="00DA55A9">
              <w:rPr>
                <w:color w:val="FFFFFF" w:themeColor="background1"/>
              </w:rPr>
              <w:t>Wyrażanie przyszłości w przeszłości</w:t>
            </w:r>
          </w:p>
        </w:tc>
      </w:tr>
      <w:tr w:rsidR="00417222" w:rsidRPr="00D41A72" w14:paraId="511239F6" w14:textId="77777777" w:rsidTr="00000B2B">
        <w:tc>
          <w:tcPr>
            <w:tcW w:w="4253" w:type="dxa"/>
            <w:gridSpan w:val="2"/>
            <w:shd w:val="clear" w:color="auto" w:fill="auto"/>
          </w:tcPr>
          <w:p w14:paraId="76069A36" w14:textId="1BD41FFF" w:rsidR="00417222" w:rsidRDefault="00417222" w:rsidP="0041722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56F045" w14:textId="00B7AA30" w:rsidR="00417222" w:rsidRPr="009C4DEE" w:rsidRDefault="008E765E" w:rsidP="0041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</w:t>
            </w:r>
            <w:r w:rsidR="00417222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04C7225" w14:textId="77777777" w:rsidR="00417222" w:rsidRDefault="00417222" w:rsidP="00417222">
            <w:r>
              <w:t xml:space="preserve">podręcznik: </w:t>
            </w:r>
          </w:p>
          <w:p w14:paraId="0FC39849" w14:textId="187DCA01" w:rsidR="00417222" w:rsidRDefault="00417222" w:rsidP="00417222">
            <w:r>
              <w:t>zad. 1–9</w:t>
            </w:r>
            <w:r w:rsidR="008E765E">
              <w:t>,</w:t>
            </w:r>
            <w:r>
              <w:t xml:space="preserve"> s. 136–137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DB5EDC1" w14:textId="77777777" w:rsidR="00417222" w:rsidRDefault="00417222" w:rsidP="00417222">
            <w:r>
              <w:t>zeszyt ćwiczeń:</w:t>
            </w:r>
          </w:p>
          <w:p w14:paraId="64A1C265" w14:textId="2BFF8D02" w:rsidR="00417222" w:rsidRPr="00D41A72" w:rsidRDefault="00417222" w:rsidP="00417222">
            <w:r>
              <w:t>zad. 1–8</w:t>
            </w:r>
            <w:r w:rsidR="008E765E">
              <w:t>,</w:t>
            </w:r>
            <w:r>
              <w:t xml:space="preserve"> s. 12</w:t>
            </w:r>
            <w:r w:rsidR="008E765E">
              <w:t>0-121</w:t>
            </w:r>
          </w:p>
          <w:p w14:paraId="2CAB8824" w14:textId="77777777" w:rsidR="00417222" w:rsidRPr="00D41A72" w:rsidRDefault="00417222" w:rsidP="00417222"/>
          <w:p w14:paraId="4B9292B0" w14:textId="77777777" w:rsidR="00417222" w:rsidRPr="00D41A72" w:rsidRDefault="00417222" w:rsidP="00417222"/>
        </w:tc>
      </w:tr>
      <w:tr w:rsidR="00417222" w14:paraId="2AB86C56" w14:textId="77777777" w:rsidTr="00F243DD">
        <w:tc>
          <w:tcPr>
            <w:tcW w:w="2127" w:type="dxa"/>
            <w:shd w:val="clear" w:color="auto" w:fill="auto"/>
          </w:tcPr>
          <w:p w14:paraId="48DEB1F0" w14:textId="77777777" w:rsidR="00417222" w:rsidRDefault="00417222" w:rsidP="0041722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3466BE8" w14:textId="225D30E9" w:rsidR="00417222" w:rsidRDefault="00417222" w:rsidP="00417222">
            <w:r>
              <w:t>I.9,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FA67F71" w14:textId="4710B345" w:rsidR="00417222" w:rsidRDefault="00417222" w:rsidP="00417222"/>
        </w:tc>
        <w:tc>
          <w:tcPr>
            <w:tcW w:w="6006" w:type="dxa"/>
            <w:vMerge/>
            <w:shd w:val="clear" w:color="auto" w:fill="auto"/>
          </w:tcPr>
          <w:p w14:paraId="3173FBED" w14:textId="77777777" w:rsidR="00417222" w:rsidRPr="009C4DEE" w:rsidRDefault="00417222" w:rsidP="0041722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947FE6" w14:textId="77777777" w:rsidR="00417222" w:rsidRDefault="00417222" w:rsidP="0041722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0FB7B5C" w14:textId="77777777" w:rsidR="00417222" w:rsidRDefault="00417222" w:rsidP="00417222"/>
        </w:tc>
      </w:tr>
      <w:tr w:rsidR="00417222" w14:paraId="201DCFAC" w14:textId="77777777" w:rsidTr="00000B2B">
        <w:tc>
          <w:tcPr>
            <w:tcW w:w="4253" w:type="dxa"/>
            <w:gridSpan w:val="2"/>
            <w:shd w:val="clear" w:color="auto" w:fill="auto"/>
          </w:tcPr>
          <w:p w14:paraId="0020F903" w14:textId="5BB3D1EF" w:rsidR="00417222" w:rsidRDefault="00417222" w:rsidP="00417222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FD8C6F" w14:textId="693D72AB" w:rsidR="00417222" w:rsidRPr="009C4DEE" w:rsidRDefault="00E41642" w:rsidP="0041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fragmentów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1901357A" w14:textId="77777777" w:rsidR="00417222" w:rsidRDefault="00417222" w:rsidP="0041722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E6D3F2F" w14:textId="77777777" w:rsidR="00417222" w:rsidRDefault="00417222" w:rsidP="00417222"/>
        </w:tc>
      </w:tr>
      <w:tr w:rsidR="00417222" w14:paraId="3CD27F8A" w14:textId="77777777" w:rsidTr="00F243DD">
        <w:tc>
          <w:tcPr>
            <w:tcW w:w="2127" w:type="dxa"/>
            <w:shd w:val="clear" w:color="auto" w:fill="auto"/>
          </w:tcPr>
          <w:p w14:paraId="7E702413" w14:textId="77777777" w:rsidR="00417222" w:rsidRDefault="00417222" w:rsidP="0041722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2B4B055" w14:textId="3B563CDC" w:rsidR="00417222" w:rsidRDefault="00417222" w:rsidP="00417222">
            <w:r>
              <w:t>II.</w:t>
            </w:r>
            <w:r w:rsidR="00E41642">
              <w:t>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D8538" w14:textId="10026606" w:rsidR="00417222" w:rsidRDefault="00417222" w:rsidP="00417222"/>
        </w:tc>
        <w:tc>
          <w:tcPr>
            <w:tcW w:w="6006" w:type="dxa"/>
            <w:vMerge/>
            <w:shd w:val="clear" w:color="auto" w:fill="auto"/>
          </w:tcPr>
          <w:p w14:paraId="454C951A" w14:textId="77777777" w:rsidR="00417222" w:rsidRPr="009C4DEE" w:rsidRDefault="00417222" w:rsidP="0041722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00E588" w14:textId="77777777" w:rsidR="00417222" w:rsidRDefault="00417222" w:rsidP="0041722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725924" w14:textId="77777777" w:rsidR="00417222" w:rsidRDefault="00417222" w:rsidP="00417222"/>
        </w:tc>
      </w:tr>
      <w:tr w:rsidR="0014184E" w14:paraId="0748CCE8" w14:textId="77777777" w:rsidTr="00000B2B">
        <w:tc>
          <w:tcPr>
            <w:tcW w:w="4253" w:type="dxa"/>
            <w:gridSpan w:val="2"/>
            <w:shd w:val="clear" w:color="auto" w:fill="auto"/>
          </w:tcPr>
          <w:p w14:paraId="72739338" w14:textId="3095FBDF" w:rsidR="0014184E" w:rsidRDefault="0014184E" w:rsidP="0014184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E3AD20" w14:textId="012AAADF" w:rsidR="0014184E" w:rsidRPr="009C4DEE" w:rsidRDefault="0014184E" w:rsidP="0014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zjawisk </w:t>
            </w:r>
            <w:r w:rsidR="002D2BA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czynności, wyrażanie i uzasadnianie swoich opinii</w:t>
            </w:r>
            <w:r w:rsidR="00E71E37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775801C" w14:textId="77777777" w:rsidR="0014184E" w:rsidRDefault="0014184E" w:rsidP="0014184E"/>
        </w:tc>
        <w:tc>
          <w:tcPr>
            <w:tcW w:w="2565" w:type="dxa"/>
            <w:vMerge w:val="restart"/>
            <w:shd w:val="clear" w:color="auto" w:fill="FFC000"/>
          </w:tcPr>
          <w:p w14:paraId="6925DF3B" w14:textId="5AAA2D72" w:rsidR="0014184E" w:rsidRDefault="0014184E" w:rsidP="0014184E">
            <w:proofErr w:type="spellStart"/>
            <w:r>
              <w:t>Photocopiables</w:t>
            </w:r>
            <w:proofErr w:type="spellEnd"/>
            <w:r>
              <w:t xml:space="preserve"> – książka nauczyciela, s. 26</w:t>
            </w:r>
            <w:r w:rsidR="00C5502A">
              <w:t>5</w:t>
            </w:r>
            <w:r>
              <w:t xml:space="preserve">, </w:t>
            </w:r>
            <w:r>
              <w:br/>
              <w:t>26</w:t>
            </w:r>
            <w:r w:rsidR="00C5502A">
              <w:t>9</w:t>
            </w:r>
            <w:r>
              <w:t xml:space="preserve"> (8.2)</w:t>
            </w:r>
          </w:p>
          <w:p w14:paraId="6CF1BB8A" w14:textId="2FC61A4D" w:rsidR="0014184E" w:rsidRDefault="0014184E" w:rsidP="0014184E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71C0AA0E" w14:textId="7C11FB10" w:rsidR="0014184E" w:rsidRDefault="00384217" w:rsidP="0014184E">
            <w:hyperlink r:id="rId31" w:history="1">
              <w:r w:rsidR="0014184E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14184E" w14:paraId="7264B7CC" w14:textId="77777777" w:rsidTr="00F243DD">
        <w:tc>
          <w:tcPr>
            <w:tcW w:w="2127" w:type="dxa"/>
            <w:shd w:val="clear" w:color="auto" w:fill="auto"/>
          </w:tcPr>
          <w:p w14:paraId="49376012" w14:textId="77777777" w:rsidR="0014184E" w:rsidRDefault="0014184E" w:rsidP="0014184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EE99077" w14:textId="233134FF" w:rsidR="0014184E" w:rsidRDefault="0014184E" w:rsidP="0014184E">
            <w:r w:rsidRPr="0014184E">
              <w:t>IV.1</w:t>
            </w:r>
            <w:r w:rsidR="004670B6">
              <w:t xml:space="preserve">, </w:t>
            </w:r>
            <w:r w:rsidRPr="0014184E">
              <w:t>IV.6,</w:t>
            </w:r>
            <w:r w:rsidR="008E765E">
              <w:t xml:space="preserve"> V</w:t>
            </w:r>
            <w:r w:rsidR="004670B6">
              <w:t>.1,</w:t>
            </w:r>
            <w:r w:rsidRPr="0014184E">
              <w:t xml:space="preserve">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157D0D7" w14:textId="4AB15478" w:rsidR="0014184E" w:rsidRDefault="0014184E" w:rsidP="0014184E"/>
        </w:tc>
        <w:tc>
          <w:tcPr>
            <w:tcW w:w="6006" w:type="dxa"/>
            <w:vMerge/>
            <w:shd w:val="clear" w:color="auto" w:fill="auto"/>
          </w:tcPr>
          <w:p w14:paraId="10F39702" w14:textId="77777777" w:rsidR="0014184E" w:rsidRPr="009C4DEE" w:rsidRDefault="0014184E" w:rsidP="0014184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F4E577" w14:textId="77777777" w:rsidR="0014184E" w:rsidRDefault="0014184E" w:rsidP="0014184E"/>
        </w:tc>
        <w:tc>
          <w:tcPr>
            <w:tcW w:w="2565" w:type="dxa"/>
            <w:vMerge/>
            <w:shd w:val="clear" w:color="auto" w:fill="FFC000"/>
          </w:tcPr>
          <w:p w14:paraId="2D13F9D9" w14:textId="77777777" w:rsidR="0014184E" w:rsidRDefault="0014184E" w:rsidP="0014184E"/>
        </w:tc>
      </w:tr>
      <w:tr w:rsidR="0014184E" w14:paraId="2D0DA273" w14:textId="77777777" w:rsidTr="00000B2B">
        <w:tc>
          <w:tcPr>
            <w:tcW w:w="4253" w:type="dxa"/>
            <w:gridSpan w:val="2"/>
            <w:shd w:val="clear" w:color="auto" w:fill="auto"/>
          </w:tcPr>
          <w:p w14:paraId="1CEBEF45" w14:textId="4BD525EC" w:rsidR="0014184E" w:rsidRDefault="0014184E" w:rsidP="0014184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81A0D1" w14:textId="19AE331D" w:rsidR="0014184E" w:rsidRDefault="0014184E" w:rsidP="0014184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</w:t>
            </w:r>
            <w:r w:rsidR="00C5502A">
              <w:rPr>
                <w:sz w:val="20"/>
                <w:szCs w:val="20"/>
              </w:rPr>
              <w:t xml:space="preserve"> kontekstu), współpraca w parach.</w:t>
            </w:r>
          </w:p>
          <w:p w14:paraId="67DB4BBB" w14:textId="62F54249" w:rsidR="00E648FA" w:rsidRDefault="00E648FA" w:rsidP="0014184E">
            <w:pPr>
              <w:rPr>
                <w:sz w:val="20"/>
                <w:szCs w:val="20"/>
              </w:rPr>
            </w:pPr>
          </w:p>
          <w:p w14:paraId="75FCE64C" w14:textId="77777777" w:rsidR="00E648FA" w:rsidRDefault="00E648FA" w:rsidP="0014184E">
            <w:pPr>
              <w:rPr>
                <w:sz w:val="20"/>
                <w:szCs w:val="20"/>
              </w:rPr>
            </w:pPr>
          </w:p>
          <w:p w14:paraId="79034312" w14:textId="77777777" w:rsidR="0014184E" w:rsidRDefault="0014184E" w:rsidP="0014184E">
            <w:pPr>
              <w:rPr>
                <w:sz w:val="20"/>
                <w:szCs w:val="20"/>
              </w:rPr>
            </w:pPr>
          </w:p>
          <w:p w14:paraId="2246DBBF" w14:textId="77777777" w:rsidR="0014184E" w:rsidRPr="009C4DEE" w:rsidRDefault="0014184E" w:rsidP="0014184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68F246" w14:textId="77777777" w:rsidR="0014184E" w:rsidRDefault="0014184E" w:rsidP="0014184E"/>
        </w:tc>
        <w:tc>
          <w:tcPr>
            <w:tcW w:w="2565" w:type="dxa"/>
            <w:vMerge/>
            <w:shd w:val="clear" w:color="auto" w:fill="FFC000"/>
          </w:tcPr>
          <w:p w14:paraId="3C2330A3" w14:textId="77777777" w:rsidR="0014184E" w:rsidRDefault="0014184E" w:rsidP="0014184E"/>
        </w:tc>
      </w:tr>
      <w:tr w:rsidR="0014184E" w14:paraId="487F3E49" w14:textId="77777777" w:rsidTr="00F243DD">
        <w:tc>
          <w:tcPr>
            <w:tcW w:w="2127" w:type="dxa"/>
            <w:shd w:val="clear" w:color="auto" w:fill="auto"/>
          </w:tcPr>
          <w:p w14:paraId="6F606099" w14:textId="77777777" w:rsidR="0014184E" w:rsidRPr="00F93345" w:rsidRDefault="0014184E" w:rsidP="001418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F1DE952" w14:textId="4AEB9974" w:rsidR="0014184E" w:rsidRDefault="00C5502A" w:rsidP="0014184E">
            <w:r>
              <w:t xml:space="preserve">XI, </w:t>
            </w:r>
            <w:r w:rsidR="0014184E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8CDCEF" w14:textId="79FF1ABA" w:rsidR="0014184E" w:rsidRDefault="0014184E" w:rsidP="0014184E"/>
        </w:tc>
        <w:tc>
          <w:tcPr>
            <w:tcW w:w="6006" w:type="dxa"/>
            <w:vMerge/>
            <w:shd w:val="clear" w:color="auto" w:fill="E6D9FF"/>
          </w:tcPr>
          <w:p w14:paraId="6C049743" w14:textId="77777777" w:rsidR="0014184E" w:rsidRDefault="0014184E" w:rsidP="0014184E"/>
        </w:tc>
        <w:tc>
          <w:tcPr>
            <w:tcW w:w="2564" w:type="dxa"/>
            <w:vMerge/>
            <w:shd w:val="clear" w:color="auto" w:fill="E6D9FF"/>
          </w:tcPr>
          <w:p w14:paraId="072BC866" w14:textId="77777777" w:rsidR="0014184E" w:rsidRDefault="0014184E" w:rsidP="0014184E"/>
        </w:tc>
        <w:tc>
          <w:tcPr>
            <w:tcW w:w="2565" w:type="dxa"/>
            <w:vMerge/>
            <w:shd w:val="clear" w:color="auto" w:fill="FFC000"/>
          </w:tcPr>
          <w:p w14:paraId="35B3A9A0" w14:textId="77777777" w:rsidR="0014184E" w:rsidRDefault="0014184E" w:rsidP="0014184E"/>
        </w:tc>
      </w:tr>
      <w:tr w:rsidR="0014184E" w:rsidRPr="00EF0C3B" w14:paraId="16E98ED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7F163F6" w14:textId="1697B1BF" w:rsidR="0014184E" w:rsidRPr="00A0718B" w:rsidRDefault="0014184E" w:rsidP="0014184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23719F">
              <w:rPr>
                <w:b/>
                <w:color w:val="FF0000"/>
                <w:lang w:val="en-US"/>
              </w:rPr>
              <w:t>8</w:t>
            </w:r>
          </w:p>
          <w:p w14:paraId="1797000C" w14:textId="3ACDBCBD" w:rsidR="0014184E" w:rsidRPr="00EF0C3B" w:rsidRDefault="0014184E" w:rsidP="001418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Building a park in the sky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tekście, określanie główne</w:t>
            </w:r>
            <w:r w:rsidR="00C5502A">
              <w:rPr>
                <w:color w:val="FFFFFF" w:themeColor="background1"/>
              </w:rPr>
              <w:t>j myśli fragmentu wypowiedzi)</w:t>
            </w:r>
          </w:p>
        </w:tc>
      </w:tr>
      <w:tr w:rsidR="0014184E" w:rsidRPr="00236D76" w14:paraId="75301393" w14:textId="77777777" w:rsidTr="00332C82">
        <w:tc>
          <w:tcPr>
            <w:tcW w:w="4253" w:type="dxa"/>
            <w:gridSpan w:val="2"/>
            <w:shd w:val="clear" w:color="auto" w:fill="auto"/>
          </w:tcPr>
          <w:p w14:paraId="1918EC8D" w14:textId="35E7F3FB" w:rsidR="0014184E" w:rsidRDefault="0014184E" w:rsidP="0014184E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37A407" w14:textId="787CF3EC" w:rsidR="0014184E" w:rsidRPr="009C4DEE" w:rsidRDefault="00C5502A" w:rsidP="0014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</w:t>
            </w:r>
            <w:r w:rsidR="0014184E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D9C9356" w14:textId="77777777" w:rsidR="0014184E" w:rsidRDefault="0014184E" w:rsidP="0014184E">
            <w:r>
              <w:t xml:space="preserve">podręcznik: </w:t>
            </w:r>
          </w:p>
          <w:p w14:paraId="34B406AA" w14:textId="6CA6AD07" w:rsidR="0014184E" w:rsidRDefault="0014184E" w:rsidP="0014184E">
            <w:r>
              <w:t>zad. 1–10</w:t>
            </w:r>
            <w:r w:rsidR="00C5502A">
              <w:t>,</w:t>
            </w:r>
            <w:r>
              <w:t xml:space="preserve"> s. 138–139</w:t>
            </w:r>
          </w:p>
          <w:p w14:paraId="61F0D1C2" w14:textId="372C2C80" w:rsidR="0014184E" w:rsidRDefault="0014184E" w:rsidP="0014184E">
            <w:r>
              <w:t>+ DVD</w:t>
            </w:r>
          </w:p>
          <w:p w14:paraId="530A3B18" w14:textId="77777777" w:rsidR="0014184E" w:rsidRDefault="0014184E" w:rsidP="0014184E"/>
          <w:p w14:paraId="6ACD0835" w14:textId="059C7C1B" w:rsidR="0014184E" w:rsidRDefault="0014184E" w:rsidP="0014184E"/>
        </w:tc>
        <w:tc>
          <w:tcPr>
            <w:tcW w:w="2565" w:type="dxa"/>
            <w:vMerge w:val="restart"/>
            <w:shd w:val="clear" w:color="auto" w:fill="FFC000"/>
          </w:tcPr>
          <w:p w14:paraId="56C0BB69" w14:textId="77777777" w:rsidR="0014184E" w:rsidRPr="007918F6" w:rsidRDefault="0014184E" w:rsidP="0014184E">
            <w:pPr>
              <w:rPr>
                <w:lang w:val="en-GB"/>
              </w:rPr>
            </w:pPr>
            <w:proofErr w:type="spellStart"/>
            <w:r w:rsidRPr="007918F6">
              <w:rPr>
                <w:lang w:val="en-GB"/>
              </w:rPr>
              <w:t>zeszyt</w:t>
            </w:r>
            <w:proofErr w:type="spellEnd"/>
            <w:r w:rsidRPr="007918F6">
              <w:rPr>
                <w:lang w:val="en-GB"/>
              </w:rPr>
              <w:t xml:space="preserve"> </w:t>
            </w:r>
            <w:proofErr w:type="spellStart"/>
            <w:r w:rsidRPr="007918F6">
              <w:rPr>
                <w:lang w:val="en-GB"/>
              </w:rPr>
              <w:t>ćwiczeń</w:t>
            </w:r>
            <w:proofErr w:type="spellEnd"/>
            <w:r w:rsidRPr="007918F6">
              <w:rPr>
                <w:lang w:val="en-GB"/>
              </w:rPr>
              <w:t>:</w:t>
            </w:r>
          </w:p>
          <w:p w14:paraId="1ECF8C53" w14:textId="5148CEF7" w:rsidR="0014184E" w:rsidRPr="007918F6" w:rsidRDefault="0014184E" w:rsidP="0014184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1–4</w:t>
            </w:r>
            <w:r w:rsidR="00C5502A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122</w:t>
            </w:r>
          </w:p>
          <w:p w14:paraId="1B47155C" w14:textId="77777777" w:rsidR="0014184E" w:rsidRPr="007918F6" w:rsidRDefault="0014184E" w:rsidP="0014184E">
            <w:pPr>
              <w:rPr>
                <w:lang w:val="en-GB"/>
              </w:rPr>
            </w:pPr>
          </w:p>
          <w:p w14:paraId="110B2FA9" w14:textId="7C436DCA" w:rsidR="0014184E" w:rsidRPr="009A283D" w:rsidRDefault="0014184E" w:rsidP="0014184E">
            <w:pPr>
              <w:rPr>
                <w:lang w:val="en-US"/>
              </w:rPr>
            </w:pPr>
            <w:r w:rsidRPr="00305C1D">
              <w:rPr>
                <w:lang w:val="en-US"/>
              </w:rPr>
              <w:t xml:space="preserve">Extra online resources: </w:t>
            </w:r>
            <w:hyperlink r:id="rId32" w:history="1">
              <w:r w:rsidRPr="008602A5">
                <w:rPr>
                  <w:rStyle w:val="Hipercze"/>
                  <w:lang w:val="en-US"/>
                </w:rPr>
                <w:t>https://learningapps.org/watch?v=pixg9r95319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14184E" w:rsidRPr="000D713D" w14:paraId="01D860CA" w14:textId="77777777" w:rsidTr="00F243DD">
        <w:tc>
          <w:tcPr>
            <w:tcW w:w="2127" w:type="dxa"/>
            <w:shd w:val="clear" w:color="auto" w:fill="auto"/>
          </w:tcPr>
          <w:p w14:paraId="526193F6" w14:textId="77777777" w:rsidR="0014184E" w:rsidRDefault="0014184E" w:rsidP="001418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06BDC8C" w14:textId="04763391" w:rsidR="0014184E" w:rsidRPr="00116D67" w:rsidRDefault="0014184E" w:rsidP="0014184E">
            <w:pPr>
              <w:rPr>
                <w:lang w:val="en-US"/>
              </w:rPr>
            </w:pPr>
            <w:r>
              <w:t>I.9,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F8C14C" w14:textId="5F02658F" w:rsidR="0014184E" w:rsidRPr="00116D67" w:rsidRDefault="0014184E" w:rsidP="0014184E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61C63AA" w14:textId="77777777" w:rsidR="0014184E" w:rsidRPr="00116D67" w:rsidRDefault="0014184E" w:rsidP="001418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84F8A" w14:textId="77777777" w:rsidR="0014184E" w:rsidRPr="00116D67" w:rsidRDefault="0014184E" w:rsidP="0014184E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78058B8" w14:textId="45226477" w:rsidR="0014184E" w:rsidRPr="00116D67" w:rsidRDefault="0014184E" w:rsidP="0014184E">
            <w:pPr>
              <w:rPr>
                <w:lang w:val="en-US"/>
              </w:rPr>
            </w:pPr>
          </w:p>
        </w:tc>
      </w:tr>
      <w:tr w:rsidR="0014184E" w14:paraId="643F1477" w14:textId="77777777" w:rsidTr="00332C82">
        <w:tc>
          <w:tcPr>
            <w:tcW w:w="4253" w:type="dxa"/>
            <w:gridSpan w:val="2"/>
            <w:shd w:val="clear" w:color="auto" w:fill="auto"/>
          </w:tcPr>
          <w:p w14:paraId="6505E5F8" w14:textId="77777777" w:rsidR="0014184E" w:rsidRDefault="0014184E" w:rsidP="0014184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544AF7" w14:textId="234C5373" w:rsidR="0014184E" w:rsidRPr="009C4DEE" w:rsidRDefault="005A1CF0" w:rsidP="00141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5A1CF0">
              <w:rPr>
                <w:sz w:val="20"/>
                <w:szCs w:val="20"/>
              </w:rPr>
              <w:t>najdowanie informacji w tekście, określanie głównej myśli fragmentu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2CCB779" w14:textId="77777777" w:rsidR="0014184E" w:rsidRDefault="0014184E" w:rsidP="0014184E"/>
        </w:tc>
        <w:tc>
          <w:tcPr>
            <w:tcW w:w="2565" w:type="dxa"/>
            <w:vMerge/>
            <w:shd w:val="clear" w:color="auto" w:fill="FFC000"/>
          </w:tcPr>
          <w:p w14:paraId="32A7A3AE" w14:textId="5B4A777E" w:rsidR="0014184E" w:rsidRDefault="0014184E" w:rsidP="0014184E"/>
        </w:tc>
      </w:tr>
      <w:tr w:rsidR="0014184E" w14:paraId="592CFD63" w14:textId="77777777" w:rsidTr="00F243DD">
        <w:tc>
          <w:tcPr>
            <w:tcW w:w="2127" w:type="dxa"/>
            <w:shd w:val="clear" w:color="auto" w:fill="auto"/>
          </w:tcPr>
          <w:p w14:paraId="597B6BBD" w14:textId="77777777" w:rsidR="0014184E" w:rsidRDefault="0014184E" w:rsidP="0014184E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300F34B" w14:textId="51AE6FA7" w:rsidR="0014184E" w:rsidRDefault="0014184E" w:rsidP="0014184E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6826AD3" w14:textId="2A677BBA" w:rsidR="0014184E" w:rsidRDefault="0014184E" w:rsidP="0014184E"/>
        </w:tc>
        <w:tc>
          <w:tcPr>
            <w:tcW w:w="6006" w:type="dxa"/>
            <w:vMerge/>
            <w:shd w:val="clear" w:color="auto" w:fill="auto"/>
          </w:tcPr>
          <w:p w14:paraId="4448EDAE" w14:textId="77777777" w:rsidR="0014184E" w:rsidRPr="009C4DEE" w:rsidRDefault="0014184E" w:rsidP="0014184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D2FB8F" w14:textId="77777777" w:rsidR="0014184E" w:rsidRDefault="0014184E" w:rsidP="0014184E"/>
        </w:tc>
        <w:tc>
          <w:tcPr>
            <w:tcW w:w="2565" w:type="dxa"/>
            <w:vMerge/>
            <w:shd w:val="clear" w:color="auto" w:fill="FFC000"/>
          </w:tcPr>
          <w:p w14:paraId="05098481" w14:textId="6200DE88" w:rsidR="0014184E" w:rsidRDefault="0014184E" w:rsidP="0014184E"/>
        </w:tc>
      </w:tr>
      <w:tr w:rsidR="001C4DB1" w:rsidRPr="00CE2744" w14:paraId="050B1E51" w14:textId="77777777" w:rsidTr="00000B2B">
        <w:tc>
          <w:tcPr>
            <w:tcW w:w="4253" w:type="dxa"/>
            <w:gridSpan w:val="2"/>
            <w:shd w:val="clear" w:color="auto" w:fill="auto"/>
          </w:tcPr>
          <w:p w14:paraId="2E01A578" w14:textId="573CC7F7" w:rsidR="001C4DB1" w:rsidRDefault="001C4DB1" w:rsidP="001C4DB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35B2A8" w14:textId="2D2117EE" w:rsidR="001C4DB1" w:rsidRPr="009C4DEE" w:rsidRDefault="001C4DB1" w:rsidP="001C4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opinii, opisywanie miejsc, </w:t>
            </w:r>
            <w:r w:rsidR="009B6392">
              <w:rPr>
                <w:sz w:val="20"/>
                <w:szCs w:val="20"/>
              </w:rPr>
              <w:t>opowiadanie o czynnościach oraz doświadczeniach z przeszłości lub teraźniejszości.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77138423" w14:textId="77777777" w:rsidR="001C4DB1" w:rsidRDefault="001C4DB1" w:rsidP="001C4DB1"/>
        </w:tc>
        <w:tc>
          <w:tcPr>
            <w:tcW w:w="2565" w:type="dxa"/>
            <w:vMerge/>
            <w:shd w:val="clear" w:color="auto" w:fill="FFC000"/>
          </w:tcPr>
          <w:p w14:paraId="42C119E4" w14:textId="62E93C59" w:rsidR="001C4DB1" w:rsidRPr="00E26771" w:rsidRDefault="001C4DB1" w:rsidP="001C4DB1"/>
        </w:tc>
      </w:tr>
      <w:tr w:rsidR="001C4DB1" w:rsidRPr="00861787" w14:paraId="17A10386" w14:textId="77777777" w:rsidTr="00F243DD">
        <w:tc>
          <w:tcPr>
            <w:tcW w:w="2127" w:type="dxa"/>
            <w:shd w:val="clear" w:color="auto" w:fill="auto"/>
          </w:tcPr>
          <w:p w14:paraId="295DDDA5" w14:textId="77777777" w:rsidR="001C4DB1" w:rsidRPr="00F93345" w:rsidRDefault="001C4DB1" w:rsidP="001C4DB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696BEC7" w14:textId="6260456E" w:rsidR="001C4DB1" w:rsidRPr="0018766D" w:rsidRDefault="001C4DB1" w:rsidP="001C4DB1">
            <w:r w:rsidRPr="009B6392">
              <w:t xml:space="preserve">IV.1, </w:t>
            </w:r>
            <w:r w:rsidR="00F43BAE">
              <w:t xml:space="preserve">IV.2, </w:t>
            </w:r>
            <w:r w:rsidRPr="009B6392">
              <w:t>IV.6,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021985C" w14:textId="11A2B787" w:rsidR="001C4DB1" w:rsidRPr="0018766D" w:rsidRDefault="001C4DB1" w:rsidP="001C4DB1"/>
        </w:tc>
        <w:tc>
          <w:tcPr>
            <w:tcW w:w="6006" w:type="dxa"/>
            <w:vMerge/>
            <w:shd w:val="clear" w:color="auto" w:fill="auto"/>
          </w:tcPr>
          <w:p w14:paraId="13DEC084" w14:textId="77777777" w:rsidR="001C4DB1" w:rsidRPr="0018766D" w:rsidRDefault="001C4DB1" w:rsidP="001C4D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38C392E" w14:textId="77777777" w:rsidR="001C4DB1" w:rsidRPr="0018766D" w:rsidRDefault="001C4DB1" w:rsidP="001C4DB1"/>
        </w:tc>
        <w:tc>
          <w:tcPr>
            <w:tcW w:w="2565" w:type="dxa"/>
            <w:vMerge/>
            <w:shd w:val="clear" w:color="auto" w:fill="FFC000"/>
          </w:tcPr>
          <w:p w14:paraId="157A8084" w14:textId="77777777" w:rsidR="001C4DB1" w:rsidRPr="0018766D" w:rsidRDefault="001C4DB1" w:rsidP="001C4DB1"/>
        </w:tc>
      </w:tr>
      <w:tr w:rsidR="001C4DB1" w14:paraId="53F1BBBC" w14:textId="77777777" w:rsidTr="00000B2B">
        <w:tc>
          <w:tcPr>
            <w:tcW w:w="4253" w:type="dxa"/>
            <w:gridSpan w:val="2"/>
            <w:shd w:val="clear" w:color="auto" w:fill="auto"/>
          </w:tcPr>
          <w:p w14:paraId="1710EEAB" w14:textId="13D8D48E" w:rsidR="001C4DB1" w:rsidRDefault="001C4DB1" w:rsidP="001C4DB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080BD3" w14:textId="676578F6" w:rsidR="001C4DB1" w:rsidRDefault="001C4DB1" w:rsidP="001C4DB1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</w:t>
            </w:r>
            <w:r w:rsidR="00C5502A">
              <w:rPr>
                <w:color w:val="000000" w:themeColor="text1"/>
                <w:sz w:val="20"/>
                <w:szCs w:val="20"/>
              </w:rPr>
              <w:t>stępowanie innym wyrazem, opis), współpraca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C5502A">
              <w:rPr>
                <w:color w:val="000000" w:themeColor="text1"/>
                <w:sz w:val="20"/>
                <w:szCs w:val="20"/>
              </w:rPr>
              <w:t>parach.</w:t>
            </w:r>
          </w:p>
          <w:p w14:paraId="7FA0D86E" w14:textId="37E6383B" w:rsidR="001C4DB1" w:rsidRPr="00A21C3E" w:rsidRDefault="001C4DB1" w:rsidP="001C4D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9BEAA5" w14:textId="77777777" w:rsidR="001C4DB1" w:rsidRDefault="001C4DB1" w:rsidP="001C4DB1"/>
        </w:tc>
        <w:tc>
          <w:tcPr>
            <w:tcW w:w="2565" w:type="dxa"/>
            <w:vMerge/>
            <w:shd w:val="clear" w:color="auto" w:fill="FFC000"/>
          </w:tcPr>
          <w:p w14:paraId="7085B15A" w14:textId="77777777" w:rsidR="001C4DB1" w:rsidRDefault="001C4DB1" w:rsidP="001C4DB1"/>
        </w:tc>
      </w:tr>
      <w:tr w:rsidR="001C4DB1" w14:paraId="2655327F" w14:textId="77777777" w:rsidTr="00F243DD">
        <w:tc>
          <w:tcPr>
            <w:tcW w:w="2127" w:type="dxa"/>
            <w:shd w:val="clear" w:color="auto" w:fill="auto"/>
          </w:tcPr>
          <w:p w14:paraId="3808839B" w14:textId="77777777" w:rsidR="001C4DB1" w:rsidRDefault="001C4DB1" w:rsidP="001C4DB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BBC06D1" w14:textId="26FD3371" w:rsidR="001C4DB1" w:rsidRDefault="001C4DB1" w:rsidP="001C4DB1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75E72DD" w14:textId="4B478413" w:rsidR="001C4DB1" w:rsidRDefault="001C4DB1" w:rsidP="001C4DB1"/>
        </w:tc>
        <w:tc>
          <w:tcPr>
            <w:tcW w:w="6006" w:type="dxa"/>
            <w:vMerge/>
            <w:shd w:val="clear" w:color="auto" w:fill="E6D9FF"/>
          </w:tcPr>
          <w:p w14:paraId="7D697AB2" w14:textId="77777777" w:rsidR="001C4DB1" w:rsidRDefault="001C4DB1" w:rsidP="001C4DB1"/>
        </w:tc>
        <w:tc>
          <w:tcPr>
            <w:tcW w:w="2564" w:type="dxa"/>
            <w:vMerge/>
            <w:shd w:val="clear" w:color="auto" w:fill="E6D9FF"/>
          </w:tcPr>
          <w:p w14:paraId="52950CF4" w14:textId="77777777" w:rsidR="001C4DB1" w:rsidRDefault="001C4DB1" w:rsidP="001C4DB1"/>
        </w:tc>
        <w:tc>
          <w:tcPr>
            <w:tcW w:w="2565" w:type="dxa"/>
            <w:vMerge/>
            <w:shd w:val="clear" w:color="auto" w:fill="FFC000"/>
          </w:tcPr>
          <w:p w14:paraId="3B1EC415" w14:textId="77777777" w:rsidR="001C4DB1" w:rsidRDefault="001C4DB1" w:rsidP="001C4DB1"/>
        </w:tc>
      </w:tr>
      <w:tr w:rsidR="001C4DB1" w:rsidRPr="00A27A79" w14:paraId="0714EA5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7EF5F3" w14:textId="1CB2247A" w:rsidR="001C4DB1" w:rsidRPr="007918F6" w:rsidRDefault="001C4DB1" w:rsidP="001C4DB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8F</w:t>
            </w:r>
          </w:p>
          <w:p w14:paraId="7AAE2D83" w14:textId="03FD2D1B" w:rsidR="001C4DB1" w:rsidRPr="00A27A79" w:rsidRDefault="001C4DB1" w:rsidP="0080701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Making and rejecting suggestions, suggesting alternatives</w:t>
            </w:r>
            <w:r w:rsidRPr="00253A02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A27A79">
              <w:rPr>
                <w:color w:val="FFFFFF" w:themeColor="background1"/>
              </w:rPr>
              <w:t xml:space="preserve">Wyrażanie </w:t>
            </w:r>
            <w:r w:rsidR="00807017">
              <w:rPr>
                <w:color w:val="FFFFFF" w:themeColor="background1"/>
              </w:rPr>
              <w:t>i</w:t>
            </w:r>
            <w:r w:rsidRPr="00A27A79">
              <w:rPr>
                <w:color w:val="FFFFFF" w:themeColor="background1"/>
              </w:rPr>
              <w:t xml:space="preserve"> odrzucanie sugestii, proponowanie alternatyw. </w:t>
            </w:r>
            <w:r>
              <w:rPr>
                <w:color w:val="FFFFFF" w:themeColor="background1"/>
              </w:rPr>
              <w:t>Wypowiedź ust</w:t>
            </w:r>
            <w:r w:rsidR="00C5502A">
              <w:rPr>
                <w:color w:val="FFFFFF" w:themeColor="background1"/>
              </w:rPr>
              <w:t>na (rozmowa z odgrywaniem roli)</w:t>
            </w:r>
          </w:p>
        </w:tc>
      </w:tr>
      <w:tr w:rsidR="001C4DB1" w:rsidRPr="00D41A72" w14:paraId="0ABDD360" w14:textId="77777777" w:rsidTr="00000B2B">
        <w:tc>
          <w:tcPr>
            <w:tcW w:w="4253" w:type="dxa"/>
            <w:gridSpan w:val="2"/>
            <w:shd w:val="clear" w:color="auto" w:fill="auto"/>
          </w:tcPr>
          <w:p w14:paraId="486DABF2" w14:textId="27E9AF68" w:rsidR="001C4DB1" w:rsidRDefault="001C4DB1" w:rsidP="001C4DB1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6A3530" w14:textId="7588C527" w:rsidR="001C4DB1" w:rsidRPr="009C4DEE" w:rsidRDefault="00C5502A" w:rsidP="001C4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</w:t>
            </w:r>
            <w:r w:rsidR="001C4DB1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F8736D9" w14:textId="77777777" w:rsidR="001C4DB1" w:rsidRDefault="001C4DB1" w:rsidP="001C4DB1">
            <w:r>
              <w:t xml:space="preserve">podręcznik: </w:t>
            </w:r>
          </w:p>
          <w:p w14:paraId="714FF673" w14:textId="0699BBEE" w:rsidR="001C4DB1" w:rsidRDefault="001C4DB1" w:rsidP="001C4DB1">
            <w:r>
              <w:t>zad. 1–4</w:t>
            </w:r>
            <w:r w:rsidR="00C5502A">
              <w:t>,</w:t>
            </w:r>
            <w:r>
              <w:t xml:space="preserve"> s. 140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3AE8EE4" w14:textId="77777777" w:rsidR="001C4DB1" w:rsidRDefault="001C4DB1" w:rsidP="001C4DB1">
            <w:r>
              <w:t>zeszyt ćwiczeń:</w:t>
            </w:r>
          </w:p>
          <w:p w14:paraId="4A2C6A00" w14:textId="52CB3E7A" w:rsidR="001C4DB1" w:rsidRPr="00D41A72" w:rsidRDefault="001C4DB1" w:rsidP="001C4DB1">
            <w:r>
              <w:t>zad. 1–4</w:t>
            </w:r>
            <w:r w:rsidR="00C5502A">
              <w:t>,</w:t>
            </w:r>
            <w:r>
              <w:t xml:space="preserve"> s. 123</w:t>
            </w:r>
          </w:p>
          <w:p w14:paraId="24EB6189" w14:textId="77777777" w:rsidR="001C4DB1" w:rsidRPr="00D41A72" w:rsidRDefault="001C4DB1" w:rsidP="001C4DB1"/>
          <w:p w14:paraId="75098EF2" w14:textId="77777777" w:rsidR="001C4DB1" w:rsidRPr="00D41A72" w:rsidRDefault="001C4DB1" w:rsidP="001C4DB1"/>
        </w:tc>
      </w:tr>
      <w:tr w:rsidR="001C4DB1" w14:paraId="248CD413" w14:textId="77777777" w:rsidTr="00F243DD">
        <w:tc>
          <w:tcPr>
            <w:tcW w:w="2127" w:type="dxa"/>
            <w:shd w:val="clear" w:color="auto" w:fill="auto"/>
          </w:tcPr>
          <w:p w14:paraId="5F402412" w14:textId="77777777" w:rsidR="001C4DB1" w:rsidRDefault="001C4DB1" w:rsidP="001C4DB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F62CE49" w14:textId="3AB49DC2" w:rsidR="001C4DB1" w:rsidRDefault="001C4DB1" w:rsidP="001C4DB1">
            <w:r>
              <w:t>I.9,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909A23" w14:textId="7A3B2D58" w:rsidR="001C4DB1" w:rsidRDefault="001C4DB1" w:rsidP="001C4DB1"/>
        </w:tc>
        <w:tc>
          <w:tcPr>
            <w:tcW w:w="6006" w:type="dxa"/>
            <w:vMerge/>
            <w:shd w:val="clear" w:color="auto" w:fill="auto"/>
          </w:tcPr>
          <w:p w14:paraId="527625D4" w14:textId="77777777" w:rsidR="001C4DB1" w:rsidRPr="009C4DEE" w:rsidRDefault="001C4DB1" w:rsidP="001C4D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60C43" w14:textId="77777777" w:rsidR="001C4DB1" w:rsidRDefault="001C4DB1" w:rsidP="001C4D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611C71" w14:textId="77777777" w:rsidR="001C4DB1" w:rsidRDefault="001C4DB1" w:rsidP="001C4DB1"/>
        </w:tc>
      </w:tr>
      <w:tr w:rsidR="00A773B1" w14:paraId="2FB3A310" w14:textId="77777777" w:rsidTr="00000B2B">
        <w:tc>
          <w:tcPr>
            <w:tcW w:w="4253" w:type="dxa"/>
            <w:gridSpan w:val="2"/>
            <w:shd w:val="clear" w:color="auto" w:fill="auto"/>
          </w:tcPr>
          <w:p w14:paraId="49B09925" w14:textId="36748D53" w:rsidR="00A773B1" w:rsidRDefault="00A773B1" w:rsidP="00A773B1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EFFBC8" w14:textId="305E7342" w:rsidR="00A773B1" w:rsidRPr="009C4DEE" w:rsidRDefault="00A773B1" w:rsidP="00A77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5A1CF0">
              <w:rPr>
                <w:sz w:val="20"/>
                <w:szCs w:val="20"/>
              </w:rPr>
              <w:t>najdowanie informacji w tekście, określanie głównej myśli fragmentu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F9AEB3F" w14:textId="77777777" w:rsidR="00A773B1" w:rsidRDefault="00A773B1" w:rsidP="00A773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3F7D38" w14:textId="77777777" w:rsidR="00A773B1" w:rsidRDefault="00A773B1" w:rsidP="00A773B1"/>
        </w:tc>
      </w:tr>
      <w:tr w:rsidR="00A773B1" w14:paraId="2A2A4358" w14:textId="77777777" w:rsidTr="00F243DD">
        <w:tc>
          <w:tcPr>
            <w:tcW w:w="2127" w:type="dxa"/>
            <w:shd w:val="clear" w:color="auto" w:fill="auto"/>
          </w:tcPr>
          <w:p w14:paraId="527E0F43" w14:textId="77777777" w:rsidR="00A773B1" w:rsidRDefault="00A773B1" w:rsidP="00A773B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9836EDD" w14:textId="67AE8B66" w:rsidR="00A773B1" w:rsidRDefault="00A773B1" w:rsidP="00A773B1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40C3CA" w14:textId="7C12D9D1" w:rsidR="00A773B1" w:rsidRDefault="00A773B1" w:rsidP="00A773B1"/>
        </w:tc>
        <w:tc>
          <w:tcPr>
            <w:tcW w:w="6006" w:type="dxa"/>
            <w:vMerge/>
            <w:shd w:val="clear" w:color="auto" w:fill="auto"/>
          </w:tcPr>
          <w:p w14:paraId="69A3FC5D" w14:textId="77777777" w:rsidR="00A773B1" w:rsidRPr="009C4DEE" w:rsidRDefault="00A773B1" w:rsidP="00A773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156FC6" w14:textId="77777777" w:rsidR="00A773B1" w:rsidRDefault="00A773B1" w:rsidP="00A773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86DDFA9" w14:textId="77777777" w:rsidR="00A773B1" w:rsidRDefault="00A773B1" w:rsidP="00A773B1"/>
        </w:tc>
      </w:tr>
      <w:tr w:rsidR="00A773B1" w:rsidRPr="00CE2744" w14:paraId="11BD006F" w14:textId="77777777" w:rsidTr="00F970EB">
        <w:tc>
          <w:tcPr>
            <w:tcW w:w="4253" w:type="dxa"/>
            <w:gridSpan w:val="2"/>
            <w:shd w:val="clear" w:color="auto" w:fill="auto"/>
          </w:tcPr>
          <w:p w14:paraId="32663EA4" w14:textId="2C8F75A9" w:rsidR="00A773B1" w:rsidRDefault="00A773B1" w:rsidP="00A773B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3B6E8F" w14:textId="77777777" w:rsidR="00A773B1" w:rsidRDefault="00A91D08" w:rsidP="00A77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</w:t>
            </w:r>
            <w:r w:rsidR="00274A8C"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(czas i miejsce), </w:t>
            </w:r>
            <w:r w:rsidR="005C34F4">
              <w:rPr>
                <w:sz w:val="20"/>
                <w:szCs w:val="20"/>
              </w:rPr>
              <w:t xml:space="preserve">wyrażanie </w:t>
            </w:r>
            <w:r w:rsidR="004F7638">
              <w:rPr>
                <w:sz w:val="20"/>
                <w:szCs w:val="20"/>
              </w:rPr>
              <w:t xml:space="preserve">zaproszeń oraz </w:t>
            </w:r>
            <w:r w:rsidR="001A631D">
              <w:rPr>
                <w:sz w:val="20"/>
                <w:szCs w:val="20"/>
              </w:rPr>
              <w:t>propozycji.</w:t>
            </w:r>
          </w:p>
          <w:p w14:paraId="3B1D38B4" w14:textId="77777777" w:rsidR="00232C79" w:rsidRDefault="00232C79" w:rsidP="00A773B1">
            <w:pPr>
              <w:rPr>
                <w:sz w:val="20"/>
                <w:szCs w:val="20"/>
              </w:rPr>
            </w:pPr>
          </w:p>
          <w:p w14:paraId="177DF1D9" w14:textId="3D0D1CF8" w:rsidR="00232C79" w:rsidRPr="009C4DEE" w:rsidRDefault="00232C79" w:rsidP="00A773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5B3C442" w14:textId="77777777" w:rsidR="00A773B1" w:rsidRDefault="00A773B1" w:rsidP="00A773B1"/>
        </w:tc>
        <w:tc>
          <w:tcPr>
            <w:tcW w:w="2565" w:type="dxa"/>
            <w:vMerge/>
            <w:shd w:val="clear" w:color="auto" w:fill="FFC000"/>
          </w:tcPr>
          <w:p w14:paraId="6C7CFB2E" w14:textId="42DA3615" w:rsidR="00A773B1" w:rsidRPr="00E26771" w:rsidRDefault="00A773B1" w:rsidP="00A773B1"/>
        </w:tc>
      </w:tr>
      <w:tr w:rsidR="00A773B1" w:rsidRPr="00861787" w14:paraId="1F5D34D9" w14:textId="77777777" w:rsidTr="00F243DD">
        <w:tc>
          <w:tcPr>
            <w:tcW w:w="2127" w:type="dxa"/>
            <w:shd w:val="clear" w:color="auto" w:fill="auto"/>
          </w:tcPr>
          <w:p w14:paraId="54247FC7" w14:textId="77777777" w:rsidR="00A773B1" w:rsidRPr="00F93345" w:rsidRDefault="00A773B1" w:rsidP="00A773B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AC66B62" w14:textId="76D4FAC6" w:rsidR="00A773B1" w:rsidRPr="00E82336" w:rsidRDefault="00A773B1" w:rsidP="00A773B1">
            <w:r>
              <w:t>IV.1, IV.</w:t>
            </w:r>
            <w:r w:rsidR="00D51F1D">
              <w:t xml:space="preserve">4, </w:t>
            </w:r>
            <w:r w:rsidR="004F7638">
              <w:t>VI.7,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45E6" w14:textId="44C95D73" w:rsidR="00A773B1" w:rsidRPr="00236D76" w:rsidRDefault="00A773B1" w:rsidP="00A773B1"/>
        </w:tc>
        <w:tc>
          <w:tcPr>
            <w:tcW w:w="6006" w:type="dxa"/>
            <w:vMerge/>
            <w:shd w:val="clear" w:color="auto" w:fill="auto"/>
          </w:tcPr>
          <w:p w14:paraId="5D106457" w14:textId="77777777" w:rsidR="00A773B1" w:rsidRPr="00236D76" w:rsidRDefault="00A773B1" w:rsidP="00A773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E64B00" w14:textId="77777777" w:rsidR="00A773B1" w:rsidRPr="00236D76" w:rsidRDefault="00A773B1" w:rsidP="00A773B1"/>
        </w:tc>
        <w:tc>
          <w:tcPr>
            <w:tcW w:w="2565" w:type="dxa"/>
            <w:vMerge/>
            <w:shd w:val="clear" w:color="auto" w:fill="FFC000"/>
          </w:tcPr>
          <w:p w14:paraId="15D82056" w14:textId="77777777" w:rsidR="00A773B1" w:rsidRPr="00236D76" w:rsidRDefault="00A773B1" w:rsidP="00A773B1"/>
        </w:tc>
      </w:tr>
      <w:tr w:rsidR="00A773B1" w14:paraId="31ED148F" w14:textId="77777777" w:rsidTr="00F970EB">
        <w:tc>
          <w:tcPr>
            <w:tcW w:w="4253" w:type="dxa"/>
            <w:gridSpan w:val="2"/>
            <w:shd w:val="clear" w:color="auto" w:fill="auto"/>
          </w:tcPr>
          <w:p w14:paraId="55C125BF" w14:textId="27BD77C7" w:rsidR="00A773B1" w:rsidRDefault="00A773B1" w:rsidP="00A773B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A8DE11" w14:textId="5E3BADDF" w:rsidR="00A773B1" w:rsidRDefault="00A773B1" w:rsidP="00A773B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</w:t>
            </w:r>
            <w:r w:rsidR="00C5502A">
              <w:rPr>
                <w:color w:val="000000" w:themeColor="text1"/>
                <w:sz w:val="20"/>
                <w:szCs w:val="20"/>
              </w:rPr>
              <w:t>stępowanie innym wyrazem, opis), współpraca w parach.</w:t>
            </w:r>
          </w:p>
          <w:p w14:paraId="24148008" w14:textId="77777777" w:rsidR="00A773B1" w:rsidRDefault="00A773B1" w:rsidP="00A773B1">
            <w:pPr>
              <w:rPr>
                <w:sz w:val="20"/>
                <w:szCs w:val="20"/>
              </w:rPr>
            </w:pPr>
          </w:p>
          <w:p w14:paraId="6DD20413" w14:textId="6B151D5E" w:rsidR="00232C79" w:rsidRPr="009C4DEE" w:rsidRDefault="00232C79" w:rsidP="00A773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F33820" w14:textId="77777777" w:rsidR="00A773B1" w:rsidRDefault="00A773B1" w:rsidP="00A773B1"/>
        </w:tc>
        <w:tc>
          <w:tcPr>
            <w:tcW w:w="2565" w:type="dxa"/>
            <w:vMerge/>
            <w:shd w:val="clear" w:color="auto" w:fill="FFC000"/>
          </w:tcPr>
          <w:p w14:paraId="09BCFAC5" w14:textId="77777777" w:rsidR="00A773B1" w:rsidRDefault="00A773B1" w:rsidP="00A773B1"/>
        </w:tc>
      </w:tr>
      <w:tr w:rsidR="00A773B1" w14:paraId="34F46003" w14:textId="77777777" w:rsidTr="00F243DD">
        <w:tc>
          <w:tcPr>
            <w:tcW w:w="2127" w:type="dxa"/>
            <w:shd w:val="clear" w:color="auto" w:fill="auto"/>
          </w:tcPr>
          <w:p w14:paraId="11D3C3F3" w14:textId="77777777" w:rsidR="00A773B1" w:rsidRDefault="00A773B1" w:rsidP="00A773B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F3A863E" w14:textId="328A2EEF" w:rsidR="00A773B1" w:rsidRDefault="00A773B1" w:rsidP="00A773B1">
            <w:r>
              <w:t xml:space="preserve">X, </w:t>
            </w:r>
            <w:r w:rsidR="00C5502A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3CDFA0" w14:textId="7A59095E" w:rsidR="00A773B1" w:rsidRDefault="00A773B1" w:rsidP="00A773B1"/>
        </w:tc>
        <w:tc>
          <w:tcPr>
            <w:tcW w:w="6006" w:type="dxa"/>
            <w:vMerge/>
            <w:shd w:val="clear" w:color="auto" w:fill="E6D9FF"/>
          </w:tcPr>
          <w:p w14:paraId="415BD491" w14:textId="77777777" w:rsidR="00A773B1" w:rsidRDefault="00A773B1" w:rsidP="00A773B1"/>
        </w:tc>
        <w:tc>
          <w:tcPr>
            <w:tcW w:w="2564" w:type="dxa"/>
            <w:vMerge/>
            <w:shd w:val="clear" w:color="auto" w:fill="E6D9FF"/>
          </w:tcPr>
          <w:p w14:paraId="7AF6978A" w14:textId="77777777" w:rsidR="00A773B1" w:rsidRDefault="00A773B1" w:rsidP="00A773B1"/>
        </w:tc>
        <w:tc>
          <w:tcPr>
            <w:tcW w:w="2565" w:type="dxa"/>
            <w:vMerge/>
            <w:shd w:val="clear" w:color="auto" w:fill="FFC000"/>
          </w:tcPr>
          <w:p w14:paraId="6120734E" w14:textId="77777777" w:rsidR="00A773B1" w:rsidRDefault="00A773B1" w:rsidP="00A773B1"/>
        </w:tc>
      </w:tr>
      <w:tr w:rsidR="00A773B1" w:rsidRPr="00EF0C3B" w14:paraId="4F7B01A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E14236A" w14:textId="65025329" w:rsidR="00A773B1" w:rsidRPr="00EE0784" w:rsidRDefault="00A773B1" w:rsidP="00A773B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E0784">
              <w:rPr>
                <w:b/>
                <w:color w:val="FFFFFF" w:themeColor="background1"/>
                <w:lang w:val="en-US"/>
              </w:rPr>
              <w:t>8G</w:t>
            </w:r>
          </w:p>
          <w:p w14:paraId="059F6890" w14:textId="22B8245A" w:rsidR="00A773B1" w:rsidRPr="00EF0C3B" w:rsidRDefault="00A773B1" w:rsidP="00A773B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 for and against essay</w:t>
            </w:r>
            <w:r w:rsidRPr="00EE0784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Tworzenie wypowiedzi pi</w:t>
            </w:r>
            <w:r w:rsidR="00C5502A">
              <w:rPr>
                <w:color w:val="FFFFFF" w:themeColor="background1"/>
              </w:rPr>
              <w:t>semnej (rozprawka za i przeciw)</w:t>
            </w:r>
          </w:p>
        </w:tc>
      </w:tr>
      <w:tr w:rsidR="00A773B1" w:rsidRPr="00D41A72" w14:paraId="21C1A3E6" w14:textId="77777777" w:rsidTr="00000B2B">
        <w:tc>
          <w:tcPr>
            <w:tcW w:w="4253" w:type="dxa"/>
            <w:gridSpan w:val="2"/>
            <w:shd w:val="clear" w:color="auto" w:fill="auto"/>
          </w:tcPr>
          <w:p w14:paraId="3CFA427F" w14:textId="67D0E6C0" w:rsidR="00A773B1" w:rsidRDefault="00A773B1" w:rsidP="00A773B1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D5E723" w14:textId="2F9A8608" w:rsidR="00A773B1" w:rsidRPr="009C4DEE" w:rsidRDefault="00C5502A" w:rsidP="00A77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</w:t>
            </w:r>
            <w:r w:rsidR="00A773B1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11243A" w14:textId="77777777" w:rsidR="00A773B1" w:rsidRDefault="00A773B1" w:rsidP="00A773B1">
            <w:r>
              <w:t xml:space="preserve">podręcznik: </w:t>
            </w:r>
          </w:p>
          <w:p w14:paraId="70A777DE" w14:textId="56149FFF" w:rsidR="00A773B1" w:rsidRDefault="00A773B1" w:rsidP="00A773B1">
            <w:r>
              <w:t>zad. 1–5</w:t>
            </w:r>
            <w:r w:rsidR="00C5502A">
              <w:t>,</w:t>
            </w:r>
            <w:r>
              <w:t xml:space="preserve"> s. 141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3AE85B1" w14:textId="77777777" w:rsidR="00A773B1" w:rsidRDefault="00A773B1" w:rsidP="00A773B1">
            <w:r>
              <w:t>zeszyt ćwiczeń:</w:t>
            </w:r>
          </w:p>
          <w:p w14:paraId="2D580462" w14:textId="704AD13A" w:rsidR="00A773B1" w:rsidRPr="00D41A72" w:rsidRDefault="00A773B1" w:rsidP="00A773B1">
            <w:r>
              <w:t>zad. 1–5</w:t>
            </w:r>
            <w:r w:rsidR="00C5502A">
              <w:t>,</w:t>
            </w:r>
            <w:r>
              <w:t xml:space="preserve"> s. 124</w:t>
            </w:r>
          </w:p>
          <w:p w14:paraId="24ACE491" w14:textId="77777777" w:rsidR="00A773B1" w:rsidRPr="00D41A72" w:rsidRDefault="00A773B1" w:rsidP="00A773B1"/>
          <w:p w14:paraId="17C954A9" w14:textId="77777777" w:rsidR="00A773B1" w:rsidRPr="00D41A72" w:rsidRDefault="00A773B1" w:rsidP="00A773B1"/>
        </w:tc>
      </w:tr>
      <w:tr w:rsidR="00A773B1" w14:paraId="277F5B7C" w14:textId="77777777" w:rsidTr="00F243DD">
        <w:tc>
          <w:tcPr>
            <w:tcW w:w="2127" w:type="dxa"/>
            <w:shd w:val="clear" w:color="auto" w:fill="auto"/>
          </w:tcPr>
          <w:p w14:paraId="3933443D" w14:textId="77777777" w:rsidR="00A773B1" w:rsidRDefault="00A773B1" w:rsidP="00A773B1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CB9737E" w14:textId="7ECDBDB0" w:rsidR="00A773B1" w:rsidRDefault="00A773B1" w:rsidP="00A773B1">
            <w:r>
              <w:t>I.9,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906073" w14:textId="28EBD50D" w:rsidR="00A773B1" w:rsidRDefault="00A773B1" w:rsidP="00A773B1"/>
        </w:tc>
        <w:tc>
          <w:tcPr>
            <w:tcW w:w="6006" w:type="dxa"/>
            <w:vMerge/>
            <w:shd w:val="clear" w:color="auto" w:fill="auto"/>
          </w:tcPr>
          <w:p w14:paraId="6AD0CDAD" w14:textId="77777777" w:rsidR="00A773B1" w:rsidRPr="009C4DEE" w:rsidRDefault="00A773B1" w:rsidP="00A773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76F6500" w14:textId="77777777" w:rsidR="00A773B1" w:rsidRDefault="00A773B1" w:rsidP="00A773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829448" w14:textId="77777777" w:rsidR="00A773B1" w:rsidRDefault="00A773B1" w:rsidP="00A773B1"/>
        </w:tc>
      </w:tr>
      <w:tr w:rsidR="00A773B1" w14:paraId="324ADAB4" w14:textId="77777777" w:rsidTr="00000B2B">
        <w:tc>
          <w:tcPr>
            <w:tcW w:w="4253" w:type="dxa"/>
            <w:gridSpan w:val="2"/>
            <w:shd w:val="clear" w:color="auto" w:fill="auto"/>
          </w:tcPr>
          <w:p w14:paraId="5BE568E8" w14:textId="04BEE3DA" w:rsidR="00A773B1" w:rsidRDefault="00A773B1" w:rsidP="00A773B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F6635A" w14:textId="4D5BDE12" w:rsidR="00A773B1" w:rsidRPr="009C4DEE" w:rsidRDefault="00232C79" w:rsidP="00A77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94E29B8" w14:textId="77777777" w:rsidR="00A773B1" w:rsidRDefault="00A773B1" w:rsidP="00A773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A35043" w14:textId="77777777" w:rsidR="00A773B1" w:rsidRDefault="00A773B1" w:rsidP="00A773B1"/>
        </w:tc>
      </w:tr>
      <w:tr w:rsidR="00A773B1" w14:paraId="0B2D5C81" w14:textId="77777777" w:rsidTr="00F243DD">
        <w:tc>
          <w:tcPr>
            <w:tcW w:w="2127" w:type="dxa"/>
            <w:shd w:val="clear" w:color="auto" w:fill="auto"/>
          </w:tcPr>
          <w:p w14:paraId="7CB5065A" w14:textId="03CDF0D5" w:rsidR="00A773B1" w:rsidRPr="00232C79" w:rsidRDefault="00232C79" w:rsidP="00A773B1">
            <w:r w:rsidRPr="00232C79"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C1982A" w14:textId="32740B8C" w:rsidR="00232C79" w:rsidRPr="00232C79" w:rsidRDefault="00232C79" w:rsidP="006E35DF"/>
        </w:tc>
        <w:tc>
          <w:tcPr>
            <w:tcW w:w="6006" w:type="dxa"/>
            <w:vMerge/>
            <w:shd w:val="clear" w:color="auto" w:fill="auto"/>
          </w:tcPr>
          <w:p w14:paraId="68F76BA1" w14:textId="77777777" w:rsidR="00A773B1" w:rsidRPr="009C4DEE" w:rsidRDefault="00A773B1" w:rsidP="00A773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E900A9" w14:textId="77777777" w:rsidR="00A773B1" w:rsidRDefault="00A773B1" w:rsidP="00A773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3CB594A" w14:textId="77777777" w:rsidR="00A773B1" w:rsidRDefault="00A773B1" w:rsidP="00A773B1"/>
        </w:tc>
      </w:tr>
      <w:tr w:rsidR="0020582B" w:rsidRPr="00CE2744" w14:paraId="4BA6D0E8" w14:textId="77777777" w:rsidTr="00EB3695">
        <w:tc>
          <w:tcPr>
            <w:tcW w:w="4253" w:type="dxa"/>
            <w:gridSpan w:val="2"/>
            <w:shd w:val="clear" w:color="auto" w:fill="auto"/>
          </w:tcPr>
          <w:p w14:paraId="66427490" w14:textId="04526044" w:rsidR="0020582B" w:rsidRDefault="0020582B" w:rsidP="0020582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7E9EE4" w14:textId="3B2CF3B4" w:rsidR="0020582B" w:rsidRPr="009C4DEE" w:rsidRDefault="0020582B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zjawisk, stawianie tezy i jej argumentowanie, stosowanie zasad konstruowania tekst</w:t>
            </w:r>
            <w:r w:rsidR="00554F8B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o różnym charakterze </w:t>
            </w:r>
            <w:r w:rsidR="00807017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 styl formaln</w:t>
            </w:r>
            <w:r w:rsidR="0080701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, wyrażanie własnej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7AA25DDA" w14:textId="77777777" w:rsidR="0020582B" w:rsidRDefault="0020582B" w:rsidP="0020582B"/>
        </w:tc>
        <w:tc>
          <w:tcPr>
            <w:tcW w:w="2565" w:type="dxa"/>
            <w:vMerge/>
            <w:shd w:val="clear" w:color="auto" w:fill="FFC000"/>
          </w:tcPr>
          <w:p w14:paraId="41F769E8" w14:textId="36A17E7A" w:rsidR="0020582B" w:rsidRPr="00E26771" w:rsidRDefault="0020582B" w:rsidP="0020582B"/>
        </w:tc>
      </w:tr>
      <w:tr w:rsidR="0020582B" w:rsidRPr="00861787" w14:paraId="17AA62B2" w14:textId="77777777" w:rsidTr="00F243DD">
        <w:tc>
          <w:tcPr>
            <w:tcW w:w="2127" w:type="dxa"/>
            <w:shd w:val="clear" w:color="auto" w:fill="auto"/>
          </w:tcPr>
          <w:p w14:paraId="7724FD05" w14:textId="77777777" w:rsidR="0020582B" w:rsidRDefault="0020582B" w:rsidP="002058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9A93623" w14:textId="3A48663B" w:rsidR="0020582B" w:rsidRPr="00E26771" w:rsidRDefault="0020582B" w:rsidP="003F045F">
            <w:r>
              <w:t>V.1, V.8, V</w:t>
            </w:r>
            <w:r w:rsidR="003F045F">
              <w:t>.</w:t>
            </w:r>
            <w:r>
              <w:t>12, V.13, VII.4,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8EBF18" w14:textId="4C8F59C7" w:rsidR="0020582B" w:rsidRPr="00236D76" w:rsidRDefault="0020582B" w:rsidP="0020582B">
            <w:r w:rsidRPr="00236D76"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3E45E884" w14:textId="77777777" w:rsidR="0020582B" w:rsidRPr="00236D76" w:rsidRDefault="0020582B" w:rsidP="002058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5DFE7" w14:textId="77777777" w:rsidR="0020582B" w:rsidRPr="00236D76" w:rsidRDefault="0020582B" w:rsidP="0020582B"/>
        </w:tc>
        <w:tc>
          <w:tcPr>
            <w:tcW w:w="2565" w:type="dxa"/>
            <w:vMerge/>
            <w:shd w:val="clear" w:color="auto" w:fill="FFC000"/>
          </w:tcPr>
          <w:p w14:paraId="659B737D" w14:textId="77777777" w:rsidR="0020582B" w:rsidRPr="00236D76" w:rsidRDefault="0020582B" w:rsidP="0020582B"/>
        </w:tc>
      </w:tr>
      <w:tr w:rsidR="0020582B" w14:paraId="15F3401A" w14:textId="77777777" w:rsidTr="00EB3695">
        <w:tc>
          <w:tcPr>
            <w:tcW w:w="4253" w:type="dxa"/>
            <w:gridSpan w:val="2"/>
            <w:shd w:val="clear" w:color="auto" w:fill="auto"/>
          </w:tcPr>
          <w:p w14:paraId="7E9909CC" w14:textId="37DA4430" w:rsidR="0020582B" w:rsidRDefault="0020582B" w:rsidP="0020582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98C8CD" w14:textId="77777777" w:rsidR="00232C79" w:rsidRDefault="0020582B" w:rsidP="006E3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</w:t>
            </w:r>
            <w:r w:rsidR="003F045F">
              <w:rPr>
                <w:color w:val="000000" w:themeColor="text1"/>
                <w:sz w:val="20"/>
                <w:szCs w:val="20"/>
              </w:rPr>
              <w:t>, współpraca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 w:rsidR="003F045F">
              <w:rPr>
                <w:color w:val="000000" w:themeColor="text1"/>
                <w:sz w:val="20"/>
                <w:szCs w:val="20"/>
              </w:rPr>
              <w:t>parach.</w:t>
            </w:r>
          </w:p>
          <w:p w14:paraId="5019CDB8" w14:textId="423BD64B" w:rsidR="0023719F" w:rsidRPr="009C4DEE" w:rsidRDefault="0023719F" w:rsidP="006E35D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F5FA5E" w14:textId="77777777" w:rsidR="0020582B" w:rsidRDefault="0020582B" w:rsidP="0020582B"/>
        </w:tc>
        <w:tc>
          <w:tcPr>
            <w:tcW w:w="2565" w:type="dxa"/>
            <w:vMerge/>
            <w:shd w:val="clear" w:color="auto" w:fill="FFC000"/>
          </w:tcPr>
          <w:p w14:paraId="5F92988D" w14:textId="77777777" w:rsidR="0020582B" w:rsidRDefault="0020582B" w:rsidP="0020582B"/>
        </w:tc>
      </w:tr>
      <w:tr w:rsidR="0020582B" w14:paraId="36077377" w14:textId="77777777" w:rsidTr="00F243DD">
        <w:tc>
          <w:tcPr>
            <w:tcW w:w="2127" w:type="dxa"/>
            <w:shd w:val="clear" w:color="auto" w:fill="auto"/>
          </w:tcPr>
          <w:p w14:paraId="24C7BE4B" w14:textId="77777777" w:rsidR="0020582B" w:rsidRDefault="0020582B" w:rsidP="0020582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FEEE7FC" w14:textId="4DF9BCC3" w:rsidR="0020582B" w:rsidRDefault="0020582B" w:rsidP="0020582B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466D69" w14:textId="5CE80832" w:rsidR="0020582B" w:rsidRDefault="0020582B" w:rsidP="0020582B"/>
        </w:tc>
        <w:tc>
          <w:tcPr>
            <w:tcW w:w="6006" w:type="dxa"/>
            <w:vMerge/>
            <w:shd w:val="clear" w:color="auto" w:fill="E6D9FF"/>
          </w:tcPr>
          <w:p w14:paraId="57E03E31" w14:textId="77777777" w:rsidR="0020582B" w:rsidRDefault="0020582B" w:rsidP="0020582B"/>
        </w:tc>
        <w:tc>
          <w:tcPr>
            <w:tcW w:w="2564" w:type="dxa"/>
            <w:vMerge/>
            <w:shd w:val="clear" w:color="auto" w:fill="E6D9FF"/>
          </w:tcPr>
          <w:p w14:paraId="50BED11D" w14:textId="77777777" w:rsidR="0020582B" w:rsidRDefault="0020582B" w:rsidP="0020582B"/>
        </w:tc>
        <w:tc>
          <w:tcPr>
            <w:tcW w:w="2565" w:type="dxa"/>
            <w:vMerge/>
            <w:shd w:val="clear" w:color="auto" w:fill="FFC000"/>
          </w:tcPr>
          <w:p w14:paraId="43693447" w14:textId="77777777" w:rsidR="0020582B" w:rsidRDefault="0020582B" w:rsidP="0020582B"/>
        </w:tc>
      </w:tr>
      <w:tr w:rsidR="0020582B" w:rsidRPr="00EF0C3B" w14:paraId="4A11440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6E576BE" w14:textId="1B4FC7F4" w:rsidR="0020582B" w:rsidRPr="00EF0C3B" w:rsidRDefault="0020582B" w:rsidP="0020582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8</w:t>
            </w:r>
          </w:p>
          <w:p w14:paraId="3C09410C" w14:textId="7C7B40F1" w:rsidR="0020582B" w:rsidRPr="00EF0C3B" w:rsidRDefault="0020582B" w:rsidP="0020582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8. Po</w:t>
            </w:r>
            <w:r w:rsidR="00C5502A">
              <w:rPr>
                <w:color w:val="FFFFFF" w:themeColor="background1"/>
              </w:rPr>
              <w:t>wtórzenie wiadomości z modułu 8</w:t>
            </w:r>
          </w:p>
        </w:tc>
      </w:tr>
      <w:tr w:rsidR="0020582B" w:rsidRPr="00D41A72" w14:paraId="2AFE16D3" w14:textId="77777777" w:rsidTr="00000B2B">
        <w:tc>
          <w:tcPr>
            <w:tcW w:w="4253" w:type="dxa"/>
            <w:gridSpan w:val="2"/>
            <w:shd w:val="clear" w:color="auto" w:fill="auto"/>
          </w:tcPr>
          <w:p w14:paraId="136B6BC8" w14:textId="75AAE477" w:rsidR="0020582B" w:rsidRDefault="0020582B" w:rsidP="0020582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B1283B7" w14:textId="75C13AAE" w:rsidR="0020582B" w:rsidRPr="009C4DEE" w:rsidRDefault="003F045F" w:rsidP="00205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</w:t>
            </w:r>
            <w:r w:rsidR="0020582B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053D5D4" w14:textId="77777777" w:rsidR="0020582B" w:rsidRDefault="0020582B" w:rsidP="0020582B">
            <w:r>
              <w:t xml:space="preserve">podręcznik: </w:t>
            </w:r>
          </w:p>
          <w:p w14:paraId="41D2A558" w14:textId="4CB75E26" w:rsidR="0020582B" w:rsidRDefault="0020582B" w:rsidP="0020582B">
            <w:r>
              <w:t>zad. 1–9</w:t>
            </w:r>
            <w:r w:rsidR="003F045F">
              <w:t xml:space="preserve">, </w:t>
            </w:r>
            <w:r>
              <w:t xml:space="preserve">s. </w:t>
            </w:r>
            <w:r w:rsidR="003F045F">
              <w:t>142-</w:t>
            </w:r>
            <w:r>
              <w:t>143</w:t>
            </w:r>
          </w:p>
          <w:p w14:paraId="2039B135" w14:textId="77777777" w:rsidR="0020582B" w:rsidRDefault="0020582B" w:rsidP="0020582B"/>
          <w:p w14:paraId="1B3EF165" w14:textId="4572F1D5" w:rsidR="0020582B" w:rsidRPr="00C86C31" w:rsidRDefault="0020582B" w:rsidP="0020582B">
            <w:pPr>
              <w:rPr>
                <w:lang w:val="en-US"/>
              </w:rPr>
            </w:pPr>
            <w:r w:rsidRPr="00C86C31">
              <w:rPr>
                <w:lang w:val="en-US"/>
              </w:rPr>
              <w:lastRenderedPageBreak/>
              <w:t xml:space="preserve">(Unit 8 lexical exercises: </w:t>
            </w:r>
            <w:proofErr w:type="spellStart"/>
            <w:r w:rsidRPr="00C86C31">
              <w:rPr>
                <w:lang w:val="en-US"/>
              </w:rPr>
              <w:t>zad</w:t>
            </w:r>
            <w:proofErr w:type="spellEnd"/>
            <w:r w:rsidRPr="00C86C31">
              <w:rPr>
                <w:lang w:val="en-US"/>
              </w:rPr>
              <w:t>. 1–4</w:t>
            </w:r>
            <w:r w:rsidR="003F045F">
              <w:rPr>
                <w:lang w:val="en-US"/>
              </w:rPr>
              <w:t>,</w:t>
            </w:r>
            <w:r w:rsidRPr="00C86C31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147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8BF7F30" w14:textId="77777777" w:rsidR="0020582B" w:rsidRDefault="0020582B" w:rsidP="0020582B">
            <w:r>
              <w:lastRenderedPageBreak/>
              <w:t>zeszyt ćwiczeń:</w:t>
            </w:r>
          </w:p>
          <w:p w14:paraId="3FD9D13D" w14:textId="72DF7636" w:rsidR="0020582B" w:rsidRDefault="0020582B" w:rsidP="0020582B">
            <w:r>
              <w:t>zad. 1–5</w:t>
            </w:r>
            <w:r w:rsidR="003F045F">
              <w:t>,</w:t>
            </w:r>
            <w:r>
              <w:t xml:space="preserve"> s. 125,</w:t>
            </w:r>
          </w:p>
          <w:p w14:paraId="475535CF" w14:textId="01C6DF58" w:rsidR="0020582B" w:rsidRPr="00D41A72" w:rsidRDefault="0020582B" w:rsidP="0020582B">
            <w:r>
              <w:t>zad. 1–9</w:t>
            </w:r>
            <w:r w:rsidR="003F045F">
              <w:t>,</w:t>
            </w:r>
            <w:r>
              <w:t xml:space="preserve"> s. </w:t>
            </w:r>
            <w:r w:rsidR="003F045F">
              <w:t>126-</w:t>
            </w:r>
            <w:r>
              <w:t>127</w:t>
            </w:r>
          </w:p>
        </w:tc>
      </w:tr>
      <w:tr w:rsidR="0020582B" w14:paraId="597EA218" w14:textId="77777777" w:rsidTr="00F243DD">
        <w:tc>
          <w:tcPr>
            <w:tcW w:w="2127" w:type="dxa"/>
            <w:shd w:val="clear" w:color="auto" w:fill="auto"/>
          </w:tcPr>
          <w:p w14:paraId="7DE87F25" w14:textId="77777777" w:rsidR="0020582B" w:rsidRDefault="0020582B" w:rsidP="0020582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0BE6136" w14:textId="5B62BCE1" w:rsidR="0020582B" w:rsidRDefault="0020582B" w:rsidP="0020582B">
            <w:r>
              <w:t>I.9,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A4362C" w14:textId="35FA42F9" w:rsidR="0020582B" w:rsidRDefault="0020582B" w:rsidP="0020582B"/>
        </w:tc>
        <w:tc>
          <w:tcPr>
            <w:tcW w:w="6006" w:type="dxa"/>
            <w:vMerge/>
            <w:shd w:val="clear" w:color="auto" w:fill="auto"/>
          </w:tcPr>
          <w:p w14:paraId="00BF2302" w14:textId="77777777" w:rsidR="0020582B" w:rsidRPr="009C4DEE" w:rsidRDefault="0020582B" w:rsidP="002058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AEC238" w14:textId="77777777" w:rsidR="0020582B" w:rsidRDefault="0020582B" w:rsidP="0020582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E5DA48E" w14:textId="77777777" w:rsidR="0020582B" w:rsidRDefault="0020582B" w:rsidP="0020582B"/>
        </w:tc>
      </w:tr>
      <w:tr w:rsidR="00B62B85" w14:paraId="4AEC9484" w14:textId="77777777" w:rsidTr="00000B2B">
        <w:tc>
          <w:tcPr>
            <w:tcW w:w="4253" w:type="dxa"/>
            <w:gridSpan w:val="2"/>
            <w:shd w:val="clear" w:color="auto" w:fill="auto"/>
          </w:tcPr>
          <w:p w14:paraId="6A1D49A2" w14:textId="050C2E85" w:rsidR="00B62B85" w:rsidRDefault="00B62B85" w:rsidP="00B62B85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9EC0AB" w14:textId="53734314" w:rsidR="00B62B85" w:rsidRPr="009C4DEE" w:rsidRDefault="00B62B85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związków pomiędzy częściami tekstu pisanego, </w:t>
            </w:r>
            <w:r w:rsidR="00720223">
              <w:rPr>
                <w:sz w:val="20"/>
                <w:szCs w:val="20"/>
              </w:rPr>
              <w:t>znajdowanie określonych informacji w tekście słuchanym (tylko w</w:t>
            </w:r>
            <w:r w:rsidR="0023719F">
              <w:rPr>
                <w:sz w:val="20"/>
                <w:szCs w:val="20"/>
              </w:rPr>
              <w:t> </w:t>
            </w:r>
            <w:r w:rsidR="00720223">
              <w:rPr>
                <w:sz w:val="20"/>
                <w:szCs w:val="20"/>
              </w:rPr>
              <w:t>zeszycie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65521A6A" w14:textId="77777777" w:rsidR="00B62B85" w:rsidRDefault="00B62B85" w:rsidP="00B62B8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CC3A7D" w14:textId="77777777" w:rsidR="00B62B85" w:rsidRDefault="00B62B85" w:rsidP="00B62B85"/>
        </w:tc>
      </w:tr>
      <w:tr w:rsidR="00B62B85" w14:paraId="7A1C0715" w14:textId="77777777" w:rsidTr="00F243DD">
        <w:tc>
          <w:tcPr>
            <w:tcW w:w="2127" w:type="dxa"/>
            <w:shd w:val="clear" w:color="auto" w:fill="auto"/>
          </w:tcPr>
          <w:p w14:paraId="0859F50F" w14:textId="77777777" w:rsidR="00B62B85" w:rsidRPr="00F93345" w:rsidRDefault="00B62B85" w:rsidP="00B62B8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10A7440" w14:textId="35F07A8B" w:rsidR="00B62B85" w:rsidRDefault="000525A8" w:rsidP="00B62B85">
            <w:r>
              <w:t xml:space="preserve">II.5, </w:t>
            </w:r>
            <w:r w:rsidR="00B62B85"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AB575" w14:textId="1C459F3A" w:rsidR="00B62B85" w:rsidRDefault="00B62B85" w:rsidP="00B62B85"/>
        </w:tc>
        <w:tc>
          <w:tcPr>
            <w:tcW w:w="6006" w:type="dxa"/>
            <w:vMerge/>
            <w:shd w:val="clear" w:color="auto" w:fill="auto"/>
          </w:tcPr>
          <w:p w14:paraId="50B02D3C" w14:textId="77777777" w:rsidR="00B62B85" w:rsidRPr="009C4DEE" w:rsidRDefault="00B62B85" w:rsidP="00B62B8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C42793" w14:textId="77777777" w:rsidR="00B62B85" w:rsidRDefault="00B62B85" w:rsidP="00B62B8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2EDE89" w14:textId="77777777" w:rsidR="00B62B85" w:rsidRDefault="00B62B85" w:rsidP="00B62B85"/>
        </w:tc>
      </w:tr>
      <w:tr w:rsidR="00B62B85" w14:paraId="4F6E0C49" w14:textId="77777777" w:rsidTr="00CE22BC">
        <w:tc>
          <w:tcPr>
            <w:tcW w:w="4253" w:type="dxa"/>
            <w:gridSpan w:val="2"/>
            <w:shd w:val="clear" w:color="auto" w:fill="auto"/>
          </w:tcPr>
          <w:p w14:paraId="20489E40" w14:textId="56982C06" w:rsidR="00B62B85" w:rsidRDefault="00B62B85" w:rsidP="00B62B8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EBCD33" w14:textId="77049E0F" w:rsidR="00B62B85" w:rsidRPr="009C4DEE" w:rsidRDefault="00B62B85" w:rsidP="00807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miejsc, zjawisk, opowiadanie o czynnościach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 i teraźniejszości</w:t>
            </w:r>
            <w:r w:rsidR="002374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</w:t>
            </w:r>
            <w:r w:rsidR="002371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swoich opinii, stawianie tezy i jej argumentowanie, stosowanie zasad konstruowania tekst</w:t>
            </w:r>
            <w:r w:rsidR="00554F8B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o różnym charakterze </w:t>
            </w:r>
            <w:r w:rsidR="0080701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styl formaln</w:t>
            </w:r>
            <w:r w:rsidR="0080701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, wyrażanie własnej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1D2BF01A" w14:textId="77777777" w:rsidR="00B62B85" w:rsidRDefault="00B62B85" w:rsidP="00B62B85"/>
        </w:tc>
        <w:tc>
          <w:tcPr>
            <w:tcW w:w="2565" w:type="dxa"/>
            <w:vMerge w:val="restart"/>
            <w:shd w:val="clear" w:color="auto" w:fill="FFC000"/>
          </w:tcPr>
          <w:p w14:paraId="37FDEDAC" w14:textId="67B68736" w:rsidR="00B62B85" w:rsidRDefault="00B62B85" w:rsidP="00B62B85">
            <w:proofErr w:type="spellStart"/>
            <w:r>
              <w:t>Photocopiables</w:t>
            </w:r>
            <w:proofErr w:type="spellEnd"/>
            <w:r>
              <w:t xml:space="preserve"> – książka nauczyciela, s. 26</w:t>
            </w:r>
            <w:r w:rsidR="003F045F">
              <w:t>7</w:t>
            </w:r>
            <w:r>
              <w:t xml:space="preserve">, </w:t>
            </w:r>
            <w:r>
              <w:br/>
              <w:t>27</w:t>
            </w:r>
            <w:r w:rsidR="003F045F">
              <w:t>3</w:t>
            </w:r>
            <w:r>
              <w:t>–27</w:t>
            </w:r>
            <w:r w:rsidR="003F045F">
              <w:t>6</w:t>
            </w:r>
            <w:r>
              <w:t xml:space="preserve"> (8.5–8.8)</w:t>
            </w:r>
          </w:p>
          <w:p w14:paraId="39A6CF5E" w14:textId="7125C20F" w:rsidR="00B62B85" w:rsidRDefault="00B62B85" w:rsidP="00B62B85"/>
        </w:tc>
      </w:tr>
      <w:tr w:rsidR="00B62B85" w14:paraId="05E39428" w14:textId="77777777" w:rsidTr="00F243DD">
        <w:tc>
          <w:tcPr>
            <w:tcW w:w="2127" w:type="dxa"/>
            <w:shd w:val="clear" w:color="auto" w:fill="auto"/>
          </w:tcPr>
          <w:p w14:paraId="0BD90682" w14:textId="77777777" w:rsidR="00B62B85" w:rsidRDefault="00B62B85" w:rsidP="00B62B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E2B23E1" w14:textId="77777777" w:rsidR="00B62B85" w:rsidRDefault="00B62B85" w:rsidP="00B62B85">
            <w:r w:rsidRPr="005E1949">
              <w:t>IV.1, IV.2, IV.6, VI.</w:t>
            </w:r>
            <w:r>
              <w:t>4</w:t>
            </w:r>
          </w:p>
          <w:p w14:paraId="380C51CB" w14:textId="77777777" w:rsidR="00B62B85" w:rsidRDefault="00B62B85" w:rsidP="00B62B85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DA1CC4" w14:textId="656E0376" w:rsidR="00B62B85" w:rsidRDefault="00B62B85" w:rsidP="00A36B5C">
            <w:r>
              <w:t>V.1, V.8, V</w:t>
            </w:r>
            <w:r w:rsidR="00A36B5C">
              <w:t>.</w:t>
            </w:r>
            <w:r>
              <w:t>12, V.13, VII.4,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98E79A7" w14:textId="2DAE8C35" w:rsidR="00B62B85" w:rsidRDefault="00B62B85" w:rsidP="00B62B85"/>
        </w:tc>
        <w:tc>
          <w:tcPr>
            <w:tcW w:w="6006" w:type="dxa"/>
            <w:vMerge/>
            <w:shd w:val="clear" w:color="auto" w:fill="auto"/>
          </w:tcPr>
          <w:p w14:paraId="39DDA51B" w14:textId="77777777" w:rsidR="00B62B85" w:rsidRPr="009C4DEE" w:rsidRDefault="00B62B85" w:rsidP="00B62B8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13C172" w14:textId="77777777" w:rsidR="00B62B85" w:rsidRDefault="00B62B85" w:rsidP="00B62B85"/>
        </w:tc>
        <w:tc>
          <w:tcPr>
            <w:tcW w:w="2565" w:type="dxa"/>
            <w:vMerge/>
            <w:shd w:val="clear" w:color="auto" w:fill="FFC000"/>
          </w:tcPr>
          <w:p w14:paraId="1BF0F494" w14:textId="77777777" w:rsidR="00B62B85" w:rsidRDefault="00B62B85" w:rsidP="00B62B85"/>
        </w:tc>
      </w:tr>
      <w:tr w:rsidR="00B62B85" w14:paraId="7C79D9EE" w14:textId="77777777" w:rsidTr="00CE22BC">
        <w:tc>
          <w:tcPr>
            <w:tcW w:w="4253" w:type="dxa"/>
            <w:gridSpan w:val="2"/>
            <w:shd w:val="clear" w:color="auto" w:fill="auto"/>
          </w:tcPr>
          <w:p w14:paraId="06B77377" w14:textId="6C606EDB" w:rsidR="00B62B85" w:rsidRDefault="00B62B85" w:rsidP="00B62B8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D540CC" w14:textId="1AD585C5" w:rsidR="00B62B85" w:rsidRPr="009C4DEE" w:rsidRDefault="00B62B85" w:rsidP="0080701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807017">
              <w:rPr>
                <w:color w:val="000000" w:themeColor="text1"/>
                <w:sz w:val="20"/>
                <w:szCs w:val="20"/>
              </w:rPr>
              <w:t>orzystanie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3F045F">
              <w:rPr>
                <w:color w:val="000000" w:themeColor="text1"/>
                <w:sz w:val="20"/>
                <w:szCs w:val="20"/>
              </w:rPr>
              <w:t>, słowotwórstwo, parafrazy</w:t>
            </w:r>
            <w:r w:rsidR="008070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E239E28" w14:textId="77777777" w:rsidR="00B62B85" w:rsidRDefault="00B62B85" w:rsidP="00B62B85"/>
        </w:tc>
        <w:tc>
          <w:tcPr>
            <w:tcW w:w="2565" w:type="dxa"/>
            <w:vMerge/>
            <w:shd w:val="clear" w:color="auto" w:fill="FFC000"/>
          </w:tcPr>
          <w:p w14:paraId="377772BF" w14:textId="77777777" w:rsidR="00B62B85" w:rsidRDefault="00B62B85" w:rsidP="00B62B85"/>
        </w:tc>
      </w:tr>
      <w:tr w:rsidR="00B62B85" w14:paraId="10AFF480" w14:textId="77777777" w:rsidTr="00F243DD">
        <w:tc>
          <w:tcPr>
            <w:tcW w:w="2127" w:type="dxa"/>
            <w:shd w:val="clear" w:color="auto" w:fill="auto"/>
          </w:tcPr>
          <w:p w14:paraId="4304D9DA" w14:textId="77777777" w:rsidR="00B62B85" w:rsidRPr="00F93345" w:rsidRDefault="00B62B85" w:rsidP="00B62B8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9AA89C7" w14:textId="21FDDE62" w:rsidR="00B62B85" w:rsidRDefault="00B62B85" w:rsidP="00B62B85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747D1F" w14:textId="37009DB2" w:rsidR="00B62B85" w:rsidRDefault="00B62B85" w:rsidP="00B62B85"/>
        </w:tc>
        <w:tc>
          <w:tcPr>
            <w:tcW w:w="6006" w:type="dxa"/>
            <w:vMerge/>
            <w:shd w:val="clear" w:color="auto" w:fill="E6D9FF"/>
          </w:tcPr>
          <w:p w14:paraId="65F0E254" w14:textId="77777777" w:rsidR="00B62B85" w:rsidRDefault="00B62B85" w:rsidP="00B62B85"/>
        </w:tc>
        <w:tc>
          <w:tcPr>
            <w:tcW w:w="2564" w:type="dxa"/>
            <w:vMerge/>
            <w:shd w:val="clear" w:color="auto" w:fill="E6D9FF"/>
          </w:tcPr>
          <w:p w14:paraId="6527A913" w14:textId="77777777" w:rsidR="00B62B85" w:rsidRDefault="00B62B85" w:rsidP="00B62B85"/>
        </w:tc>
        <w:tc>
          <w:tcPr>
            <w:tcW w:w="2565" w:type="dxa"/>
            <w:vMerge/>
            <w:shd w:val="clear" w:color="auto" w:fill="FFC000"/>
          </w:tcPr>
          <w:p w14:paraId="3D8E21B5" w14:textId="77777777" w:rsidR="00B62B85" w:rsidRDefault="00B62B85" w:rsidP="00B62B85"/>
        </w:tc>
      </w:tr>
      <w:tr w:rsidR="00B62B85" w:rsidRPr="00EF0C3B" w14:paraId="253306E5" w14:textId="77777777" w:rsidTr="004F7257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49437A83" w14:textId="6861F124" w:rsidR="00B62B85" w:rsidRPr="00EF0C3B" w:rsidRDefault="00B62B85" w:rsidP="00B62B8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8</w:t>
            </w:r>
          </w:p>
          <w:p w14:paraId="3CBFCD48" w14:textId="087F7C29" w:rsidR="00B62B85" w:rsidRPr="00EF0C3B" w:rsidRDefault="00B62B85" w:rsidP="00B62B8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8. Praca klasowa – moduł 8.</w:t>
            </w:r>
          </w:p>
        </w:tc>
      </w:tr>
      <w:tr w:rsidR="00B62B85" w:rsidRPr="00EF0C3B" w14:paraId="5C3503D8" w14:textId="77777777" w:rsidTr="004F7257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F4B48A" w14:textId="48974CB5" w:rsidR="00B62B85" w:rsidRDefault="00B62B85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7116206A" w14:textId="77777777" w:rsidR="00B62B85" w:rsidRDefault="00B62B85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3BC18E01" w14:textId="77777777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1DADB0CF" w14:textId="77777777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5253E7BD" w14:textId="77777777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06753F3E" w14:textId="77777777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57191CA3" w14:textId="77777777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53EACAB3" w14:textId="77777777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4FBF081C" w14:textId="77777777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156D6E74" w14:textId="77777777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1F734E7B" w14:textId="77777777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  <w:p w14:paraId="76A9692E" w14:textId="22332731" w:rsidR="0023719F" w:rsidRDefault="0023719F" w:rsidP="00B62B85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B62B85" w:rsidRPr="00236D76" w14:paraId="3D581C21" w14:textId="77777777" w:rsidTr="004F7257">
        <w:tc>
          <w:tcPr>
            <w:tcW w:w="15388" w:type="dxa"/>
            <w:gridSpan w:val="5"/>
            <w:tcBorders>
              <w:top w:val="nil"/>
            </w:tcBorders>
            <w:shd w:val="clear" w:color="auto" w:fill="C00000"/>
          </w:tcPr>
          <w:p w14:paraId="1A027414" w14:textId="77777777" w:rsidR="00B62B85" w:rsidRPr="00D62194" w:rsidRDefault="00B62B85" w:rsidP="00B62B8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62194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36C4F783" w14:textId="4CFA534D" w:rsidR="00B62B85" w:rsidRPr="00D62194" w:rsidRDefault="00FD14F8" w:rsidP="00B62B85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Semester test. Test </w:t>
            </w:r>
            <w:proofErr w:type="spellStart"/>
            <w:r>
              <w:rPr>
                <w:color w:val="FFFFFF" w:themeColor="background1"/>
                <w:lang w:val="en-US"/>
              </w:rPr>
              <w:t>semestralny</w:t>
            </w:r>
            <w:proofErr w:type="spellEnd"/>
          </w:p>
        </w:tc>
      </w:tr>
      <w:tr w:rsidR="00B62B85" w:rsidRPr="000609E5" w14:paraId="54D65E24" w14:textId="77777777" w:rsidTr="00000B2B">
        <w:tc>
          <w:tcPr>
            <w:tcW w:w="15388" w:type="dxa"/>
            <w:gridSpan w:val="5"/>
            <w:shd w:val="clear" w:color="auto" w:fill="002060"/>
          </w:tcPr>
          <w:p w14:paraId="16F4DFED" w14:textId="66C750B0" w:rsidR="00B62B85" w:rsidRPr="007D2B37" w:rsidRDefault="00B62B85" w:rsidP="00B62B8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D2B37">
              <w:rPr>
                <w:b/>
                <w:color w:val="FFFFFF" w:themeColor="background1"/>
                <w:lang w:val="en-US"/>
              </w:rPr>
              <w:t>M</w:t>
            </w:r>
            <w:r>
              <w:rPr>
                <w:b/>
                <w:color w:val="FFFFFF" w:themeColor="background1"/>
                <w:lang w:val="en-US"/>
              </w:rPr>
              <w:t>Y TALK</w:t>
            </w:r>
            <w:r w:rsidRPr="007D2B37">
              <w:rPr>
                <w:b/>
                <w:color w:val="FFFFFF" w:themeColor="background1"/>
                <w:lang w:val="en-US"/>
              </w:rPr>
              <w:t xml:space="preserve"> 2</w:t>
            </w:r>
          </w:p>
          <w:p w14:paraId="4B3F4211" w14:textId="259689B2" w:rsidR="00B62B85" w:rsidRPr="000609E5" w:rsidRDefault="00B62B85" w:rsidP="0080701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Interaction with the audience.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</w:p>
        </w:tc>
      </w:tr>
      <w:tr w:rsidR="00B62B85" w:rsidRPr="00D41A72" w14:paraId="40DD4D23" w14:textId="77777777" w:rsidTr="007F5176">
        <w:tc>
          <w:tcPr>
            <w:tcW w:w="4253" w:type="dxa"/>
            <w:gridSpan w:val="2"/>
            <w:shd w:val="clear" w:color="auto" w:fill="auto"/>
          </w:tcPr>
          <w:p w14:paraId="3EE66E5C" w14:textId="77777777" w:rsidR="00B62B85" w:rsidRDefault="00B62B85" w:rsidP="00B62B85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248CC0" w14:textId="3C5B06D0" w:rsidR="00B62B85" w:rsidRPr="009C4DEE" w:rsidRDefault="005447A4" w:rsidP="00B62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usługi, zdrowie, nauka i technika, p</w:t>
            </w:r>
            <w:r w:rsidR="00B62B85"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5129" w:type="dxa"/>
            <w:gridSpan w:val="2"/>
            <w:vMerge w:val="restart"/>
            <w:shd w:val="clear" w:color="auto" w:fill="E6D9FF"/>
          </w:tcPr>
          <w:p w14:paraId="4A3822F9" w14:textId="77777777" w:rsidR="00B62B85" w:rsidRDefault="00B62B85" w:rsidP="00B62B85">
            <w:r>
              <w:t xml:space="preserve">podręcznik: </w:t>
            </w:r>
          </w:p>
          <w:p w14:paraId="77C44D7B" w14:textId="27569539" w:rsidR="00B62B85" w:rsidRPr="00D41A72" w:rsidRDefault="00B62B85" w:rsidP="00A36B5C">
            <w:r>
              <w:lastRenderedPageBreak/>
              <w:t>zad. 1–</w:t>
            </w:r>
            <w:r w:rsidR="00A36B5C">
              <w:t>6,</w:t>
            </w:r>
            <w:r>
              <w:t xml:space="preserve"> s. 149</w:t>
            </w:r>
          </w:p>
        </w:tc>
      </w:tr>
      <w:tr w:rsidR="00B62B85" w14:paraId="2FA62C16" w14:textId="77777777" w:rsidTr="00F243DD">
        <w:tc>
          <w:tcPr>
            <w:tcW w:w="2127" w:type="dxa"/>
            <w:shd w:val="clear" w:color="auto" w:fill="auto"/>
          </w:tcPr>
          <w:p w14:paraId="3BA881B4" w14:textId="77777777" w:rsidR="00B62B85" w:rsidRPr="001846E9" w:rsidRDefault="00B62B85" w:rsidP="00B62B85">
            <w:pPr>
              <w:rPr>
                <w:i/>
              </w:rPr>
            </w:pPr>
            <w:r w:rsidRPr="001846E9">
              <w:rPr>
                <w:i/>
              </w:rPr>
              <w:lastRenderedPageBreak/>
              <w:t xml:space="preserve">podst. / </w:t>
            </w:r>
            <w:proofErr w:type="spellStart"/>
            <w:r w:rsidRPr="001846E9">
              <w:rPr>
                <w:i/>
              </w:rPr>
              <w:t>rozsz</w:t>
            </w:r>
            <w:proofErr w:type="spellEnd"/>
            <w:r w:rsidRPr="001846E9">
              <w:rPr>
                <w:i/>
              </w:rPr>
              <w:t>.:</w:t>
            </w:r>
          </w:p>
          <w:p w14:paraId="04E50F76" w14:textId="7A1C60CE" w:rsidR="00B62B85" w:rsidRDefault="00B62B85" w:rsidP="00B62B85">
            <w:r>
              <w:t>I.7, I.11, I.12,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8EC9E1" w14:textId="7C2BCA66" w:rsidR="00B62B85" w:rsidRDefault="00B62B85" w:rsidP="00B62B85"/>
        </w:tc>
        <w:tc>
          <w:tcPr>
            <w:tcW w:w="6006" w:type="dxa"/>
            <w:vMerge/>
            <w:shd w:val="clear" w:color="auto" w:fill="auto"/>
          </w:tcPr>
          <w:p w14:paraId="1AE3966E" w14:textId="77777777" w:rsidR="00B62B85" w:rsidRPr="009C4DEE" w:rsidRDefault="00B62B85" w:rsidP="00B62B8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5890374B" w14:textId="4B8C067C" w:rsidR="00B62B85" w:rsidRDefault="00B62B85" w:rsidP="00B62B85"/>
        </w:tc>
      </w:tr>
      <w:tr w:rsidR="00B62B85" w14:paraId="72F38C0E" w14:textId="77777777" w:rsidTr="007F5176">
        <w:tc>
          <w:tcPr>
            <w:tcW w:w="4253" w:type="dxa"/>
            <w:gridSpan w:val="2"/>
            <w:shd w:val="clear" w:color="auto" w:fill="auto"/>
          </w:tcPr>
          <w:p w14:paraId="14F61ACA" w14:textId="19342939" w:rsidR="00B62B85" w:rsidRDefault="00B62B85" w:rsidP="00B62B8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06E8635" w14:textId="011E2BE1" w:rsidR="00B62B85" w:rsidRPr="009C4DEE" w:rsidRDefault="00B62B85" w:rsidP="00B62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1F3D9B4" w14:textId="0DB94FA3" w:rsidR="00B62B85" w:rsidRDefault="00B62B85" w:rsidP="00B62B85"/>
        </w:tc>
      </w:tr>
      <w:tr w:rsidR="00B62B85" w14:paraId="0FBCDAAC" w14:textId="77777777" w:rsidTr="00F243DD">
        <w:tc>
          <w:tcPr>
            <w:tcW w:w="2127" w:type="dxa"/>
            <w:shd w:val="clear" w:color="auto" w:fill="auto"/>
          </w:tcPr>
          <w:p w14:paraId="1970DB19" w14:textId="77777777" w:rsidR="00B62B85" w:rsidRPr="00F93345" w:rsidRDefault="00B62B85" w:rsidP="00B62B8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450E1BC" w14:textId="199206A8" w:rsidR="00B62B85" w:rsidRDefault="00B62B85" w:rsidP="00B62B85">
            <w:r>
              <w:t>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DF0AB76" w14:textId="630CC699" w:rsidR="00B62B85" w:rsidRDefault="00B62B85" w:rsidP="00B62B85"/>
        </w:tc>
        <w:tc>
          <w:tcPr>
            <w:tcW w:w="6006" w:type="dxa"/>
            <w:vMerge/>
            <w:shd w:val="clear" w:color="auto" w:fill="auto"/>
          </w:tcPr>
          <w:p w14:paraId="04EE9042" w14:textId="77777777" w:rsidR="00B62B85" w:rsidRPr="009C4DEE" w:rsidRDefault="00B62B85" w:rsidP="00B62B8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BFA6336" w14:textId="14F485EE" w:rsidR="00B62B85" w:rsidRDefault="00B62B85" w:rsidP="00B62B85"/>
        </w:tc>
      </w:tr>
      <w:tr w:rsidR="00B62B85" w14:paraId="54FAFE9C" w14:textId="77777777" w:rsidTr="007F5176">
        <w:tc>
          <w:tcPr>
            <w:tcW w:w="4253" w:type="dxa"/>
            <w:gridSpan w:val="2"/>
            <w:shd w:val="clear" w:color="auto" w:fill="auto"/>
          </w:tcPr>
          <w:p w14:paraId="5B1DB9F8" w14:textId="63415289" w:rsidR="00B62B85" w:rsidRDefault="00B62B85" w:rsidP="00B62B8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7455DC" w14:textId="0AED58F0" w:rsidR="00B62B85" w:rsidRPr="009C4DEE" w:rsidRDefault="00B62B85" w:rsidP="00B62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i zjawisk.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789A5D52" w14:textId="1C22FFAD" w:rsidR="00B62B85" w:rsidRDefault="00B62B85" w:rsidP="00B62B85"/>
        </w:tc>
      </w:tr>
      <w:tr w:rsidR="00B62B85" w14:paraId="40165BF2" w14:textId="77777777" w:rsidTr="00F243DD">
        <w:tc>
          <w:tcPr>
            <w:tcW w:w="2127" w:type="dxa"/>
            <w:shd w:val="clear" w:color="auto" w:fill="auto"/>
          </w:tcPr>
          <w:p w14:paraId="200F5DE9" w14:textId="77777777" w:rsidR="00B62B85" w:rsidRPr="00F93345" w:rsidRDefault="00B62B85" w:rsidP="00B62B85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C068F33" w14:textId="0892719D" w:rsidR="00B62B85" w:rsidRDefault="00B62B85" w:rsidP="00B62B85">
            <w:r>
              <w:t>IV.1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B059E9" w14:textId="428E2ACD" w:rsidR="00B62B85" w:rsidRDefault="00B62B85" w:rsidP="00B62B85"/>
        </w:tc>
        <w:tc>
          <w:tcPr>
            <w:tcW w:w="6006" w:type="dxa"/>
            <w:vMerge/>
            <w:shd w:val="clear" w:color="auto" w:fill="auto"/>
          </w:tcPr>
          <w:p w14:paraId="22763D4D" w14:textId="77777777" w:rsidR="00B62B85" w:rsidRPr="009C4DEE" w:rsidRDefault="00B62B85" w:rsidP="00B62B8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6C5CD2F8" w14:textId="619D6BB2" w:rsidR="00B62B85" w:rsidRDefault="00B62B85" w:rsidP="00B62B85"/>
        </w:tc>
      </w:tr>
      <w:tr w:rsidR="00B62B85" w14:paraId="2AA70D62" w14:textId="77777777" w:rsidTr="007F5176">
        <w:tc>
          <w:tcPr>
            <w:tcW w:w="4253" w:type="dxa"/>
            <w:gridSpan w:val="2"/>
            <w:shd w:val="clear" w:color="auto" w:fill="auto"/>
          </w:tcPr>
          <w:p w14:paraId="34D22377" w14:textId="0271C73F" w:rsidR="00B62B85" w:rsidRDefault="00B62B85" w:rsidP="00B62B8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2C2297" w14:textId="2FA2F47B" w:rsidR="00B62B85" w:rsidRDefault="00B62B85" w:rsidP="00B62B85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 opis), przygotowywanie się do utworzenia oraz publicznego wygłoszenia prezentacji, przekazywanie w języku obcym informacji zawartych w</w:t>
            </w:r>
            <w:r w:rsidR="0023719F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materiałach wizualnych.</w:t>
            </w:r>
          </w:p>
          <w:p w14:paraId="7CA749D1" w14:textId="09126151" w:rsidR="00B62B85" w:rsidRPr="009C4DEE" w:rsidRDefault="00B62B85" w:rsidP="00B62B85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675B0A4D" w14:textId="1207F548" w:rsidR="00B62B85" w:rsidRDefault="00B62B85" w:rsidP="00B62B85"/>
        </w:tc>
      </w:tr>
      <w:tr w:rsidR="00B62B85" w14:paraId="5F1B6928" w14:textId="77777777" w:rsidTr="00F243DD">
        <w:tc>
          <w:tcPr>
            <w:tcW w:w="2127" w:type="dxa"/>
            <w:shd w:val="clear" w:color="auto" w:fill="auto"/>
          </w:tcPr>
          <w:p w14:paraId="33696B7F" w14:textId="77777777" w:rsidR="00B62B85" w:rsidRPr="001846E9" w:rsidRDefault="00B62B85" w:rsidP="00B62B85">
            <w:pPr>
              <w:rPr>
                <w:i/>
              </w:rPr>
            </w:pPr>
            <w:r w:rsidRPr="001846E9">
              <w:rPr>
                <w:i/>
              </w:rPr>
              <w:t xml:space="preserve">podst. / </w:t>
            </w:r>
            <w:proofErr w:type="spellStart"/>
            <w:r w:rsidRPr="001846E9">
              <w:rPr>
                <w:i/>
              </w:rPr>
              <w:t>rozsz</w:t>
            </w:r>
            <w:proofErr w:type="spellEnd"/>
            <w:r w:rsidRPr="001846E9">
              <w:rPr>
                <w:i/>
              </w:rPr>
              <w:t>.:</w:t>
            </w:r>
          </w:p>
          <w:p w14:paraId="65B9212C" w14:textId="57DD88BE" w:rsidR="00B62B85" w:rsidRDefault="00B62B85" w:rsidP="00B62B85">
            <w:r>
              <w:t>VIII.1, VIII.4,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3A7426" w14:textId="1BE45080" w:rsidR="00B62B85" w:rsidRDefault="00B62B85" w:rsidP="00B62B85"/>
        </w:tc>
        <w:tc>
          <w:tcPr>
            <w:tcW w:w="6006" w:type="dxa"/>
            <w:vMerge/>
            <w:shd w:val="clear" w:color="auto" w:fill="E6D9FF"/>
          </w:tcPr>
          <w:p w14:paraId="7F867D23" w14:textId="77777777" w:rsidR="00B62B85" w:rsidRDefault="00B62B85" w:rsidP="00B62B85"/>
        </w:tc>
        <w:tc>
          <w:tcPr>
            <w:tcW w:w="5129" w:type="dxa"/>
            <w:gridSpan w:val="2"/>
            <w:vMerge/>
            <w:shd w:val="clear" w:color="auto" w:fill="E6D9FF"/>
          </w:tcPr>
          <w:p w14:paraId="55F97C1E" w14:textId="4F9E1B52" w:rsidR="00B62B85" w:rsidRDefault="00B62B85" w:rsidP="00B62B85"/>
        </w:tc>
      </w:tr>
      <w:tr w:rsidR="00B62B85" w:rsidRPr="00236D76" w14:paraId="3EC75741" w14:textId="77777777" w:rsidTr="00000B2B">
        <w:tc>
          <w:tcPr>
            <w:tcW w:w="15388" w:type="dxa"/>
            <w:gridSpan w:val="5"/>
            <w:shd w:val="clear" w:color="auto" w:fill="C00000"/>
          </w:tcPr>
          <w:p w14:paraId="399E10B4" w14:textId="0BD3AE8C" w:rsidR="00B62B85" w:rsidRPr="00CD7540" w:rsidRDefault="00B62B85" w:rsidP="00B62B85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FINAL</w:t>
            </w:r>
            <w:r w:rsidRPr="00CD7540">
              <w:rPr>
                <w:b/>
                <w:color w:val="FFFFFF" w:themeColor="background1"/>
                <w:lang w:val="en-US"/>
              </w:rPr>
              <w:t xml:space="preserve"> TEST</w:t>
            </w:r>
          </w:p>
          <w:p w14:paraId="7FF395D0" w14:textId="3A086671" w:rsidR="00B62B85" w:rsidRPr="00CD7540" w:rsidRDefault="00B62B85" w:rsidP="00F81BB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Final</w:t>
            </w:r>
            <w:r w:rsidRPr="00CD7540">
              <w:rPr>
                <w:color w:val="FFFFFF" w:themeColor="background1"/>
                <w:lang w:val="en-US"/>
              </w:rPr>
              <w:t xml:space="preserve"> test. Test </w:t>
            </w:r>
            <w:proofErr w:type="spellStart"/>
            <w:r w:rsidR="00F81BB4">
              <w:rPr>
                <w:color w:val="FFFFFF" w:themeColor="background1"/>
                <w:lang w:val="en-US"/>
              </w:rPr>
              <w:t>cało</w:t>
            </w:r>
            <w:r w:rsidRPr="00CD7540">
              <w:rPr>
                <w:color w:val="FFFFFF" w:themeColor="background1"/>
                <w:lang w:val="en-US"/>
              </w:rPr>
              <w:t>roczny</w:t>
            </w:r>
            <w:proofErr w:type="spellEnd"/>
          </w:p>
        </w:tc>
      </w:tr>
    </w:tbl>
    <w:p w14:paraId="09BBE994" w14:textId="77777777" w:rsidR="00440D74" w:rsidRPr="00E95145" w:rsidRDefault="00440D74">
      <w:pPr>
        <w:rPr>
          <w:lang w:val="en-US"/>
        </w:rPr>
      </w:pPr>
    </w:p>
    <w:sectPr w:rsidR="00440D74" w:rsidRPr="00E95145" w:rsidSect="00440D74">
      <w:footerReference w:type="default" r:id="rId3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9AC59" w14:textId="77777777" w:rsidR="000A54B7" w:rsidRDefault="000A54B7" w:rsidP="00653F5E">
      <w:pPr>
        <w:spacing w:after="0" w:line="240" w:lineRule="auto"/>
      </w:pPr>
      <w:r>
        <w:separator/>
      </w:r>
    </w:p>
  </w:endnote>
  <w:endnote w:type="continuationSeparator" w:id="0">
    <w:p w14:paraId="449CE7BA" w14:textId="77777777" w:rsidR="000A54B7" w:rsidRDefault="000A54B7" w:rsidP="00653F5E">
      <w:pPr>
        <w:spacing w:after="0" w:line="240" w:lineRule="auto"/>
      </w:pPr>
      <w:r>
        <w:continuationSeparator/>
      </w:r>
    </w:p>
  </w:endnote>
  <w:endnote w:type="continuationNotice" w:id="1">
    <w:p w14:paraId="116AF538" w14:textId="77777777" w:rsidR="000A54B7" w:rsidRDefault="000A5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cker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177A" w14:textId="1B57B630" w:rsidR="00175749" w:rsidRDefault="00175749">
    <w:pPr>
      <w:pStyle w:val="Stopka"/>
      <w:rPr>
        <w:rFonts w:eastAsiaTheme="majorEastAsia" w:cstheme="majorBidi"/>
        <w:b/>
        <w:color w:val="000000" w:themeColor="text1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3D5C75" wp14:editId="03CEB8A2">
          <wp:simplePos x="0" y="0"/>
          <wp:positionH relativeFrom="column">
            <wp:posOffset>6214745</wp:posOffset>
          </wp:positionH>
          <wp:positionV relativeFrom="paragraph">
            <wp:posOffset>44338</wp:posOffset>
          </wp:positionV>
          <wp:extent cx="2178105" cy="492093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105" cy="492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Autor: Oskar Rożewicz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rPr>
        <w:rFonts w:eastAsiaTheme="majorEastAsia" w:cstheme="majorBidi"/>
        <w:b/>
        <w:color w:val="000000" w:themeColor="text1"/>
      </w:rPr>
      <w:t>s.</w:t>
    </w:r>
    <w:r w:rsidRPr="00461D08">
      <w:rPr>
        <w:rFonts w:eastAsiaTheme="majorEastAsia" w:cstheme="majorBidi"/>
        <w:b/>
        <w:color w:val="000000" w:themeColor="text1"/>
      </w:rPr>
      <w:t xml:space="preserve"> </w:t>
    </w:r>
    <w:r w:rsidRPr="00461D08">
      <w:rPr>
        <w:rFonts w:eastAsiaTheme="minorEastAsia"/>
        <w:b/>
        <w:color w:val="000000" w:themeColor="text1"/>
      </w:rPr>
      <w:fldChar w:fldCharType="begin"/>
    </w:r>
    <w:r w:rsidRPr="00461D08">
      <w:rPr>
        <w:b/>
        <w:color w:val="000000" w:themeColor="text1"/>
      </w:rPr>
      <w:instrText>PAGE    \* MERGEFORMAT</w:instrText>
    </w:r>
    <w:r w:rsidRPr="00461D08">
      <w:rPr>
        <w:rFonts w:eastAsiaTheme="minorEastAsia"/>
        <w:b/>
        <w:color w:val="000000" w:themeColor="text1"/>
      </w:rPr>
      <w:fldChar w:fldCharType="separate"/>
    </w:r>
    <w:r w:rsidRPr="006E35DF">
      <w:rPr>
        <w:rFonts w:eastAsiaTheme="minorEastAsia"/>
        <w:b/>
        <w:noProof/>
        <w:color w:val="000000" w:themeColor="text1"/>
      </w:rPr>
      <w:t>46</w:t>
    </w:r>
    <w:r w:rsidRPr="00461D08">
      <w:rPr>
        <w:rFonts w:eastAsiaTheme="majorEastAsia" w:cstheme="majorBidi"/>
        <w:b/>
        <w:color w:val="000000" w:themeColor="text1"/>
      </w:rPr>
      <w:fldChar w:fldCharType="end"/>
    </w:r>
    <w:r>
      <w:rPr>
        <w:rFonts w:eastAsiaTheme="majorEastAsia" w:cstheme="majorBidi"/>
        <w:b/>
        <w:color w:val="000000" w:themeColor="text1"/>
      </w:rPr>
      <w:t xml:space="preserve"> / </w:t>
    </w:r>
    <w:r>
      <w:rPr>
        <w:rFonts w:eastAsiaTheme="majorEastAsia" w:cstheme="majorBidi"/>
        <w:b/>
        <w:color w:val="000000" w:themeColor="text1"/>
      </w:rPr>
      <w:fldChar w:fldCharType="begin"/>
    </w:r>
    <w:r>
      <w:rPr>
        <w:rFonts w:eastAsiaTheme="majorEastAsia" w:cstheme="majorBidi"/>
        <w:b/>
        <w:color w:val="000000" w:themeColor="text1"/>
      </w:rPr>
      <w:instrText xml:space="preserve"> NUMPAGES   \* MERGEFORMAT </w:instrText>
    </w:r>
    <w:r>
      <w:rPr>
        <w:rFonts w:eastAsiaTheme="majorEastAsia" w:cstheme="majorBidi"/>
        <w:b/>
        <w:color w:val="000000" w:themeColor="text1"/>
      </w:rPr>
      <w:fldChar w:fldCharType="separate"/>
    </w:r>
    <w:r>
      <w:rPr>
        <w:rFonts w:eastAsiaTheme="majorEastAsia" w:cstheme="majorBidi"/>
        <w:b/>
        <w:noProof/>
        <w:color w:val="000000" w:themeColor="text1"/>
      </w:rPr>
      <w:t>47</w:t>
    </w:r>
    <w:r>
      <w:rPr>
        <w:rFonts w:eastAsiaTheme="majorEastAsia" w:cstheme="majorBidi"/>
        <w:b/>
        <w:color w:val="000000" w:themeColor="text1"/>
      </w:rPr>
      <w:fldChar w:fldCharType="end"/>
    </w:r>
  </w:p>
  <w:p w14:paraId="16574A3F" w14:textId="48E71314" w:rsidR="00175749" w:rsidRDefault="0017574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455575" wp14:editId="5F7325B7">
          <wp:simplePos x="0" y="0"/>
          <wp:positionH relativeFrom="column">
            <wp:posOffset>9069070</wp:posOffset>
          </wp:positionH>
          <wp:positionV relativeFrom="paragraph">
            <wp:posOffset>22225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Copyright by Nowa Era Sp. z o.o.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23FC2" w14:textId="77777777" w:rsidR="000A54B7" w:rsidRDefault="000A54B7" w:rsidP="00653F5E">
      <w:pPr>
        <w:spacing w:after="0" w:line="240" w:lineRule="auto"/>
      </w:pPr>
      <w:r>
        <w:separator/>
      </w:r>
    </w:p>
  </w:footnote>
  <w:footnote w:type="continuationSeparator" w:id="0">
    <w:p w14:paraId="46A00B12" w14:textId="77777777" w:rsidR="000A54B7" w:rsidRDefault="000A54B7" w:rsidP="00653F5E">
      <w:pPr>
        <w:spacing w:after="0" w:line="240" w:lineRule="auto"/>
      </w:pPr>
      <w:r>
        <w:continuationSeparator/>
      </w:r>
    </w:p>
  </w:footnote>
  <w:footnote w:type="continuationNotice" w:id="1">
    <w:p w14:paraId="11F73B64" w14:textId="77777777" w:rsidR="000A54B7" w:rsidRDefault="000A54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72F"/>
    <w:multiLevelType w:val="hybridMultilevel"/>
    <w:tmpl w:val="88500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632"/>
    <w:multiLevelType w:val="hybridMultilevel"/>
    <w:tmpl w:val="41F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000A"/>
    <w:multiLevelType w:val="hybridMultilevel"/>
    <w:tmpl w:val="7958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6716"/>
    <w:multiLevelType w:val="hybridMultilevel"/>
    <w:tmpl w:val="1F4E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6851"/>
    <w:multiLevelType w:val="hybridMultilevel"/>
    <w:tmpl w:val="4B96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482F"/>
    <w:multiLevelType w:val="hybridMultilevel"/>
    <w:tmpl w:val="CEB2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4"/>
    <w:rsid w:val="00000897"/>
    <w:rsid w:val="00000B2B"/>
    <w:rsid w:val="00002792"/>
    <w:rsid w:val="00003B64"/>
    <w:rsid w:val="00004EC4"/>
    <w:rsid w:val="0000678D"/>
    <w:rsid w:val="00006A23"/>
    <w:rsid w:val="00006B94"/>
    <w:rsid w:val="00006DE3"/>
    <w:rsid w:val="00006ED8"/>
    <w:rsid w:val="000077B9"/>
    <w:rsid w:val="0001099B"/>
    <w:rsid w:val="00011E07"/>
    <w:rsid w:val="000122B2"/>
    <w:rsid w:val="00012C8A"/>
    <w:rsid w:val="000137AA"/>
    <w:rsid w:val="000141A9"/>
    <w:rsid w:val="000141F8"/>
    <w:rsid w:val="00014421"/>
    <w:rsid w:val="000144E5"/>
    <w:rsid w:val="00014639"/>
    <w:rsid w:val="00014E1C"/>
    <w:rsid w:val="00014FCD"/>
    <w:rsid w:val="00015FB7"/>
    <w:rsid w:val="000167B3"/>
    <w:rsid w:val="000201C1"/>
    <w:rsid w:val="00020354"/>
    <w:rsid w:val="000203FB"/>
    <w:rsid w:val="00020713"/>
    <w:rsid w:val="00022643"/>
    <w:rsid w:val="000229FF"/>
    <w:rsid w:val="00022FDF"/>
    <w:rsid w:val="0002378E"/>
    <w:rsid w:val="000239CC"/>
    <w:rsid w:val="00023A3F"/>
    <w:rsid w:val="00023D53"/>
    <w:rsid w:val="00024ABD"/>
    <w:rsid w:val="00024B25"/>
    <w:rsid w:val="00025EA8"/>
    <w:rsid w:val="00025F97"/>
    <w:rsid w:val="00026CA8"/>
    <w:rsid w:val="0002713E"/>
    <w:rsid w:val="00027A27"/>
    <w:rsid w:val="00027BA6"/>
    <w:rsid w:val="00027C13"/>
    <w:rsid w:val="000305BD"/>
    <w:rsid w:val="000307F4"/>
    <w:rsid w:val="00030B5B"/>
    <w:rsid w:val="000317FA"/>
    <w:rsid w:val="00033111"/>
    <w:rsid w:val="00035458"/>
    <w:rsid w:val="00035DBF"/>
    <w:rsid w:val="00036057"/>
    <w:rsid w:val="0003681B"/>
    <w:rsid w:val="00036B53"/>
    <w:rsid w:val="00037A5B"/>
    <w:rsid w:val="00037AFB"/>
    <w:rsid w:val="00040C8B"/>
    <w:rsid w:val="00041F55"/>
    <w:rsid w:val="00042994"/>
    <w:rsid w:val="00042AE1"/>
    <w:rsid w:val="000433B1"/>
    <w:rsid w:val="00043910"/>
    <w:rsid w:val="00044141"/>
    <w:rsid w:val="00044281"/>
    <w:rsid w:val="000445DF"/>
    <w:rsid w:val="00044733"/>
    <w:rsid w:val="00045171"/>
    <w:rsid w:val="00045F2F"/>
    <w:rsid w:val="0004691F"/>
    <w:rsid w:val="00046CD6"/>
    <w:rsid w:val="00047753"/>
    <w:rsid w:val="00047BED"/>
    <w:rsid w:val="000501FF"/>
    <w:rsid w:val="000504B7"/>
    <w:rsid w:val="00050B58"/>
    <w:rsid w:val="000525A8"/>
    <w:rsid w:val="0005265A"/>
    <w:rsid w:val="000535D6"/>
    <w:rsid w:val="000542D9"/>
    <w:rsid w:val="0005556C"/>
    <w:rsid w:val="00055806"/>
    <w:rsid w:val="00056E55"/>
    <w:rsid w:val="00057453"/>
    <w:rsid w:val="0006001C"/>
    <w:rsid w:val="000609E5"/>
    <w:rsid w:val="00061956"/>
    <w:rsid w:val="000624DC"/>
    <w:rsid w:val="000629B6"/>
    <w:rsid w:val="00062F14"/>
    <w:rsid w:val="000638ED"/>
    <w:rsid w:val="00064916"/>
    <w:rsid w:val="00064994"/>
    <w:rsid w:val="00064A96"/>
    <w:rsid w:val="00064B8D"/>
    <w:rsid w:val="00064EF6"/>
    <w:rsid w:val="00065231"/>
    <w:rsid w:val="00065DB5"/>
    <w:rsid w:val="00065F31"/>
    <w:rsid w:val="00067468"/>
    <w:rsid w:val="000674FF"/>
    <w:rsid w:val="00067FAB"/>
    <w:rsid w:val="000710A2"/>
    <w:rsid w:val="00071D0A"/>
    <w:rsid w:val="00071DFB"/>
    <w:rsid w:val="000725EB"/>
    <w:rsid w:val="00072AA1"/>
    <w:rsid w:val="00073631"/>
    <w:rsid w:val="00073641"/>
    <w:rsid w:val="00075B0B"/>
    <w:rsid w:val="0007689D"/>
    <w:rsid w:val="00077929"/>
    <w:rsid w:val="00077965"/>
    <w:rsid w:val="000810DF"/>
    <w:rsid w:val="00081DD0"/>
    <w:rsid w:val="00082D35"/>
    <w:rsid w:val="00082EC6"/>
    <w:rsid w:val="0008302D"/>
    <w:rsid w:val="00083670"/>
    <w:rsid w:val="00084A32"/>
    <w:rsid w:val="000850A0"/>
    <w:rsid w:val="0008604D"/>
    <w:rsid w:val="000860B0"/>
    <w:rsid w:val="00087B72"/>
    <w:rsid w:val="000902D8"/>
    <w:rsid w:val="000909B8"/>
    <w:rsid w:val="00090DFB"/>
    <w:rsid w:val="00091071"/>
    <w:rsid w:val="000913A5"/>
    <w:rsid w:val="00091589"/>
    <w:rsid w:val="00092B3B"/>
    <w:rsid w:val="000953A4"/>
    <w:rsid w:val="00095B09"/>
    <w:rsid w:val="00097C1D"/>
    <w:rsid w:val="000A0BC5"/>
    <w:rsid w:val="000A1674"/>
    <w:rsid w:val="000A168C"/>
    <w:rsid w:val="000A17F4"/>
    <w:rsid w:val="000A2398"/>
    <w:rsid w:val="000A35A3"/>
    <w:rsid w:val="000A380D"/>
    <w:rsid w:val="000A54B7"/>
    <w:rsid w:val="000A5539"/>
    <w:rsid w:val="000A625D"/>
    <w:rsid w:val="000A68B3"/>
    <w:rsid w:val="000A72D3"/>
    <w:rsid w:val="000B2159"/>
    <w:rsid w:val="000B2D3A"/>
    <w:rsid w:val="000B3754"/>
    <w:rsid w:val="000B3C55"/>
    <w:rsid w:val="000B5091"/>
    <w:rsid w:val="000B6133"/>
    <w:rsid w:val="000B6B81"/>
    <w:rsid w:val="000B765C"/>
    <w:rsid w:val="000C00B9"/>
    <w:rsid w:val="000C027C"/>
    <w:rsid w:val="000C1057"/>
    <w:rsid w:val="000C189C"/>
    <w:rsid w:val="000C1980"/>
    <w:rsid w:val="000C215C"/>
    <w:rsid w:val="000C2B22"/>
    <w:rsid w:val="000C31A9"/>
    <w:rsid w:val="000C3BF6"/>
    <w:rsid w:val="000C47BA"/>
    <w:rsid w:val="000C4AE4"/>
    <w:rsid w:val="000C57CB"/>
    <w:rsid w:val="000C5CE5"/>
    <w:rsid w:val="000C6BBC"/>
    <w:rsid w:val="000C6FAB"/>
    <w:rsid w:val="000C739C"/>
    <w:rsid w:val="000D03E5"/>
    <w:rsid w:val="000D0DFA"/>
    <w:rsid w:val="000D12FF"/>
    <w:rsid w:val="000D2811"/>
    <w:rsid w:val="000D3174"/>
    <w:rsid w:val="000D36CC"/>
    <w:rsid w:val="000D37EB"/>
    <w:rsid w:val="000D3E20"/>
    <w:rsid w:val="000D4329"/>
    <w:rsid w:val="000D5823"/>
    <w:rsid w:val="000D713D"/>
    <w:rsid w:val="000D740D"/>
    <w:rsid w:val="000E01FB"/>
    <w:rsid w:val="000E20DD"/>
    <w:rsid w:val="000E23CA"/>
    <w:rsid w:val="000E25EC"/>
    <w:rsid w:val="000E551A"/>
    <w:rsid w:val="000E5674"/>
    <w:rsid w:val="000E59E0"/>
    <w:rsid w:val="000E5BE7"/>
    <w:rsid w:val="000E697A"/>
    <w:rsid w:val="000E6C30"/>
    <w:rsid w:val="000E7948"/>
    <w:rsid w:val="000F0583"/>
    <w:rsid w:val="000F05CE"/>
    <w:rsid w:val="000F0F2C"/>
    <w:rsid w:val="000F10A4"/>
    <w:rsid w:val="000F1190"/>
    <w:rsid w:val="000F1514"/>
    <w:rsid w:val="000F364F"/>
    <w:rsid w:val="000F36B9"/>
    <w:rsid w:val="000F3A44"/>
    <w:rsid w:val="000F3B69"/>
    <w:rsid w:val="000F3E56"/>
    <w:rsid w:val="000F40A6"/>
    <w:rsid w:val="000F4129"/>
    <w:rsid w:val="000F56B2"/>
    <w:rsid w:val="000F6E68"/>
    <w:rsid w:val="000F7BB7"/>
    <w:rsid w:val="001006BC"/>
    <w:rsid w:val="00100A66"/>
    <w:rsid w:val="00100E55"/>
    <w:rsid w:val="00101D47"/>
    <w:rsid w:val="00101E38"/>
    <w:rsid w:val="0010306C"/>
    <w:rsid w:val="001047F5"/>
    <w:rsid w:val="00105056"/>
    <w:rsid w:val="0010656B"/>
    <w:rsid w:val="00110022"/>
    <w:rsid w:val="00111A03"/>
    <w:rsid w:val="00111BB4"/>
    <w:rsid w:val="00112A6F"/>
    <w:rsid w:val="00112E9D"/>
    <w:rsid w:val="00112FDD"/>
    <w:rsid w:val="001138E8"/>
    <w:rsid w:val="00113E2D"/>
    <w:rsid w:val="0011527F"/>
    <w:rsid w:val="0011558B"/>
    <w:rsid w:val="00115FD1"/>
    <w:rsid w:val="0011698F"/>
    <w:rsid w:val="00116AC3"/>
    <w:rsid w:val="00116D67"/>
    <w:rsid w:val="00117DB6"/>
    <w:rsid w:val="00120700"/>
    <w:rsid w:val="00120C20"/>
    <w:rsid w:val="00120DB8"/>
    <w:rsid w:val="001223AC"/>
    <w:rsid w:val="00123187"/>
    <w:rsid w:val="001233DE"/>
    <w:rsid w:val="00123D0F"/>
    <w:rsid w:val="00124F5C"/>
    <w:rsid w:val="001255DA"/>
    <w:rsid w:val="00125B45"/>
    <w:rsid w:val="001267B8"/>
    <w:rsid w:val="00127239"/>
    <w:rsid w:val="001306D9"/>
    <w:rsid w:val="001306E5"/>
    <w:rsid w:val="0013137C"/>
    <w:rsid w:val="00131EF7"/>
    <w:rsid w:val="00132C51"/>
    <w:rsid w:val="00132E0E"/>
    <w:rsid w:val="00133137"/>
    <w:rsid w:val="00133AB2"/>
    <w:rsid w:val="00134020"/>
    <w:rsid w:val="001343E7"/>
    <w:rsid w:val="00134B9A"/>
    <w:rsid w:val="0013501B"/>
    <w:rsid w:val="0013530E"/>
    <w:rsid w:val="001353CB"/>
    <w:rsid w:val="00136487"/>
    <w:rsid w:val="001372FC"/>
    <w:rsid w:val="001378C6"/>
    <w:rsid w:val="0014184E"/>
    <w:rsid w:val="00141A1E"/>
    <w:rsid w:val="00143982"/>
    <w:rsid w:val="00143E7D"/>
    <w:rsid w:val="001444EB"/>
    <w:rsid w:val="00144934"/>
    <w:rsid w:val="00144AD3"/>
    <w:rsid w:val="00144DB8"/>
    <w:rsid w:val="00145740"/>
    <w:rsid w:val="001459A4"/>
    <w:rsid w:val="0014665D"/>
    <w:rsid w:val="001473E3"/>
    <w:rsid w:val="001475C2"/>
    <w:rsid w:val="00147761"/>
    <w:rsid w:val="00150A28"/>
    <w:rsid w:val="00150A2E"/>
    <w:rsid w:val="00151620"/>
    <w:rsid w:val="00151D3D"/>
    <w:rsid w:val="00151DA2"/>
    <w:rsid w:val="00152883"/>
    <w:rsid w:val="00153DAA"/>
    <w:rsid w:val="00154358"/>
    <w:rsid w:val="00154DA7"/>
    <w:rsid w:val="00154E7B"/>
    <w:rsid w:val="00154F75"/>
    <w:rsid w:val="001550E9"/>
    <w:rsid w:val="0015592A"/>
    <w:rsid w:val="00155CB6"/>
    <w:rsid w:val="00156119"/>
    <w:rsid w:val="001561A7"/>
    <w:rsid w:val="00157834"/>
    <w:rsid w:val="0016023E"/>
    <w:rsid w:val="001611CF"/>
    <w:rsid w:val="0016141C"/>
    <w:rsid w:val="00161DE7"/>
    <w:rsid w:val="001629A4"/>
    <w:rsid w:val="00163003"/>
    <w:rsid w:val="00165362"/>
    <w:rsid w:val="00165366"/>
    <w:rsid w:val="001664D5"/>
    <w:rsid w:val="001709A1"/>
    <w:rsid w:val="00170C36"/>
    <w:rsid w:val="00170ED1"/>
    <w:rsid w:val="00171F6E"/>
    <w:rsid w:val="00172081"/>
    <w:rsid w:val="001720B9"/>
    <w:rsid w:val="00172890"/>
    <w:rsid w:val="00173046"/>
    <w:rsid w:val="00173812"/>
    <w:rsid w:val="00173FA0"/>
    <w:rsid w:val="00174A7F"/>
    <w:rsid w:val="0017514E"/>
    <w:rsid w:val="00175749"/>
    <w:rsid w:val="00175810"/>
    <w:rsid w:val="00175E1B"/>
    <w:rsid w:val="001763F3"/>
    <w:rsid w:val="00176ACB"/>
    <w:rsid w:val="001770AA"/>
    <w:rsid w:val="001775FB"/>
    <w:rsid w:val="00177BCF"/>
    <w:rsid w:val="001805D1"/>
    <w:rsid w:val="0018069C"/>
    <w:rsid w:val="00183D84"/>
    <w:rsid w:val="00183E0C"/>
    <w:rsid w:val="00183E34"/>
    <w:rsid w:val="001846E9"/>
    <w:rsid w:val="00184B0E"/>
    <w:rsid w:val="00184C3C"/>
    <w:rsid w:val="0018502C"/>
    <w:rsid w:val="00185446"/>
    <w:rsid w:val="00185CF0"/>
    <w:rsid w:val="00186999"/>
    <w:rsid w:val="0018766D"/>
    <w:rsid w:val="0019018F"/>
    <w:rsid w:val="00191134"/>
    <w:rsid w:val="00191754"/>
    <w:rsid w:val="0019183A"/>
    <w:rsid w:val="00192BCC"/>
    <w:rsid w:val="0019340C"/>
    <w:rsid w:val="001935E8"/>
    <w:rsid w:val="00193D14"/>
    <w:rsid w:val="0019411E"/>
    <w:rsid w:val="00194150"/>
    <w:rsid w:val="0019461D"/>
    <w:rsid w:val="00195460"/>
    <w:rsid w:val="0019564A"/>
    <w:rsid w:val="00195A20"/>
    <w:rsid w:val="00195A2A"/>
    <w:rsid w:val="00196671"/>
    <w:rsid w:val="00197D8D"/>
    <w:rsid w:val="001A037C"/>
    <w:rsid w:val="001A0A84"/>
    <w:rsid w:val="001A0F90"/>
    <w:rsid w:val="001A143F"/>
    <w:rsid w:val="001A181B"/>
    <w:rsid w:val="001A1E15"/>
    <w:rsid w:val="001A32FF"/>
    <w:rsid w:val="001A382A"/>
    <w:rsid w:val="001A57FB"/>
    <w:rsid w:val="001A631D"/>
    <w:rsid w:val="001A67B0"/>
    <w:rsid w:val="001B0195"/>
    <w:rsid w:val="001B0343"/>
    <w:rsid w:val="001B0A43"/>
    <w:rsid w:val="001B144A"/>
    <w:rsid w:val="001B184C"/>
    <w:rsid w:val="001B1862"/>
    <w:rsid w:val="001B339A"/>
    <w:rsid w:val="001B3729"/>
    <w:rsid w:val="001B3BEF"/>
    <w:rsid w:val="001B48A8"/>
    <w:rsid w:val="001B48D5"/>
    <w:rsid w:val="001B533A"/>
    <w:rsid w:val="001B6404"/>
    <w:rsid w:val="001B71DF"/>
    <w:rsid w:val="001C00B0"/>
    <w:rsid w:val="001C111D"/>
    <w:rsid w:val="001C19A4"/>
    <w:rsid w:val="001C1F7A"/>
    <w:rsid w:val="001C4355"/>
    <w:rsid w:val="001C4DB1"/>
    <w:rsid w:val="001C5E82"/>
    <w:rsid w:val="001C7306"/>
    <w:rsid w:val="001D05A7"/>
    <w:rsid w:val="001D072B"/>
    <w:rsid w:val="001D29E0"/>
    <w:rsid w:val="001D2D60"/>
    <w:rsid w:val="001D35A9"/>
    <w:rsid w:val="001D44C3"/>
    <w:rsid w:val="001D4F73"/>
    <w:rsid w:val="001D508C"/>
    <w:rsid w:val="001D5C06"/>
    <w:rsid w:val="001D64C4"/>
    <w:rsid w:val="001D66D2"/>
    <w:rsid w:val="001E1C34"/>
    <w:rsid w:val="001E1CF3"/>
    <w:rsid w:val="001E2A0C"/>
    <w:rsid w:val="001E48BE"/>
    <w:rsid w:val="001E4911"/>
    <w:rsid w:val="001E514C"/>
    <w:rsid w:val="001E6C2A"/>
    <w:rsid w:val="001E706C"/>
    <w:rsid w:val="001E70CE"/>
    <w:rsid w:val="001E75A7"/>
    <w:rsid w:val="001E7ED5"/>
    <w:rsid w:val="001F0BA8"/>
    <w:rsid w:val="001F0D5A"/>
    <w:rsid w:val="001F0E6A"/>
    <w:rsid w:val="001F0E6F"/>
    <w:rsid w:val="001F0EED"/>
    <w:rsid w:val="001F15A0"/>
    <w:rsid w:val="001F1B9C"/>
    <w:rsid w:val="001F2205"/>
    <w:rsid w:val="001F2BE0"/>
    <w:rsid w:val="001F2D6E"/>
    <w:rsid w:val="001F2FA1"/>
    <w:rsid w:val="001F3D77"/>
    <w:rsid w:val="001F466D"/>
    <w:rsid w:val="001F51B1"/>
    <w:rsid w:val="001F5D5A"/>
    <w:rsid w:val="001F73D2"/>
    <w:rsid w:val="001F7574"/>
    <w:rsid w:val="001F757A"/>
    <w:rsid w:val="001F78AC"/>
    <w:rsid w:val="00200919"/>
    <w:rsid w:val="00200B05"/>
    <w:rsid w:val="0020277C"/>
    <w:rsid w:val="00202EC2"/>
    <w:rsid w:val="00203603"/>
    <w:rsid w:val="00204AA4"/>
    <w:rsid w:val="00205378"/>
    <w:rsid w:val="0020582B"/>
    <w:rsid w:val="00205DC1"/>
    <w:rsid w:val="00207002"/>
    <w:rsid w:val="00207734"/>
    <w:rsid w:val="00207B3C"/>
    <w:rsid w:val="00207D90"/>
    <w:rsid w:val="00207FED"/>
    <w:rsid w:val="002108D6"/>
    <w:rsid w:val="00210A13"/>
    <w:rsid w:val="00210CFA"/>
    <w:rsid w:val="00210D80"/>
    <w:rsid w:val="00211D5D"/>
    <w:rsid w:val="00212052"/>
    <w:rsid w:val="00212068"/>
    <w:rsid w:val="00212A0A"/>
    <w:rsid w:val="00212F52"/>
    <w:rsid w:val="002134C1"/>
    <w:rsid w:val="0021405E"/>
    <w:rsid w:val="002151AA"/>
    <w:rsid w:val="002154EA"/>
    <w:rsid w:val="00215828"/>
    <w:rsid w:val="0021590B"/>
    <w:rsid w:val="00220A4F"/>
    <w:rsid w:val="00221B2E"/>
    <w:rsid w:val="002235D9"/>
    <w:rsid w:val="00223D5C"/>
    <w:rsid w:val="00224589"/>
    <w:rsid w:val="002249F2"/>
    <w:rsid w:val="00224CA9"/>
    <w:rsid w:val="00224E06"/>
    <w:rsid w:val="00225428"/>
    <w:rsid w:val="00226907"/>
    <w:rsid w:val="00226B84"/>
    <w:rsid w:val="00227322"/>
    <w:rsid w:val="0023122B"/>
    <w:rsid w:val="002319F1"/>
    <w:rsid w:val="00232A4F"/>
    <w:rsid w:val="00232C79"/>
    <w:rsid w:val="00233245"/>
    <w:rsid w:val="002337E3"/>
    <w:rsid w:val="00233896"/>
    <w:rsid w:val="00234F54"/>
    <w:rsid w:val="00236909"/>
    <w:rsid w:val="00236D76"/>
    <w:rsid w:val="002370D2"/>
    <w:rsid w:val="0023719F"/>
    <w:rsid w:val="00237414"/>
    <w:rsid w:val="002378D9"/>
    <w:rsid w:val="002400D8"/>
    <w:rsid w:val="0024030E"/>
    <w:rsid w:val="0024046E"/>
    <w:rsid w:val="0024047A"/>
    <w:rsid w:val="0024094E"/>
    <w:rsid w:val="0024194B"/>
    <w:rsid w:val="00241C89"/>
    <w:rsid w:val="00241FDB"/>
    <w:rsid w:val="002421C4"/>
    <w:rsid w:val="002421D3"/>
    <w:rsid w:val="002427D7"/>
    <w:rsid w:val="002431A8"/>
    <w:rsid w:val="00243F30"/>
    <w:rsid w:val="00244CE7"/>
    <w:rsid w:val="00244DFC"/>
    <w:rsid w:val="0024651B"/>
    <w:rsid w:val="002469A8"/>
    <w:rsid w:val="002471B2"/>
    <w:rsid w:val="00247578"/>
    <w:rsid w:val="00247AA5"/>
    <w:rsid w:val="002503D8"/>
    <w:rsid w:val="00252A28"/>
    <w:rsid w:val="00252CBC"/>
    <w:rsid w:val="00253A02"/>
    <w:rsid w:val="002543AA"/>
    <w:rsid w:val="00254C66"/>
    <w:rsid w:val="0025565A"/>
    <w:rsid w:val="00255D62"/>
    <w:rsid w:val="00256D44"/>
    <w:rsid w:val="00261D54"/>
    <w:rsid w:val="00262F18"/>
    <w:rsid w:val="00263D0C"/>
    <w:rsid w:val="00264C9D"/>
    <w:rsid w:val="00264EF7"/>
    <w:rsid w:val="00265E44"/>
    <w:rsid w:val="00267081"/>
    <w:rsid w:val="002672A3"/>
    <w:rsid w:val="002674D4"/>
    <w:rsid w:val="00271AC8"/>
    <w:rsid w:val="00271FA6"/>
    <w:rsid w:val="00272770"/>
    <w:rsid w:val="00273812"/>
    <w:rsid w:val="00273AFC"/>
    <w:rsid w:val="00274536"/>
    <w:rsid w:val="00274A8C"/>
    <w:rsid w:val="00274B31"/>
    <w:rsid w:val="00274CEA"/>
    <w:rsid w:val="00274E56"/>
    <w:rsid w:val="00275418"/>
    <w:rsid w:val="00276832"/>
    <w:rsid w:val="00277642"/>
    <w:rsid w:val="002807FF"/>
    <w:rsid w:val="00283499"/>
    <w:rsid w:val="00283C64"/>
    <w:rsid w:val="002842E5"/>
    <w:rsid w:val="00284774"/>
    <w:rsid w:val="00284AC6"/>
    <w:rsid w:val="002851CD"/>
    <w:rsid w:val="00287921"/>
    <w:rsid w:val="00287C3A"/>
    <w:rsid w:val="002903DA"/>
    <w:rsid w:val="0029197C"/>
    <w:rsid w:val="00291AB4"/>
    <w:rsid w:val="00291B62"/>
    <w:rsid w:val="0029232E"/>
    <w:rsid w:val="00293183"/>
    <w:rsid w:val="00293202"/>
    <w:rsid w:val="00294034"/>
    <w:rsid w:val="002945A3"/>
    <w:rsid w:val="00294839"/>
    <w:rsid w:val="00295995"/>
    <w:rsid w:val="00295F82"/>
    <w:rsid w:val="0029656A"/>
    <w:rsid w:val="00296A89"/>
    <w:rsid w:val="0029707B"/>
    <w:rsid w:val="0029731D"/>
    <w:rsid w:val="00297B9F"/>
    <w:rsid w:val="002A0D3A"/>
    <w:rsid w:val="002A1AA4"/>
    <w:rsid w:val="002A1B8E"/>
    <w:rsid w:val="002A3736"/>
    <w:rsid w:val="002A5CE3"/>
    <w:rsid w:val="002A7301"/>
    <w:rsid w:val="002B0233"/>
    <w:rsid w:val="002B1FC6"/>
    <w:rsid w:val="002B2164"/>
    <w:rsid w:val="002B232D"/>
    <w:rsid w:val="002B23D5"/>
    <w:rsid w:val="002B3053"/>
    <w:rsid w:val="002B3862"/>
    <w:rsid w:val="002B3D96"/>
    <w:rsid w:val="002B446F"/>
    <w:rsid w:val="002B559F"/>
    <w:rsid w:val="002B56E2"/>
    <w:rsid w:val="002B67EF"/>
    <w:rsid w:val="002B7662"/>
    <w:rsid w:val="002B7E6C"/>
    <w:rsid w:val="002C0109"/>
    <w:rsid w:val="002C13B3"/>
    <w:rsid w:val="002C25D1"/>
    <w:rsid w:val="002C2C92"/>
    <w:rsid w:val="002C3B7A"/>
    <w:rsid w:val="002C4C76"/>
    <w:rsid w:val="002C5394"/>
    <w:rsid w:val="002C6F06"/>
    <w:rsid w:val="002C75C7"/>
    <w:rsid w:val="002D0314"/>
    <w:rsid w:val="002D0D3F"/>
    <w:rsid w:val="002D1B30"/>
    <w:rsid w:val="002D20E4"/>
    <w:rsid w:val="002D2872"/>
    <w:rsid w:val="002D2BAB"/>
    <w:rsid w:val="002D314E"/>
    <w:rsid w:val="002D36FB"/>
    <w:rsid w:val="002D3D90"/>
    <w:rsid w:val="002D5395"/>
    <w:rsid w:val="002D5414"/>
    <w:rsid w:val="002D5E27"/>
    <w:rsid w:val="002D5E38"/>
    <w:rsid w:val="002D6C3F"/>
    <w:rsid w:val="002D6F93"/>
    <w:rsid w:val="002E0E93"/>
    <w:rsid w:val="002E1711"/>
    <w:rsid w:val="002E1EAC"/>
    <w:rsid w:val="002E3DE8"/>
    <w:rsid w:val="002E507C"/>
    <w:rsid w:val="002E5124"/>
    <w:rsid w:val="002E5181"/>
    <w:rsid w:val="002E581D"/>
    <w:rsid w:val="002E6309"/>
    <w:rsid w:val="002E7908"/>
    <w:rsid w:val="002E7B33"/>
    <w:rsid w:val="002E7C3F"/>
    <w:rsid w:val="002F2157"/>
    <w:rsid w:val="002F2926"/>
    <w:rsid w:val="002F3698"/>
    <w:rsid w:val="002F40D6"/>
    <w:rsid w:val="002F4128"/>
    <w:rsid w:val="002F4656"/>
    <w:rsid w:val="002F62B4"/>
    <w:rsid w:val="002F6351"/>
    <w:rsid w:val="002F7351"/>
    <w:rsid w:val="002F781F"/>
    <w:rsid w:val="0030214E"/>
    <w:rsid w:val="00302CDE"/>
    <w:rsid w:val="0030334E"/>
    <w:rsid w:val="003045AC"/>
    <w:rsid w:val="003058FB"/>
    <w:rsid w:val="00305C1D"/>
    <w:rsid w:val="00305F27"/>
    <w:rsid w:val="00307BE0"/>
    <w:rsid w:val="003100D4"/>
    <w:rsid w:val="003103E4"/>
    <w:rsid w:val="00310F2A"/>
    <w:rsid w:val="00311546"/>
    <w:rsid w:val="0031159A"/>
    <w:rsid w:val="00312913"/>
    <w:rsid w:val="00314054"/>
    <w:rsid w:val="003157BA"/>
    <w:rsid w:val="0031643C"/>
    <w:rsid w:val="00316649"/>
    <w:rsid w:val="003166EA"/>
    <w:rsid w:val="00316737"/>
    <w:rsid w:val="00316C22"/>
    <w:rsid w:val="00317716"/>
    <w:rsid w:val="0032077C"/>
    <w:rsid w:val="00320C20"/>
    <w:rsid w:val="0032168D"/>
    <w:rsid w:val="003223FF"/>
    <w:rsid w:val="00322635"/>
    <w:rsid w:val="00322C68"/>
    <w:rsid w:val="00323CB2"/>
    <w:rsid w:val="0032432E"/>
    <w:rsid w:val="00324875"/>
    <w:rsid w:val="00324D7B"/>
    <w:rsid w:val="00324FDF"/>
    <w:rsid w:val="00325505"/>
    <w:rsid w:val="003261A2"/>
    <w:rsid w:val="003264F4"/>
    <w:rsid w:val="00326FDE"/>
    <w:rsid w:val="003302DC"/>
    <w:rsid w:val="003303EC"/>
    <w:rsid w:val="0033066F"/>
    <w:rsid w:val="00330795"/>
    <w:rsid w:val="00330F16"/>
    <w:rsid w:val="003316AF"/>
    <w:rsid w:val="00332187"/>
    <w:rsid w:val="00332C82"/>
    <w:rsid w:val="00332D28"/>
    <w:rsid w:val="003334E7"/>
    <w:rsid w:val="00333EE1"/>
    <w:rsid w:val="0033484B"/>
    <w:rsid w:val="003356B0"/>
    <w:rsid w:val="00335A67"/>
    <w:rsid w:val="00336A4C"/>
    <w:rsid w:val="00337404"/>
    <w:rsid w:val="00340160"/>
    <w:rsid w:val="00340181"/>
    <w:rsid w:val="003406E5"/>
    <w:rsid w:val="00341215"/>
    <w:rsid w:val="0034160A"/>
    <w:rsid w:val="00341C09"/>
    <w:rsid w:val="00341ED4"/>
    <w:rsid w:val="003437F4"/>
    <w:rsid w:val="003441E8"/>
    <w:rsid w:val="00344384"/>
    <w:rsid w:val="00346D15"/>
    <w:rsid w:val="0034772B"/>
    <w:rsid w:val="003479EB"/>
    <w:rsid w:val="00350443"/>
    <w:rsid w:val="003505BF"/>
    <w:rsid w:val="00350A1A"/>
    <w:rsid w:val="00350BF9"/>
    <w:rsid w:val="00351A89"/>
    <w:rsid w:val="00351FE5"/>
    <w:rsid w:val="00353235"/>
    <w:rsid w:val="00353B29"/>
    <w:rsid w:val="00354E23"/>
    <w:rsid w:val="003550D8"/>
    <w:rsid w:val="0035643C"/>
    <w:rsid w:val="00356CDE"/>
    <w:rsid w:val="00356D7E"/>
    <w:rsid w:val="00356DBB"/>
    <w:rsid w:val="003574C1"/>
    <w:rsid w:val="00357502"/>
    <w:rsid w:val="0035796A"/>
    <w:rsid w:val="00357A3F"/>
    <w:rsid w:val="00360297"/>
    <w:rsid w:val="0036066D"/>
    <w:rsid w:val="0036095A"/>
    <w:rsid w:val="00360B5C"/>
    <w:rsid w:val="0036333A"/>
    <w:rsid w:val="003634A9"/>
    <w:rsid w:val="00365845"/>
    <w:rsid w:val="00365927"/>
    <w:rsid w:val="00366623"/>
    <w:rsid w:val="003709E1"/>
    <w:rsid w:val="00370D5D"/>
    <w:rsid w:val="003711E6"/>
    <w:rsid w:val="003725D0"/>
    <w:rsid w:val="00372B4B"/>
    <w:rsid w:val="003734E4"/>
    <w:rsid w:val="0037449F"/>
    <w:rsid w:val="00375E64"/>
    <w:rsid w:val="003762FB"/>
    <w:rsid w:val="00376390"/>
    <w:rsid w:val="00376D42"/>
    <w:rsid w:val="00377812"/>
    <w:rsid w:val="00377ACF"/>
    <w:rsid w:val="00377B9B"/>
    <w:rsid w:val="003806E6"/>
    <w:rsid w:val="00380E8D"/>
    <w:rsid w:val="00380ED0"/>
    <w:rsid w:val="00381C7B"/>
    <w:rsid w:val="003823B4"/>
    <w:rsid w:val="00382727"/>
    <w:rsid w:val="00382D2A"/>
    <w:rsid w:val="0038378B"/>
    <w:rsid w:val="00384217"/>
    <w:rsid w:val="00384E23"/>
    <w:rsid w:val="0038512A"/>
    <w:rsid w:val="0038559C"/>
    <w:rsid w:val="003859A5"/>
    <w:rsid w:val="0038638F"/>
    <w:rsid w:val="0038775E"/>
    <w:rsid w:val="00387F78"/>
    <w:rsid w:val="003910F5"/>
    <w:rsid w:val="00391D3A"/>
    <w:rsid w:val="00392ABC"/>
    <w:rsid w:val="00392B88"/>
    <w:rsid w:val="003931C7"/>
    <w:rsid w:val="00393784"/>
    <w:rsid w:val="003939D3"/>
    <w:rsid w:val="00395A34"/>
    <w:rsid w:val="0039641D"/>
    <w:rsid w:val="00396524"/>
    <w:rsid w:val="003979E7"/>
    <w:rsid w:val="00397D38"/>
    <w:rsid w:val="003A005F"/>
    <w:rsid w:val="003A05FA"/>
    <w:rsid w:val="003A07C3"/>
    <w:rsid w:val="003A0A63"/>
    <w:rsid w:val="003A1685"/>
    <w:rsid w:val="003A19B5"/>
    <w:rsid w:val="003A277C"/>
    <w:rsid w:val="003A3E30"/>
    <w:rsid w:val="003A3E9C"/>
    <w:rsid w:val="003A483F"/>
    <w:rsid w:val="003A4BDD"/>
    <w:rsid w:val="003A4D13"/>
    <w:rsid w:val="003A5247"/>
    <w:rsid w:val="003A52E3"/>
    <w:rsid w:val="003A53EE"/>
    <w:rsid w:val="003A5446"/>
    <w:rsid w:val="003A5819"/>
    <w:rsid w:val="003A5A63"/>
    <w:rsid w:val="003A5ABB"/>
    <w:rsid w:val="003A5F54"/>
    <w:rsid w:val="003A75C0"/>
    <w:rsid w:val="003A7901"/>
    <w:rsid w:val="003A7D23"/>
    <w:rsid w:val="003A7FB5"/>
    <w:rsid w:val="003B1C2F"/>
    <w:rsid w:val="003B1D2E"/>
    <w:rsid w:val="003B2E6A"/>
    <w:rsid w:val="003B4747"/>
    <w:rsid w:val="003B47F2"/>
    <w:rsid w:val="003B57BB"/>
    <w:rsid w:val="003B5EEA"/>
    <w:rsid w:val="003B7C07"/>
    <w:rsid w:val="003C0470"/>
    <w:rsid w:val="003C0DAA"/>
    <w:rsid w:val="003C1098"/>
    <w:rsid w:val="003C1ED4"/>
    <w:rsid w:val="003C3526"/>
    <w:rsid w:val="003C4D94"/>
    <w:rsid w:val="003C7413"/>
    <w:rsid w:val="003C7490"/>
    <w:rsid w:val="003D0F82"/>
    <w:rsid w:val="003D1018"/>
    <w:rsid w:val="003D1121"/>
    <w:rsid w:val="003D11AA"/>
    <w:rsid w:val="003D1252"/>
    <w:rsid w:val="003D1724"/>
    <w:rsid w:val="003D3537"/>
    <w:rsid w:val="003D3E46"/>
    <w:rsid w:val="003D3E91"/>
    <w:rsid w:val="003D4436"/>
    <w:rsid w:val="003D48D1"/>
    <w:rsid w:val="003D59FE"/>
    <w:rsid w:val="003D5B13"/>
    <w:rsid w:val="003D6270"/>
    <w:rsid w:val="003D6955"/>
    <w:rsid w:val="003D72CD"/>
    <w:rsid w:val="003D74B5"/>
    <w:rsid w:val="003E0143"/>
    <w:rsid w:val="003E17E7"/>
    <w:rsid w:val="003E1B31"/>
    <w:rsid w:val="003E1B49"/>
    <w:rsid w:val="003E2B85"/>
    <w:rsid w:val="003E313F"/>
    <w:rsid w:val="003E3161"/>
    <w:rsid w:val="003E34C7"/>
    <w:rsid w:val="003E60D4"/>
    <w:rsid w:val="003E6A3A"/>
    <w:rsid w:val="003E70E9"/>
    <w:rsid w:val="003E7BC4"/>
    <w:rsid w:val="003E7D38"/>
    <w:rsid w:val="003E7F31"/>
    <w:rsid w:val="003F045F"/>
    <w:rsid w:val="003F060D"/>
    <w:rsid w:val="003F1057"/>
    <w:rsid w:val="003F192F"/>
    <w:rsid w:val="003F2105"/>
    <w:rsid w:val="003F263E"/>
    <w:rsid w:val="003F2768"/>
    <w:rsid w:val="003F45E2"/>
    <w:rsid w:val="003F5AAD"/>
    <w:rsid w:val="003F679F"/>
    <w:rsid w:val="003F6BE0"/>
    <w:rsid w:val="003F6F27"/>
    <w:rsid w:val="003F7277"/>
    <w:rsid w:val="003F73B3"/>
    <w:rsid w:val="00400480"/>
    <w:rsid w:val="0040152E"/>
    <w:rsid w:val="00401B69"/>
    <w:rsid w:val="00402208"/>
    <w:rsid w:val="00402212"/>
    <w:rsid w:val="0040259C"/>
    <w:rsid w:val="00402BC6"/>
    <w:rsid w:val="00402E71"/>
    <w:rsid w:val="00410A90"/>
    <w:rsid w:val="00410C3F"/>
    <w:rsid w:val="004119F2"/>
    <w:rsid w:val="004123D5"/>
    <w:rsid w:val="00412458"/>
    <w:rsid w:val="0041460D"/>
    <w:rsid w:val="00414FBF"/>
    <w:rsid w:val="004151E6"/>
    <w:rsid w:val="0041582B"/>
    <w:rsid w:val="00415B9A"/>
    <w:rsid w:val="00415FDF"/>
    <w:rsid w:val="004160DF"/>
    <w:rsid w:val="00416E5B"/>
    <w:rsid w:val="00416F1F"/>
    <w:rsid w:val="00417222"/>
    <w:rsid w:val="00417223"/>
    <w:rsid w:val="004173CE"/>
    <w:rsid w:val="00417F46"/>
    <w:rsid w:val="0042014A"/>
    <w:rsid w:val="0042089B"/>
    <w:rsid w:val="0042127B"/>
    <w:rsid w:val="00421BD7"/>
    <w:rsid w:val="004224E4"/>
    <w:rsid w:val="00422C40"/>
    <w:rsid w:val="004234B5"/>
    <w:rsid w:val="004234C5"/>
    <w:rsid w:val="00423729"/>
    <w:rsid w:val="00423BA5"/>
    <w:rsid w:val="00423E48"/>
    <w:rsid w:val="0042509B"/>
    <w:rsid w:val="0042648C"/>
    <w:rsid w:val="00426D2E"/>
    <w:rsid w:val="004278D4"/>
    <w:rsid w:val="00427D6E"/>
    <w:rsid w:val="00432253"/>
    <w:rsid w:val="00434166"/>
    <w:rsid w:val="0043416A"/>
    <w:rsid w:val="004342FD"/>
    <w:rsid w:val="004344E7"/>
    <w:rsid w:val="00434F1F"/>
    <w:rsid w:val="00435119"/>
    <w:rsid w:val="00435CBC"/>
    <w:rsid w:val="00437379"/>
    <w:rsid w:val="00437C4D"/>
    <w:rsid w:val="00437EFC"/>
    <w:rsid w:val="00440A9C"/>
    <w:rsid w:val="00440D74"/>
    <w:rsid w:val="00441C91"/>
    <w:rsid w:val="0044256A"/>
    <w:rsid w:val="00442AFC"/>
    <w:rsid w:val="00443171"/>
    <w:rsid w:val="00443177"/>
    <w:rsid w:val="0044327A"/>
    <w:rsid w:val="004439A9"/>
    <w:rsid w:val="00446231"/>
    <w:rsid w:val="0044659B"/>
    <w:rsid w:val="00447728"/>
    <w:rsid w:val="00447A3B"/>
    <w:rsid w:val="00450359"/>
    <w:rsid w:val="00450D9B"/>
    <w:rsid w:val="0045172D"/>
    <w:rsid w:val="00451A39"/>
    <w:rsid w:val="00453689"/>
    <w:rsid w:val="0045436D"/>
    <w:rsid w:val="00454AD6"/>
    <w:rsid w:val="00457E8F"/>
    <w:rsid w:val="00460136"/>
    <w:rsid w:val="0046100E"/>
    <w:rsid w:val="00461CF0"/>
    <w:rsid w:val="00462B59"/>
    <w:rsid w:val="00463256"/>
    <w:rsid w:val="004633CC"/>
    <w:rsid w:val="004637D4"/>
    <w:rsid w:val="00463D0B"/>
    <w:rsid w:val="0046517C"/>
    <w:rsid w:val="00465550"/>
    <w:rsid w:val="00465BDD"/>
    <w:rsid w:val="00465C1D"/>
    <w:rsid w:val="00465DC0"/>
    <w:rsid w:val="00466917"/>
    <w:rsid w:val="00466B1F"/>
    <w:rsid w:val="004670B6"/>
    <w:rsid w:val="004673DE"/>
    <w:rsid w:val="00467C49"/>
    <w:rsid w:val="004708F1"/>
    <w:rsid w:val="00472992"/>
    <w:rsid w:val="004734A7"/>
    <w:rsid w:val="004738AD"/>
    <w:rsid w:val="004740B1"/>
    <w:rsid w:val="0047455B"/>
    <w:rsid w:val="004755A8"/>
    <w:rsid w:val="004800C7"/>
    <w:rsid w:val="00481493"/>
    <w:rsid w:val="004822CA"/>
    <w:rsid w:val="004826C6"/>
    <w:rsid w:val="00482BB5"/>
    <w:rsid w:val="00483E14"/>
    <w:rsid w:val="00483EC0"/>
    <w:rsid w:val="0048571D"/>
    <w:rsid w:val="00486A97"/>
    <w:rsid w:val="00486B96"/>
    <w:rsid w:val="0048795B"/>
    <w:rsid w:val="004906FA"/>
    <w:rsid w:val="0049096E"/>
    <w:rsid w:val="00491576"/>
    <w:rsid w:val="00491895"/>
    <w:rsid w:val="004922E9"/>
    <w:rsid w:val="00492686"/>
    <w:rsid w:val="00492AB2"/>
    <w:rsid w:val="00493186"/>
    <w:rsid w:val="004947C9"/>
    <w:rsid w:val="004958B4"/>
    <w:rsid w:val="00495BF2"/>
    <w:rsid w:val="00495CD3"/>
    <w:rsid w:val="00495D4F"/>
    <w:rsid w:val="00496E23"/>
    <w:rsid w:val="004976EE"/>
    <w:rsid w:val="00497DCF"/>
    <w:rsid w:val="004A0590"/>
    <w:rsid w:val="004A093B"/>
    <w:rsid w:val="004A1339"/>
    <w:rsid w:val="004A155E"/>
    <w:rsid w:val="004A168A"/>
    <w:rsid w:val="004A1881"/>
    <w:rsid w:val="004A2C4C"/>
    <w:rsid w:val="004A2F22"/>
    <w:rsid w:val="004A366C"/>
    <w:rsid w:val="004A3EE3"/>
    <w:rsid w:val="004A437B"/>
    <w:rsid w:val="004A48B9"/>
    <w:rsid w:val="004A4CED"/>
    <w:rsid w:val="004A4E2C"/>
    <w:rsid w:val="004A55CD"/>
    <w:rsid w:val="004A608C"/>
    <w:rsid w:val="004A64D3"/>
    <w:rsid w:val="004A6AB1"/>
    <w:rsid w:val="004A6E6F"/>
    <w:rsid w:val="004A72BF"/>
    <w:rsid w:val="004B16EE"/>
    <w:rsid w:val="004B17C6"/>
    <w:rsid w:val="004B1861"/>
    <w:rsid w:val="004B1DE4"/>
    <w:rsid w:val="004B2C74"/>
    <w:rsid w:val="004B2EAA"/>
    <w:rsid w:val="004B3165"/>
    <w:rsid w:val="004B39A0"/>
    <w:rsid w:val="004B4613"/>
    <w:rsid w:val="004B4EC7"/>
    <w:rsid w:val="004B4F07"/>
    <w:rsid w:val="004B7794"/>
    <w:rsid w:val="004B7804"/>
    <w:rsid w:val="004B7EA7"/>
    <w:rsid w:val="004B7EFE"/>
    <w:rsid w:val="004C090F"/>
    <w:rsid w:val="004C116A"/>
    <w:rsid w:val="004C13D6"/>
    <w:rsid w:val="004C2B4C"/>
    <w:rsid w:val="004C34CF"/>
    <w:rsid w:val="004C358E"/>
    <w:rsid w:val="004C364B"/>
    <w:rsid w:val="004C3687"/>
    <w:rsid w:val="004C3742"/>
    <w:rsid w:val="004C3A13"/>
    <w:rsid w:val="004C3A25"/>
    <w:rsid w:val="004C404C"/>
    <w:rsid w:val="004C492B"/>
    <w:rsid w:val="004C496E"/>
    <w:rsid w:val="004C575A"/>
    <w:rsid w:val="004C6653"/>
    <w:rsid w:val="004D11CD"/>
    <w:rsid w:val="004D2172"/>
    <w:rsid w:val="004D2C33"/>
    <w:rsid w:val="004D2D1D"/>
    <w:rsid w:val="004D38F0"/>
    <w:rsid w:val="004D4B88"/>
    <w:rsid w:val="004D5E66"/>
    <w:rsid w:val="004D69E8"/>
    <w:rsid w:val="004D6C53"/>
    <w:rsid w:val="004D6C9B"/>
    <w:rsid w:val="004D6E4E"/>
    <w:rsid w:val="004D6E81"/>
    <w:rsid w:val="004D775E"/>
    <w:rsid w:val="004D7F70"/>
    <w:rsid w:val="004E0628"/>
    <w:rsid w:val="004E14BD"/>
    <w:rsid w:val="004E150C"/>
    <w:rsid w:val="004E280C"/>
    <w:rsid w:val="004E361A"/>
    <w:rsid w:val="004E38FD"/>
    <w:rsid w:val="004E413F"/>
    <w:rsid w:val="004E4505"/>
    <w:rsid w:val="004E4928"/>
    <w:rsid w:val="004E5580"/>
    <w:rsid w:val="004E583A"/>
    <w:rsid w:val="004E5A09"/>
    <w:rsid w:val="004E5C96"/>
    <w:rsid w:val="004E5EDB"/>
    <w:rsid w:val="004E5FB2"/>
    <w:rsid w:val="004E63DA"/>
    <w:rsid w:val="004E6B86"/>
    <w:rsid w:val="004E6BAB"/>
    <w:rsid w:val="004E741A"/>
    <w:rsid w:val="004E7641"/>
    <w:rsid w:val="004F05A9"/>
    <w:rsid w:val="004F0FE8"/>
    <w:rsid w:val="004F13B4"/>
    <w:rsid w:val="004F13E8"/>
    <w:rsid w:val="004F20C9"/>
    <w:rsid w:val="004F332F"/>
    <w:rsid w:val="004F4B00"/>
    <w:rsid w:val="004F59CF"/>
    <w:rsid w:val="004F59F3"/>
    <w:rsid w:val="004F5E4C"/>
    <w:rsid w:val="004F6F48"/>
    <w:rsid w:val="004F7257"/>
    <w:rsid w:val="004F7638"/>
    <w:rsid w:val="004F76D5"/>
    <w:rsid w:val="004F79EF"/>
    <w:rsid w:val="005007FC"/>
    <w:rsid w:val="00500C53"/>
    <w:rsid w:val="00500FF0"/>
    <w:rsid w:val="005019F9"/>
    <w:rsid w:val="00502191"/>
    <w:rsid w:val="005026DF"/>
    <w:rsid w:val="00502990"/>
    <w:rsid w:val="00502C58"/>
    <w:rsid w:val="005036E9"/>
    <w:rsid w:val="00503B09"/>
    <w:rsid w:val="00503BE7"/>
    <w:rsid w:val="00504081"/>
    <w:rsid w:val="00504638"/>
    <w:rsid w:val="00504658"/>
    <w:rsid w:val="005046B8"/>
    <w:rsid w:val="0050476A"/>
    <w:rsid w:val="00504F31"/>
    <w:rsid w:val="005060BA"/>
    <w:rsid w:val="005079AA"/>
    <w:rsid w:val="00507AAF"/>
    <w:rsid w:val="00510F74"/>
    <w:rsid w:val="00511850"/>
    <w:rsid w:val="005118C2"/>
    <w:rsid w:val="00511D95"/>
    <w:rsid w:val="00512441"/>
    <w:rsid w:val="00512A86"/>
    <w:rsid w:val="00512F0D"/>
    <w:rsid w:val="005149D0"/>
    <w:rsid w:val="00514B57"/>
    <w:rsid w:val="00515579"/>
    <w:rsid w:val="00516456"/>
    <w:rsid w:val="005177A0"/>
    <w:rsid w:val="00517D86"/>
    <w:rsid w:val="005202AB"/>
    <w:rsid w:val="00520B74"/>
    <w:rsid w:val="00521FAC"/>
    <w:rsid w:val="0052247A"/>
    <w:rsid w:val="005226D7"/>
    <w:rsid w:val="00522D33"/>
    <w:rsid w:val="00526348"/>
    <w:rsid w:val="00526F95"/>
    <w:rsid w:val="005302F1"/>
    <w:rsid w:val="0053059E"/>
    <w:rsid w:val="00530B98"/>
    <w:rsid w:val="00531DDB"/>
    <w:rsid w:val="005327A7"/>
    <w:rsid w:val="00532D9F"/>
    <w:rsid w:val="00533910"/>
    <w:rsid w:val="00533C26"/>
    <w:rsid w:val="00534450"/>
    <w:rsid w:val="00535103"/>
    <w:rsid w:val="0053563D"/>
    <w:rsid w:val="0053655E"/>
    <w:rsid w:val="005373D6"/>
    <w:rsid w:val="00537937"/>
    <w:rsid w:val="00541567"/>
    <w:rsid w:val="00541D6D"/>
    <w:rsid w:val="005447A4"/>
    <w:rsid w:val="005448B1"/>
    <w:rsid w:val="00544D9E"/>
    <w:rsid w:val="005456B4"/>
    <w:rsid w:val="00545904"/>
    <w:rsid w:val="00545A7D"/>
    <w:rsid w:val="005506F8"/>
    <w:rsid w:val="00550CFD"/>
    <w:rsid w:val="00550D53"/>
    <w:rsid w:val="00551375"/>
    <w:rsid w:val="005524F9"/>
    <w:rsid w:val="00552A4E"/>
    <w:rsid w:val="00552B7D"/>
    <w:rsid w:val="00553086"/>
    <w:rsid w:val="00553FDE"/>
    <w:rsid w:val="00554F8B"/>
    <w:rsid w:val="00555652"/>
    <w:rsid w:val="0055609F"/>
    <w:rsid w:val="005567D4"/>
    <w:rsid w:val="00556CEB"/>
    <w:rsid w:val="00560049"/>
    <w:rsid w:val="00560A8B"/>
    <w:rsid w:val="005624BC"/>
    <w:rsid w:val="00563602"/>
    <w:rsid w:val="00564211"/>
    <w:rsid w:val="0056495B"/>
    <w:rsid w:val="00565277"/>
    <w:rsid w:val="00565671"/>
    <w:rsid w:val="0056735C"/>
    <w:rsid w:val="00567CD9"/>
    <w:rsid w:val="0057050E"/>
    <w:rsid w:val="0057066B"/>
    <w:rsid w:val="005706B2"/>
    <w:rsid w:val="00573285"/>
    <w:rsid w:val="00573FF5"/>
    <w:rsid w:val="005740AC"/>
    <w:rsid w:val="0057524B"/>
    <w:rsid w:val="00576717"/>
    <w:rsid w:val="00577841"/>
    <w:rsid w:val="005778FF"/>
    <w:rsid w:val="00577AE1"/>
    <w:rsid w:val="00581755"/>
    <w:rsid w:val="00582037"/>
    <w:rsid w:val="00582AA7"/>
    <w:rsid w:val="00583ACC"/>
    <w:rsid w:val="00583EE4"/>
    <w:rsid w:val="00583F2C"/>
    <w:rsid w:val="00584195"/>
    <w:rsid w:val="00584A62"/>
    <w:rsid w:val="005854DC"/>
    <w:rsid w:val="00585667"/>
    <w:rsid w:val="005858F3"/>
    <w:rsid w:val="005861E0"/>
    <w:rsid w:val="00586E34"/>
    <w:rsid w:val="005874A2"/>
    <w:rsid w:val="0058785D"/>
    <w:rsid w:val="00591472"/>
    <w:rsid w:val="00593216"/>
    <w:rsid w:val="005934CC"/>
    <w:rsid w:val="005938E7"/>
    <w:rsid w:val="005942FE"/>
    <w:rsid w:val="005954F1"/>
    <w:rsid w:val="005956DC"/>
    <w:rsid w:val="00595B3F"/>
    <w:rsid w:val="00597BB3"/>
    <w:rsid w:val="005A02A2"/>
    <w:rsid w:val="005A0352"/>
    <w:rsid w:val="005A063B"/>
    <w:rsid w:val="005A17E8"/>
    <w:rsid w:val="005A1CF0"/>
    <w:rsid w:val="005A1EED"/>
    <w:rsid w:val="005A47C7"/>
    <w:rsid w:val="005A4D1C"/>
    <w:rsid w:val="005A521F"/>
    <w:rsid w:val="005A6445"/>
    <w:rsid w:val="005A6730"/>
    <w:rsid w:val="005A6ED5"/>
    <w:rsid w:val="005A7037"/>
    <w:rsid w:val="005A7064"/>
    <w:rsid w:val="005A7CC6"/>
    <w:rsid w:val="005A7D3D"/>
    <w:rsid w:val="005A7E1F"/>
    <w:rsid w:val="005B2DD6"/>
    <w:rsid w:val="005B3062"/>
    <w:rsid w:val="005B3A80"/>
    <w:rsid w:val="005B433D"/>
    <w:rsid w:val="005B4375"/>
    <w:rsid w:val="005B4947"/>
    <w:rsid w:val="005B4EB7"/>
    <w:rsid w:val="005B5449"/>
    <w:rsid w:val="005B5951"/>
    <w:rsid w:val="005B6073"/>
    <w:rsid w:val="005B6EA9"/>
    <w:rsid w:val="005B73FA"/>
    <w:rsid w:val="005B7F7C"/>
    <w:rsid w:val="005B7FE3"/>
    <w:rsid w:val="005C14BD"/>
    <w:rsid w:val="005C27DC"/>
    <w:rsid w:val="005C3315"/>
    <w:rsid w:val="005C34F4"/>
    <w:rsid w:val="005C387A"/>
    <w:rsid w:val="005C45E0"/>
    <w:rsid w:val="005C50EA"/>
    <w:rsid w:val="005C5186"/>
    <w:rsid w:val="005C5331"/>
    <w:rsid w:val="005C5437"/>
    <w:rsid w:val="005C6E22"/>
    <w:rsid w:val="005C7103"/>
    <w:rsid w:val="005D0916"/>
    <w:rsid w:val="005D0B3C"/>
    <w:rsid w:val="005D166D"/>
    <w:rsid w:val="005D172F"/>
    <w:rsid w:val="005D17B4"/>
    <w:rsid w:val="005D20C5"/>
    <w:rsid w:val="005D29A2"/>
    <w:rsid w:val="005D2DC3"/>
    <w:rsid w:val="005D3003"/>
    <w:rsid w:val="005D339C"/>
    <w:rsid w:val="005D36FC"/>
    <w:rsid w:val="005D3B9F"/>
    <w:rsid w:val="005D3BD2"/>
    <w:rsid w:val="005D4A88"/>
    <w:rsid w:val="005D70DC"/>
    <w:rsid w:val="005D70E2"/>
    <w:rsid w:val="005D7AA7"/>
    <w:rsid w:val="005E01A7"/>
    <w:rsid w:val="005E1724"/>
    <w:rsid w:val="005E1949"/>
    <w:rsid w:val="005E2152"/>
    <w:rsid w:val="005E2C10"/>
    <w:rsid w:val="005E3747"/>
    <w:rsid w:val="005E41EF"/>
    <w:rsid w:val="005E49EF"/>
    <w:rsid w:val="005E4E71"/>
    <w:rsid w:val="005E546E"/>
    <w:rsid w:val="005E6722"/>
    <w:rsid w:val="005E6E06"/>
    <w:rsid w:val="005F0CF0"/>
    <w:rsid w:val="005F115C"/>
    <w:rsid w:val="005F1A85"/>
    <w:rsid w:val="005F275F"/>
    <w:rsid w:val="005F2ABE"/>
    <w:rsid w:val="005F446C"/>
    <w:rsid w:val="005F48E9"/>
    <w:rsid w:val="005F4C44"/>
    <w:rsid w:val="005F5E61"/>
    <w:rsid w:val="005F6A0D"/>
    <w:rsid w:val="005F6CCE"/>
    <w:rsid w:val="005F6EC8"/>
    <w:rsid w:val="005F71D2"/>
    <w:rsid w:val="005F7252"/>
    <w:rsid w:val="005F749A"/>
    <w:rsid w:val="005F7863"/>
    <w:rsid w:val="0060198C"/>
    <w:rsid w:val="00602BC9"/>
    <w:rsid w:val="00603048"/>
    <w:rsid w:val="00603DE1"/>
    <w:rsid w:val="0060489A"/>
    <w:rsid w:val="00605404"/>
    <w:rsid w:val="006056DB"/>
    <w:rsid w:val="00605A4C"/>
    <w:rsid w:val="00605C44"/>
    <w:rsid w:val="00605F8F"/>
    <w:rsid w:val="006067BC"/>
    <w:rsid w:val="006067ED"/>
    <w:rsid w:val="0060763F"/>
    <w:rsid w:val="00607845"/>
    <w:rsid w:val="00610E36"/>
    <w:rsid w:val="006120AF"/>
    <w:rsid w:val="00612A40"/>
    <w:rsid w:val="00612E8A"/>
    <w:rsid w:val="006131AD"/>
    <w:rsid w:val="00613364"/>
    <w:rsid w:val="00613476"/>
    <w:rsid w:val="00613BE6"/>
    <w:rsid w:val="00614118"/>
    <w:rsid w:val="00614C09"/>
    <w:rsid w:val="00615A48"/>
    <w:rsid w:val="00615FBC"/>
    <w:rsid w:val="006172C1"/>
    <w:rsid w:val="00617953"/>
    <w:rsid w:val="006201C2"/>
    <w:rsid w:val="00620470"/>
    <w:rsid w:val="006224A7"/>
    <w:rsid w:val="006225C7"/>
    <w:rsid w:val="0062372A"/>
    <w:rsid w:val="00623E91"/>
    <w:rsid w:val="0062525A"/>
    <w:rsid w:val="00625835"/>
    <w:rsid w:val="00625FD3"/>
    <w:rsid w:val="0062657D"/>
    <w:rsid w:val="00626940"/>
    <w:rsid w:val="00626EF4"/>
    <w:rsid w:val="00627905"/>
    <w:rsid w:val="00627912"/>
    <w:rsid w:val="00627954"/>
    <w:rsid w:val="00630079"/>
    <w:rsid w:val="00630933"/>
    <w:rsid w:val="006312FF"/>
    <w:rsid w:val="0063143D"/>
    <w:rsid w:val="006316A9"/>
    <w:rsid w:val="00631F5B"/>
    <w:rsid w:val="00631FF8"/>
    <w:rsid w:val="006328D9"/>
    <w:rsid w:val="006332FD"/>
    <w:rsid w:val="00634867"/>
    <w:rsid w:val="00635F9F"/>
    <w:rsid w:val="006362D7"/>
    <w:rsid w:val="00636962"/>
    <w:rsid w:val="00636AD3"/>
    <w:rsid w:val="00636CA6"/>
    <w:rsid w:val="0064051D"/>
    <w:rsid w:val="00641B4B"/>
    <w:rsid w:val="00642384"/>
    <w:rsid w:val="0064258E"/>
    <w:rsid w:val="00643098"/>
    <w:rsid w:val="00643B1F"/>
    <w:rsid w:val="00645DCD"/>
    <w:rsid w:val="00646CED"/>
    <w:rsid w:val="00646FB4"/>
    <w:rsid w:val="006479AA"/>
    <w:rsid w:val="00647A64"/>
    <w:rsid w:val="00651EBD"/>
    <w:rsid w:val="00651F56"/>
    <w:rsid w:val="00651FD2"/>
    <w:rsid w:val="0065272C"/>
    <w:rsid w:val="00653E8B"/>
    <w:rsid w:val="00653F05"/>
    <w:rsid w:val="00653F5E"/>
    <w:rsid w:val="00655377"/>
    <w:rsid w:val="006562D0"/>
    <w:rsid w:val="00657133"/>
    <w:rsid w:val="00657965"/>
    <w:rsid w:val="00657C91"/>
    <w:rsid w:val="00660D06"/>
    <w:rsid w:val="0066164A"/>
    <w:rsid w:val="00661DA8"/>
    <w:rsid w:val="006620A0"/>
    <w:rsid w:val="00662638"/>
    <w:rsid w:val="006646BD"/>
    <w:rsid w:val="00664AE8"/>
    <w:rsid w:val="00664C67"/>
    <w:rsid w:val="006651DE"/>
    <w:rsid w:val="006660C4"/>
    <w:rsid w:val="0066635A"/>
    <w:rsid w:val="00670904"/>
    <w:rsid w:val="0067093F"/>
    <w:rsid w:val="00671877"/>
    <w:rsid w:val="00671AAB"/>
    <w:rsid w:val="00671F08"/>
    <w:rsid w:val="006721EA"/>
    <w:rsid w:val="00672509"/>
    <w:rsid w:val="00672534"/>
    <w:rsid w:val="00672A74"/>
    <w:rsid w:val="0067310F"/>
    <w:rsid w:val="00673A73"/>
    <w:rsid w:val="00674B34"/>
    <w:rsid w:val="00674E13"/>
    <w:rsid w:val="0067541E"/>
    <w:rsid w:val="006760FA"/>
    <w:rsid w:val="00676443"/>
    <w:rsid w:val="00676A71"/>
    <w:rsid w:val="00676BF0"/>
    <w:rsid w:val="00677127"/>
    <w:rsid w:val="00677DCE"/>
    <w:rsid w:val="00680378"/>
    <w:rsid w:val="00681343"/>
    <w:rsid w:val="006838C0"/>
    <w:rsid w:val="00683EBF"/>
    <w:rsid w:val="006848F8"/>
    <w:rsid w:val="00684941"/>
    <w:rsid w:val="006856FE"/>
    <w:rsid w:val="00686015"/>
    <w:rsid w:val="0068647B"/>
    <w:rsid w:val="00686C65"/>
    <w:rsid w:val="006871D9"/>
    <w:rsid w:val="00687DAF"/>
    <w:rsid w:val="00687E16"/>
    <w:rsid w:val="00690199"/>
    <w:rsid w:val="00690ABE"/>
    <w:rsid w:val="006910B2"/>
    <w:rsid w:val="006917D0"/>
    <w:rsid w:val="00692B16"/>
    <w:rsid w:val="00692C6E"/>
    <w:rsid w:val="00692C96"/>
    <w:rsid w:val="00692F27"/>
    <w:rsid w:val="00693235"/>
    <w:rsid w:val="00694133"/>
    <w:rsid w:val="006945BC"/>
    <w:rsid w:val="00694828"/>
    <w:rsid w:val="00694CEC"/>
    <w:rsid w:val="00695430"/>
    <w:rsid w:val="00696A3D"/>
    <w:rsid w:val="00697300"/>
    <w:rsid w:val="006A2410"/>
    <w:rsid w:val="006A2AF4"/>
    <w:rsid w:val="006A32FF"/>
    <w:rsid w:val="006A33C5"/>
    <w:rsid w:val="006A362C"/>
    <w:rsid w:val="006A36B1"/>
    <w:rsid w:val="006A3ABA"/>
    <w:rsid w:val="006A3E44"/>
    <w:rsid w:val="006A534F"/>
    <w:rsid w:val="006A53FB"/>
    <w:rsid w:val="006A7823"/>
    <w:rsid w:val="006A7E0D"/>
    <w:rsid w:val="006B0140"/>
    <w:rsid w:val="006B02C7"/>
    <w:rsid w:val="006B0482"/>
    <w:rsid w:val="006B116F"/>
    <w:rsid w:val="006B1DCB"/>
    <w:rsid w:val="006B236D"/>
    <w:rsid w:val="006B2622"/>
    <w:rsid w:val="006B2B62"/>
    <w:rsid w:val="006B364A"/>
    <w:rsid w:val="006B3AD6"/>
    <w:rsid w:val="006B4ACC"/>
    <w:rsid w:val="006B4C93"/>
    <w:rsid w:val="006B4F35"/>
    <w:rsid w:val="006B50E3"/>
    <w:rsid w:val="006B6BDE"/>
    <w:rsid w:val="006B72D5"/>
    <w:rsid w:val="006B7726"/>
    <w:rsid w:val="006B7E0E"/>
    <w:rsid w:val="006C0063"/>
    <w:rsid w:val="006C0313"/>
    <w:rsid w:val="006C0DD5"/>
    <w:rsid w:val="006C3189"/>
    <w:rsid w:val="006C35DE"/>
    <w:rsid w:val="006C39EA"/>
    <w:rsid w:val="006C4064"/>
    <w:rsid w:val="006C4973"/>
    <w:rsid w:val="006C4A07"/>
    <w:rsid w:val="006C4B37"/>
    <w:rsid w:val="006C4E1A"/>
    <w:rsid w:val="006C54B8"/>
    <w:rsid w:val="006C69FD"/>
    <w:rsid w:val="006C71EF"/>
    <w:rsid w:val="006C7984"/>
    <w:rsid w:val="006C79AE"/>
    <w:rsid w:val="006C7CA1"/>
    <w:rsid w:val="006C7D6A"/>
    <w:rsid w:val="006D0068"/>
    <w:rsid w:val="006D0333"/>
    <w:rsid w:val="006D03F6"/>
    <w:rsid w:val="006D05C9"/>
    <w:rsid w:val="006D060A"/>
    <w:rsid w:val="006D1AEE"/>
    <w:rsid w:val="006D267C"/>
    <w:rsid w:val="006D3A12"/>
    <w:rsid w:val="006D3CFE"/>
    <w:rsid w:val="006D585A"/>
    <w:rsid w:val="006D5E01"/>
    <w:rsid w:val="006D607E"/>
    <w:rsid w:val="006E0120"/>
    <w:rsid w:val="006E0CF2"/>
    <w:rsid w:val="006E1DC3"/>
    <w:rsid w:val="006E1EF7"/>
    <w:rsid w:val="006E25F0"/>
    <w:rsid w:val="006E29F8"/>
    <w:rsid w:val="006E35DF"/>
    <w:rsid w:val="006E3C29"/>
    <w:rsid w:val="006E4CC6"/>
    <w:rsid w:val="006E528F"/>
    <w:rsid w:val="006E530D"/>
    <w:rsid w:val="006E5339"/>
    <w:rsid w:val="006E5453"/>
    <w:rsid w:val="006E592F"/>
    <w:rsid w:val="006E5A51"/>
    <w:rsid w:val="006E5BFC"/>
    <w:rsid w:val="006E782A"/>
    <w:rsid w:val="006F0326"/>
    <w:rsid w:val="006F0655"/>
    <w:rsid w:val="006F1C25"/>
    <w:rsid w:val="006F1F42"/>
    <w:rsid w:val="006F213A"/>
    <w:rsid w:val="006F3531"/>
    <w:rsid w:val="006F3E4B"/>
    <w:rsid w:val="006F3F1E"/>
    <w:rsid w:val="006F5983"/>
    <w:rsid w:val="006F5B10"/>
    <w:rsid w:val="006F6337"/>
    <w:rsid w:val="006F650B"/>
    <w:rsid w:val="0070075C"/>
    <w:rsid w:val="0070124E"/>
    <w:rsid w:val="0070187B"/>
    <w:rsid w:val="007048C7"/>
    <w:rsid w:val="00705194"/>
    <w:rsid w:val="007051A8"/>
    <w:rsid w:val="00706C00"/>
    <w:rsid w:val="00707668"/>
    <w:rsid w:val="00707E26"/>
    <w:rsid w:val="00710FD4"/>
    <w:rsid w:val="00712C25"/>
    <w:rsid w:val="00712E46"/>
    <w:rsid w:val="00713A9C"/>
    <w:rsid w:val="0071624E"/>
    <w:rsid w:val="00716401"/>
    <w:rsid w:val="0071681C"/>
    <w:rsid w:val="00720223"/>
    <w:rsid w:val="00720D9E"/>
    <w:rsid w:val="00721040"/>
    <w:rsid w:val="00721354"/>
    <w:rsid w:val="00721C1C"/>
    <w:rsid w:val="00722114"/>
    <w:rsid w:val="00723491"/>
    <w:rsid w:val="00723573"/>
    <w:rsid w:val="007253CF"/>
    <w:rsid w:val="0072556A"/>
    <w:rsid w:val="00725990"/>
    <w:rsid w:val="00725C07"/>
    <w:rsid w:val="00726A05"/>
    <w:rsid w:val="0072774C"/>
    <w:rsid w:val="00727C73"/>
    <w:rsid w:val="0073059A"/>
    <w:rsid w:val="007307A5"/>
    <w:rsid w:val="00731349"/>
    <w:rsid w:val="00731DEE"/>
    <w:rsid w:val="00732709"/>
    <w:rsid w:val="00733589"/>
    <w:rsid w:val="00735828"/>
    <w:rsid w:val="0073775F"/>
    <w:rsid w:val="00737D6B"/>
    <w:rsid w:val="00740612"/>
    <w:rsid w:val="00740930"/>
    <w:rsid w:val="00741FB7"/>
    <w:rsid w:val="007428C1"/>
    <w:rsid w:val="00742929"/>
    <w:rsid w:val="00743409"/>
    <w:rsid w:val="007436D2"/>
    <w:rsid w:val="00743D19"/>
    <w:rsid w:val="007446C6"/>
    <w:rsid w:val="00744EE1"/>
    <w:rsid w:val="007450A0"/>
    <w:rsid w:val="0074540B"/>
    <w:rsid w:val="00745E94"/>
    <w:rsid w:val="00746C6B"/>
    <w:rsid w:val="007479D9"/>
    <w:rsid w:val="00747E32"/>
    <w:rsid w:val="0075092B"/>
    <w:rsid w:val="00750B00"/>
    <w:rsid w:val="00750FCB"/>
    <w:rsid w:val="007520CD"/>
    <w:rsid w:val="00752B02"/>
    <w:rsid w:val="00752B60"/>
    <w:rsid w:val="0075487F"/>
    <w:rsid w:val="00754971"/>
    <w:rsid w:val="007559A7"/>
    <w:rsid w:val="00755F8D"/>
    <w:rsid w:val="00755FE1"/>
    <w:rsid w:val="007579D2"/>
    <w:rsid w:val="00757C8C"/>
    <w:rsid w:val="0076124B"/>
    <w:rsid w:val="007632E8"/>
    <w:rsid w:val="0076357B"/>
    <w:rsid w:val="00763907"/>
    <w:rsid w:val="00764821"/>
    <w:rsid w:val="007656C2"/>
    <w:rsid w:val="0076573D"/>
    <w:rsid w:val="00765DF5"/>
    <w:rsid w:val="00765E4B"/>
    <w:rsid w:val="00765F10"/>
    <w:rsid w:val="00766184"/>
    <w:rsid w:val="00766452"/>
    <w:rsid w:val="007665FC"/>
    <w:rsid w:val="00766D1A"/>
    <w:rsid w:val="00767F3B"/>
    <w:rsid w:val="00770700"/>
    <w:rsid w:val="007709AE"/>
    <w:rsid w:val="007742B8"/>
    <w:rsid w:val="007743DF"/>
    <w:rsid w:val="00774FCB"/>
    <w:rsid w:val="00776815"/>
    <w:rsid w:val="00777337"/>
    <w:rsid w:val="00777463"/>
    <w:rsid w:val="00781367"/>
    <w:rsid w:val="007813D9"/>
    <w:rsid w:val="00781461"/>
    <w:rsid w:val="007830FB"/>
    <w:rsid w:val="00784178"/>
    <w:rsid w:val="00784946"/>
    <w:rsid w:val="00784A69"/>
    <w:rsid w:val="00784BF3"/>
    <w:rsid w:val="00785B44"/>
    <w:rsid w:val="00785CF3"/>
    <w:rsid w:val="00786643"/>
    <w:rsid w:val="007866D8"/>
    <w:rsid w:val="0078792E"/>
    <w:rsid w:val="00787FD9"/>
    <w:rsid w:val="007900E9"/>
    <w:rsid w:val="00790F39"/>
    <w:rsid w:val="007918F6"/>
    <w:rsid w:val="00791A58"/>
    <w:rsid w:val="007922FB"/>
    <w:rsid w:val="00792A6C"/>
    <w:rsid w:val="00793DB5"/>
    <w:rsid w:val="00793EE4"/>
    <w:rsid w:val="0079478F"/>
    <w:rsid w:val="00794E00"/>
    <w:rsid w:val="0079585B"/>
    <w:rsid w:val="00795B9A"/>
    <w:rsid w:val="00795FBC"/>
    <w:rsid w:val="00796205"/>
    <w:rsid w:val="00796864"/>
    <w:rsid w:val="007A0449"/>
    <w:rsid w:val="007A0A65"/>
    <w:rsid w:val="007A0C6D"/>
    <w:rsid w:val="007A0CC8"/>
    <w:rsid w:val="007A1A39"/>
    <w:rsid w:val="007A20F7"/>
    <w:rsid w:val="007A2619"/>
    <w:rsid w:val="007A3A2C"/>
    <w:rsid w:val="007A6975"/>
    <w:rsid w:val="007A7615"/>
    <w:rsid w:val="007B0D83"/>
    <w:rsid w:val="007B0E9F"/>
    <w:rsid w:val="007B1599"/>
    <w:rsid w:val="007B1EF8"/>
    <w:rsid w:val="007B218B"/>
    <w:rsid w:val="007B235B"/>
    <w:rsid w:val="007B28C2"/>
    <w:rsid w:val="007B2BBB"/>
    <w:rsid w:val="007B2E35"/>
    <w:rsid w:val="007B2E3A"/>
    <w:rsid w:val="007B3AD5"/>
    <w:rsid w:val="007B40B1"/>
    <w:rsid w:val="007B4B2B"/>
    <w:rsid w:val="007B5294"/>
    <w:rsid w:val="007B67F1"/>
    <w:rsid w:val="007B6C40"/>
    <w:rsid w:val="007B6F97"/>
    <w:rsid w:val="007B72BC"/>
    <w:rsid w:val="007B74A3"/>
    <w:rsid w:val="007B7710"/>
    <w:rsid w:val="007C0658"/>
    <w:rsid w:val="007C0E42"/>
    <w:rsid w:val="007C13F7"/>
    <w:rsid w:val="007C211C"/>
    <w:rsid w:val="007C31C2"/>
    <w:rsid w:val="007C34DC"/>
    <w:rsid w:val="007C47D5"/>
    <w:rsid w:val="007C528A"/>
    <w:rsid w:val="007C5450"/>
    <w:rsid w:val="007C651C"/>
    <w:rsid w:val="007C6ECF"/>
    <w:rsid w:val="007C6FC8"/>
    <w:rsid w:val="007D051A"/>
    <w:rsid w:val="007D0C54"/>
    <w:rsid w:val="007D1135"/>
    <w:rsid w:val="007D14DC"/>
    <w:rsid w:val="007D1906"/>
    <w:rsid w:val="007D21F8"/>
    <w:rsid w:val="007D2B37"/>
    <w:rsid w:val="007D3579"/>
    <w:rsid w:val="007D3904"/>
    <w:rsid w:val="007D3BF4"/>
    <w:rsid w:val="007D4A68"/>
    <w:rsid w:val="007D50FD"/>
    <w:rsid w:val="007D7DF4"/>
    <w:rsid w:val="007D7FF8"/>
    <w:rsid w:val="007E02F2"/>
    <w:rsid w:val="007E0952"/>
    <w:rsid w:val="007E1314"/>
    <w:rsid w:val="007E1969"/>
    <w:rsid w:val="007E1A68"/>
    <w:rsid w:val="007E3199"/>
    <w:rsid w:val="007E337B"/>
    <w:rsid w:val="007E46E3"/>
    <w:rsid w:val="007E6434"/>
    <w:rsid w:val="007E69E2"/>
    <w:rsid w:val="007E6BCA"/>
    <w:rsid w:val="007E7294"/>
    <w:rsid w:val="007E75DE"/>
    <w:rsid w:val="007E78F8"/>
    <w:rsid w:val="007F0242"/>
    <w:rsid w:val="007F1225"/>
    <w:rsid w:val="007F1733"/>
    <w:rsid w:val="007F29A1"/>
    <w:rsid w:val="007F2E66"/>
    <w:rsid w:val="007F3471"/>
    <w:rsid w:val="007F3F1F"/>
    <w:rsid w:val="007F5176"/>
    <w:rsid w:val="007F541F"/>
    <w:rsid w:val="007F62D8"/>
    <w:rsid w:val="007F6B73"/>
    <w:rsid w:val="007F72D3"/>
    <w:rsid w:val="007F7750"/>
    <w:rsid w:val="007F7A05"/>
    <w:rsid w:val="007F7BFF"/>
    <w:rsid w:val="00800084"/>
    <w:rsid w:val="008006F7"/>
    <w:rsid w:val="00800D09"/>
    <w:rsid w:val="008012E6"/>
    <w:rsid w:val="00801659"/>
    <w:rsid w:val="008019B2"/>
    <w:rsid w:val="00802499"/>
    <w:rsid w:val="00802B68"/>
    <w:rsid w:val="00803248"/>
    <w:rsid w:val="00803BA7"/>
    <w:rsid w:val="008041DF"/>
    <w:rsid w:val="008053EE"/>
    <w:rsid w:val="00805DAC"/>
    <w:rsid w:val="00805EEF"/>
    <w:rsid w:val="0080647D"/>
    <w:rsid w:val="00806CD6"/>
    <w:rsid w:val="00806D0E"/>
    <w:rsid w:val="00807017"/>
    <w:rsid w:val="00807EB8"/>
    <w:rsid w:val="008105CF"/>
    <w:rsid w:val="008108DC"/>
    <w:rsid w:val="00810F5B"/>
    <w:rsid w:val="008111EA"/>
    <w:rsid w:val="008118A2"/>
    <w:rsid w:val="008119B4"/>
    <w:rsid w:val="00813116"/>
    <w:rsid w:val="0081397A"/>
    <w:rsid w:val="00814294"/>
    <w:rsid w:val="00815AB0"/>
    <w:rsid w:val="0081605E"/>
    <w:rsid w:val="0081735E"/>
    <w:rsid w:val="00817CD1"/>
    <w:rsid w:val="00817D48"/>
    <w:rsid w:val="00820C1D"/>
    <w:rsid w:val="00821CD6"/>
    <w:rsid w:val="00821FD4"/>
    <w:rsid w:val="008220CA"/>
    <w:rsid w:val="008225A3"/>
    <w:rsid w:val="008226C5"/>
    <w:rsid w:val="008246C1"/>
    <w:rsid w:val="0082473D"/>
    <w:rsid w:val="0082553F"/>
    <w:rsid w:val="00825EEE"/>
    <w:rsid w:val="008266B5"/>
    <w:rsid w:val="008278EB"/>
    <w:rsid w:val="00827EC0"/>
    <w:rsid w:val="00831778"/>
    <w:rsid w:val="00831B81"/>
    <w:rsid w:val="00832213"/>
    <w:rsid w:val="00832574"/>
    <w:rsid w:val="008334B2"/>
    <w:rsid w:val="00833815"/>
    <w:rsid w:val="008338EB"/>
    <w:rsid w:val="00833FC9"/>
    <w:rsid w:val="0083543D"/>
    <w:rsid w:val="008371FB"/>
    <w:rsid w:val="00837774"/>
    <w:rsid w:val="00840243"/>
    <w:rsid w:val="00840478"/>
    <w:rsid w:val="008408AB"/>
    <w:rsid w:val="0084167A"/>
    <w:rsid w:val="00842144"/>
    <w:rsid w:val="00843043"/>
    <w:rsid w:val="0084466B"/>
    <w:rsid w:val="008446EF"/>
    <w:rsid w:val="008452A6"/>
    <w:rsid w:val="00845A9C"/>
    <w:rsid w:val="00846276"/>
    <w:rsid w:val="008468F2"/>
    <w:rsid w:val="0084786A"/>
    <w:rsid w:val="008500BA"/>
    <w:rsid w:val="00850E8E"/>
    <w:rsid w:val="0085190A"/>
    <w:rsid w:val="00852A44"/>
    <w:rsid w:val="008555EA"/>
    <w:rsid w:val="008557A0"/>
    <w:rsid w:val="00855D51"/>
    <w:rsid w:val="008569F8"/>
    <w:rsid w:val="00856B3F"/>
    <w:rsid w:val="008573F0"/>
    <w:rsid w:val="00857DDE"/>
    <w:rsid w:val="00861787"/>
    <w:rsid w:val="00861ACF"/>
    <w:rsid w:val="00861CE5"/>
    <w:rsid w:val="00862143"/>
    <w:rsid w:val="00862F4D"/>
    <w:rsid w:val="00863770"/>
    <w:rsid w:val="00863D37"/>
    <w:rsid w:val="008652A0"/>
    <w:rsid w:val="00865B6D"/>
    <w:rsid w:val="00866308"/>
    <w:rsid w:val="0086728A"/>
    <w:rsid w:val="00867F4C"/>
    <w:rsid w:val="008700F2"/>
    <w:rsid w:val="00870755"/>
    <w:rsid w:val="00871333"/>
    <w:rsid w:val="00872614"/>
    <w:rsid w:val="008733EA"/>
    <w:rsid w:val="00874BC9"/>
    <w:rsid w:val="00874DB4"/>
    <w:rsid w:val="00874E67"/>
    <w:rsid w:val="008757A3"/>
    <w:rsid w:val="00875CEF"/>
    <w:rsid w:val="00877FED"/>
    <w:rsid w:val="00880466"/>
    <w:rsid w:val="00880750"/>
    <w:rsid w:val="00880FF7"/>
    <w:rsid w:val="008812E3"/>
    <w:rsid w:val="008813A3"/>
    <w:rsid w:val="00881B17"/>
    <w:rsid w:val="008828C9"/>
    <w:rsid w:val="00883059"/>
    <w:rsid w:val="008856C5"/>
    <w:rsid w:val="0088679A"/>
    <w:rsid w:val="00886DA8"/>
    <w:rsid w:val="0089037E"/>
    <w:rsid w:val="00890718"/>
    <w:rsid w:val="00890C30"/>
    <w:rsid w:val="0089190B"/>
    <w:rsid w:val="00891D11"/>
    <w:rsid w:val="00891E35"/>
    <w:rsid w:val="00891F0F"/>
    <w:rsid w:val="008924DC"/>
    <w:rsid w:val="0089268E"/>
    <w:rsid w:val="00892727"/>
    <w:rsid w:val="00893492"/>
    <w:rsid w:val="008939D5"/>
    <w:rsid w:val="00893BF6"/>
    <w:rsid w:val="00893F96"/>
    <w:rsid w:val="008941D9"/>
    <w:rsid w:val="00894860"/>
    <w:rsid w:val="00895FC0"/>
    <w:rsid w:val="0089664D"/>
    <w:rsid w:val="0089745F"/>
    <w:rsid w:val="00897554"/>
    <w:rsid w:val="008A0113"/>
    <w:rsid w:val="008A0619"/>
    <w:rsid w:val="008A1619"/>
    <w:rsid w:val="008A1875"/>
    <w:rsid w:val="008A1E13"/>
    <w:rsid w:val="008A2294"/>
    <w:rsid w:val="008A3990"/>
    <w:rsid w:val="008A3BD6"/>
    <w:rsid w:val="008A3FF9"/>
    <w:rsid w:val="008A4A6E"/>
    <w:rsid w:val="008A4FCC"/>
    <w:rsid w:val="008A5D44"/>
    <w:rsid w:val="008A5E26"/>
    <w:rsid w:val="008A6C01"/>
    <w:rsid w:val="008B27CF"/>
    <w:rsid w:val="008B36A1"/>
    <w:rsid w:val="008B39EB"/>
    <w:rsid w:val="008B41B7"/>
    <w:rsid w:val="008B4951"/>
    <w:rsid w:val="008B612B"/>
    <w:rsid w:val="008B6805"/>
    <w:rsid w:val="008B7894"/>
    <w:rsid w:val="008B7AB1"/>
    <w:rsid w:val="008C027E"/>
    <w:rsid w:val="008C044C"/>
    <w:rsid w:val="008C09B3"/>
    <w:rsid w:val="008C0FD3"/>
    <w:rsid w:val="008C1094"/>
    <w:rsid w:val="008C2E6E"/>
    <w:rsid w:val="008C3389"/>
    <w:rsid w:val="008C409C"/>
    <w:rsid w:val="008C47F2"/>
    <w:rsid w:val="008C4D4E"/>
    <w:rsid w:val="008C4FC3"/>
    <w:rsid w:val="008C5595"/>
    <w:rsid w:val="008C5A12"/>
    <w:rsid w:val="008C5D54"/>
    <w:rsid w:val="008C65B4"/>
    <w:rsid w:val="008D1809"/>
    <w:rsid w:val="008D1DF9"/>
    <w:rsid w:val="008D222E"/>
    <w:rsid w:val="008D2BBE"/>
    <w:rsid w:val="008D31F0"/>
    <w:rsid w:val="008D41A8"/>
    <w:rsid w:val="008D4F17"/>
    <w:rsid w:val="008D626C"/>
    <w:rsid w:val="008D66AE"/>
    <w:rsid w:val="008D72FF"/>
    <w:rsid w:val="008D751F"/>
    <w:rsid w:val="008D7582"/>
    <w:rsid w:val="008D7A33"/>
    <w:rsid w:val="008D7EF6"/>
    <w:rsid w:val="008E0956"/>
    <w:rsid w:val="008E0BF7"/>
    <w:rsid w:val="008E129E"/>
    <w:rsid w:val="008E18D1"/>
    <w:rsid w:val="008E1BA7"/>
    <w:rsid w:val="008E2AA8"/>
    <w:rsid w:val="008E3562"/>
    <w:rsid w:val="008E37C2"/>
    <w:rsid w:val="008E4D18"/>
    <w:rsid w:val="008E648D"/>
    <w:rsid w:val="008E765E"/>
    <w:rsid w:val="008F0FFD"/>
    <w:rsid w:val="008F1252"/>
    <w:rsid w:val="008F22E6"/>
    <w:rsid w:val="008F41F5"/>
    <w:rsid w:val="008F4908"/>
    <w:rsid w:val="008F4CC1"/>
    <w:rsid w:val="008F4F44"/>
    <w:rsid w:val="008F5004"/>
    <w:rsid w:val="008F5B76"/>
    <w:rsid w:val="008F5F50"/>
    <w:rsid w:val="008F710B"/>
    <w:rsid w:val="008F78AB"/>
    <w:rsid w:val="008F7B2A"/>
    <w:rsid w:val="008F7FA6"/>
    <w:rsid w:val="009012E8"/>
    <w:rsid w:val="0090159B"/>
    <w:rsid w:val="00901B70"/>
    <w:rsid w:val="00902607"/>
    <w:rsid w:val="00902C7F"/>
    <w:rsid w:val="00902E1B"/>
    <w:rsid w:val="009032DA"/>
    <w:rsid w:val="00903937"/>
    <w:rsid w:val="00903CED"/>
    <w:rsid w:val="00903F07"/>
    <w:rsid w:val="00904233"/>
    <w:rsid w:val="00904424"/>
    <w:rsid w:val="00904818"/>
    <w:rsid w:val="00904CDB"/>
    <w:rsid w:val="00904E80"/>
    <w:rsid w:val="00905047"/>
    <w:rsid w:val="00905F88"/>
    <w:rsid w:val="009062E3"/>
    <w:rsid w:val="00907A9E"/>
    <w:rsid w:val="00907F8E"/>
    <w:rsid w:val="0091073F"/>
    <w:rsid w:val="009119E6"/>
    <w:rsid w:val="00911AE5"/>
    <w:rsid w:val="00913C84"/>
    <w:rsid w:val="009144B7"/>
    <w:rsid w:val="00914511"/>
    <w:rsid w:val="00914A7D"/>
    <w:rsid w:val="00915829"/>
    <w:rsid w:val="00916376"/>
    <w:rsid w:val="00916831"/>
    <w:rsid w:val="00917B8A"/>
    <w:rsid w:val="00921809"/>
    <w:rsid w:val="00924028"/>
    <w:rsid w:val="00924746"/>
    <w:rsid w:val="00924A40"/>
    <w:rsid w:val="009258FA"/>
    <w:rsid w:val="00925B3C"/>
    <w:rsid w:val="00925C36"/>
    <w:rsid w:val="009267D2"/>
    <w:rsid w:val="00926827"/>
    <w:rsid w:val="0092688D"/>
    <w:rsid w:val="00926D2E"/>
    <w:rsid w:val="009275ED"/>
    <w:rsid w:val="009304DC"/>
    <w:rsid w:val="00930DB1"/>
    <w:rsid w:val="0093101E"/>
    <w:rsid w:val="009315B7"/>
    <w:rsid w:val="00931ED7"/>
    <w:rsid w:val="009337B8"/>
    <w:rsid w:val="00935C8B"/>
    <w:rsid w:val="009366A8"/>
    <w:rsid w:val="00936F89"/>
    <w:rsid w:val="00936FC4"/>
    <w:rsid w:val="00937559"/>
    <w:rsid w:val="009408B1"/>
    <w:rsid w:val="0094105E"/>
    <w:rsid w:val="0094150A"/>
    <w:rsid w:val="0094206D"/>
    <w:rsid w:val="00942BB0"/>
    <w:rsid w:val="009430B2"/>
    <w:rsid w:val="009435B3"/>
    <w:rsid w:val="009445E3"/>
    <w:rsid w:val="009450B2"/>
    <w:rsid w:val="00945A5A"/>
    <w:rsid w:val="00946464"/>
    <w:rsid w:val="00947CAC"/>
    <w:rsid w:val="009506FB"/>
    <w:rsid w:val="00950A08"/>
    <w:rsid w:val="00952D59"/>
    <w:rsid w:val="00952FF7"/>
    <w:rsid w:val="0095465D"/>
    <w:rsid w:val="0095465F"/>
    <w:rsid w:val="009546B8"/>
    <w:rsid w:val="00955483"/>
    <w:rsid w:val="00955597"/>
    <w:rsid w:val="00955807"/>
    <w:rsid w:val="0095603A"/>
    <w:rsid w:val="00957023"/>
    <w:rsid w:val="00957613"/>
    <w:rsid w:val="00957877"/>
    <w:rsid w:val="00960B33"/>
    <w:rsid w:val="00960BB1"/>
    <w:rsid w:val="00960CA0"/>
    <w:rsid w:val="00961844"/>
    <w:rsid w:val="00964CAF"/>
    <w:rsid w:val="00964FAF"/>
    <w:rsid w:val="00965769"/>
    <w:rsid w:val="0096648B"/>
    <w:rsid w:val="00966CAC"/>
    <w:rsid w:val="00967610"/>
    <w:rsid w:val="00970106"/>
    <w:rsid w:val="0097086D"/>
    <w:rsid w:val="00971747"/>
    <w:rsid w:val="00971BAB"/>
    <w:rsid w:val="00971D67"/>
    <w:rsid w:val="009720CA"/>
    <w:rsid w:val="0097249A"/>
    <w:rsid w:val="009733D0"/>
    <w:rsid w:val="009734EC"/>
    <w:rsid w:val="00973669"/>
    <w:rsid w:val="00973BD3"/>
    <w:rsid w:val="00973EC1"/>
    <w:rsid w:val="00974403"/>
    <w:rsid w:val="009744EB"/>
    <w:rsid w:val="009748EB"/>
    <w:rsid w:val="00974F3A"/>
    <w:rsid w:val="0097535B"/>
    <w:rsid w:val="0097679E"/>
    <w:rsid w:val="00976CDB"/>
    <w:rsid w:val="00976FA6"/>
    <w:rsid w:val="009772D9"/>
    <w:rsid w:val="00977580"/>
    <w:rsid w:val="00981F59"/>
    <w:rsid w:val="00982ABE"/>
    <w:rsid w:val="00982B1B"/>
    <w:rsid w:val="00984049"/>
    <w:rsid w:val="00984BC0"/>
    <w:rsid w:val="009854ED"/>
    <w:rsid w:val="00985C87"/>
    <w:rsid w:val="00986A9C"/>
    <w:rsid w:val="00987574"/>
    <w:rsid w:val="00987796"/>
    <w:rsid w:val="00992C6E"/>
    <w:rsid w:val="00992EED"/>
    <w:rsid w:val="009940EA"/>
    <w:rsid w:val="009946EE"/>
    <w:rsid w:val="009959BE"/>
    <w:rsid w:val="009968C4"/>
    <w:rsid w:val="0099775C"/>
    <w:rsid w:val="009A0141"/>
    <w:rsid w:val="009A1298"/>
    <w:rsid w:val="009A198F"/>
    <w:rsid w:val="009A1A2B"/>
    <w:rsid w:val="009A1EBA"/>
    <w:rsid w:val="009A1F65"/>
    <w:rsid w:val="009A283D"/>
    <w:rsid w:val="009A31EF"/>
    <w:rsid w:val="009A4680"/>
    <w:rsid w:val="009A4924"/>
    <w:rsid w:val="009A4A95"/>
    <w:rsid w:val="009A50DD"/>
    <w:rsid w:val="009A5414"/>
    <w:rsid w:val="009A5678"/>
    <w:rsid w:val="009A590F"/>
    <w:rsid w:val="009A606F"/>
    <w:rsid w:val="009A6BAD"/>
    <w:rsid w:val="009A7195"/>
    <w:rsid w:val="009A71A5"/>
    <w:rsid w:val="009A71BE"/>
    <w:rsid w:val="009A7E5C"/>
    <w:rsid w:val="009B09DD"/>
    <w:rsid w:val="009B12BB"/>
    <w:rsid w:val="009B14B4"/>
    <w:rsid w:val="009B1715"/>
    <w:rsid w:val="009B1749"/>
    <w:rsid w:val="009B207F"/>
    <w:rsid w:val="009B246D"/>
    <w:rsid w:val="009B51CB"/>
    <w:rsid w:val="009B6392"/>
    <w:rsid w:val="009B6801"/>
    <w:rsid w:val="009C0B67"/>
    <w:rsid w:val="009C1CA4"/>
    <w:rsid w:val="009C235F"/>
    <w:rsid w:val="009C2B0D"/>
    <w:rsid w:val="009C2CFF"/>
    <w:rsid w:val="009C3DA8"/>
    <w:rsid w:val="009C458C"/>
    <w:rsid w:val="009C4A00"/>
    <w:rsid w:val="009C4DEE"/>
    <w:rsid w:val="009C5733"/>
    <w:rsid w:val="009C66F8"/>
    <w:rsid w:val="009C7E55"/>
    <w:rsid w:val="009D048D"/>
    <w:rsid w:val="009D0E22"/>
    <w:rsid w:val="009D196C"/>
    <w:rsid w:val="009D236D"/>
    <w:rsid w:val="009D2F47"/>
    <w:rsid w:val="009D49AD"/>
    <w:rsid w:val="009D5471"/>
    <w:rsid w:val="009D55F0"/>
    <w:rsid w:val="009D56A6"/>
    <w:rsid w:val="009D57CF"/>
    <w:rsid w:val="009D60C2"/>
    <w:rsid w:val="009D6180"/>
    <w:rsid w:val="009D647F"/>
    <w:rsid w:val="009D683C"/>
    <w:rsid w:val="009D6E39"/>
    <w:rsid w:val="009D6FFF"/>
    <w:rsid w:val="009D75B3"/>
    <w:rsid w:val="009E0889"/>
    <w:rsid w:val="009E206F"/>
    <w:rsid w:val="009E3009"/>
    <w:rsid w:val="009E3290"/>
    <w:rsid w:val="009E3714"/>
    <w:rsid w:val="009E38F9"/>
    <w:rsid w:val="009E52CB"/>
    <w:rsid w:val="009E5B46"/>
    <w:rsid w:val="009E5F68"/>
    <w:rsid w:val="009E6288"/>
    <w:rsid w:val="009E78CC"/>
    <w:rsid w:val="009F0DE5"/>
    <w:rsid w:val="009F16D5"/>
    <w:rsid w:val="009F1C58"/>
    <w:rsid w:val="009F26C7"/>
    <w:rsid w:val="009F2B83"/>
    <w:rsid w:val="009F3065"/>
    <w:rsid w:val="009F3265"/>
    <w:rsid w:val="009F3C67"/>
    <w:rsid w:val="009F3D39"/>
    <w:rsid w:val="009F3DDD"/>
    <w:rsid w:val="009F40DD"/>
    <w:rsid w:val="009F496A"/>
    <w:rsid w:val="009F5E0F"/>
    <w:rsid w:val="009F640E"/>
    <w:rsid w:val="009F6A9B"/>
    <w:rsid w:val="009F7919"/>
    <w:rsid w:val="00A00597"/>
    <w:rsid w:val="00A017D6"/>
    <w:rsid w:val="00A01A05"/>
    <w:rsid w:val="00A02856"/>
    <w:rsid w:val="00A0485A"/>
    <w:rsid w:val="00A04E70"/>
    <w:rsid w:val="00A0601A"/>
    <w:rsid w:val="00A06225"/>
    <w:rsid w:val="00A06E28"/>
    <w:rsid w:val="00A0718B"/>
    <w:rsid w:val="00A11DF2"/>
    <w:rsid w:val="00A12B74"/>
    <w:rsid w:val="00A136ED"/>
    <w:rsid w:val="00A147E0"/>
    <w:rsid w:val="00A14D7C"/>
    <w:rsid w:val="00A15DC5"/>
    <w:rsid w:val="00A16605"/>
    <w:rsid w:val="00A16730"/>
    <w:rsid w:val="00A16845"/>
    <w:rsid w:val="00A17122"/>
    <w:rsid w:val="00A171CF"/>
    <w:rsid w:val="00A179C3"/>
    <w:rsid w:val="00A17E87"/>
    <w:rsid w:val="00A20E66"/>
    <w:rsid w:val="00A20F10"/>
    <w:rsid w:val="00A2111E"/>
    <w:rsid w:val="00A211DC"/>
    <w:rsid w:val="00A21C3E"/>
    <w:rsid w:val="00A21CC8"/>
    <w:rsid w:val="00A2201F"/>
    <w:rsid w:val="00A220F5"/>
    <w:rsid w:val="00A22832"/>
    <w:rsid w:val="00A238E0"/>
    <w:rsid w:val="00A24682"/>
    <w:rsid w:val="00A24DCD"/>
    <w:rsid w:val="00A24E86"/>
    <w:rsid w:val="00A24FF9"/>
    <w:rsid w:val="00A25EBC"/>
    <w:rsid w:val="00A25F3C"/>
    <w:rsid w:val="00A269CF"/>
    <w:rsid w:val="00A26FE6"/>
    <w:rsid w:val="00A271CB"/>
    <w:rsid w:val="00A27A79"/>
    <w:rsid w:val="00A30841"/>
    <w:rsid w:val="00A30B6D"/>
    <w:rsid w:val="00A32159"/>
    <w:rsid w:val="00A323A8"/>
    <w:rsid w:val="00A32B9B"/>
    <w:rsid w:val="00A330D8"/>
    <w:rsid w:val="00A33ABF"/>
    <w:rsid w:val="00A34A92"/>
    <w:rsid w:val="00A353C0"/>
    <w:rsid w:val="00A3541C"/>
    <w:rsid w:val="00A35816"/>
    <w:rsid w:val="00A35B87"/>
    <w:rsid w:val="00A361CC"/>
    <w:rsid w:val="00A368E0"/>
    <w:rsid w:val="00A369B2"/>
    <w:rsid w:val="00A36B5C"/>
    <w:rsid w:val="00A40AC2"/>
    <w:rsid w:val="00A43029"/>
    <w:rsid w:val="00A434D8"/>
    <w:rsid w:val="00A4446A"/>
    <w:rsid w:val="00A446E8"/>
    <w:rsid w:val="00A4583D"/>
    <w:rsid w:val="00A45D34"/>
    <w:rsid w:val="00A45E88"/>
    <w:rsid w:val="00A46699"/>
    <w:rsid w:val="00A46844"/>
    <w:rsid w:val="00A46AD3"/>
    <w:rsid w:val="00A4701B"/>
    <w:rsid w:val="00A522B5"/>
    <w:rsid w:val="00A52BEB"/>
    <w:rsid w:val="00A52D29"/>
    <w:rsid w:val="00A53101"/>
    <w:rsid w:val="00A53473"/>
    <w:rsid w:val="00A539BB"/>
    <w:rsid w:val="00A5430A"/>
    <w:rsid w:val="00A55A48"/>
    <w:rsid w:val="00A563D0"/>
    <w:rsid w:val="00A574BC"/>
    <w:rsid w:val="00A57FAE"/>
    <w:rsid w:val="00A60342"/>
    <w:rsid w:val="00A6076D"/>
    <w:rsid w:val="00A609FA"/>
    <w:rsid w:val="00A60A57"/>
    <w:rsid w:val="00A60AE7"/>
    <w:rsid w:val="00A60F8E"/>
    <w:rsid w:val="00A615A6"/>
    <w:rsid w:val="00A61B0C"/>
    <w:rsid w:val="00A629FC"/>
    <w:rsid w:val="00A62F70"/>
    <w:rsid w:val="00A63B31"/>
    <w:rsid w:val="00A64B24"/>
    <w:rsid w:val="00A65C28"/>
    <w:rsid w:val="00A6647C"/>
    <w:rsid w:val="00A70B82"/>
    <w:rsid w:val="00A714C5"/>
    <w:rsid w:val="00A71805"/>
    <w:rsid w:val="00A7286C"/>
    <w:rsid w:val="00A7378F"/>
    <w:rsid w:val="00A74765"/>
    <w:rsid w:val="00A74F1D"/>
    <w:rsid w:val="00A75109"/>
    <w:rsid w:val="00A7682D"/>
    <w:rsid w:val="00A76B17"/>
    <w:rsid w:val="00A773B1"/>
    <w:rsid w:val="00A77945"/>
    <w:rsid w:val="00A80BA4"/>
    <w:rsid w:val="00A813C2"/>
    <w:rsid w:val="00A81C58"/>
    <w:rsid w:val="00A82D6E"/>
    <w:rsid w:val="00A83B90"/>
    <w:rsid w:val="00A83C38"/>
    <w:rsid w:val="00A846E4"/>
    <w:rsid w:val="00A84979"/>
    <w:rsid w:val="00A84CA3"/>
    <w:rsid w:val="00A86BAF"/>
    <w:rsid w:val="00A91101"/>
    <w:rsid w:val="00A916D0"/>
    <w:rsid w:val="00A91B27"/>
    <w:rsid w:val="00A91D08"/>
    <w:rsid w:val="00A92BD0"/>
    <w:rsid w:val="00A92DED"/>
    <w:rsid w:val="00A9315C"/>
    <w:rsid w:val="00A937DB"/>
    <w:rsid w:val="00A94886"/>
    <w:rsid w:val="00A94B2A"/>
    <w:rsid w:val="00A9505E"/>
    <w:rsid w:val="00A950A0"/>
    <w:rsid w:val="00A9648D"/>
    <w:rsid w:val="00A966AF"/>
    <w:rsid w:val="00A97B9A"/>
    <w:rsid w:val="00A97E2F"/>
    <w:rsid w:val="00A97FAB"/>
    <w:rsid w:val="00AA046E"/>
    <w:rsid w:val="00AA064D"/>
    <w:rsid w:val="00AA077B"/>
    <w:rsid w:val="00AA0DC1"/>
    <w:rsid w:val="00AA21F6"/>
    <w:rsid w:val="00AA2857"/>
    <w:rsid w:val="00AA31B2"/>
    <w:rsid w:val="00AA34B9"/>
    <w:rsid w:val="00AA3733"/>
    <w:rsid w:val="00AA3CB6"/>
    <w:rsid w:val="00AA4402"/>
    <w:rsid w:val="00AA4EB4"/>
    <w:rsid w:val="00AA6066"/>
    <w:rsid w:val="00AA65D8"/>
    <w:rsid w:val="00AA696E"/>
    <w:rsid w:val="00AA6A2F"/>
    <w:rsid w:val="00AA70AC"/>
    <w:rsid w:val="00AA7332"/>
    <w:rsid w:val="00AA78A7"/>
    <w:rsid w:val="00AA7A8E"/>
    <w:rsid w:val="00AB06DC"/>
    <w:rsid w:val="00AB0D83"/>
    <w:rsid w:val="00AB0E6B"/>
    <w:rsid w:val="00AB14F9"/>
    <w:rsid w:val="00AB189F"/>
    <w:rsid w:val="00AB2610"/>
    <w:rsid w:val="00AB272A"/>
    <w:rsid w:val="00AB3311"/>
    <w:rsid w:val="00AB4474"/>
    <w:rsid w:val="00AB4703"/>
    <w:rsid w:val="00AB4A93"/>
    <w:rsid w:val="00AB5816"/>
    <w:rsid w:val="00AB6777"/>
    <w:rsid w:val="00AB6ED3"/>
    <w:rsid w:val="00AB76CC"/>
    <w:rsid w:val="00AC094A"/>
    <w:rsid w:val="00AC0BE4"/>
    <w:rsid w:val="00AC1FF4"/>
    <w:rsid w:val="00AC2116"/>
    <w:rsid w:val="00AC2653"/>
    <w:rsid w:val="00AC2A79"/>
    <w:rsid w:val="00AC3334"/>
    <w:rsid w:val="00AC34D5"/>
    <w:rsid w:val="00AC3C3D"/>
    <w:rsid w:val="00AC4322"/>
    <w:rsid w:val="00AC4477"/>
    <w:rsid w:val="00AC4638"/>
    <w:rsid w:val="00AC49BD"/>
    <w:rsid w:val="00AC5575"/>
    <w:rsid w:val="00AC5B56"/>
    <w:rsid w:val="00AC63FC"/>
    <w:rsid w:val="00AC6837"/>
    <w:rsid w:val="00AC7AED"/>
    <w:rsid w:val="00AC7D2D"/>
    <w:rsid w:val="00AD022B"/>
    <w:rsid w:val="00AD0533"/>
    <w:rsid w:val="00AD13FD"/>
    <w:rsid w:val="00AD14B6"/>
    <w:rsid w:val="00AD16F2"/>
    <w:rsid w:val="00AD1743"/>
    <w:rsid w:val="00AD1E1A"/>
    <w:rsid w:val="00AD2078"/>
    <w:rsid w:val="00AD3DAF"/>
    <w:rsid w:val="00AD52A6"/>
    <w:rsid w:val="00AD5FE4"/>
    <w:rsid w:val="00AD77C3"/>
    <w:rsid w:val="00AE187A"/>
    <w:rsid w:val="00AE1C41"/>
    <w:rsid w:val="00AE405A"/>
    <w:rsid w:val="00AE47B3"/>
    <w:rsid w:val="00AE5406"/>
    <w:rsid w:val="00AE589B"/>
    <w:rsid w:val="00AE5CA8"/>
    <w:rsid w:val="00AE6AC9"/>
    <w:rsid w:val="00AE71D9"/>
    <w:rsid w:val="00AE75EE"/>
    <w:rsid w:val="00AE7A5F"/>
    <w:rsid w:val="00AF0BDC"/>
    <w:rsid w:val="00AF0D20"/>
    <w:rsid w:val="00AF20B9"/>
    <w:rsid w:val="00AF22DB"/>
    <w:rsid w:val="00AF5288"/>
    <w:rsid w:val="00AF537D"/>
    <w:rsid w:val="00AF624F"/>
    <w:rsid w:val="00AF678F"/>
    <w:rsid w:val="00AF6BF7"/>
    <w:rsid w:val="00B00323"/>
    <w:rsid w:val="00B00A95"/>
    <w:rsid w:val="00B01BC6"/>
    <w:rsid w:val="00B0254F"/>
    <w:rsid w:val="00B03CA7"/>
    <w:rsid w:val="00B04786"/>
    <w:rsid w:val="00B04E33"/>
    <w:rsid w:val="00B055A4"/>
    <w:rsid w:val="00B0661C"/>
    <w:rsid w:val="00B070C4"/>
    <w:rsid w:val="00B076C8"/>
    <w:rsid w:val="00B07D66"/>
    <w:rsid w:val="00B1086E"/>
    <w:rsid w:val="00B11CBA"/>
    <w:rsid w:val="00B121C3"/>
    <w:rsid w:val="00B12A17"/>
    <w:rsid w:val="00B12AD5"/>
    <w:rsid w:val="00B14053"/>
    <w:rsid w:val="00B14939"/>
    <w:rsid w:val="00B14E62"/>
    <w:rsid w:val="00B15289"/>
    <w:rsid w:val="00B157BA"/>
    <w:rsid w:val="00B15962"/>
    <w:rsid w:val="00B1638E"/>
    <w:rsid w:val="00B1752B"/>
    <w:rsid w:val="00B21043"/>
    <w:rsid w:val="00B2104D"/>
    <w:rsid w:val="00B2241C"/>
    <w:rsid w:val="00B22675"/>
    <w:rsid w:val="00B22712"/>
    <w:rsid w:val="00B235B4"/>
    <w:rsid w:val="00B23A49"/>
    <w:rsid w:val="00B23FBE"/>
    <w:rsid w:val="00B24273"/>
    <w:rsid w:val="00B25D36"/>
    <w:rsid w:val="00B25E45"/>
    <w:rsid w:val="00B2646A"/>
    <w:rsid w:val="00B264FD"/>
    <w:rsid w:val="00B269FA"/>
    <w:rsid w:val="00B26ACB"/>
    <w:rsid w:val="00B27DE6"/>
    <w:rsid w:val="00B30694"/>
    <w:rsid w:val="00B31340"/>
    <w:rsid w:val="00B325DD"/>
    <w:rsid w:val="00B32993"/>
    <w:rsid w:val="00B32DD5"/>
    <w:rsid w:val="00B33DB5"/>
    <w:rsid w:val="00B34C73"/>
    <w:rsid w:val="00B35659"/>
    <w:rsid w:val="00B366F0"/>
    <w:rsid w:val="00B4070C"/>
    <w:rsid w:val="00B40747"/>
    <w:rsid w:val="00B4154E"/>
    <w:rsid w:val="00B41C66"/>
    <w:rsid w:val="00B42A2D"/>
    <w:rsid w:val="00B43950"/>
    <w:rsid w:val="00B43962"/>
    <w:rsid w:val="00B447DE"/>
    <w:rsid w:val="00B44CB4"/>
    <w:rsid w:val="00B4753F"/>
    <w:rsid w:val="00B50C09"/>
    <w:rsid w:val="00B515E3"/>
    <w:rsid w:val="00B525DE"/>
    <w:rsid w:val="00B53127"/>
    <w:rsid w:val="00B5313A"/>
    <w:rsid w:val="00B53766"/>
    <w:rsid w:val="00B53844"/>
    <w:rsid w:val="00B54506"/>
    <w:rsid w:val="00B5511E"/>
    <w:rsid w:val="00B55351"/>
    <w:rsid w:val="00B55756"/>
    <w:rsid w:val="00B5584C"/>
    <w:rsid w:val="00B559D4"/>
    <w:rsid w:val="00B560AF"/>
    <w:rsid w:val="00B564E5"/>
    <w:rsid w:val="00B567E7"/>
    <w:rsid w:val="00B56930"/>
    <w:rsid w:val="00B5721D"/>
    <w:rsid w:val="00B5746A"/>
    <w:rsid w:val="00B578BD"/>
    <w:rsid w:val="00B603EA"/>
    <w:rsid w:val="00B60921"/>
    <w:rsid w:val="00B623D8"/>
    <w:rsid w:val="00B624FC"/>
    <w:rsid w:val="00B62814"/>
    <w:rsid w:val="00B62B85"/>
    <w:rsid w:val="00B62C57"/>
    <w:rsid w:val="00B63D44"/>
    <w:rsid w:val="00B6406A"/>
    <w:rsid w:val="00B645BC"/>
    <w:rsid w:val="00B65826"/>
    <w:rsid w:val="00B65D31"/>
    <w:rsid w:val="00B66A75"/>
    <w:rsid w:val="00B67717"/>
    <w:rsid w:val="00B700CD"/>
    <w:rsid w:val="00B700E7"/>
    <w:rsid w:val="00B70694"/>
    <w:rsid w:val="00B70AF1"/>
    <w:rsid w:val="00B70BA8"/>
    <w:rsid w:val="00B713E9"/>
    <w:rsid w:val="00B718EE"/>
    <w:rsid w:val="00B71AC0"/>
    <w:rsid w:val="00B71C7B"/>
    <w:rsid w:val="00B71D57"/>
    <w:rsid w:val="00B724A2"/>
    <w:rsid w:val="00B72529"/>
    <w:rsid w:val="00B729C3"/>
    <w:rsid w:val="00B72BFD"/>
    <w:rsid w:val="00B73475"/>
    <w:rsid w:val="00B73769"/>
    <w:rsid w:val="00B73838"/>
    <w:rsid w:val="00B75163"/>
    <w:rsid w:val="00B75B73"/>
    <w:rsid w:val="00B75C41"/>
    <w:rsid w:val="00B77C91"/>
    <w:rsid w:val="00B81789"/>
    <w:rsid w:val="00B82632"/>
    <w:rsid w:val="00B82A3D"/>
    <w:rsid w:val="00B82F97"/>
    <w:rsid w:val="00B8333E"/>
    <w:rsid w:val="00B83DC4"/>
    <w:rsid w:val="00B843EA"/>
    <w:rsid w:val="00B848BB"/>
    <w:rsid w:val="00B860E4"/>
    <w:rsid w:val="00B87969"/>
    <w:rsid w:val="00B90338"/>
    <w:rsid w:val="00B919DF"/>
    <w:rsid w:val="00B92BF6"/>
    <w:rsid w:val="00B92E12"/>
    <w:rsid w:val="00B93B15"/>
    <w:rsid w:val="00B944D8"/>
    <w:rsid w:val="00B950E3"/>
    <w:rsid w:val="00B953C9"/>
    <w:rsid w:val="00B955F3"/>
    <w:rsid w:val="00B96141"/>
    <w:rsid w:val="00B965DB"/>
    <w:rsid w:val="00B967BF"/>
    <w:rsid w:val="00BA0713"/>
    <w:rsid w:val="00BA1583"/>
    <w:rsid w:val="00BA174E"/>
    <w:rsid w:val="00BA193E"/>
    <w:rsid w:val="00BA1A35"/>
    <w:rsid w:val="00BA220F"/>
    <w:rsid w:val="00BA2842"/>
    <w:rsid w:val="00BA2E2C"/>
    <w:rsid w:val="00BA32E3"/>
    <w:rsid w:val="00BA392F"/>
    <w:rsid w:val="00BA3FB9"/>
    <w:rsid w:val="00BA4D74"/>
    <w:rsid w:val="00BA5190"/>
    <w:rsid w:val="00BA5EF4"/>
    <w:rsid w:val="00BA6126"/>
    <w:rsid w:val="00BA6B16"/>
    <w:rsid w:val="00BA6CB4"/>
    <w:rsid w:val="00BA79D2"/>
    <w:rsid w:val="00BA7D7C"/>
    <w:rsid w:val="00BB04A4"/>
    <w:rsid w:val="00BB083A"/>
    <w:rsid w:val="00BB1643"/>
    <w:rsid w:val="00BB2D33"/>
    <w:rsid w:val="00BB31A2"/>
    <w:rsid w:val="00BB3E82"/>
    <w:rsid w:val="00BB42F9"/>
    <w:rsid w:val="00BB45D5"/>
    <w:rsid w:val="00BB4A19"/>
    <w:rsid w:val="00BB4D50"/>
    <w:rsid w:val="00BB53BC"/>
    <w:rsid w:val="00BB6191"/>
    <w:rsid w:val="00BB636B"/>
    <w:rsid w:val="00BB6B82"/>
    <w:rsid w:val="00BB7A6E"/>
    <w:rsid w:val="00BC063D"/>
    <w:rsid w:val="00BC114E"/>
    <w:rsid w:val="00BC2D64"/>
    <w:rsid w:val="00BC2FBD"/>
    <w:rsid w:val="00BC307D"/>
    <w:rsid w:val="00BC3746"/>
    <w:rsid w:val="00BC451A"/>
    <w:rsid w:val="00BC46B7"/>
    <w:rsid w:val="00BC4B74"/>
    <w:rsid w:val="00BC771F"/>
    <w:rsid w:val="00BC7EBF"/>
    <w:rsid w:val="00BD1449"/>
    <w:rsid w:val="00BD2085"/>
    <w:rsid w:val="00BD2C63"/>
    <w:rsid w:val="00BD2F28"/>
    <w:rsid w:val="00BD5414"/>
    <w:rsid w:val="00BD5465"/>
    <w:rsid w:val="00BD5F8B"/>
    <w:rsid w:val="00BD6481"/>
    <w:rsid w:val="00BD6ADD"/>
    <w:rsid w:val="00BE060F"/>
    <w:rsid w:val="00BE072E"/>
    <w:rsid w:val="00BE0C21"/>
    <w:rsid w:val="00BE1504"/>
    <w:rsid w:val="00BE1893"/>
    <w:rsid w:val="00BE2060"/>
    <w:rsid w:val="00BE21B2"/>
    <w:rsid w:val="00BE3B2B"/>
    <w:rsid w:val="00BE442B"/>
    <w:rsid w:val="00BE4896"/>
    <w:rsid w:val="00BE5EE7"/>
    <w:rsid w:val="00BE5F8F"/>
    <w:rsid w:val="00BE657F"/>
    <w:rsid w:val="00BE6663"/>
    <w:rsid w:val="00BE7932"/>
    <w:rsid w:val="00BE7C67"/>
    <w:rsid w:val="00BE7E0B"/>
    <w:rsid w:val="00BE7F27"/>
    <w:rsid w:val="00BF0046"/>
    <w:rsid w:val="00BF02D5"/>
    <w:rsid w:val="00BF0DD1"/>
    <w:rsid w:val="00BF0E9D"/>
    <w:rsid w:val="00BF161A"/>
    <w:rsid w:val="00BF2001"/>
    <w:rsid w:val="00BF3D08"/>
    <w:rsid w:val="00BF4292"/>
    <w:rsid w:val="00BF45B5"/>
    <w:rsid w:val="00BF565C"/>
    <w:rsid w:val="00BF6F32"/>
    <w:rsid w:val="00BF72F6"/>
    <w:rsid w:val="00BF7F9C"/>
    <w:rsid w:val="00C00242"/>
    <w:rsid w:val="00C00D67"/>
    <w:rsid w:val="00C00EF0"/>
    <w:rsid w:val="00C0181E"/>
    <w:rsid w:val="00C02305"/>
    <w:rsid w:val="00C02702"/>
    <w:rsid w:val="00C03706"/>
    <w:rsid w:val="00C03F02"/>
    <w:rsid w:val="00C05E98"/>
    <w:rsid w:val="00C06725"/>
    <w:rsid w:val="00C0788E"/>
    <w:rsid w:val="00C10F7B"/>
    <w:rsid w:val="00C1146E"/>
    <w:rsid w:val="00C11D15"/>
    <w:rsid w:val="00C145EF"/>
    <w:rsid w:val="00C14B78"/>
    <w:rsid w:val="00C203E5"/>
    <w:rsid w:val="00C203FF"/>
    <w:rsid w:val="00C2050A"/>
    <w:rsid w:val="00C21017"/>
    <w:rsid w:val="00C211AB"/>
    <w:rsid w:val="00C21C88"/>
    <w:rsid w:val="00C227A2"/>
    <w:rsid w:val="00C228FA"/>
    <w:rsid w:val="00C22B9F"/>
    <w:rsid w:val="00C22DAA"/>
    <w:rsid w:val="00C22ECA"/>
    <w:rsid w:val="00C25090"/>
    <w:rsid w:val="00C26A05"/>
    <w:rsid w:val="00C26C1E"/>
    <w:rsid w:val="00C26DDB"/>
    <w:rsid w:val="00C27542"/>
    <w:rsid w:val="00C2790A"/>
    <w:rsid w:val="00C27DB1"/>
    <w:rsid w:val="00C27EF1"/>
    <w:rsid w:val="00C30C6E"/>
    <w:rsid w:val="00C31196"/>
    <w:rsid w:val="00C3196F"/>
    <w:rsid w:val="00C31AE8"/>
    <w:rsid w:val="00C32814"/>
    <w:rsid w:val="00C33339"/>
    <w:rsid w:val="00C336E4"/>
    <w:rsid w:val="00C3380F"/>
    <w:rsid w:val="00C34041"/>
    <w:rsid w:val="00C34199"/>
    <w:rsid w:val="00C34F32"/>
    <w:rsid w:val="00C3620B"/>
    <w:rsid w:val="00C37B8B"/>
    <w:rsid w:val="00C403EB"/>
    <w:rsid w:val="00C408F6"/>
    <w:rsid w:val="00C40F66"/>
    <w:rsid w:val="00C4126F"/>
    <w:rsid w:val="00C41875"/>
    <w:rsid w:val="00C42322"/>
    <w:rsid w:val="00C42817"/>
    <w:rsid w:val="00C4298B"/>
    <w:rsid w:val="00C42CFB"/>
    <w:rsid w:val="00C4399B"/>
    <w:rsid w:val="00C43B3E"/>
    <w:rsid w:val="00C43F8F"/>
    <w:rsid w:val="00C456E4"/>
    <w:rsid w:val="00C46BED"/>
    <w:rsid w:val="00C507E3"/>
    <w:rsid w:val="00C50CF5"/>
    <w:rsid w:val="00C529B9"/>
    <w:rsid w:val="00C530D5"/>
    <w:rsid w:val="00C53123"/>
    <w:rsid w:val="00C53F8E"/>
    <w:rsid w:val="00C548DF"/>
    <w:rsid w:val="00C54BDE"/>
    <w:rsid w:val="00C54DB7"/>
    <w:rsid w:val="00C54E20"/>
    <w:rsid w:val="00C54F60"/>
    <w:rsid w:val="00C5502A"/>
    <w:rsid w:val="00C5553D"/>
    <w:rsid w:val="00C55866"/>
    <w:rsid w:val="00C55BB8"/>
    <w:rsid w:val="00C57CE6"/>
    <w:rsid w:val="00C60B2B"/>
    <w:rsid w:val="00C619C4"/>
    <w:rsid w:val="00C6216B"/>
    <w:rsid w:val="00C62180"/>
    <w:rsid w:val="00C626ED"/>
    <w:rsid w:val="00C627DC"/>
    <w:rsid w:val="00C63876"/>
    <w:rsid w:val="00C63BA0"/>
    <w:rsid w:val="00C64375"/>
    <w:rsid w:val="00C6570F"/>
    <w:rsid w:val="00C65C9F"/>
    <w:rsid w:val="00C663F0"/>
    <w:rsid w:val="00C66D9C"/>
    <w:rsid w:val="00C67790"/>
    <w:rsid w:val="00C70311"/>
    <w:rsid w:val="00C70BE4"/>
    <w:rsid w:val="00C71538"/>
    <w:rsid w:val="00C71D12"/>
    <w:rsid w:val="00C726EA"/>
    <w:rsid w:val="00C7272B"/>
    <w:rsid w:val="00C7329D"/>
    <w:rsid w:val="00C735A6"/>
    <w:rsid w:val="00C74283"/>
    <w:rsid w:val="00C7466A"/>
    <w:rsid w:val="00C74C71"/>
    <w:rsid w:val="00C74C91"/>
    <w:rsid w:val="00C75285"/>
    <w:rsid w:val="00C76B86"/>
    <w:rsid w:val="00C76D0E"/>
    <w:rsid w:val="00C77CF1"/>
    <w:rsid w:val="00C77F08"/>
    <w:rsid w:val="00C807F1"/>
    <w:rsid w:val="00C80FA6"/>
    <w:rsid w:val="00C8122E"/>
    <w:rsid w:val="00C82FFB"/>
    <w:rsid w:val="00C83F25"/>
    <w:rsid w:val="00C844BD"/>
    <w:rsid w:val="00C84E22"/>
    <w:rsid w:val="00C85117"/>
    <w:rsid w:val="00C86B5C"/>
    <w:rsid w:val="00C86C31"/>
    <w:rsid w:val="00C87231"/>
    <w:rsid w:val="00C87B3A"/>
    <w:rsid w:val="00C912E3"/>
    <w:rsid w:val="00C91722"/>
    <w:rsid w:val="00C928DA"/>
    <w:rsid w:val="00C929A6"/>
    <w:rsid w:val="00C93257"/>
    <w:rsid w:val="00C936E8"/>
    <w:rsid w:val="00C93D40"/>
    <w:rsid w:val="00C940A8"/>
    <w:rsid w:val="00C945E1"/>
    <w:rsid w:val="00C949C7"/>
    <w:rsid w:val="00C95015"/>
    <w:rsid w:val="00C9547C"/>
    <w:rsid w:val="00C963B1"/>
    <w:rsid w:val="00C96520"/>
    <w:rsid w:val="00C971F6"/>
    <w:rsid w:val="00CA0606"/>
    <w:rsid w:val="00CA12A0"/>
    <w:rsid w:val="00CA16B8"/>
    <w:rsid w:val="00CA4988"/>
    <w:rsid w:val="00CA55BC"/>
    <w:rsid w:val="00CA61E3"/>
    <w:rsid w:val="00CA73AB"/>
    <w:rsid w:val="00CA76E1"/>
    <w:rsid w:val="00CA7759"/>
    <w:rsid w:val="00CA7A46"/>
    <w:rsid w:val="00CA7F75"/>
    <w:rsid w:val="00CB0DA3"/>
    <w:rsid w:val="00CB2B18"/>
    <w:rsid w:val="00CB2EEA"/>
    <w:rsid w:val="00CB3811"/>
    <w:rsid w:val="00CB3CD8"/>
    <w:rsid w:val="00CB40F4"/>
    <w:rsid w:val="00CB426C"/>
    <w:rsid w:val="00CB44B5"/>
    <w:rsid w:val="00CB46D2"/>
    <w:rsid w:val="00CB4EDE"/>
    <w:rsid w:val="00CB5916"/>
    <w:rsid w:val="00CB5B1A"/>
    <w:rsid w:val="00CB69D0"/>
    <w:rsid w:val="00CB7086"/>
    <w:rsid w:val="00CB7175"/>
    <w:rsid w:val="00CB7792"/>
    <w:rsid w:val="00CB7D7E"/>
    <w:rsid w:val="00CC02EF"/>
    <w:rsid w:val="00CC06A2"/>
    <w:rsid w:val="00CC0DB1"/>
    <w:rsid w:val="00CC1AAC"/>
    <w:rsid w:val="00CC21B0"/>
    <w:rsid w:val="00CC2337"/>
    <w:rsid w:val="00CC26CA"/>
    <w:rsid w:val="00CC2E6B"/>
    <w:rsid w:val="00CC337A"/>
    <w:rsid w:val="00CC3C9E"/>
    <w:rsid w:val="00CC4B8D"/>
    <w:rsid w:val="00CC5797"/>
    <w:rsid w:val="00CC6161"/>
    <w:rsid w:val="00CC7658"/>
    <w:rsid w:val="00CC7808"/>
    <w:rsid w:val="00CC7DDA"/>
    <w:rsid w:val="00CD0834"/>
    <w:rsid w:val="00CD0C0C"/>
    <w:rsid w:val="00CD10DC"/>
    <w:rsid w:val="00CD13A1"/>
    <w:rsid w:val="00CD1691"/>
    <w:rsid w:val="00CD21F4"/>
    <w:rsid w:val="00CD2CA6"/>
    <w:rsid w:val="00CD46C8"/>
    <w:rsid w:val="00CD47A9"/>
    <w:rsid w:val="00CD4BEA"/>
    <w:rsid w:val="00CD4C04"/>
    <w:rsid w:val="00CD5890"/>
    <w:rsid w:val="00CD5B15"/>
    <w:rsid w:val="00CD5C87"/>
    <w:rsid w:val="00CD6868"/>
    <w:rsid w:val="00CD6E39"/>
    <w:rsid w:val="00CD7540"/>
    <w:rsid w:val="00CE02F4"/>
    <w:rsid w:val="00CE14BA"/>
    <w:rsid w:val="00CE1EF0"/>
    <w:rsid w:val="00CE228C"/>
    <w:rsid w:val="00CE22BC"/>
    <w:rsid w:val="00CE2744"/>
    <w:rsid w:val="00CE2918"/>
    <w:rsid w:val="00CE30AD"/>
    <w:rsid w:val="00CE31FE"/>
    <w:rsid w:val="00CE3406"/>
    <w:rsid w:val="00CE3599"/>
    <w:rsid w:val="00CE39C4"/>
    <w:rsid w:val="00CE4259"/>
    <w:rsid w:val="00CE4642"/>
    <w:rsid w:val="00CE5271"/>
    <w:rsid w:val="00CE534B"/>
    <w:rsid w:val="00CE675C"/>
    <w:rsid w:val="00CE6F2E"/>
    <w:rsid w:val="00CE7036"/>
    <w:rsid w:val="00CE7786"/>
    <w:rsid w:val="00CE7A42"/>
    <w:rsid w:val="00CE7FE7"/>
    <w:rsid w:val="00CF014A"/>
    <w:rsid w:val="00CF0555"/>
    <w:rsid w:val="00CF0E4F"/>
    <w:rsid w:val="00CF1BDD"/>
    <w:rsid w:val="00CF2488"/>
    <w:rsid w:val="00CF5668"/>
    <w:rsid w:val="00CF5DF9"/>
    <w:rsid w:val="00CF627D"/>
    <w:rsid w:val="00CF6291"/>
    <w:rsid w:val="00CF6783"/>
    <w:rsid w:val="00CF680C"/>
    <w:rsid w:val="00CF7260"/>
    <w:rsid w:val="00CF738B"/>
    <w:rsid w:val="00CF7531"/>
    <w:rsid w:val="00CF7884"/>
    <w:rsid w:val="00D000E8"/>
    <w:rsid w:val="00D0079C"/>
    <w:rsid w:val="00D00B88"/>
    <w:rsid w:val="00D00E7C"/>
    <w:rsid w:val="00D01BEA"/>
    <w:rsid w:val="00D02982"/>
    <w:rsid w:val="00D0316F"/>
    <w:rsid w:val="00D03217"/>
    <w:rsid w:val="00D033B6"/>
    <w:rsid w:val="00D0390F"/>
    <w:rsid w:val="00D053EF"/>
    <w:rsid w:val="00D060B6"/>
    <w:rsid w:val="00D06EF0"/>
    <w:rsid w:val="00D07EB2"/>
    <w:rsid w:val="00D10360"/>
    <w:rsid w:val="00D10519"/>
    <w:rsid w:val="00D10BCA"/>
    <w:rsid w:val="00D112D1"/>
    <w:rsid w:val="00D1135C"/>
    <w:rsid w:val="00D11CB1"/>
    <w:rsid w:val="00D1293C"/>
    <w:rsid w:val="00D137A0"/>
    <w:rsid w:val="00D13913"/>
    <w:rsid w:val="00D13F92"/>
    <w:rsid w:val="00D1690B"/>
    <w:rsid w:val="00D176B3"/>
    <w:rsid w:val="00D176FB"/>
    <w:rsid w:val="00D17E27"/>
    <w:rsid w:val="00D17FA0"/>
    <w:rsid w:val="00D202D5"/>
    <w:rsid w:val="00D20CDF"/>
    <w:rsid w:val="00D21723"/>
    <w:rsid w:val="00D22E7D"/>
    <w:rsid w:val="00D23379"/>
    <w:rsid w:val="00D24640"/>
    <w:rsid w:val="00D247C2"/>
    <w:rsid w:val="00D2502A"/>
    <w:rsid w:val="00D26140"/>
    <w:rsid w:val="00D269A1"/>
    <w:rsid w:val="00D26CB1"/>
    <w:rsid w:val="00D26FE5"/>
    <w:rsid w:val="00D27109"/>
    <w:rsid w:val="00D305E4"/>
    <w:rsid w:val="00D318FF"/>
    <w:rsid w:val="00D330D2"/>
    <w:rsid w:val="00D33421"/>
    <w:rsid w:val="00D340A4"/>
    <w:rsid w:val="00D34287"/>
    <w:rsid w:val="00D3502B"/>
    <w:rsid w:val="00D3653A"/>
    <w:rsid w:val="00D367EE"/>
    <w:rsid w:val="00D37414"/>
    <w:rsid w:val="00D40065"/>
    <w:rsid w:val="00D409FB"/>
    <w:rsid w:val="00D41A72"/>
    <w:rsid w:val="00D42329"/>
    <w:rsid w:val="00D423E9"/>
    <w:rsid w:val="00D427ED"/>
    <w:rsid w:val="00D4410E"/>
    <w:rsid w:val="00D44318"/>
    <w:rsid w:val="00D443C6"/>
    <w:rsid w:val="00D44A8F"/>
    <w:rsid w:val="00D44BDB"/>
    <w:rsid w:val="00D44D93"/>
    <w:rsid w:val="00D45703"/>
    <w:rsid w:val="00D45B16"/>
    <w:rsid w:val="00D46E84"/>
    <w:rsid w:val="00D47241"/>
    <w:rsid w:val="00D5047A"/>
    <w:rsid w:val="00D5090D"/>
    <w:rsid w:val="00D50C4F"/>
    <w:rsid w:val="00D510B9"/>
    <w:rsid w:val="00D51AF8"/>
    <w:rsid w:val="00D51B6E"/>
    <w:rsid w:val="00D51B85"/>
    <w:rsid w:val="00D51F1D"/>
    <w:rsid w:val="00D52520"/>
    <w:rsid w:val="00D53CC8"/>
    <w:rsid w:val="00D556B5"/>
    <w:rsid w:val="00D56178"/>
    <w:rsid w:val="00D56C9C"/>
    <w:rsid w:val="00D56C9F"/>
    <w:rsid w:val="00D57217"/>
    <w:rsid w:val="00D60256"/>
    <w:rsid w:val="00D608BC"/>
    <w:rsid w:val="00D615A0"/>
    <w:rsid w:val="00D62194"/>
    <w:rsid w:val="00D622BB"/>
    <w:rsid w:val="00D62E5B"/>
    <w:rsid w:val="00D63C52"/>
    <w:rsid w:val="00D63D03"/>
    <w:rsid w:val="00D649E3"/>
    <w:rsid w:val="00D64EB4"/>
    <w:rsid w:val="00D65294"/>
    <w:rsid w:val="00D65657"/>
    <w:rsid w:val="00D656F6"/>
    <w:rsid w:val="00D65D9B"/>
    <w:rsid w:val="00D66059"/>
    <w:rsid w:val="00D66654"/>
    <w:rsid w:val="00D67C84"/>
    <w:rsid w:val="00D709A4"/>
    <w:rsid w:val="00D72A09"/>
    <w:rsid w:val="00D72C9B"/>
    <w:rsid w:val="00D72FEE"/>
    <w:rsid w:val="00D746ED"/>
    <w:rsid w:val="00D75369"/>
    <w:rsid w:val="00D75804"/>
    <w:rsid w:val="00D76310"/>
    <w:rsid w:val="00D765EE"/>
    <w:rsid w:val="00D76C3E"/>
    <w:rsid w:val="00D77566"/>
    <w:rsid w:val="00D802AD"/>
    <w:rsid w:val="00D8086D"/>
    <w:rsid w:val="00D808B5"/>
    <w:rsid w:val="00D80F32"/>
    <w:rsid w:val="00D849BA"/>
    <w:rsid w:val="00D84F49"/>
    <w:rsid w:val="00D85510"/>
    <w:rsid w:val="00D85C59"/>
    <w:rsid w:val="00D85D7F"/>
    <w:rsid w:val="00D86BB4"/>
    <w:rsid w:val="00D874B0"/>
    <w:rsid w:val="00D87607"/>
    <w:rsid w:val="00D87862"/>
    <w:rsid w:val="00D90058"/>
    <w:rsid w:val="00D90113"/>
    <w:rsid w:val="00D90662"/>
    <w:rsid w:val="00D908C7"/>
    <w:rsid w:val="00D916D7"/>
    <w:rsid w:val="00D91804"/>
    <w:rsid w:val="00D9379D"/>
    <w:rsid w:val="00D93FD9"/>
    <w:rsid w:val="00D95807"/>
    <w:rsid w:val="00D95997"/>
    <w:rsid w:val="00D96F4B"/>
    <w:rsid w:val="00DA0013"/>
    <w:rsid w:val="00DA27B5"/>
    <w:rsid w:val="00DA3021"/>
    <w:rsid w:val="00DA3501"/>
    <w:rsid w:val="00DA3C24"/>
    <w:rsid w:val="00DA3CBB"/>
    <w:rsid w:val="00DA4206"/>
    <w:rsid w:val="00DA4C4D"/>
    <w:rsid w:val="00DA502F"/>
    <w:rsid w:val="00DA55A9"/>
    <w:rsid w:val="00DA6C64"/>
    <w:rsid w:val="00DA6D45"/>
    <w:rsid w:val="00DA7074"/>
    <w:rsid w:val="00DB0D17"/>
    <w:rsid w:val="00DB18CF"/>
    <w:rsid w:val="00DB1A47"/>
    <w:rsid w:val="00DB1D2A"/>
    <w:rsid w:val="00DB28F4"/>
    <w:rsid w:val="00DB2F6F"/>
    <w:rsid w:val="00DB3684"/>
    <w:rsid w:val="00DB5768"/>
    <w:rsid w:val="00DB5EA3"/>
    <w:rsid w:val="00DB6426"/>
    <w:rsid w:val="00DB69D4"/>
    <w:rsid w:val="00DB6C28"/>
    <w:rsid w:val="00DB6C79"/>
    <w:rsid w:val="00DB6CAD"/>
    <w:rsid w:val="00DB6DFC"/>
    <w:rsid w:val="00DB6E8B"/>
    <w:rsid w:val="00DC000E"/>
    <w:rsid w:val="00DC0A1D"/>
    <w:rsid w:val="00DC1520"/>
    <w:rsid w:val="00DC2C6E"/>
    <w:rsid w:val="00DC30EA"/>
    <w:rsid w:val="00DC506D"/>
    <w:rsid w:val="00DC5963"/>
    <w:rsid w:val="00DC6013"/>
    <w:rsid w:val="00DC602C"/>
    <w:rsid w:val="00DC6983"/>
    <w:rsid w:val="00DC6A37"/>
    <w:rsid w:val="00DC77B5"/>
    <w:rsid w:val="00DC7966"/>
    <w:rsid w:val="00DD02AC"/>
    <w:rsid w:val="00DD06F1"/>
    <w:rsid w:val="00DD09C8"/>
    <w:rsid w:val="00DD1396"/>
    <w:rsid w:val="00DD139D"/>
    <w:rsid w:val="00DD1BDE"/>
    <w:rsid w:val="00DD1D73"/>
    <w:rsid w:val="00DD23DD"/>
    <w:rsid w:val="00DD26DE"/>
    <w:rsid w:val="00DD33CF"/>
    <w:rsid w:val="00DD362D"/>
    <w:rsid w:val="00DD41A8"/>
    <w:rsid w:val="00DD4918"/>
    <w:rsid w:val="00DD4CB0"/>
    <w:rsid w:val="00DD50E6"/>
    <w:rsid w:val="00DD591D"/>
    <w:rsid w:val="00DD6B51"/>
    <w:rsid w:val="00DD7E25"/>
    <w:rsid w:val="00DE0C02"/>
    <w:rsid w:val="00DE0F30"/>
    <w:rsid w:val="00DE12E5"/>
    <w:rsid w:val="00DE2940"/>
    <w:rsid w:val="00DE3CCB"/>
    <w:rsid w:val="00DE3EF3"/>
    <w:rsid w:val="00DE421E"/>
    <w:rsid w:val="00DE48B2"/>
    <w:rsid w:val="00DF0DB5"/>
    <w:rsid w:val="00DF12AA"/>
    <w:rsid w:val="00DF1CB3"/>
    <w:rsid w:val="00DF377B"/>
    <w:rsid w:val="00DF3C8E"/>
    <w:rsid w:val="00DF3FB5"/>
    <w:rsid w:val="00DF4095"/>
    <w:rsid w:val="00DF4741"/>
    <w:rsid w:val="00DF4F50"/>
    <w:rsid w:val="00DF4F82"/>
    <w:rsid w:val="00DF5A04"/>
    <w:rsid w:val="00DF5A57"/>
    <w:rsid w:val="00DF5C3A"/>
    <w:rsid w:val="00DF5C5E"/>
    <w:rsid w:val="00DF66B9"/>
    <w:rsid w:val="00DF7406"/>
    <w:rsid w:val="00DF7EEF"/>
    <w:rsid w:val="00E0015A"/>
    <w:rsid w:val="00E00809"/>
    <w:rsid w:val="00E00D44"/>
    <w:rsid w:val="00E00E9F"/>
    <w:rsid w:val="00E013DE"/>
    <w:rsid w:val="00E01AEE"/>
    <w:rsid w:val="00E020E0"/>
    <w:rsid w:val="00E02193"/>
    <w:rsid w:val="00E026DA"/>
    <w:rsid w:val="00E04314"/>
    <w:rsid w:val="00E04AC3"/>
    <w:rsid w:val="00E04ACB"/>
    <w:rsid w:val="00E04F92"/>
    <w:rsid w:val="00E060C7"/>
    <w:rsid w:val="00E0789F"/>
    <w:rsid w:val="00E12238"/>
    <w:rsid w:val="00E12B62"/>
    <w:rsid w:val="00E132D9"/>
    <w:rsid w:val="00E13D8F"/>
    <w:rsid w:val="00E14235"/>
    <w:rsid w:val="00E14BD3"/>
    <w:rsid w:val="00E15258"/>
    <w:rsid w:val="00E166FA"/>
    <w:rsid w:val="00E1698B"/>
    <w:rsid w:val="00E171D4"/>
    <w:rsid w:val="00E21882"/>
    <w:rsid w:val="00E220E5"/>
    <w:rsid w:val="00E228AE"/>
    <w:rsid w:val="00E23C50"/>
    <w:rsid w:val="00E240FF"/>
    <w:rsid w:val="00E24244"/>
    <w:rsid w:val="00E248E9"/>
    <w:rsid w:val="00E24C99"/>
    <w:rsid w:val="00E25197"/>
    <w:rsid w:val="00E25344"/>
    <w:rsid w:val="00E25794"/>
    <w:rsid w:val="00E25956"/>
    <w:rsid w:val="00E260D0"/>
    <w:rsid w:val="00E26211"/>
    <w:rsid w:val="00E26771"/>
    <w:rsid w:val="00E279B5"/>
    <w:rsid w:val="00E301B9"/>
    <w:rsid w:val="00E30521"/>
    <w:rsid w:val="00E30EC9"/>
    <w:rsid w:val="00E31D3D"/>
    <w:rsid w:val="00E31FFE"/>
    <w:rsid w:val="00E323EF"/>
    <w:rsid w:val="00E3261E"/>
    <w:rsid w:val="00E351F2"/>
    <w:rsid w:val="00E37D49"/>
    <w:rsid w:val="00E414F9"/>
    <w:rsid w:val="00E41642"/>
    <w:rsid w:val="00E41BA5"/>
    <w:rsid w:val="00E42452"/>
    <w:rsid w:val="00E42535"/>
    <w:rsid w:val="00E4268B"/>
    <w:rsid w:val="00E42C5E"/>
    <w:rsid w:val="00E4313F"/>
    <w:rsid w:val="00E43CFF"/>
    <w:rsid w:val="00E444BC"/>
    <w:rsid w:val="00E44543"/>
    <w:rsid w:val="00E4603D"/>
    <w:rsid w:val="00E462D5"/>
    <w:rsid w:val="00E469C1"/>
    <w:rsid w:val="00E479D5"/>
    <w:rsid w:val="00E5035B"/>
    <w:rsid w:val="00E52F80"/>
    <w:rsid w:val="00E533A7"/>
    <w:rsid w:val="00E53D54"/>
    <w:rsid w:val="00E5432C"/>
    <w:rsid w:val="00E54632"/>
    <w:rsid w:val="00E555A0"/>
    <w:rsid w:val="00E5789A"/>
    <w:rsid w:val="00E6066F"/>
    <w:rsid w:val="00E61F1A"/>
    <w:rsid w:val="00E626DA"/>
    <w:rsid w:val="00E62825"/>
    <w:rsid w:val="00E63252"/>
    <w:rsid w:val="00E63386"/>
    <w:rsid w:val="00E6375D"/>
    <w:rsid w:val="00E63BBD"/>
    <w:rsid w:val="00E648FA"/>
    <w:rsid w:val="00E64CE9"/>
    <w:rsid w:val="00E6590D"/>
    <w:rsid w:val="00E65E91"/>
    <w:rsid w:val="00E66CE5"/>
    <w:rsid w:val="00E7040A"/>
    <w:rsid w:val="00E70717"/>
    <w:rsid w:val="00E71E37"/>
    <w:rsid w:val="00E73209"/>
    <w:rsid w:val="00E73343"/>
    <w:rsid w:val="00E735A2"/>
    <w:rsid w:val="00E736F8"/>
    <w:rsid w:val="00E7382B"/>
    <w:rsid w:val="00E75315"/>
    <w:rsid w:val="00E75864"/>
    <w:rsid w:val="00E75B17"/>
    <w:rsid w:val="00E7631D"/>
    <w:rsid w:val="00E76364"/>
    <w:rsid w:val="00E76466"/>
    <w:rsid w:val="00E765E2"/>
    <w:rsid w:val="00E76CD6"/>
    <w:rsid w:val="00E76E67"/>
    <w:rsid w:val="00E80A40"/>
    <w:rsid w:val="00E815C8"/>
    <w:rsid w:val="00E82336"/>
    <w:rsid w:val="00E83985"/>
    <w:rsid w:val="00E84A2B"/>
    <w:rsid w:val="00E84B4D"/>
    <w:rsid w:val="00E85489"/>
    <w:rsid w:val="00E8571A"/>
    <w:rsid w:val="00E85F78"/>
    <w:rsid w:val="00E8661F"/>
    <w:rsid w:val="00E87333"/>
    <w:rsid w:val="00E875B7"/>
    <w:rsid w:val="00E90409"/>
    <w:rsid w:val="00E92302"/>
    <w:rsid w:val="00E92C79"/>
    <w:rsid w:val="00E92CA7"/>
    <w:rsid w:val="00E938D8"/>
    <w:rsid w:val="00E94CDA"/>
    <w:rsid w:val="00E95145"/>
    <w:rsid w:val="00E95B89"/>
    <w:rsid w:val="00E96AE0"/>
    <w:rsid w:val="00E96B14"/>
    <w:rsid w:val="00E9755E"/>
    <w:rsid w:val="00E97775"/>
    <w:rsid w:val="00E97A0C"/>
    <w:rsid w:val="00E97CB6"/>
    <w:rsid w:val="00EA20C0"/>
    <w:rsid w:val="00EA233D"/>
    <w:rsid w:val="00EA2595"/>
    <w:rsid w:val="00EA2C19"/>
    <w:rsid w:val="00EA2D6C"/>
    <w:rsid w:val="00EA32CF"/>
    <w:rsid w:val="00EA37BB"/>
    <w:rsid w:val="00EA4367"/>
    <w:rsid w:val="00EA603D"/>
    <w:rsid w:val="00EA7D5E"/>
    <w:rsid w:val="00EB0398"/>
    <w:rsid w:val="00EB0423"/>
    <w:rsid w:val="00EB0807"/>
    <w:rsid w:val="00EB2701"/>
    <w:rsid w:val="00EB2A18"/>
    <w:rsid w:val="00EB2C32"/>
    <w:rsid w:val="00EB2DE0"/>
    <w:rsid w:val="00EB2F0F"/>
    <w:rsid w:val="00EB2FAF"/>
    <w:rsid w:val="00EB30B7"/>
    <w:rsid w:val="00EB3695"/>
    <w:rsid w:val="00EB3836"/>
    <w:rsid w:val="00EB396F"/>
    <w:rsid w:val="00EB481A"/>
    <w:rsid w:val="00EB7A1D"/>
    <w:rsid w:val="00EC00B2"/>
    <w:rsid w:val="00EC039F"/>
    <w:rsid w:val="00EC0B5D"/>
    <w:rsid w:val="00EC1146"/>
    <w:rsid w:val="00EC18DF"/>
    <w:rsid w:val="00EC262C"/>
    <w:rsid w:val="00EC29B0"/>
    <w:rsid w:val="00EC2AB8"/>
    <w:rsid w:val="00EC3C56"/>
    <w:rsid w:val="00EC43C2"/>
    <w:rsid w:val="00EC43C9"/>
    <w:rsid w:val="00EC5210"/>
    <w:rsid w:val="00EC52F2"/>
    <w:rsid w:val="00EC5448"/>
    <w:rsid w:val="00EC5793"/>
    <w:rsid w:val="00EC66EE"/>
    <w:rsid w:val="00EC6A85"/>
    <w:rsid w:val="00EC7ED5"/>
    <w:rsid w:val="00ED06B4"/>
    <w:rsid w:val="00ED115A"/>
    <w:rsid w:val="00ED1CDB"/>
    <w:rsid w:val="00ED1E78"/>
    <w:rsid w:val="00ED2073"/>
    <w:rsid w:val="00ED2509"/>
    <w:rsid w:val="00ED2E1A"/>
    <w:rsid w:val="00ED389C"/>
    <w:rsid w:val="00ED3BAD"/>
    <w:rsid w:val="00ED5256"/>
    <w:rsid w:val="00ED555F"/>
    <w:rsid w:val="00ED5E37"/>
    <w:rsid w:val="00ED60B3"/>
    <w:rsid w:val="00ED6203"/>
    <w:rsid w:val="00ED6837"/>
    <w:rsid w:val="00ED7392"/>
    <w:rsid w:val="00ED7A45"/>
    <w:rsid w:val="00EE046D"/>
    <w:rsid w:val="00EE0566"/>
    <w:rsid w:val="00EE0784"/>
    <w:rsid w:val="00EE0F20"/>
    <w:rsid w:val="00EE197A"/>
    <w:rsid w:val="00EE29C8"/>
    <w:rsid w:val="00EE2ACC"/>
    <w:rsid w:val="00EE2B10"/>
    <w:rsid w:val="00EE419A"/>
    <w:rsid w:val="00EE4511"/>
    <w:rsid w:val="00EE49E0"/>
    <w:rsid w:val="00EE54B3"/>
    <w:rsid w:val="00EE5612"/>
    <w:rsid w:val="00EE5714"/>
    <w:rsid w:val="00EE6AA0"/>
    <w:rsid w:val="00EE72A1"/>
    <w:rsid w:val="00EE73C1"/>
    <w:rsid w:val="00EE76E2"/>
    <w:rsid w:val="00EE7E2B"/>
    <w:rsid w:val="00EF03C9"/>
    <w:rsid w:val="00EF0842"/>
    <w:rsid w:val="00EF0C3B"/>
    <w:rsid w:val="00EF163D"/>
    <w:rsid w:val="00EF2A96"/>
    <w:rsid w:val="00EF2BA8"/>
    <w:rsid w:val="00EF326D"/>
    <w:rsid w:val="00EF3593"/>
    <w:rsid w:val="00EF4357"/>
    <w:rsid w:val="00EF4DD7"/>
    <w:rsid w:val="00EF5E1D"/>
    <w:rsid w:val="00EF6141"/>
    <w:rsid w:val="00EF617D"/>
    <w:rsid w:val="00EF7B6A"/>
    <w:rsid w:val="00EF7BDE"/>
    <w:rsid w:val="00F0017C"/>
    <w:rsid w:val="00F01EF0"/>
    <w:rsid w:val="00F02096"/>
    <w:rsid w:val="00F0230E"/>
    <w:rsid w:val="00F027FD"/>
    <w:rsid w:val="00F03409"/>
    <w:rsid w:val="00F0373A"/>
    <w:rsid w:val="00F03794"/>
    <w:rsid w:val="00F03BEB"/>
    <w:rsid w:val="00F05B0D"/>
    <w:rsid w:val="00F05B14"/>
    <w:rsid w:val="00F060E7"/>
    <w:rsid w:val="00F06776"/>
    <w:rsid w:val="00F06BCC"/>
    <w:rsid w:val="00F07212"/>
    <w:rsid w:val="00F07909"/>
    <w:rsid w:val="00F07EA3"/>
    <w:rsid w:val="00F10113"/>
    <w:rsid w:val="00F10DF1"/>
    <w:rsid w:val="00F11BB0"/>
    <w:rsid w:val="00F11E20"/>
    <w:rsid w:val="00F12428"/>
    <w:rsid w:val="00F12E4A"/>
    <w:rsid w:val="00F13455"/>
    <w:rsid w:val="00F14829"/>
    <w:rsid w:val="00F14933"/>
    <w:rsid w:val="00F14D04"/>
    <w:rsid w:val="00F16250"/>
    <w:rsid w:val="00F16B37"/>
    <w:rsid w:val="00F20091"/>
    <w:rsid w:val="00F20E3A"/>
    <w:rsid w:val="00F217ED"/>
    <w:rsid w:val="00F21FC0"/>
    <w:rsid w:val="00F22584"/>
    <w:rsid w:val="00F22AC6"/>
    <w:rsid w:val="00F233EC"/>
    <w:rsid w:val="00F2364D"/>
    <w:rsid w:val="00F243C3"/>
    <w:rsid w:val="00F243DD"/>
    <w:rsid w:val="00F246A8"/>
    <w:rsid w:val="00F2548F"/>
    <w:rsid w:val="00F256C4"/>
    <w:rsid w:val="00F26A1C"/>
    <w:rsid w:val="00F26F92"/>
    <w:rsid w:val="00F27181"/>
    <w:rsid w:val="00F27EF4"/>
    <w:rsid w:val="00F302F6"/>
    <w:rsid w:val="00F30A3A"/>
    <w:rsid w:val="00F31448"/>
    <w:rsid w:val="00F31CC7"/>
    <w:rsid w:val="00F31E3B"/>
    <w:rsid w:val="00F32162"/>
    <w:rsid w:val="00F32ABB"/>
    <w:rsid w:val="00F32F0B"/>
    <w:rsid w:val="00F3329B"/>
    <w:rsid w:val="00F33D73"/>
    <w:rsid w:val="00F33DDC"/>
    <w:rsid w:val="00F3515C"/>
    <w:rsid w:val="00F351BD"/>
    <w:rsid w:val="00F35255"/>
    <w:rsid w:val="00F3567C"/>
    <w:rsid w:val="00F35B15"/>
    <w:rsid w:val="00F36335"/>
    <w:rsid w:val="00F363E3"/>
    <w:rsid w:val="00F366B9"/>
    <w:rsid w:val="00F37049"/>
    <w:rsid w:val="00F3712E"/>
    <w:rsid w:val="00F41121"/>
    <w:rsid w:val="00F417C4"/>
    <w:rsid w:val="00F43481"/>
    <w:rsid w:val="00F436B1"/>
    <w:rsid w:val="00F43BAE"/>
    <w:rsid w:val="00F44F83"/>
    <w:rsid w:val="00F457A8"/>
    <w:rsid w:val="00F45C71"/>
    <w:rsid w:val="00F47081"/>
    <w:rsid w:val="00F47C90"/>
    <w:rsid w:val="00F51368"/>
    <w:rsid w:val="00F529C5"/>
    <w:rsid w:val="00F53693"/>
    <w:rsid w:val="00F5503D"/>
    <w:rsid w:val="00F55658"/>
    <w:rsid w:val="00F56238"/>
    <w:rsid w:val="00F5654B"/>
    <w:rsid w:val="00F56621"/>
    <w:rsid w:val="00F56701"/>
    <w:rsid w:val="00F56705"/>
    <w:rsid w:val="00F56F38"/>
    <w:rsid w:val="00F57787"/>
    <w:rsid w:val="00F5785D"/>
    <w:rsid w:val="00F57EEC"/>
    <w:rsid w:val="00F61FFC"/>
    <w:rsid w:val="00F638A2"/>
    <w:rsid w:val="00F6476E"/>
    <w:rsid w:val="00F65B7A"/>
    <w:rsid w:val="00F65FC3"/>
    <w:rsid w:val="00F660EB"/>
    <w:rsid w:val="00F66D88"/>
    <w:rsid w:val="00F67AFF"/>
    <w:rsid w:val="00F704D6"/>
    <w:rsid w:val="00F709F7"/>
    <w:rsid w:val="00F720F6"/>
    <w:rsid w:val="00F7478A"/>
    <w:rsid w:val="00F7655F"/>
    <w:rsid w:val="00F7675D"/>
    <w:rsid w:val="00F76CCF"/>
    <w:rsid w:val="00F77B18"/>
    <w:rsid w:val="00F77B7E"/>
    <w:rsid w:val="00F80776"/>
    <w:rsid w:val="00F808D4"/>
    <w:rsid w:val="00F81396"/>
    <w:rsid w:val="00F81BB4"/>
    <w:rsid w:val="00F82207"/>
    <w:rsid w:val="00F82B3D"/>
    <w:rsid w:val="00F82F31"/>
    <w:rsid w:val="00F83B24"/>
    <w:rsid w:val="00F83B9A"/>
    <w:rsid w:val="00F84137"/>
    <w:rsid w:val="00F847F0"/>
    <w:rsid w:val="00F84E33"/>
    <w:rsid w:val="00F84F85"/>
    <w:rsid w:val="00F85726"/>
    <w:rsid w:val="00F861AC"/>
    <w:rsid w:val="00F8658C"/>
    <w:rsid w:val="00F86D23"/>
    <w:rsid w:val="00F87731"/>
    <w:rsid w:val="00F87B28"/>
    <w:rsid w:val="00F9063B"/>
    <w:rsid w:val="00F90790"/>
    <w:rsid w:val="00F90A6D"/>
    <w:rsid w:val="00F927BB"/>
    <w:rsid w:val="00F931E4"/>
    <w:rsid w:val="00F93345"/>
    <w:rsid w:val="00F93A7A"/>
    <w:rsid w:val="00F94524"/>
    <w:rsid w:val="00F945F3"/>
    <w:rsid w:val="00F94919"/>
    <w:rsid w:val="00F94D34"/>
    <w:rsid w:val="00F9509B"/>
    <w:rsid w:val="00F954B7"/>
    <w:rsid w:val="00F95C4D"/>
    <w:rsid w:val="00F95D9D"/>
    <w:rsid w:val="00F970EB"/>
    <w:rsid w:val="00F976EB"/>
    <w:rsid w:val="00FA02DF"/>
    <w:rsid w:val="00FA034C"/>
    <w:rsid w:val="00FA0B48"/>
    <w:rsid w:val="00FA0ECC"/>
    <w:rsid w:val="00FA1CCD"/>
    <w:rsid w:val="00FA1E87"/>
    <w:rsid w:val="00FA1E98"/>
    <w:rsid w:val="00FA2C61"/>
    <w:rsid w:val="00FA2F02"/>
    <w:rsid w:val="00FA329F"/>
    <w:rsid w:val="00FA3603"/>
    <w:rsid w:val="00FA3AC1"/>
    <w:rsid w:val="00FA4E33"/>
    <w:rsid w:val="00FA70AE"/>
    <w:rsid w:val="00FA7F89"/>
    <w:rsid w:val="00FA7F8A"/>
    <w:rsid w:val="00FB0800"/>
    <w:rsid w:val="00FB0822"/>
    <w:rsid w:val="00FB092B"/>
    <w:rsid w:val="00FB0C2E"/>
    <w:rsid w:val="00FB20ED"/>
    <w:rsid w:val="00FB2690"/>
    <w:rsid w:val="00FB27A3"/>
    <w:rsid w:val="00FB36A0"/>
    <w:rsid w:val="00FB3959"/>
    <w:rsid w:val="00FB3BE8"/>
    <w:rsid w:val="00FB3C77"/>
    <w:rsid w:val="00FB4B6E"/>
    <w:rsid w:val="00FB6DB7"/>
    <w:rsid w:val="00FB74E1"/>
    <w:rsid w:val="00FC041C"/>
    <w:rsid w:val="00FC1107"/>
    <w:rsid w:val="00FC15B9"/>
    <w:rsid w:val="00FC1928"/>
    <w:rsid w:val="00FC1AD6"/>
    <w:rsid w:val="00FC219E"/>
    <w:rsid w:val="00FC3D16"/>
    <w:rsid w:val="00FC43AD"/>
    <w:rsid w:val="00FC478F"/>
    <w:rsid w:val="00FC48A5"/>
    <w:rsid w:val="00FC4DDD"/>
    <w:rsid w:val="00FC5390"/>
    <w:rsid w:val="00FC5C58"/>
    <w:rsid w:val="00FC5DC1"/>
    <w:rsid w:val="00FC69A4"/>
    <w:rsid w:val="00FC6F26"/>
    <w:rsid w:val="00FC6FA4"/>
    <w:rsid w:val="00FC6FEC"/>
    <w:rsid w:val="00FD0DAB"/>
    <w:rsid w:val="00FD0F33"/>
    <w:rsid w:val="00FD123B"/>
    <w:rsid w:val="00FD14F8"/>
    <w:rsid w:val="00FD2165"/>
    <w:rsid w:val="00FD254C"/>
    <w:rsid w:val="00FD2641"/>
    <w:rsid w:val="00FD2D1C"/>
    <w:rsid w:val="00FD330B"/>
    <w:rsid w:val="00FD424B"/>
    <w:rsid w:val="00FD4A2C"/>
    <w:rsid w:val="00FD4F7A"/>
    <w:rsid w:val="00FD56C9"/>
    <w:rsid w:val="00FD6258"/>
    <w:rsid w:val="00FD683C"/>
    <w:rsid w:val="00FD7468"/>
    <w:rsid w:val="00FD758D"/>
    <w:rsid w:val="00FD7DB4"/>
    <w:rsid w:val="00FD7EEF"/>
    <w:rsid w:val="00FE0365"/>
    <w:rsid w:val="00FE0F75"/>
    <w:rsid w:val="00FE126A"/>
    <w:rsid w:val="00FE1343"/>
    <w:rsid w:val="00FE21C7"/>
    <w:rsid w:val="00FE37D4"/>
    <w:rsid w:val="00FE3FB0"/>
    <w:rsid w:val="00FE4E77"/>
    <w:rsid w:val="00FE4F94"/>
    <w:rsid w:val="00FE54E1"/>
    <w:rsid w:val="00FE5C41"/>
    <w:rsid w:val="00FE601B"/>
    <w:rsid w:val="00FE696F"/>
    <w:rsid w:val="00FE6A77"/>
    <w:rsid w:val="00FE6F45"/>
    <w:rsid w:val="00FE71B4"/>
    <w:rsid w:val="00FE73F5"/>
    <w:rsid w:val="00FE7DF2"/>
    <w:rsid w:val="00FF279A"/>
    <w:rsid w:val="00FF2C6D"/>
    <w:rsid w:val="00FF319E"/>
    <w:rsid w:val="00FF3730"/>
    <w:rsid w:val="00FF3CF9"/>
    <w:rsid w:val="00FF42FA"/>
    <w:rsid w:val="00FF4865"/>
    <w:rsid w:val="00FF4E4E"/>
    <w:rsid w:val="00FF677D"/>
    <w:rsid w:val="00FF6B45"/>
    <w:rsid w:val="00FF7176"/>
    <w:rsid w:val="00FF77D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42F4D"/>
  <w15:docId w15:val="{F1512B89-076E-4D57-A2B6-F31142D1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F5E"/>
  </w:style>
  <w:style w:type="paragraph" w:styleId="Stopka">
    <w:name w:val="footer"/>
    <w:basedOn w:val="Normalny"/>
    <w:link w:val="Stopka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5E"/>
  </w:style>
  <w:style w:type="character" w:styleId="Hipercze">
    <w:name w:val="Hyperlink"/>
    <w:basedOn w:val="Domylnaczcionkaakapitu"/>
    <w:uiPriority w:val="99"/>
    <w:unhideWhenUsed/>
    <w:rsid w:val="004755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5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2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8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1B9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12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watch?v=p0rnn47b218" TargetMode="External"/><Relationship Id="rId18" Type="http://schemas.openxmlformats.org/officeDocument/2006/relationships/hyperlink" Target="http://www.Quizizz.com" TargetMode="External"/><Relationship Id="rId26" Type="http://schemas.openxmlformats.org/officeDocument/2006/relationships/hyperlink" Target="http://www.Quizizz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Quizizz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Quizizz.com" TargetMode="External"/><Relationship Id="rId17" Type="http://schemas.openxmlformats.org/officeDocument/2006/relationships/hyperlink" Target="http://www.Quizizz.com" TargetMode="External"/><Relationship Id="rId25" Type="http://schemas.openxmlformats.org/officeDocument/2006/relationships/hyperlink" Target="https://learningapps.org/watch?v=pnt5wvji219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watch?v=pevsb57j319" TargetMode="External"/><Relationship Id="rId20" Type="http://schemas.openxmlformats.org/officeDocument/2006/relationships/hyperlink" Target="http://www.Quizizz.com" TargetMode="External"/><Relationship Id="rId29" Type="http://schemas.openxmlformats.org/officeDocument/2006/relationships/hyperlink" Target="https://learningapps.org/watch?v=pdmqgsrbj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izizz.com" TargetMode="External"/><Relationship Id="rId24" Type="http://schemas.openxmlformats.org/officeDocument/2006/relationships/hyperlink" Target="http://www.Quizizz.com" TargetMode="External"/><Relationship Id="rId32" Type="http://schemas.openxmlformats.org/officeDocument/2006/relationships/hyperlink" Target="https://learningapps.org/watch?v=pixg9r953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uizizz.com" TargetMode="External"/><Relationship Id="rId23" Type="http://schemas.openxmlformats.org/officeDocument/2006/relationships/hyperlink" Target="http://www.Quizizz.com" TargetMode="External"/><Relationship Id="rId28" Type="http://schemas.openxmlformats.org/officeDocument/2006/relationships/hyperlink" Target="http://www.Quizizz.com" TargetMode="External"/><Relationship Id="rId10" Type="http://schemas.openxmlformats.org/officeDocument/2006/relationships/hyperlink" Target="https://www.dlanauczyciela.pl/generator" TargetMode="External"/><Relationship Id="rId19" Type="http://schemas.openxmlformats.org/officeDocument/2006/relationships/hyperlink" Target="https://learningapps.org/watch?v=ppw6doiin18" TargetMode="External"/><Relationship Id="rId31" Type="http://schemas.openxmlformats.org/officeDocument/2006/relationships/hyperlink" Target="http://www.Quizizz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Quizizz.com" TargetMode="External"/><Relationship Id="rId22" Type="http://schemas.openxmlformats.org/officeDocument/2006/relationships/hyperlink" Target="https://learningapps.org/watch?v=pm4x0mt3n19" TargetMode="External"/><Relationship Id="rId27" Type="http://schemas.openxmlformats.org/officeDocument/2006/relationships/hyperlink" Target="https://learningapps.org/watch?v=p1jm2wif519" TargetMode="External"/><Relationship Id="rId30" Type="http://schemas.openxmlformats.org/officeDocument/2006/relationships/hyperlink" Target="http://www.Quizizz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618B-1353-4055-90D2-A4E9BE10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10976</Words>
  <Characters>65859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Rożewicz</dc:creator>
  <cp:lastModifiedBy>Anna Skwarek</cp:lastModifiedBy>
  <cp:revision>5</cp:revision>
  <cp:lastPrinted>2024-08-12T11:12:00Z</cp:lastPrinted>
  <dcterms:created xsi:type="dcterms:W3CDTF">2024-08-11T18:51:00Z</dcterms:created>
  <dcterms:modified xsi:type="dcterms:W3CDTF">2024-08-12T11:12:00Z</dcterms:modified>
</cp:coreProperties>
</file>