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B4" w:rsidRDefault="004D63B4" w:rsidP="004D63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Roboto" w:hAnsi="Roboto"/>
          <w:b/>
          <w:bCs/>
          <w:color w:val="5D5D5D"/>
          <w:sz w:val="39"/>
          <w:szCs w:val="39"/>
          <w:shd w:val="clear" w:color="auto" w:fill="FFFFFF"/>
        </w:rPr>
        <w:t xml:space="preserve">Rozkład </w:t>
      </w:r>
      <w:bookmarkStart w:id="0" w:name="_GoBack"/>
      <w:bookmarkEnd w:id="0"/>
      <w:r w:rsidR="00C91A8F">
        <w:rPr>
          <w:rFonts w:ascii="Roboto" w:hAnsi="Roboto"/>
          <w:b/>
          <w:bCs/>
          <w:color w:val="5D5D5D"/>
          <w:sz w:val="39"/>
          <w:szCs w:val="39"/>
          <w:shd w:val="clear" w:color="auto" w:fill="FFFFFF"/>
        </w:rPr>
        <w:t>Wychowanie fizyczne</w:t>
      </w:r>
    </w:p>
    <w:p w:rsidR="008E2ED3" w:rsidRPr="006937A4" w:rsidRDefault="00AE3326" w:rsidP="004D63B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37A4">
        <w:rPr>
          <w:rFonts w:ascii="Times New Roman" w:hAnsi="Times New Roman" w:cs="Times New Roman"/>
          <w:sz w:val="24"/>
          <w:szCs w:val="24"/>
        </w:rPr>
        <w:t xml:space="preserve">klasa 3 semestr </w:t>
      </w:r>
      <w:r w:rsidR="000710C9" w:rsidRPr="006937A4">
        <w:rPr>
          <w:rFonts w:ascii="Times New Roman" w:hAnsi="Times New Roman" w:cs="Times New Roman"/>
          <w:sz w:val="24"/>
          <w:szCs w:val="24"/>
        </w:rPr>
        <w:t>2</w:t>
      </w:r>
      <w:r w:rsidR="00C84940">
        <w:rPr>
          <w:rFonts w:ascii="Times New Roman" w:hAnsi="Times New Roman" w:cs="Times New Roman"/>
          <w:sz w:val="24"/>
          <w:szCs w:val="24"/>
        </w:rPr>
        <w:t>, część 2</w:t>
      </w:r>
    </w:p>
    <w:p w:rsidR="00F73F98" w:rsidRPr="006937A4" w:rsidRDefault="00F73F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743" w:type="dxa"/>
        <w:tblInd w:w="-176" w:type="dxa"/>
        <w:tblLook w:val="04A0" w:firstRow="1" w:lastRow="0" w:firstColumn="1" w:lastColumn="0" w:noHBand="0" w:noVBand="1"/>
      </w:tblPr>
      <w:tblGrid>
        <w:gridCol w:w="7088"/>
        <w:gridCol w:w="7655"/>
      </w:tblGrid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2D9" w:rsidRPr="006937A4" w:rsidRDefault="008162D9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XXVII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0F74" w:rsidRPr="006937A4">
              <w:rPr>
                <w:rFonts w:ascii="Times New Roman" w:hAnsi="Times New Roman" w:cs="Times New Roman"/>
                <w:sz w:val="24"/>
                <w:szCs w:val="24"/>
              </w:rPr>
              <w:t>Błękitna planeta</w:t>
            </w: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A1311B" w:rsidRPr="006937A4" w:rsidRDefault="00A1311B" w:rsidP="00A13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 w:rsidR="00312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0B2D8B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131. Nasza Ziemia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11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132. </w:t>
            </w:r>
            <w:r w:rsidR="004C0E2E" w:rsidRPr="006937A4">
              <w:rPr>
                <w:rFonts w:ascii="Times New Roman" w:hAnsi="Times New Roman" w:cs="Times New Roman"/>
                <w:sz w:val="24"/>
                <w:szCs w:val="24"/>
              </w:rPr>
              <w:t>Las naszym skarbem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D8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133. W parku narodowym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D8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134. Chrońmy to, co najcenniejsze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D8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135. Co nas czeka w maju?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 kształcenia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</w:t>
            </w:r>
          </w:p>
          <w:p w:rsidR="008162D9" w:rsidRPr="00EA27C5" w:rsidRDefault="008162D9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7C5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174B10" w:rsidRPr="00DE039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174B10" w:rsidRPr="00EA27C5">
              <w:rPr>
                <w:rFonts w:ascii="Times New Roman" w:hAnsi="Times New Roman" w:cs="Times New Roman"/>
                <w:bCs/>
                <w:sz w:val="24"/>
                <w:szCs w:val="24"/>
              </w:rPr>
              <w:t>ćwiczenia gimnastyczne – doskonalenie zwinności i zręczności: tor przeszkód, przenoszenie woreczków</w:t>
            </w:r>
            <w:r w:rsidR="00EA27C5" w:rsidRPr="00EA2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zabawie drużynowej</w:t>
            </w:r>
            <w:r w:rsidR="00174B10" w:rsidRPr="00EA27C5">
              <w:rPr>
                <w:rFonts w:ascii="Times New Roman" w:hAnsi="Times New Roman" w:cs="Times New Roman"/>
                <w:bCs/>
                <w:sz w:val="24"/>
                <w:szCs w:val="24"/>
              </w:rPr>
              <w:t>, toczenie piłki</w:t>
            </w:r>
            <w:r w:rsidR="00EA27C5" w:rsidRPr="00EA2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głową</w:t>
            </w:r>
          </w:p>
          <w:p w:rsidR="008162D9" w:rsidRPr="00DE039E" w:rsidRDefault="008162D9" w:rsidP="00F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63232F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0D" w:rsidRPr="0012300D">
              <w:rPr>
                <w:rFonts w:ascii="Times New Roman" w:hAnsi="Times New Roman" w:cs="Times New Roman"/>
                <w:sz w:val="24"/>
                <w:szCs w:val="24"/>
              </w:rPr>
              <w:t xml:space="preserve">wyścigi drużyn, </w:t>
            </w:r>
            <w:r w:rsidR="0063232F" w:rsidRPr="0012300D">
              <w:rPr>
                <w:rFonts w:ascii="Times New Roman" w:hAnsi="Times New Roman" w:cs="Times New Roman"/>
                <w:sz w:val="24"/>
                <w:szCs w:val="24"/>
              </w:rPr>
              <w:t xml:space="preserve">ćwiczenia </w:t>
            </w:r>
            <w:r w:rsidR="0063232F" w:rsidRPr="00DE039E">
              <w:rPr>
                <w:rFonts w:ascii="Times New Roman" w:hAnsi="Times New Roman" w:cs="Times New Roman"/>
                <w:sz w:val="24"/>
                <w:szCs w:val="24"/>
              </w:rPr>
              <w:t>gimnastyczne</w:t>
            </w:r>
            <w:r w:rsidR="00DE039E" w:rsidRPr="00DE039E">
              <w:rPr>
                <w:rFonts w:ascii="Times New Roman" w:hAnsi="Times New Roman" w:cs="Times New Roman"/>
                <w:sz w:val="24"/>
                <w:szCs w:val="24"/>
              </w:rPr>
              <w:t xml:space="preserve"> z nietypowym przyborem: </w:t>
            </w:r>
            <w:r w:rsidR="0063232F" w:rsidRPr="00DE039E">
              <w:rPr>
                <w:rFonts w:ascii="Times New Roman" w:hAnsi="Times New Roman" w:cs="Times New Roman"/>
                <w:sz w:val="24"/>
                <w:szCs w:val="24"/>
              </w:rPr>
              <w:t>skoki obunóż, pokon</w:t>
            </w:r>
            <w:r w:rsidR="00DE039E" w:rsidRPr="00DE039E">
              <w:rPr>
                <w:rFonts w:ascii="Times New Roman" w:hAnsi="Times New Roman" w:cs="Times New Roman"/>
                <w:sz w:val="24"/>
                <w:szCs w:val="24"/>
              </w:rPr>
              <w:t>ywanie przeszkód, rzuty do celu</w:t>
            </w:r>
          </w:p>
          <w:p w:rsidR="00E4053C" w:rsidRPr="00046A57" w:rsidRDefault="00046A57" w:rsidP="00046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E4053C" w:rsidRPr="00046A57">
              <w:rPr>
                <w:rFonts w:ascii="Times New Roman" w:hAnsi="Times New Roman" w:cs="Times New Roman"/>
                <w:bCs/>
                <w:sz w:val="24"/>
                <w:szCs w:val="24"/>
              </w:rPr>
              <w:t>spacer po najbliższej okolicy połączony z obserwacjami</w:t>
            </w:r>
            <w:r w:rsidR="005A353A" w:rsidRPr="00046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46A57">
              <w:rPr>
                <w:rFonts w:ascii="Times New Roman" w:hAnsi="Times New Roman" w:cs="Times New Roman"/>
                <w:bCs/>
                <w:sz w:val="24"/>
                <w:szCs w:val="24"/>
              </w:rPr>
              <w:t>zabawy</w:t>
            </w:r>
            <w:r w:rsidR="005A353A" w:rsidRPr="00046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ruchowe</w:t>
            </w:r>
            <w:r w:rsidRPr="00046A57">
              <w:rPr>
                <w:rFonts w:ascii="Times New Roman" w:hAnsi="Times New Roman" w:cs="Times New Roman"/>
                <w:bCs/>
                <w:sz w:val="24"/>
                <w:szCs w:val="24"/>
              </w:rPr>
              <w:t>, konkurencje drużynowe</w:t>
            </w:r>
          </w:p>
          <w:p w:rsidR="00E4053C" w:rsidRPr="006937A4" w:rsidRDefault="00E4053C" w:rsidP="00F1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50F21" w:rsidRPr="009A31E1" w:rsidRDefault="00A50F21" w:rsidP="00A5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pokonuje w biegu przeszkody naturalne, </w:t>
            </w:r>
            <w:r w:rsidR="003B10FF"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>łączy bieg ze skokami</w:t>
            </w:r>
            <w:r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>, przenoszeniem przyborów</w:t>
            </w:r>
            <w:r w:rsidR="00306B4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F390E"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piłki, z rzutem do celu</w:t>
            </w:r>
            <w:r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IX.2.2</w:t>
            </w:r>
          </w:p>
          <w:p w:rsidR="00A50F21" w:rsidRPr="009A31E1" w:rsidRDefault="00A50F21" w:rsidP="00A5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>• skacze jednonóż i obunóż</w:t>
            </w:r>
            <w:r w:rsidR="009F390E"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ze zmianą tempa</w:t>
            </w:r>
            <w:r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A50F21" w:rsidRPr="009A31E1" w:rsidRDefault="00A50F21" w:rsidP="00A50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respektuje przepisy, reguły zabaw i gier ruchowych </w:t>
            </w:r>
            <w:r w:rsidRPr="009A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IX.3.3</w:t>
            </w:r>
          </w:p>
          <w:p w:rsidR="008162D9" w:rsidRPr="006937A4" w:rsidRDefault="00A50F21" w:rsidP="0050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>• uczestniczy w zaba</w:t>
            </w:r>
            <w:r w:rsidR="009F390E"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>wach i grach zespołowych</w:t>
            </w:r>
            <w:r w:rsidRPr="009A3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IX.3.4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XXVIII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Nasza ojczyzna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D4472A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136. Majowe święta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11B" w:rsidRPr="006937A4" w:rsidRDefault="00D4472A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137. </w:t>
            </w:r>
            <w:r w:rsidR="004029E0" w:rsidRPr="006937A4">
              <w:rPr>
                <w:rFonts w:ascii="Times New Roman" w:hAnsi="Times New Roman" w:cs="Times New Roman"/>
                <w:sz w:val="24"/>
                <w:szCs w:val="24"/>
              </w:rPr>
              <w:t>W pracowni mistrza Matejki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9E0" w:rsidRPr="006937A4" w:rsidRDefault="004029E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138. Polacy za granicą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9E0" w:rsidRPr="006937A4" w:rsidRDefault="004029E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139. Wielki Polak, wielki człowiek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9E0" w:rsidRPr="006937A4" w:rsidRDefault="004029E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140. </w:t>
            </w:r>
            <w:r w:rsidR="007D2EA5" w:rsidRPr="006937A4">
              <w:rPr>
                <w:rFonts w:ascii="Times New Roman" w:hAnsi="Times New Roman" w:cs="Times New Roman"/>
                <w:sz w:val="24"/>
                <w:szCs w:val="24"/>
              </w:rPr>
              <w:t>Wycieczka w góry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 kształcenia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</w:t>
            </w:r>
          </w:p>
          <w:p w:rsidR="00F65827" w:rsidRPr="00E161F6" w:rsidRDefault="008162D9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E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5827" w:rsidRPr="00E161F6">
              <w:rPr>
                <w:rFonts w:ascii="Times New Roman" w:hAnsi="Times New Roman" w:cs="Times New Roman"/>
                <w:bCs/>
                <w:sz w:val="24"/>
                <w:szCs w:val="24"/>
              </w:rPr>
              <w:t>ćwiczenia i zabawy ruchowe z piłkami – rzucanie, chwytanie i kozłowanie</w:t>
            </w:r>
          </w:p>
          <w:p w:rsidR="005A707F" w:rsidRPr="00C317CE" w:rsidRDefault="008162D9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C31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707F" w:rsidRPr="00C317CE">
              <w:rPr>
                <w:rFonts w:ascii="Times New Roman" w:hAnsi="Times New Roman" w:cs="Times New Roman"/>
                <w:bCs/>
                <w:sz w:val="24"/>
                <w:szCs w:val="24"/>
              </w:rPr>
              <w:t>ćwiczenia motoryczne kształtujące szybkość, moc i siłę: bieg w różnym tempie, czworakowanie, mocowanie</w:t>
            </w:r>
          </w:p>
          <w:p w:rsidR="00EB519F" w:rsidRPr="00BE06E7" w:rsidRDefault="00BE06E7" w:rsidP="00BE0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461F0D" w:rsidRPr="00BE06E7">
              <w:rPr>
                <w:rFonts w:ascii="Times New Roman" w:hAnsi="Times New Roman" w:cs="Times New Roman"/>
                <w:sz w:val="24"/>
                <w:szCs w:val="24"/>
              </w:rPr>
              <w:t xml:space="preserve">prowadzenie piłki nogą, </w:t>
            </w:r>
            <w:r w:rsidRPr="00BE06E7">
              <w:rPr>
                <w:rFonts w:ascii="Times New Roman" w:hAnsi="Times New Roman" w:cs="Times New Roman"/>
                <w:sz w:val="24"/>
                <w:szCs w:val="24"/>
              </w:rPr>
              <w:t xml:space="preserve">podania piłki nogą, prowadzenie piłki w parach zakończone </w:t>
            </w:r>
            <w:r w:rsidR="00461F0D" w:rsidRPr="00BE06E7">
              <w:rPr>
                <w:rFonts w:ascii="Times New Roman" w:hAnsi="Times New Roman" w:cs="Times New Roman"/>
                <w:sz w:val="24"/>
                <w:szCs w:val="24"/>
              </w:rPr>
              <w:t>strzał</w:t>
            </w:r>
            <w:r w:rsidRPr="00BE06E7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61F0D" w:rsidRPr="00BE06E7">
              <w:rPr>
                <w:rFonts w:ascii="Times New Roman" w:hAnsi="Times New Roman" w:cs="Times New Roman"/>
                <w:sz w:val="24"/>
                <w:szCs w:val="24"/>
              </w:rPr>
              <w:t xml:space="preserve"> do celu nier</w:t>
            </w:r>
            <w:r w:rsidRPr="00BE06E7">
              <w:rPr>
                <w:rFonts w:ascii="Times New Roman" w:hAnsi="Times New Roman" w:cs="Times New Roman"/>
                <w:sz w:val="24"/>
                <w:szCs w:val="24"/>
              </w:rPr>
              <w:t>uchomego</w:t>
            </w:r>
          </w:p>
        </w:tc>
        <w:tc>
          <w:tcPr>
            <w:tcW w:w="7655" w:type="dxa"/>
          </w:tcPr>
          <w:p w:rsidR="003F560B" w:rsidRPr="00B35523" w:rsidRDefault="003F560B" w:rsidP="003F5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B35523">
              <w:rPr>
                <w:rFonts w:ascii="Times New Roman" w:hAnsi="Times New Roman" w:cs="Times New Roman"/>
                <w:sz w:val="24"/>
                <w:szCs w:val="24"/>
              </w:rPr>
              <w:t xml:space="preserve">przygotowuje w odpowiedni sposób swoje ciało do wykonywania ruchu </w:t>
            </w:r>
            <w:r w:rsidRPr="00B3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IX.1.4</w:t>
            </w:r>
          </w:p>
          <w:p w:rsidR="0091400C" w:rsidRPr="007F010A" w:rsidRDefault="0091400C" w:rsidP="00914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• bieg</w:t>
            </w:r>
            <w:r w:rsidR="003B10FF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różnym tempie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IX.2.2</w:t>
            </w:r>
          </w:p>
          <w:p w:rsidR="0091400C" w:rsidRPr="007F010A" w:rsidRDefault="0091400C" w:rsidP="00914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rzuca </w:t>
            </w:r>
            <w:r w:rsidR="004913AB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piłkę małą i dużą 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i podaje jednorącz, w miejscu i ruchu, oburącz do przodu</w:t>
            </w:r>
            <w:r w:rsidR="005E79FF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913AB">
              <w:rPr>
                <w:rFonts w:ascii="Times New Roman" w:hAnsi="Times New Roman" w:cs="Times New Roman"/>
                <w:bCs/>
                <w:sz w:val="24"/>
                <w:szCs w:val="24"/>
              </w:rPr>
              <w:t>znad głowy</w:t>
            </w:r>
            <w:r w:rsidR="005E79FF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91400C" w:rsidRPr="007F010A" w:rsidRDefault="0091400C" w:rsidP="00914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ćwiczenia zwinnościowe: czworakowanie </w:t>
            </w:r>
            <w:r w:rsidR="00F02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IX.2.4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:rsidR="0091400C" w:rsidRPr="007F010A" w:rsidRDefault="0091400C" w:rsidP="00914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ćwiczenia zwinnościowe: mocowanie w pozycjach niskich i wysokich </w:t>
            </w:r>
            <w:r w:rsidR="00F02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IX.2.4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:rsidR="003F560B" w:rsidRPr="00B35523" w:rsidRDefault="003F560B" w:rsidP="00914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B35523">
              <w:rPr>
                <w:rFonts w:ascii="Times New Roman" w:hAnsi="Times New Roman" w:cs="Times New Roman"/>
                <w:sz w:val="24"/>
                <w:szCs w:val="24"/>
              </w:rPr>
              <w:t xml:space="preserve">zachowuje powściągliwość w ocenie sprawności fizycznej koleżanek i kolegów </w:t>
            </w:r>
            <w:r w:rsidRPr="00B3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IX.3.2</w:t>
            </w:r>
          </w:p>
          <w:p w:rsidR="0091400C" w:rsidRPr="007F010A" w:rsidRDefault="0091400C" w:rsidP="00914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respektuje przepisy, reguły zabaw i gier ruchowych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IX.3.3</w:t>
            </w:r>
          </w:p>
          <w:p w:rsidR="0091400C" w:rsidRPr="007F010A" w:rsidRDefault="0091400C" w:rsidP="009140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uczestniczy w zabawach i grach zespołowych z wykorzystaniem różnych rodzajów piłek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IX.3.4</w:t>
            </w:r>
          </w:p>
          <w:p w:rsidR="008162D9" w:rsidRPr="006937A4" w:rsidRDefault="0091400C" w:rsidP="007F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• wykonuje prawidłowo elementy charakterystyczne dl</w:t>
            </w:r>
            <w:r w:rsidR="001B11E5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gier zespołowych: podania piłki do partnera jednorącz i oburącz w miejscu lub ruchu, odbicia piłki, kozłowanie w miejscu i w ruchu, </w:t>
            </w:r>
            <w:r w:rsidR="001B11E5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rowadzenie piłki, strzał do celu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IX.3.5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XXIX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W świecie książek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3A04F7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141. Kto lubi czytać?</w:t>
            </w:r>
            <w:r w:rsidR="00A1311B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</w:t>
            </w:r>
          </w:p>
          <w:p w:rsidR="00A1311B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142. Świat gazet i czasopism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</w:t>
            </w:r>
          </w:p>
          <w:p w:rsidR="003A04F7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143. Spotkanie z Karolcią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Elementarz odkrywców”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A04F7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144. Przygody Karolci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</w:t>
            </w:r>
          </w:p>
          <w:p w:rsidR="003A04F7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145. Potyczki językowe. </w:t>
            </w:r>
            <w:r w:rsidR="00D23C01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Zamieszanie z samym </w:t>
            </w:r>
            <w:r w:rsidR="00D23C01" w:rsidRPr="006937A4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C95C74" w:rsidRPr="00693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D9330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D9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kształc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</w:t>
            </w:r>
          </w:p>
          <w:p w:rsidR="00900005" w:rsidRPr="006937A4" w:rsidRDefault="00912513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900005" w:rsidRPr="00912513">
              <w:rPr>
                <w:rFonts w:ascii="Times New Roman" w:hAnsi="Times New Roman" w:cs="Times New Roman"/>
                <w:bCs/>
                <w:sz w:val="24"/>
                <w:szCs w:val="24"/>
              </w:rPr>
              <w:t>gry i zabawy doskonalące skoki z odbicia jednonóż i obunóż nad niskimi przeszkodami</w:t>
            </w:r>
          </w:p>
          <w:p w:rsidR="00E82507" w:rsidRPr="004D4C34" w:rsidRDefault="004D4C34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E82507" w:rsidRPr="004D4C34">
              <w:rPr>
                <w:rFonts w:ascii="Times New Roman" w:hAnsi="Times New Roman" w:cs="Times New Roman"/>
                <w:bCs/>
                <w:sz w:val="24"/>
                <w:szCs w:val="24"/>
              </w:rPr>
              <w:t>zabawy ruchowe przy muzyce</w:t>
            </w:r>
          </w:p>
          <w:p w:rsidR="00C419E9" w:rsidRPr="006937A4" w:rsidRDefault="008162D9" w:rsidP="004D4C34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4D4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19E9" w:rsidRPr="00B54C1C">
              <w:rPr>
                <w:rFonts w:ascii="Times New Roman" w:hAnsi="Times New Roman" w:cs="Times New Roman"/>
                <w:bCs/>
                <w:sz w:val="24"/>
                <w:szCs w:val="24"/>
              </w:rPr>
              <w:t>gry i zabawy ogólnorozwojowe rozwijające psychomot</w:t>
            </w:r>
            <w:r w:rsidR="00B54C1C" w:rsidRPr="00B54C1C">
              <w:rPr>
                <w:rFonts w:ascii="Times New Roman" w:hAnsi="Times New Roman" w:cs="Times New Roman"/>
                <w:bCs/>
                <w:sz w:val="24"/>
                <w:szCs w:val="24"/>
              </w:rPr>
              <w:t>orykę: czworakowanie, rzut piłką</w:t>
            </w:r>
            <w:r w:rsidR="00C419E9" w:rsidRPr="00B5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</w:t>
            </w:r>
            <w:r w:rsidR="00B54C1C" w:rsidRPr="00B54C1C">
              <w:rPr>
                <w:rFonts w:ascii="Times New Roman" w:hAnsi="Times New Roman" w:cs="Times New Roman"/>
                <w:bCs/>
                <w:sz w:val="24"/>
                <w:szCs w:val="24"/>
              </w:rPr>
              <w:t>ruchomego celu, zabawy w parach, popularne zabawy ze śpiewem, zabawy rzutne, bieżne, skoczne, z mocowaniem</w:t>
            </w:r>
          </w:p>
        </w:tc>
        <w:tc>
          <w:tcPr>
            <w:tcW w:w="7655" w:type="dxa"/>
          </w:tcPr>
          <w:p w:rsidR="003B75E8" w:rsidRPr="006336D3" w:rsidRDefault="007360DB" w:rsidP="00736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3B75E8"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>pokonuje w biegu przeszkody sztuczne</w:t>
            </w:r>
            <w:r w:rsidR="003B10FF"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łączy bieg ze skokami, </w:t>
            </w:r>
            <w:r w:rsidR="003B75E8"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>przenoszeniem przyborów</w:t>
            </w:r>
            <w:r w:rsidR="00306B4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B75E8"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piłki, z rzutem do celu ruchomego </w:t>
            </w:r>
            <w:r w:rsidR="003B75E8" w:rsidRPr="0063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IX.2.2</w:t>
            </w:r>
          </w:p>
          <w:p w:rsidR="001B11E5" w:rsidRPr="006336D3" w:rsidRDefault="003B75E8" w:rsidP="001B11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skacze jednonóż i obunóż ze zmianą tempa </w:t>
            </w:r>
            <w:r w:rsidRPr="0063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1B11E5" w:rsidRPr="006336D3" w:rsidRDefault="001B11E5" w:rsidP="001B1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rzuca </w:t>
            </w:r>
            <w:r w:rsidR="004913AB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piłkę małą i dużą </w:t>
            </w: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podaje jednorącz, w miejscu i ruchu, oburącz do przodu, znad głowy </w:t>
            </w:r>
            <w:r w:rsidRPr="0063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1B11E5" w:rsidRPr="006336D3" w:rsidRDefault="001B11E5" w:rsidP="001B1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ćwiczenia zwinnościowe: czworakowanie </w:t>
            </w:r>
            <w:r w:rsidR="007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IX.2.4</w:t>
            </w:r>
            <w:r w:rsidRPr="0063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:rsidR="001B11E5" w:rsidRPr="006336D3" w:rsidRDefault="001B11E5" w:rsidP="001B11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ćwiczenia zwinnościowe: mocowanie w pozycjach niskich i wysokich </w:t>
            </w:r>
            <w:r w:rsidR="007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IX.2.4</w:t>
            </w:r>
            <w:r w:rsidRPr="0063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:rsidR="001B11E5" w:rsidRPr="006336D3" w:rsidRDefault="001B11E5" w:rsidP="001B1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respektuje przepisy, reguły zabaw i gier ruchowych </w:t>
            </w:r>
            <w:r w:rsidRPr="0063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IX.3.3</w:t>
            </w:r>
          </w:p>
          <w:p w:rsidR="008162D9" w:rsidRPr="006937A4" w:rsidRDefault="001B11E5" w:rsidP="0008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uczestniczy w zabawach i grach zespołowych z wykorzystaniem różnych rodzajów piłek </w:t>
            </w:r>
            <w:r w:rsidRPr="0063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IX.3.4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Maj wokół nas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B9270C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146. Zielono mi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11B" w:rsidRPr="006937A4" w:rsidRDefault="00B9270C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147. Woda – bezcenn</w:t>
            </w:r>
            <w:r w:rsidR="00416EDD" w:rsidRPr="006937A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dar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70C" w:rsidRPr="006937A4" w:rsidRDefault="00416EDD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148. Kto </w:t>
            </w:r>
            <w:r w:rsidR="00B9270C" w:rsidRPr="006937A4">
              <w:rPr>
                <w:rFonts w:ascii="Times New Roman" w:hAnsi="Times New Roman" w:cs="Times New Roman"/>
                <w:sz w:val="24"/>
                <w:szCs w:val="24"/>
              </w:rPr>
              <w:t>mieszka w jeziorze?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70C" w:rsidRPr="006937A4" w:rsidRDefault="00B9270C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149. Moja mama jest wspaniała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70C" w:rsidRPr="006937A4" w:rsidRDefault="001D5C9A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150. </w:t>
            </w:r>
            <w:r w:rsidR="00B9270C" w:rsidRPr="006937A4">
              <w:rPr>
                <w:rFonts w:ascii="Times New Roman" w:hAnsi="Times New Roman" w:cs="Times New Roman"/>
                <w:sz w:val="24"/>
                <w:szCs w:val="24"/>
              </w:rPr>
              <w:t>Maj pachnący kwiatami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D9330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lastRenderedPageBreak/>
              <w:t>Przewidywana liczba godzin na realizację poszczególnych edukacji:</w:t>
            </w:r>
          </w:p>
          <w:p w:rsidR="00202888" w:rsidRPr="006937A4" w:rsidRDefault="00202888" w:rsidP="00D9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kształc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</w:t>
            </w:r>
          </w:p>
          <w:p w:rsidR="008162D9" w:rsidRPr="006937A4" w:rsidRDefault="008162D9" w:rsidP="00431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65063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2AEE" w:rsidRPr="00D62AEE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650637" w:rsidRPr="00D62AEE">
              <w:rPr>
                <w:rFonts w:ascii="Times New Roman" w:hAnsi="Times New Roman" w:cs="Times New Roman"/>
                <w:bCs/>
                <w:sz w:val="24"/>
                <w:szCs w:val="24"/>
              </w:rPr>
              <w:t>ry i za</w:t>
            </w:r>
            <w:r w:rsidR="00D62AEE" w:rsidRPr="00D62AEE">
              <w:rPr>
                <w:rFonts w:ascii="Times New Roman" w:hAnsi="Times New Roman" w:cs="Times New Roman"/>
                <w:bCs/>
                <w:sz w:val="24"/>
                <w:szCs w:val="24"/>
              </w:rPr>
              <w:t>bawy zespołowe – wyścigi rzędów,</w:t>
            </w:r>
            <w:r w:rsidR="00650637" w:rsidRPr="00D62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skoki w dal obunóż, rzuty do celu</w:t>
            </w:r>
          </w:p>
          <w:p w:rsidR="00431DFB" w:rsidRPr="006937A4" w:rsidRDefault="00BF689C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CB23E5">
              <w:rPr>
                <w:rFonts w:ascii="Times New Roman" w:hAnsi="Times New Roman" w:cs="Times New Roman"/>
                <w:bCs/>
                <w:sz w:val="24"/>
                <w:szCs w:val="24"/>
              </w:rPr>
              <w:t>ć</w:t>
            </w:r>
            <w:r w:rsidR="00431DFB" w:rsidRPr="00CB23E5">
              <w:rPr>
                <w:rFonts w:ascii="Times New Roman" w:hAnsi="Times New Roman" w:cs="Times New Roman"/>
                <w:bCs/>
                <w:sz w:val="24"/>
                <w:szCs w:val="24"/>
              </w:rPr>
              <w:t>wiczenia i zabawy ruchowe z piłkami – rzucanie, chwytanie i kozłowanie</w:t>
            </w:r>
            <w:r w:rsidRPr="00CB23E5">
              <w:rPr>
                <w:rFonts w:ascii="Times New Roman" w:hAnsi="Times New Roman" w:cs="Times New Roman"/>
                <w:bCs/>
                <w:sz w:val="24"/>
                <w:szCs w:val="24"/>
              </w:rPr>
              <w:t>, gra do pięciu podań</w:t>
            </w:r>
          </w:p>
          <w:p w:rsidR="00597CEE" w:rsidRPr="00CB23E5" w:rsidRDefault="00BF689C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D8594E" w:rsidRPr="00CB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„Raz, dwa, trzy, teraz ty!” </w:t>
            </w:r>
            <w:r w:rsidR="00597CEE" w:rsidRPr="00CB23E5">
              <w:rPr>
                <w:rFonts w:ascii="Times New Roman" w:hAnsi="Times New Roman" w:cs="Times New Roman"/>
                <w:bCs/>
                <w:sz w:val="24"/>
                <w:szCs w:val="24"/>
              </w:rPr>
              <w:t>– gry i zabawy bieżne na placu zabaw (</w:t>
            </w:r>
            <w:r w:rsidR="00CB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zabawa orientacyjno-porządkowa, </w:t>
            </w:r>
            <w:r w:rsidR="00597CEE" w:rsidRPr="00CB23E5">
              <w:rPr>
                <w:rFonts w:ascii="Times New Roman" w:hAnsi="Times New Roman" w:cs="Times New Roman"/>
                <w:bCs/>
                <w:sz w:val="24"/>
                <w:szCs w:val="24"/>
              </w:rPr>
              <w:t>czworakowanie, bieg w różnym tempie, wspinanie się, tor przeszkód)</w:t>
            </w:r>
          </w:p>
          <w:p w:rsidR="00657F32" w:rsidRPr="00BF689C" w:rsidRDefault="002B3EDC" w:rsidP="00506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BF6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22AF" w:rsidRPr="00506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spacer i </w:t>
            </w:r>
            <w:r w:rsidR="00506DFE" w:rsidRPr="00506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zespołowe </w:t>
            </w:r>
            <w:r w:rsidR="006A22AF" w:rsidRPr="00506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zabawy </w:t>
            </w:r>
            <w:r w:rsidR="00506DFE" w:rsidRPr="00506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ruchowe </w:t>
            </w:r>
            <w:r w:rsidR="006A22AF" w:rsidRPr="00506DFE">
              <w:rPr>
                <w:rFonts w:ascii="Times New Roman" w:hAnsi="Times New Roman" w:cs="Times New Roman"/>
                <w:bCs/>
                <w:sz w:val="24"/>
                <w:szCs w:val="24"/>
              </w:rPr>
              <w:t>w terenie</w:t>
            </w:r>
            <w:r w:rsidR="00506DFE" w:rsidRPr="00506DF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2CCD" w:rsidRPr="00506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2CCD" w:rsidRPr="00506DFE">
              <w:rPr>
                <w:rFonts w:ascii="Times New Roman" w:hAnsi="Times New Roman" w:cs="Times New Roman"/>
                <w:sz w:val="24"/>
                <w:szCs w:val="24"/>
              </w:rPr>
              <w:t>marszobieg na krótkim dystansie połączony z pokonywaniem przeszkód terenowych</w:t>
            </w:r>
          </w:p>
        </w:tc>
        <w:tc>
          <w:tcPr>
            <w:tcW w:w="7655" w:type="dxa"/>
          </w:tcPr>
          <w:p w:rsidR="00E104BB" w:rsidRPr="00E611B4" w:rsidRDefault="00E104BB" w:rsidP="00E10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pokonuje w biegu przeszkody naturalne, </w:t>
            </w:r>
            <w:r w:rsidR="003B10FF"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łączy bieg ze skokami, </w:t>
            </w: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>przenoszeniem przyborów</w:t>
            </w:r>
            <w:r w:rsidR="00306B4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piłki, z rzutem do celu</w:t>
            </w:r>
            <w:r w:rsidR="007D149F"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E611B4"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>wykonuje</w:t>
            </w:r>
            <w:r w:rsidR="007D149F"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marszobieg</w:t>
            </w: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IX.2.2</w:t>
            </w:r>
          </w:p>
          <w:p w:rsidR="00E104BB" w:rsidRPr="00E611B4" w:rsidRDefault="007D149F" w:rsidP="00E10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skacze obunóż </w:t>
            </w:r>
            <w:r w:rsidR="00E104BB" w:rsidRPr="00E6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E104BB" w:rsidRPr="00E611B4" w:rsidRDefault="00E104BB" w:rsidP="00E10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rzuca </w:t>
            </w:r>
            <w:r w:rsidR="004913AB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piłkę małą i dużą </w:t>
            </w: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podaje jednorącz, w miejscu i ruchu, oburącz do przodu, znad głowy </w:t>
            </w:r>
            <w:r w:rsidRPr="00E6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E104BB" w:rsidRPr="00E611B4" w:rsidRDefault="00E104BB" w:rsidP="00E1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ćwiczenia zwinnościowe: czworakowanie </w:t>
            </w:r>
            <w:r w:rsidR="005B2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IX.2.4</w:t>
            </w:r>
            <w:r w:rsidRPr="00E6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:rsidR="00E104BB" w:rsidRPr="00E611B4" w:rsidRDefault="00E104BB" w:rsidP="00E104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ćwiczenia zwinnościowe: mocowanie w pozycjach niskich i wysokich </w:t>
            </w:r>
            <w:r w:rsidR="005B2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IX.2.4</w:t>
            </w:r>
            <w:r w:rsidRPr="00E6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:rsidR="00E104BB" w:rsidRPr="00E611B4" w:rsidRDefault="00E104BB" w:rsidP="00E10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respektuje przepisy, reguły zabaw i gier ruchowych </w:t>
            </w:r>
            <w:r w:rsidRPr="00E6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IX.3.3</w:t>
            </w:r>
          </w:p>
          <w:p w:rsidR="008162D9" w:rsidRPr="006937A4" w:rsidRDefault="00E104BB" w:rsidP="00CE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uczestniczy w zabawach i grach zespołowych z wykorzystaniem różnych rodzajów piłek </w:t>
            </w:r>
            <w:r w:rsidRPr="00E6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IX.3.4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0953" w:rsidRPr="006937A4">
              <w:rPr>
                <w:rFonts w:ascii="Times New Roman" w:hAnsi="Times New Roman" w:cs="Times New Roman"/>
                <w:sz w:val="24"/>
                <w:szCs w:val="24"/>
              </w:rPr>
              <w:t>W świecie dzieci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B9270C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151.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Nasze podwórko </w:t>
            </w:r>
          </w:p>
          <w:p w:rsidR="00A1311B" w:rsidRPr="006937A4" w:rsidRDefault="00B9270C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152.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>Mamy swoje prawa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8B7" w:rsidRPr="006937A4" w:rsidRDefault="000728B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153.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Mamy swoje marzenia </w:t>
            </w:r>
          </w:p>
          <w:p w:rsidR="000728B7" w:rsidRPr="006937A4" w:rsidRDefault="000728B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154.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Dobry doktor </w:t>
            </w:r>
          </w:p>
          <w:p w:rsidR="000728B7" w:rsidRPr="006937A4" w:rsidRDefault="000728B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 Co nas czeka w czerwcu?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lastRenderedPageBreak/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</w:t>
            </w:r>
          </w:p>
          <w:p w:rsidR="00446555" w:rsidRPr="006937A4" w:rsidRDefault="008162D9" w:rsidP="00F1527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AB6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6555" w:rsidRPr="00AB6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ćwiczenia, gry i zabawy ruchowe z piłką – rzucanie, </w:t>
            </w:r>
            <w:r w:rsidR="00AB6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podania w parach, </w:t>
            </w:r>
            <w:r w:rsidR="00446555" w:rsidRPr="00AB6589">
              <w:rPr>
                <w:rFonts w:ascii="Times New Roman" w:hAnsi="Times New Roman" w:cs="Times New Roman"/>
                <w:bCs/>
                <w:sz w:val="24"/>
                <w:szCs w:val="24"/>
              </w:rPr>
              <w:t>chwytanie i kozłowanie</w:t>
            </w:r>
            <w:r w:rsidR="00AB6589">
              <w:rPr>
                <w:rFonts w:ascii="Times New Roman" w:hAnsi="Times New Roman" w:cs="Times New Roman"/>
                <w:bCs/>
                <w:sz w:val="24"/>
                <w:szCs w:val="24"/>
              </w:rPr>
              <w:t>, zabawy bieżne, wyścigi</w:t>
            </w:r>
            <w:r w:rsidR="00B1053E" w:rsidRPr="00AB6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B1053E" w:rsidRPr="00B1053E">
              <w:rPr>
                <w:rFonts w:ascii="Times New Roman" w:hAnsi="Times New Roman" w:cs="Times New Roman"/>
                <w:bCs/>
                <w:sz w:val="24"/>
                <w:szCs w:val="24"/>
              </w:rPr>
              <w:t>poznawanie i przeprowadzanie dawnych zabaw podwórkowych</w:t>
            </w:r>
          </w:p>
          <w:p w:rsidR="00986A0B" w:rsidRPr="006937A4" w:rsidRDefault="00446555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441A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6A0B" w:rsidRPr="001D7A37">
              <w:rPr>
                <w:rFonts w:ascii="Times New Roman" w:hAnsi="Times New Roman" w:cs="Times New Roman"/>
                <w:bCs/>
                <w:sz w:val="24"/>
                <w:szCs w:val="24"/>
              </w:rPr>
              <w:t>ćwiczenia zręcznościowe: żonglowanie, przenoszenie przyborów, ćwiczenia równoważne</w:t>
            </w:r>
          </w:p>
          <w:p w:rsidR="00B74027" w:rsidRPr="006937A4" w:rsidRDefault="008162D9" w:rsidP="0044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441A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4027" w:rsidRPr="00105D5B">
              <w:rPr>
                <w:rFonts w:ascii="Times New Roman" w:hAnsi="Times New Roman" w:cs="Times New Roman"/>
                <w:bCs/>
                <w:sz w:val="24"/>
                <w:szCs w:val="24"/>
              </w:rPr>
              <w:t>ćwiczenia doskonalące umiejętność podawania, chwytania i kozłowania piłki, pokonywanie toru przeszkód</w:t>
            </w:r>
            <w:r w:rsidR="00105D5B" w:rsidRPr="00105D5B">
              <w:rPr>
                <w:rFonts w:ascii="Times New Roman" w:hAnsi="Times New Roman" w:cs="Times New Roman"/>
                <w:bCs/>
                <w:sz w:val="24"/>
                <w:szCs w:val="24"/>
              </w:rPr>
              <w:t>, wyścigi</w:t>
            </w:r>
          </w:p>
        </w:tc>
        <w:tc>
          <w:tcPr>
            <w:tcW w:w="7655" w:type="dxa"/>
          </w:tcPr>
          <w:p w:rsidR="00AA2640" w:rsidRPr="004C7D9C" w:rsidRDefault="00AA2640" w:rsidP="00AA2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pokonuje w biegu przeszkody naturalne, </w:t>
            </w:r>
            <w:r w:rsidR="003B10FF"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łączy bieg ze skokami, </w:t>
            </w:r>
            <w:r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>przenoszeniem przyborów</w:t>
            </w:r>
            <w:r w:rsidR="00306B4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piłki, z rzutem do celu </w:t>
            </w:r>
            <w:r w:rsidRPr="004C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IX.2.2</w:t>
            </w:r>
          </w:p>
          <w:p w:rsidR="00AA2640" w:rsidRPr="004C7D9C" w:rsidRDefault="000000E5" w:rsidP="00AA2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skacze obunóż </w:t>
            </w:r>
            <w:r w:rsidR="00AA2640" w:rsidRPr="004C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AA2640" w:rsidRPr="004C7D9C" w:rsidRDefault="00AA2640" w:rsidP="00AA2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>• rzuca</w:t>
            </w:r>
            <w:r w:rsidR="0049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13AB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>piłkę małą i dużą</w:t>
            </w:r>
            <w:r w:rsidR="0049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>i podaje jednorącz, w miejscu i ruch</w:t>
            </w:r>
            <w:r w:rsidR="0049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u, oburącz do przodu, znad głowy </w:t>
            </w:r>
            <w:r w:rsidRPr="004C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AA2640" w:rsidRPr="004C7D9C" w:rsidRDefault="00AA2640" w:rsidP="00AA2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ćwiczenia równoważne </w:t>
            </w:r>
            <w:r w:rsidRPr="004C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IX.2.6</w:t>
            </w:r>
          </w:p>
          <w:p w:rsidR="00AA2640" w:rsidRPr="004C7D9C" w:rsidRDefault="00AA2640" w:rsidP="00AA26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respektuje przepisy, reguły zabaw i gier ruchowych </w:t>
            </w:r>
            <w:r w:rsidRPr="004C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IX.3.3</w:t>
            </w:r>
          </w:p>
          <w:p w:rsidR="00AA2640" w:rsidRPr="004C7D9C" w:rsidRDefault="00AA2640" w:rsidP="00AA2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uczestniczy w zabawach i grach zespołowych z wykorzystaniem różnych rodzajów piłek </w:t>
            </w:r>
            <w:r w:rsidRPr="004C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IX.3.4</w:t>
            </w:r>
          </w:p>
          <w:p w:rsidR="008162D9" w:rsidRPr="006937A4" w:rsidRDefault="00AA2640" w:rsidP="004C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prawidłowo elementy charakterystyczne dla gier zespołowych: podania piłki do partnera jednorącz i oburącz w miejscu lub ruchu, odbicia piłki, kozłowanie w miejscu i w ruchu, podania piłki w miejscu i w ruchu, prowadzenie piłki, strzał do celu </w:t>
            </w:r>
            <w:r w:rsidRPr="004C7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IX.3.5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W Europie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EF29B9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156. Nasi sąsiedzi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9B9" w:rsidRPr="006937A4" w:rsidRDefault="00723D20" w:rsidP="00202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157. Poznajemy kraje europejskie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3D20" w:rsidRPr="006937A4" w:rsidRDefault="00723D20" w:rsidP="00202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158. Spotkanie z psem Lampo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3D20" w:rsidRPr="006937A4" w:rsidRDefault="00723D20" w:rsidP="00202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159. Przygody psa Lampo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3D20" w:rsidRPr="006937A4" w:rsidRDefault="00723D20" w:rsidP="0020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160. Kulinarne podróże po Europie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lastRenderedPageBreak/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kształc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</w:t>
            </w:r>
          </w:p>
          <w:p w:rsidR="00CE2272" w:rsidRPr="00786F89" w:rsidRDefault="00786F89" w:rsidP="0008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CE2272" w:rsidRPr="00786F89">
              <w:rPr>
                <w:rFonts w:ascii="Times New Roman" w:hAnsi="Times New Roman" w:cs="Times New Roman"/>
                <w:bCs/>
                <w:sz w:val="24"/>
                <w:szCs w:val="24"/>
              </w:rPr>
              <w:t>zabawy podwórkowe z piłką na boisku szkolnym, rzuty do celu</w:t>
            </w:r>
          </w:p>
          <w:p w:rsidR="00301058" w:rsidRPr="006937A4" w:rsidRDefault="008162D9" w:rsidP="00084E35">
            <w:pPr>
              <w:rPr>
                <w:rFonts w:ascii="Times New Roman" w:hAnsi="Times New Roman" w:cs="Times New Roman"/>
                <w:bCs/>
                <w:color w:val="76923C" w:themeColor="accent3" w:themeShade="BF"/>
                <w:sz w:val="24"/>
                <w:szCs w:val="24"/>
              </w:rPr>
            </w:pPr>
            <w:r w:rsidRPr="00786F89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786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1058" w:rsidRPr="004B73F8">
              <w:rPr>
                <w:rFonts w:ascii="Times New Roman" w:hAnsi="Times New Roman" w:cs="Times New Roman"/>
                <w:bCs/>
                <w:sz w:val="24"/>
                <w:szCs w:val="24"/>
              </w:rPr>
              <w:t>gry i zabawy z różnych krajów – ćwiczenia ruchowe z p</w:t>
            </w:r>
            <w:r w:rsidR="00E8550D" w:rsidRPr="004B73F8">
              <w:rPr>
                <w:rFonts w:ascii="Times New Roman" w:hAnsi="Times New Roman" w:cs="Times New Roman"/>
                <w:bCs/>
                <w:sz w:val="24"/>
                <w:szCs w:val="24"/>
              </w:rPr>
              <w:t>iłkami różnych rozmiarów</w:t>
            </w:r>
          </w:p>
          <w:p w:rsidR="00AE1FFE" w:rsidRPr="006937A4" w:rsidRDefault="008162D9" w:rsidP="00C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786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1955" w:rsidRPr="0022195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AE1FFE" w:rsidRPr="00221955">
              <w:rPr>
                <w:rFonts w:ascii="Times New Roman" w:hAnsi="Times New Roman" w:cs="Times New Roman"/>
                <w:bCs/>
                <w:sz w:val="24"/>
                <w:szCs w:val="24"/>
              </w:rPr>
              <w:t>or przeszkód – wyścig drużyn (bieg, prz</w:t>
            </w:r>
            <w:r w:rsidR="00C27765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AE1FFE" w:rsidRPr="00221955">
              <w:rPr>
                <w:rFonts w:ascii="Times New Roman" w:hAnsi="Times New Roman" w:cs="Times New Roman"/>
                <w:bCs/>
                <w:sz w:val="24"/>
                <w:szCs w:val="24"/>
              </w:rPr>
              <w:t>jście równowa</w:t>
            </w:r>
            <w:r w:rsidR="00221955" w:rsidRPr="00221955">
              <w:rPr>
                <w:rFonts w:ascii="Times New Roman" w:hAnsi="Times New Roman" w:cs="Times New Roman"/>
                <w:bCs/>
                <w:sz w:val="24"/>
                <w:szCs w:val="24"/>
              </w:rPr>
              <w:t>żne, toczenie piłki lekarskiej</w:t>
            </w:r>
            <w:r w:rsidR="00221955">
              <w:rPr>
                <w:rFonts w:ascii="Times New Roman" w:hAnsi="Times New Roman" w:cs="Times New Roman"/>
                <w:bCs/>
                <w:sz w:val="24"/>
                <w:szCs w:val="24"/>
              </w:rPr>
              <w:t>, podskoki, rzut do celu</w:t>
            </w:r>
            <w:r w:rsidR="00221955" w:rsidRPr="0022195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655" w:type="dxa"/>
          </w:tcPr>
          <w:p w:rsidR="00A06E71" w:rsidRPr="00306B4B" w:rsidRDefault="00A06E71" w:rsidP="00A06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pokonuje w biegu przeszkody naturalne, </w:t>
            </w:r>
            <w:r w:rsidR="003B10FF"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łączy bieg ze skokami, </w:t>
            </w:r>
            <w:r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>przenoszeniem przyborów</w:t>
            </w:r>
            <w:r w:rsidR="00306B4B"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piłki, z rzutem do celu </w:t>
            </w:r>
            <w:r w:rsidRPr="00306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IX.2.2</w:t>
            </w:r>
          </w:p>
          <w:p w:rsidR="00A06E71" w:rsidRPr="00306B4B" w:rsidRDefault="00A06E71" w:rsidP="00A06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rzuca </w:t>
            </w:r>
            <w:r w:rsidR="004913AB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piłkę małą i dużą </w:t>
            </w:r>
            <w:r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>i podaje jednorącz, w miejscu i ruchu,</w:t>
            </w:r>
            <w:r w:rsidR="0049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oburącz do przodu, znad głowy </w:t>
            </w:r>
            <w:r w:rsidRPr="00306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A06E71" w:rsidRPr="00306B4B" w:rsidRDefault="00A06E71" w:rsidP="00A06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ćwiczenia równoważne </w:t>
            </w:r>
            <w:r w:rsidRPr="00306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IX.2.6</w:t>
            </w:r>
          </w:p>
          <w:p w:rsidR="00A06E71" w:rsidRPr="00306B4B" w:rsidRDefault="00A06E71" w:rsidP="00A06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respektuje przepisy, reguły zabaw i gier ruchowych </w:t>
            </w:r>
            <w:r w:rsidRPr="00306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IX.3.3</w:t>
            </w:r>
          </w:p>
          <w:p w:rsidR="008162D9" w:rsidRPr="006937A4" w:rsidRDefault="00A06E71" w:rsidP="0051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uczestniczy w zabawach i grach zespołowych z wykorzystaniem różnych rodzajów piłek </w:t>
            </w:r>
            <w:r w:rsidRPr="00306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IX.3.4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XXXIII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Wkrótce wakacje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A1311B" w:rsidRPr="006937A4" w:rsidRDefault="00DD5A32" w:rsidP="00A13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tematów:</w:t>
            </w:r>
          </w:p>
          <w:p w:rsidR="008162D9" w:rsidRPr="006937A4" w:rsidRDefault="00723D20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161. Dzień taty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11B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162. 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>Bezpieczne wakacji</w:t>
            </w:r>
          </w:p>
          <w:p w:rsidR="00723D20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163. Wakacyjne plany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D20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164. Co nas czeka w </w:t>
            </w:r>
            <w:r w:rsidR="00E9702E" w:rsidRPr="006937A4">
              <w:rPr>
                <w:rFonts w:ascii="Times New Roman" w:hAnsi="Times New Roman" w:cs="Times New Roman"/>
                <w:sz w:val="24"/>
                <w:szCs w:val="24"/>
              </w:rPr>
              <w:t>czwartej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klasie?</w:t>
            </w:r>
          </w:p>
          <w:p w:rsidR="00723D20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165. Wakacje tuż, tuż</w:t>
            </w:r>
            <w:r w:rsidR="00DD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</w:t>
            </w:r>
            <w:r w:rsidR="00DD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 kształcenia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wychowanie fizyczne</w:t>
            </w:r>
          </w:p>
          <w:p w:rsidR="00844AD5" w:rsidRPr="004A0893" w:rsidRDefault="004A0893" w:rsidP="0008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844AD5" w:rsidRPr="004A0893">
              <w:rPr>
                <w:rFonts w:ascii="Times New Roman" w:hAnsi="Times New Roman" w:cs="Times New Roman"/>
                <w:bCs/>
                <w:sz w:val="24"/>
                <w:szCs w:val="24"/>
              </w:rPr>
              <w:t>ogólnorozwojowe ćwiczenia ruchowe (skoki na skakance, bieg z przeszkodami, rzuty do celu, biegi w różnym tempie)</w:t>
            </w:r>
          </w:p>
          <w:p w:rsidR="00103602" w:rsidRPr="006937A4" w:rsidRDefault="008162D9" w:rsidP="00084E35">
            <w:pPr>
              <w:rPr>
                <w:rFonts w:ascii="Times New Roman" w:hAnsi="Times New Roman" w:cs="Times New Roman"/>
                <w:bCs/>
                <w:color w:val="76923C" w:themeColor="accent3" w:themeShade="BF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4A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37EC" w:rsidRPr="00A137EC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5776FA" w:rsidRPr="00A1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abawa w podchody – </w:t>
            </w:r>
            <w:r w:rsidR="00103602" w:rsidRPr="00A137EC">
              <w:rPr>
                <w:rFonts w:ascii="Times New Roman" w:hAnsi="Times New Roman" w:cs="Times New Roman"/>
                <w:bCs/>
                <w:sz w:val="24"/>
                <w:szCs w:val="24"/>
              </w:rPr>
              <w:t>krótki</w:t>
            </w:r>
            <w:r w:rsidR="00A137EC" w:rsidRPr="00A137EC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103602" w:rsidRPr="00A13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marszobieg</w:t>
            </w:r>
            <w:r w:rsidR="00A137EC" w:rsidRPr="00A137EC">
              <w:rPr>
                <w:rFonts w:ascii="Times New Roman" w:hAnsi="Times New Roman" w:cs="Times New Roman"/>
                <w:bCs/>
                <w:sz w:val="24"/>
                <w:szCs w:val="24"/>
              </w:rPr>
              <w:t>i z zadaniami</w:t>
            </w:r>
          </w:p>
          <w:p w:rsidR="005776FA" w:rsidRPr="00A0334E" w:rsidRDefault="008162D9" w:rsidP="0008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4A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6FA" w:rsidRPr="00A0334E">
              <w:rPr>
                <w:rFonts w:ascii="Times New Roman" w:hAnsi="Times New Roman" w:cs="Times New Roman"/>
                <w:bCs/>
                <w:sz w:val="24"/>
                <w:szCs w:val="24"/>
              </w:rPr>
              <w:t>zespołowe zabawy i gry ruchowe z mocowaniem</w:t>
            </w:r>
          </w:p>
          <w:p w:rsidR="00D50D87" w:rsidRPr="006937A4" w:rsidRDefault="00EE764A" w:rsidP="005A4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4A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D87" w:rsidRPr="00C5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zabawy i gry na boisku szkolnym </w:t>
            </w:r>
            <w:r w:rsidR="002071B6" w:rsidRPr="00C5022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50D87" w:rsidRPr="00C5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="00D50D87" w:rsidRPr="00C5022B">
              <w:rPr>
                <w:rFonts w:ascii="Times New Roman" w:hAnsi="Times New Roman" w:cs="Times New Roman"/>
                <w:sz w:val="24"/>
                <w:szCs w:val="24"/>
              </w:rPr>
              <w:t xml:space="preserve">ry zespołowe </w:t>
            </w:r>
            <w:r w:rsidR="005A437F">
              <w:rPr>
                <w:rFonts w:ascii="Times New Roman" w:hAnsi="Times New Roman" w:cs="Times New Roman"/>
                <w:sz w:val="24"/>
                <w:szCs w:val="24"/>
              </w:rPr>
              <w:t>(np.</w:t>
            </w:r>
            <w:r w:rsidR="00D50D87" w:rsidRPr="00C5022B">
              <w:rPr>
                <w:rFonts w:ascii="Times New Roman" w:hAnsi="Times New Roman" w:cs="Times New Roman"/>
                <w:sz w:val="24"/>
                <w:szCs w:val="24"/>
              </w:rPr>
              <w:t xml:space="preserve"> „Zbijak”, „Dwa ognie”, „Be</w:t>
            </w:r>
            <w:r w:rsidR="002071B6" w:rsidRPr="00C5022B">
              <w:rPr>
                <w:rFonts w:ascii="Times New Roman" w:hAnsi="Times New Roman" w:cs="Times New Roman"/>
                <w:sz w:val="24"/>
                <w:szCs w:val="24"/>
              </w:rPr>
              <w:t>rek”</w:t>
            </w:r>
            <w:r w:rsidR="005A4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71B6" w:rsidRPr="00C5022B">
              <w:rPr>
                <w:rFonts w:ascii="Times New Roman" w:hAnsi="Times New Roman" w:cs="Times New Roman"/>
                <w:sz w:val="24"/>
                <w:szCs w:val="24"/>
              </w:rPr>
              <w:t>, wyścigi sztafet (b</w:t>
            </w:r>
            <w:r w:rsidR="00D50D87" w:rsidRPr="00C5022B">
              <w:rPr>
                <w:rFonts w:ascii="Times New Roman" w:hAnsi="Times New Roman" w:cs="Times New Roman"/>
                <w:sz w:val="24"/>
                <w:szCs w:val="24"/>
              </w:rPr>
              <w:t>ieg do wyznaczonego punktu, kozłowanie piłki</w:t>
            </w:r>
            <w:r w:rsidR="005A437F">
              <w:rPr>
                <w:rFonts w:ascii="Times New Roman" w:hAnsi="Times New Roman" w:cs="Times New Roman"/>
                <w:sz w:val="24"/>
                <w:szCs w:val="24"/>
              </w:rPr>
              <w:t xml:space="preserve"> slalomem</w:t>
            </w:r>
            <w:r w:rsidR="00D50D87" w:rsidRPr="00C5022B">
              <w:rPr>
                <w:rFonts w:ascii="Times New Roman" w:hAnsi="Times New Roman" w:cs="Times New Roman"/>
                <w:sz w:val="24"/>
                <w:szCs w:val="24"/>
              </w:rPr>
              <w:t>, bieg z przeskakiwaniem przez skakankę</w:t>
            </w:r>
            <w:r w:rsidR="002071B6" w:rsidRPr="00C50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5" w:type="dxa"/>
          </w:tcPr>
          <w:p w:rsidR="00AA61F2" w:rsidRPr="005E0576" w:rsidRDefault="00AA61F2" w:rsidP="00AA6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pokonuje w biegu przeszkody naturalne, </w:t>
            </w:r>
            <w:r w:rsidR="003B10FF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łączy bieg ze skokami, 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>przenoszeniem przyborów</w:t>
            </w:r>
            <w:r w:rsidR="00306B4B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np. piłki, z rzutem do celu, bieg</w:t>
            </w:r>
            <w:r w:rsidR="003B10FF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różnym tempie, </w:t>
            </w:r>
            <w:r w:rsidR="00E611B4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>wykonuje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marszobieg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IX.2.2</w:t>
            </w:r>
          </w:p>
          <w:p w:rsidR="00AA61F2" w:rsidRPr="005E0576" w:rsidRDefault="00AA61F2" w:rsidP="00AA6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skacze przez skakankę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AA61F2" w:rsidRPr="005E0576" w:rsidRDefault="00AA61F2" w:rsidP="00AA6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rzuca </w:t>
            </w:r>
            <w:r w:rsidR="005E0576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piłkę małą i dużą 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>i podaje jednorącz, w miejscu i ruchu</w:t>
            </w:r>
            <w:r w:rsidR="005E0576">
              <w:rPr>
                <w:rFonts w:ascii="Times New Roman" w:hAnsi="Times New Roman" w:cs="Times New Roman"/>
                <w:bCs/>
                <w:sz w:val="24"/>
                <w:szCs w:val="24"/>
              </w:rPr>
              <w:t>, oburącz do przodu, znad głowy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IX.2.3</w:t>
            </w:r>
          </w:p>
          <w:p w:rsidR="00AA61F2" w:rsidRPr="00B15F47" w:rsidRDefault="00AA61F2" w:rsidP="00AA6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ćwiczenia równoważne </w:t>
            </w:r>
            <w:r w:rsidRPr="00B15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IX.2.6</w:t>
            </w:r>
          </w:p>
          <w:p w:rsidR="00AA61F2" w:rsidRPr="00B15F47" w:rsidRDefault="00AA61F2" w:rsidP="00AA6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respektuje przepisy, reguły zabaw i gier ruchowych </w:t>
            </w:r>
            <w:r w:rsidRPr="00B15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IX.3.3</w:t>
            </w:r>
          </w:p>
          <w:p w:rsidR="00AA61F2" w:rsidRPr="00B15F47" w:rsidRDefault="00AA61F2" w:rsidP="00AA6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uczestniczy </w:t>
            </w:r>
            <w:r w:rsidR="00B15F47" w:rsidRPr="00B15F47">
              <w:rPr>
                <w:rFonts w:ascii="Times New Roman" w:hAnsi="Times New Roman" w:cs="Times New Roman"/>
                <w:bCs/>
                <w:sz w:val="24"/>
                <w:szCs w:val="24"/>
              </w:rPr>
              <w:t>w zabawach i grach zespołowych z</w:t>
            </w:r>
            <w:r w:rsidRPr="00B15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wykorzystaniem różnych rodzajów piłek </w:t>
            </w:r>
            <w:r w:rsidRPr="00B15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IX.3.4</w:t>
            </w:r>
          </w:p>
          <w:p w:rsidR="008162D9" w:rsidRPr="006937A4" w:rsidRDefault="00AA61F2" w:rsidP="00AA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prawidłowo elementy charakterystyczne dla gier zespołowych: kozłowanie w miejscu i w ruchu </w:t>
            </w:r>
            <w:r w:rsidRPr="00B15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IX.3.5</w:t>
            </w:r>
          </w:p>
        </w:tc>
      </w:tr>
    </w:tbl>
    <w:p w:rsidR="00F73F98" w:rsidRPr="006937A4" w:rsidRDefault="00F73F98">
      <w:pPr>
        <w:rPr>
          <w:rFonts w:ascii="Times New Roman" w:hAnsi="Times New Roman" w:cs="Times New Roman"/>
          <w:sz w:val="24"/>
          <w:szCs w:val="24"/>
        </w:rPr>
      </w:pPr>
    </w:p>
    <w:sectPr w:rsidR="00F73F98" w:rsidRPr="006937A4" w:rsidSect="00B15F47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81" w:rsidRDefault="00484081" w:rsidP="007E1040">
      <w:pPr>
        <w:spacing w:after="0" w:line="240" w:lineRule="auto"/>
      </w:pPr>
      <w:r>
        <w:separator/>
      </w:r>
    </w:p>
  </w:endnote>
  <w:endnote w:type="continuationSeparator" w:id="0">
    <w:p w:rsidR="00484081" w:rsidRDefault="00484081" w:rsidP="007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81" w:rsidRDefault="00484081" w:rsidP="007E1040">
      <w:pPr>
        <w:spacing w:after="0" w:line="240" w:lineRule="auto"/>
      </w:pPr>
      <w:r>
        <w:separator/>
      </w:r>
    </w:p>
  </w:footnote>
  <w:footnote w:type="continuationSeparator" w:id="0">
    <w:p w:rsidR="00484081" w:rsidRDefault="00484081" w:rsidP="007E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AE4"/>
    <w:multiLevelType w:val="hybridMultilevel"/>
    <w:tmpl w:val="F18AEBB8"/>
    <w:lvl w:ilvl="0" w:tplc="E0467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04012"/>
    <w:multiLevelType w:val="hybridMultilevel"/>
    <w:tmpl w:val="02C45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7BBC"/>
    <w:multiLevelType w:val="hybridMultilevel"/>
    <w:tmpl w:val="4F782252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D00"/>
    <w:multiLevelType w:val="hybridMultilevel"/>
    <w:tmpl w:val="8B166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1308"/>
    <w:multiLevelType w:val="hybridMultilevel"/>
    <w:tmpl w:val="8AC07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04D9"/>
    <w:multiLevelType w:val="hybridMultilevel"/>
    <w:tmpl w:val="72CC8BF6"/>
    <w:lvl w:ilvl="0" w:tplc="E0467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7C9B"/>
    <w:multiLevelType w:val="hybridMultilevel"/>
    <w:tmpl w:val="4CB0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4347"/>
    <w:multiLevelType w:val="hybridMultilevel"/>
    <w:tmpl w:val="7712641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CD0"/>
    <w:multiLevelType w:val="hybridMultilevel"/>
    <w:tmpl w:val="085AAB82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3D11"/>
    <w:multiLevelType w:val="hybridMultilevel"/>
    <w:tmpl w:val="CD6E9CE0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533D23"/>
    <w:multiLevelType w:val="hybridMultilevel"/>
    <w:tmpl w:val="8AF42DA2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40C2"/>
    <w:multiLevelType w:val="hybridMultilevel"/>
    <w:tmpl w:val="6B865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C51CC"/>
    <w:multiLevelType w:val="hybridMultilevel"/>
    <w:tmpl w:val="6C846D92"/>
    <w:lvl w:ilvl="0" w:tplc="E0467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3016C"/>
    <w:multiLevelType w:val="hybridMultilevel"/>
    <w:tmpl w:val="9078AF78"/>
    <w:lvl w:ilvl="0" w:tplc="E0467C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FD7B77"/>
    <w:multiLevelType w:val="hybridMultilevel"/>
    <w:tmpl w:val="1AE0789C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B32107"/>
    <w:multiLevelType w:val="hybridMultilevel"/>
    <w:tmpl w:val="D780D244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BF554AE"/>
    <w:multiLevelType w:val="hybridMultilevel"/>
    <w:tmpl w:val="F6B07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61BEA"/>
    <w:multiLevelType w:val="hybridMultilevel"/>
    <w:tmpl w:val="31063130"/>
    <w:lvl w:ilvl="0" w:tplc="E0467C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D1809B8"/>
    <w:multiLevelType w:val="hybridMultilevel"/>
    <w:tmpl w:val="28E64E98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57866"/>
    <w:multiLevelType w:val="hybridMultilevel"/>
    <w:tmpl w:val="52BA3898"/>
    <w:lvl w:ilvl="0" w:tplc="89A04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5206D"/>
    <w:multiLevelType w:val="hybridMultilevel"/>
    <w:tmpl w:val="6442C59A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20E1C"/>
    <w:multiLevelType w:val="hybridMultilevel"/>
    <w:tmpl w:val="F65475B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1E2F"/>
    <w:multiLevelType w:val="hybridMultilevel"/>
    <w:tmpl w:val="3250747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A68C5"/>
    <w:multiLevelType w:val="hybridMultilevel"/>
    <w:tmpl w:val="1036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B23A8"/>
    <w:multiLevelType w:val="hybridMultilevel"/>
    <w:tmpl w:val="ABE64C9C"/>
    <w:lvl w:ilvl="0" w:tplc="E0467C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7C275E"/>
    <w:multiLevelType w:val="hybridMultilevel"/>
    <w:tmpl w:val="F364FE6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B4A5E"/>
    <w:multiLevelType w:val="hybridMultilevel"/>
    <w:tmpl w:val="9F62EA08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18237DA"/>
    <w:multiLevelType w:val="hybridMultilevel"/>
    <w:tmpl w:val="BAFA8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35997"/>
    <w:multiLevelType w:val="hybridMultilevel"/>
    <w:tmpl w:val="22849A6A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71E53"/>
    <w:multiLevelType w:val="hybridMultilevel"/>
    <w:tmpl w:val="40A46398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5130251"/>
    <w:multiLevelType w:val="hybridMultilevel"/>
    <w:tmpl w:val="3D7406EC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5724ED3"/>
    <w:multiLevelType w:val="hybridMultilevel"/>
    <w:tmpl w:val="9B302178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759399F"/>
    <w:multiLevelType w:val="hybridMultilevel"/>
    <w:tmpl w:val="76C25A6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E3100"/>
    <w:multiLevelType w:val="hybridMultilevel"/>
    <w:tmpl w:val="2104E43A"/>
    <w:lvl w:ilvl="0" w:tplc="2C46E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855BB2"/>
    <w:multiLevelType w:val="hybridMultilevel"/>
    <w:tmpl w:val="EAB01E44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20E0C"/>
    <w:multiLevelType w:val="hybridMultilevel"/>
    <w:tmpl w:val="13DEA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D6FE7"/>
    <w:multiLevelType w:val="hybridMultilevel"/>
    <w:tmpl w:val="93B2A36A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3203E"/>
    <w:multiLevelType w:val="hybridMultilevel"/>
    <w:tmpl w:val="45A0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24FF6"/>
    <w:multiLevelType w:val="hybridMultilevel"/>
    <w:tmpl w:val="97680C66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D110E"/>
    <w:multiLevelType w:val="hybridMultilevel"/>
    <w:tmpl w:val="E5C2F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0B3BF8"/>
    <w:multiLevelType w:val="hybridMultilevel"/>
    <w:tmpl w:val="50FA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B10DF"/>
    <w:multiLevelType w:val="hybridMultilevel"/>
    <w:tmpl w:val="7DAC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5"/>
  </w:num>
  <w:num w:numId="4">
    <w:abstractNumId w:val="39"/>
  </w:num>
  <w:num w:numId="5">
    <w:abstractNumId w:val="33"/>
  </w:num>
  <w:num w:numId="6">
    <w:abstractNumId w:val="19"/>
  </w:num>
  <w:num w:numId="7">
    <w:abstractNumId w:val="40"/>
  </w:num>
  <w:num w:numId="8">
    <w:abstractNumId w:val="11"/>
  </w:num>
  <w:num w:numId="9">
    <w:abstractNumId w:val="23"/>
  </w:num>
  <w:num w:numId="10">
    <w:abstractNumId w:val="27"/>
  </w:num>
  <w:num w:numId="11">
    <w:abstractNumId w:val="3"/>
  </w:num>
  <w:num w:numId="12">
    <w:abstractNumId w:val="26"/>
  </w:num>
  <w:num w:numId="13">
    <w:abstractNumId w:val="20"/>
  </w:num>
  <w:num w:numId="14">
    <w:abstractNumId w:val="17"/>
  </w:num>
  <w:num w:numId="15">
    <w:abstractNumId w:val="22"/>
  </w:num>
  <w:num w:numId="16">
    <w:abstractNumId w:val="21"/>
  </w:num>
  <w:num w:numId="17">
    <w:abstractNumId w:val="9"/>
  </w:num>
  <w:num w:numId="18">
    <w:abstractNumId w:val="38"/>
  </w:num>
  <w:num w:numId="19">
    <w:abstractNumId w:val="15"/>
  </w:num>
  <w:num w:numId="20">
    <w:abstractNumId w:val="4"/>
  </w:num>
  <w:num w:numId="21">
    <w:abstractNumId w:val="30"/>
  </w:num>
  <w:num w:numId="22">
    <w:abstractNumId w:val="0"/>
  </w:num>
  <w:num w:numId="23">
    <w:abstractNumId w:val="5"/>
  </w:num>
  <w:num w:numId="24">
    <w:abstractNumId w:val="8"/>
  </w:num>
  <w:num w:numId="25">
    <w:abstractNumId w:val="6"/>
  </w:num>
  <w:num w:numId="26">
    <w:abstractNumId w:val="7"/>
  </w:num>
  <w:num w:numId="27">
    <w:abstractNumId w:val="13"/>
  </w:num>
  <w:num w:numId="28">
    <w:abstractNumId w:val="14"/>
  </w:num>
  <w:num w:numId="29">
    <w:abstractNumId w:val="1"/>
  </w:num>
  <w:num w:numId="30">
    <w:abstractNumId w:val="18"/>
  </w:num>
  <w:num w:numId="31">
    <w:abstractNumId w:val="24"/>
  </w:num>
  <w:num w:numId="32">
    <w:abstractNumId w:val="34"/>
  </w:num>
  <w:num w:numId="33">
    <w:abstractNumId w:val="36"/>
  </w:num>
  <w:num w:numId="34">
    <w:abstractNumId w:val="32"/>
  </w:num>
  <w:num w:numId="35">
    <w:abstractNumId w:val="10"/>
  </w:num>
  <w:num w:numId="36">
    <w:abstractNumId w:val="25"/>
  </w:num>
  <w:num w:numId="37">
    <w:abstractNumId w:val="31"/>
  </w:num>
  <w:num w:numId="38">
    <w:abstractNumId w:val="29"/>
  </w:num>
  <w:num w:numId="39">
    <w:abstractNumId w:val="12"/>
  </w:num>
  <w:num w:numId="40">
    <w:abstractNumId w:val="2"/>
  </w:num>
  <w:num w:numId="41">
    <w:abstractNumId w:val="3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8A"/>
    <w:rsid w:val="000000E5"/>
    <w:rsid w:val="00000412"/>
    <w:rsid w:val="0000107E"/>
    <w:rsid w:val="00001589"/>
    <w:rsid w:val="00002364"/>
    <w:rsid w:val="00003A2D"/>
    <w:rsid w:val="00004683"/>
    <w:rsid w:val="000058ED"/>
    <w:rsid w:val="00025B10"/>
    <w:rsid w:val="00035B9A"/>
    <w:rsid w:val="00036511"/>
    <w:rsid w:val="00046A57"/>
    <w:rsid w:val="00050438"/>
    <w:rsid w:val="000710C9"/>
    <w:rsid w:val="000728B7"/>
    <w:rsid w:val="00075F14"/>
    <w:rsid w:val="00081B6C"/>
    <w:rsid w:val="00081E23"/>
    <w:rsid w:val="00084E35"/>
    <w:rsid w:val="000858E0"/>
    <w:rsid w:val="00086D52"/>
    <w:rsid w:val="00092AED"/>
    <w:rsid w:val="00095A70"/>
    <w:rsid w:val="000A371B"/>
    <w:rsid w:val="000A5B25"/>
    <w:rsid w:val="000A7346"/>
    <w:rsid w:val="000B2D8B"/>
    <w:rsid w:val="000B514A"/>
    <w:rsid w:val="000C7658"/>
    <w:rsid w:val="000D0E4A"/>
    <w:rsid w:val="000E0B45"/>
    <w:rsid w:val="000E1408"/>
    <w:rsid w:val="000E2ED8"/>
    <w:rsid w:val="000E3F2F"/>
    <w:rsid w:val="000E4079"/>
    <w:rsid w:val="000E4454"/>
    <w:rsid w:val="000E627F"/>
    <w:rsid w:val="000F0511"/>
    <w:rsid w:val="000F2359"/>
    <w:rsid w:val="000F4C92"/>
    <w:rsid w:val="000F758A"/>
    <w:rsid w:val="0010049D"/>
    <w:rsid w:val="00100AAA"/>
    <w:rsid w:val="00100D82"/>
    <w:rsid w:val="001028B4"/>
    <w:rsid w:val="00103602"/>
    <w:rsid w:val="00105D5B"/>
    <w:rsid w:val="00111ADD"/>
    <w:rsid w:val="001142C7"/>
    <w:rsid w:val="00116FF1"/>
    <w:rsid w:val="0012300D"/>
    <w:rsid w:val="001244F4"/>
    <w:rsid w:val="00130151"/>
    <w:rsid w:val="00130C07"/>
    <w:rsid w:val="0013333F"/>
    <w:rsid w:val="0015032B"/>
    <w:rsid w:val="00150DA1"/>
    <w:rsid w:val="00152C44"/>
    <w:rsid w:val="00153B38"/>
    <w:rsid w:val="00162866"/>
    <w:rsid w:val="00174B10"/>
    <w:rsid w:val="001773E4"/>
    <w:rsid w:val="001839DF"/>
    <w:rsid w:val="00183E5A"/>
    <w:rsid w:val="00191D48"/>
    <w:rsid w:val="00192C73"/>
    <w:rsid w:val="00194AF3"/>
    <w:rsid w:val="00195BF3"/>
    <w:rsid w:val="001A0671"/>
    <w:rsid w:val="001A0E82"/>
    <w:rsid w:val="001A13C9"/>
    <w:rsid w:val="001B114B"/>
    <w:rsid w:val="001B11E5"/>
    <w:rsid w:val="001B3CC0"/>
    <w:rsid w:val="001B7B0B"/>
    <w:rsid w:val="001C19B0"/>
    <w:rsid w:val="001C5EE3"/>
    <w:rsid w:val="001D0432"/>
    <w:rsid w:val="001D1546"/>
    <w:rsid w:val="001D22CC"/>
    <w:rsid w:val="001D29CA"/>
    <w:rsid w:val="001D4741"/>
    <w:rsid w:val="001D5C9A"/>
    <w:rsid w:val="001D62A9"/>
    <w:rsid w:val="001D6D4C"/>
    <w:rsid w:val="001D7A37"/>
    <w:rsid w:val="001E1726"/>
    <w:rsid w:val="001E18F3"/>
    <w:rsid w:val="001E50B6"/>
    <w:rsid w:val="001F0F46"/>
    <w:rsid w:val="001F1A33"/>
    <w:rsid w:val="001F3555"/>
    <w:rsid w:val="001F776D"/>
    <w:rsid w:val="00202888"/>
    <w:rsid w:val="002030E8"/>
    <w:rsid w:val="00205545"/>
    <w:rsid w:val="002071B6"/>
    <w:rsid w:val="00207681"/>
    <w:rsid w:val="0021157F"/>
    <w:rsid w:val="00211605"/>
    <w:rsid w:val="00211A4B"/>
    <w:rsid w:val="00221955"/>
    <w:rsid w:val="00226A9E"/>
    <w:rsid w:val="00240FA1"/>
    <w:rsid w:val="00242AAA"/>
    <w:rsid w:val="002444D8"/>
    <w:rsid w:val="00246087"/>
    <w:rsid w:val="002474A0"/>
    <w:rsid w:val="0025524B"/>
    <w:rsid w:val="002555CC"/>
    <w:rsid w:val="00260C9A"/>
    <w:rsid w:val="0026548E"/>
    <w:rsid w:val="00267F0B"/>
    <w:rsid w:val="00276093"/>
    <w:rsid w:val="002832AF"/>
    <w:rsid w:val="0028649C"/>
    <w:rsid w:val="002934C3"/>
    <w:rsid w:val="00297697"/>
    <w:rsid w:val="002A0749"/>
    <w:rsid w:val="002A1738"/>
    <w:rsid w:val="002B228B"/>
    <w:rsid w:val="002B3EDC"/>
    <w:rsid w:val="002B3F99"/>
    <w:rsid w:val="002B3FB5"/>
    <w:rsid w:val="002B4CEC"/>
    <w:rsid w:val="002D0F3F"/>
    <w:rsid w:val="002D15A2"/>
    <w:rsid w:val="002D4311"/>
    <w:rsid w:val="002D5E4F"/>
    <w:rsid w:val="002D7A6A"/>
    <w:rsid w:val="002E2FED"/>
    <w:rsid w:val="002E6783"/>
    <w:rsid w:val="00301058"/>
    <w:rsid w:val="00303B15"/>
    <w:rsid w:val="00306B4B"/>
    <w:rsid w:val="00312CB2"/>
    <w:rsid w:val="00316201"/>
    <w:rsid w:val="00321E11"/>
    <w:rsid w:val="00326BEC"/>
    <w:rsid w:val="0033374E"/>
    <w:rsid w:val="0033546D"/>
    <w:rsid w:val="00335C83"/>
    <w:rsid w:val="00337992"/>
    <w:rsid w:val="003505AB"/>
    <w:rsid w:val="003509A7"/>
    <w:rsid w:val="00350EC6"/>
    <w:rsid w:val="00360AA1"/>
    <w:rsid w:val="00360C71"/>
    <w:rsid w:val="00364A9A"/>
    <w:rsid w:val="00365386"/>
    <w:rsid w:val="00371716"/>
    <w:rsid w:val="00373B06"/>
    <w:rsid w:val="00380C49"/>
    <w:rsid w:val="0038488B"/>
    <w:rsid w:val="00386418"/>
    <w:rsid w:val="00397A6C"/>
    <w:rsid w:val="003A04F7"/>
    <w:rsid w:val="003A1913"/>
    <w:rsid w:val="003A4422"/>
    <w:rsid w:val="003A4CFD"/>
    <w:rsid w:val="003A5512"/>
    <w:rsid w:val="003A5DE9"/>
    <w:rsid w:val="003B0186"/>
    <w:rsid w:val="003B10FF"/>
    <w:rsid w:val="003B5373"/>
    <w:rsid w:val="003B75E8"/>
    <w:rsid w:val="003C673F"/>
    <w:rsid w:val="003D1A6E"/>
    <w:rsid w:val="003D3BCB"/>
    <w:rsid w:val="003D45BD"/>
    <w:rsid w:val="003D76C2"/>
    <w:rsid w:val="003E4FAA"/>
    <w:rsid w:val="003E7975"/>
    <w:rsid w:val="003F21DB"/>
    <w:rsid w:val="003F424F"/>
    <w:rsid w:val="003F560B"/>
    <w:rsid w:val="003F7BA0"/>
    <w:rsid w:val="004029E0"/>
    <w:rsid w:val="00403DBA"/>
    <w:rsid w:val="004102BA"/>
    <w:rsid w:val="004140D1"/>
    <w:rsid w:val="004153B0"/>
    <w:rsid w:val="0041663C"/>
    <w:rsid w:val="004169DD"/>
    <w:rsid w:val="00416EDD"/>
    <w:rsid w:val="00423F48"/>
    <w:rsid w:val="00431DFB"/>
    <w:rsid w:val="00433245"/>
    <w:rsid w:val="00441A67"/>
    <w:rsid w:val="00446555"/>
    <w:rsid w:val="004476AE"/>
    <w:rsid w:val="004516AF"/>
    <w:rsid w:val="00452E64"/>
    <w:rsid w:val="004543A6"/>
    <w:rsid w:val="00461146"/>
    <w:rsid w:val="00461B23"/>
    <w:rsid w:val="00461F0D"/>
    <w:rsid w:val="00470584"/>
    <w:rsid w:val="0047402B"/>
    <w:rsid w:val="004812C1"/>
    <w:rsid w:val="00481F04"/>
    <w:rsid w:val="00484081"/>
    <w:rsid w:val="004840DA"/>
    <w:rsid w:val="004870DE"/>
    <w:rsid w:val="004913AB"/>
    <w:rsid w:val="004921E3"/>
    <w:rsid w:val="004A0893"/>
    <w:rsid w:val="004A20BB"/>
    <w:rsid w:val="004B1BD8"/>
    <w:rsid w:val="004B48D0"/>
    <w:rsid w:val="004B59C6"/>
    <w:rsid w:val="004B73F8"/>
    <w:rsid w:val="004C0E2E"/>
    <w:rsid w:val="004C50E6"/>
    <w:rsid w:val="004C7D9C"/>
    <w:rsid w:val="004D189B"/>
    <w:rsid w:val="004D1EAE"/>
    <w:rsid w:val="004D41B8"/>
    <w:rsid w:val="004D4C34"/>
    <w:rsid w:val="004D63B4"/>
    <w:rsid w:val="004E26CC"/>
    <w:rsid w:val="004E44AC"/>
    <w:rsid w:val="004F142D"/>
    <w:rsid w:val="00500617"/>
    <w:rsid w:val="00504676"/>
    <w:rsid w:val="00506DFE"/>
    <w:rsid w:val="00507025"/>
    <w:rsid w:val="00513C4D"/>
    <w:rsid w:val="0051547D"/>
    <w:rsid w:val="005156B6"/>
    <w:rsid w:val="00516674"/>
    <w:rsid w:val="00520DD2"/>
    <w:rsid w:val="00523FCF"/>
    <w:rsid w:val="00530A88"/>
    <w:rsid w:val="00535604"/>
    <w:rsid w:val="0053763F"/>
    <w:rsid w:val="00551DA7"/>
    <w:rsid w:val="00553351"/>
    <w:rsid w:val="00561E55"/>
    <w:rsid w:val="0056498D"/>
    <w:rsid w:val="005673A2"/>
    <w:rsid w:val="00573595"/>
    <w:rsid w:val="00573D76"/>
    <w:rsid w:val="0057651E"/>
    <w:rsid w:val="005776FA"/>
    <w:rsid w:val="00585EB7"/>
    <w:rsid w:val="00585FD1"/>
    <w:rsid w:val="00591DBA"/>
    <w:rsid w:val="00597CEE"/>
    <w:rsid w:val="005A0441"/>
    <w:rsid w:val="005A180D"/>
    <w:rsid w:val="005A353A"/>
    <w:rsid w:val="005A437F"/>
    <w:rsid w:val="005A6D2D"/>
    <w:rsid w:val="005A707F"/>
    <w:rsid w:val="005B24DA"/>
    <w:rsid w:val="005B274D"/>
    <w:rsid w:val="005B2DEA"/>
    <w:rsid w:val="005B3BA0"/>
    <w:rsid w:val="005C14A9"/>
    <w:rsid w:val="005C7262"/>
    <w:rsid w:val="005D3740"/>
    <w:rsid w:val="005E0576"/>
    <w:rsid w:val="005E79FF"/>
    <w:rsid w:val="005E7E00"/>
    <w:rsid w:val="005F0E1B"/>
    <w:rsid w:val="005F117D"/>
    <w:rsid w:val="005F141C"/>
    <w:rsid w:val="005F3D90"/>
    <w:rsid w:val="005F42D4"/>
    <w:rsid w:val="005F4E12"/>
    <w:rsid w:val="005F542D"/>
    <w:rsid w:val="005F7C77"/>
    <w:rsid w:val="00600E53"/>
    <w:rsid w:val="00604EAC"/>
    <w:rsid w:val="00610BA4"/>
    <w:rsid w:val="00614E2A"/>
    <w:rsid w:val="00615110"/>
    <w:rsid w:val="00625B70"/>
    <w:rsid w:val="0063232F"/>
    <w:rsid w:val="006336D3"/>
    <w:rsid w:val="00637D7B"/>
    <w:rsid w:val="00642DAB"/>
    <w:rsid w:val="00642F8C"/>
    <w:rsid w:val="006452F7"/>
    <w:rsid w:val="006457A4"/>
    <w:rsid w:val="0065049C"/>
    <w:rsid w:val="0065053E"/>
    <w:rsid w:val="00650637"/>
    <w:rsid w:val="00657F32"/>
    <w:rsid w:val="00663233"/>
    <w:rsid w:val="0066576A"/>
    <w:rsid w:val="00672F60"/>
    <w:rsid w:val="006937A4"/>
    <w:rsid w:val="006965C0"/>
    <w:rsid w:val="006A14D3"/>
    <w:rsid w:val="006A22AF"/>
    <w:rsid w:val="006A69A5"/>
    <w:rsid w:val="006B1056"/>
    <w:rsid w:val="006F34B5"/>
    <w:rsid w:val="006F6F7D"/>
    <w:rsid w:val="00700F74"/>
    <w:rsid w:val="0070250A"/>
    <w:rsid w:val="00705363"/>
    <w:rsid w:val="00710D21"/>
    <w:rsid w:val="0071401F"/>
    <w:rsid w:val="00717897"/>
    <w:rsid w:val="00720A37"/>
    <w:rsid w:val="00723D20"/>
    <w:rsid w:val="00731382"/>
    <w:rsid w:val="007360DB"/>
    <w:rsid w:val="00736A85"/>
    <w:rsid w:val="00737A08"/>
    <w:rsid w:val="0074420C"/>
    <w:rsid w:val="007562B9"/>
    <w:rsid w:val="00760CA4"/>
    <w:rsid w:val="007610D4"/>
    <w:rsid w:val="0076192C"/>
    <w:rsid w:val="00761FFB"/>
    <w:rsid w:val="007661F7"/>
    <w:rsid w:val="00776861"/>
    <w:rsid w:val="00786F89"/>
    <w:rsid w:val="007A1752"/>
    <w:rsid w:val="007A6640"/>
    <w:rsid w:val="007B6F5A"/>
    <w:rsid w:val="007C0746"/>
    <w:rsid w:val="007C3627"/>
    <w:rsid w:val="007C61EA"/>
    <w:rsid w:val="007D149F"/>
    <w:rsid w:val="007D2EA5"/>
    <w:rsid w:val="007E1040"/>
    <w:rsid w:val="007E2340"/>
    <w:rsid w:val="007E28FF"/>
    <w:rsid w:val="007E4A91"/>
    <w:rsid w:val="007E5F88"/>
    <w:rsid w:val="007E6CF7"/>
    <w:rsid w:val="007F010A"/>
    <w:rsid w:val="007F2BF4"/>
    <w:rsid w:val="00813CB4"/>
    <w:rsid w:val="008162D9"/>
    <w:rsid w:val="00823E04"/>
    <w:rsid w:val="008252D2"/>
    <w:rsid w:val="0082698F"/>
    <w:rsid w:val="00831FD2"/>
    <w:rsid w:val="00834C41"/>
    <w:rsid w:val="00843144"/>
    <w:rsid w:val="00844AD5"/>
    <w:rsid w:val="008517F0"/>
    <w:rsid w:val="00852701"/>
    <w:rsid w:val="00856143"/>
    <w:rsid w:val="00860AAE"/>
    <w:rsid w:val="008617E7"/>
    <w:rsid w:val="00872C72"/>
    <w:rsid w:val="00873D20"/>
    <w:rsid w:val="0087560D"/>
    <w:rsid w:val="008A4C68"/>
    <w:rsid w:val="008B1809"/>
    <w:rsid w:val="008C1EFC"/>
    <w:rsid w:val="008C403E"/>
    <w:rsid w:val="008E2ED3"/>
    <w:rsid w:val="008E5B76"/>
    <w:rsid w:val="008F00C5"/>
    <w:rsid w:val="008F082B"/>
    <w:rsid w:val="008F38BC"/>
    <w:rsid w:val="008F7EF2"/>
    <w:rsid w:val="00900005"/>
    <w:rsid w:val="00900C86"/>
    <w:rsid w:val="00901B1A"/>
    <w:rsid w:val="009067A4"/>
    <w:rsid w:val="009075BB"/>
    <w:rsid w:val="0090794A"/>
    <w:rsid w:val="00907A01"/>
    <w:rsid w:val="00907BAF"/>
    <w:rsid w:val="00912513"/>
    <w:rsid w:val="009129A6"/>
    <w:rsid w:val="0091400C"/>
    <w:rsid w:val="00914C13"/>
    <w:rsid w:val="0092076C"/>
    <w:rsid w:val="0092285C"/>
    <w:rsid w:val="00925680"/>
    <w:rsid w:val="0093465B"/>
    <w:rsid w:val="00960124"/>
    <w:rsid w:val="00964D52"/>
    <w:rsid w:val="00976425"/>
    <w:rsid w:val="00976706"/>
    <w:rsid w:val="0097768D"/>
    <w:rsid w:val="00986A0B"/>
    <w:rsid w:val="00987B80"/>
    <w:rsid w:val="00990953"/>
    <w:rsid w:val="00991F47"/>
    <w:rsid w:val="009966D7"/>
    <w:rsid w:val="009A31E1"/>
    <w:rsid w:val="009A3D9D"/>
    <w:rsid w:val="009C0C55"/>
    <w:rsid w:val="009C203A"/>
    <w:rsid w:val="009C7B84"/>
    <w:rsid w:val="009D263E"/>
    <w:rsid w:val="009D283C"/>
    <w:rsid w:val="009D6289"/>
    <w:rsid w:val="009D70B3"/>
    <w:rsid w:val="009E1BE5"/>
    <w:rsid w:val="009E38A8"/>
    <w:rsid w:val="009E76A3"/>
    <w:rsid w:val="009F390E"/>
    <w:rsid w:val="00A0334E"/>
    <w:rsid w:val="00A06E71"/>
    <w:rsid w:val="00A1311B"/>
    <w:rsid w:val="00A137EC"/>
    <w:rsid w:val="00A14FA5"/>
    <w:rsid w:val="00A156A9"/>
    <w:rsid w:val="00A159C0"/>
    <w:rsid w:val="00A25D25"/>
    <w:rsid w:val="00A27259"/>
    <w:rsid w:val="00A27E6F"/>
    <w:rsid w:val="00A34AD5"/>
    <w:rsid w:val="00A42079"/>
    <w:rsid w:val="00A423C6"/>
    <w:rsid w:val="00A501B3"/>
    <w:rsid w:val="00A50F21"/>
    <w:rsid w:val="00A514E9"/>
    <w:rsid w:val="00A572BC"/>
    <w:rsid w:val="00A65613"/>
    <w:rsid w:val="00A67D40"/>
    <w:rsid w:val="00A82D15"/>
    <w:rsid w:val="00A83F41"/>
    <w:rsid w:val="00A93AC6"/>
    <w:rsid w:val="00AA2640"/>
    <w:rsid w:val="00AA3F32"/>
    <w:rsid w:val="00AA570B"/>
    <w:rsid w:val="00AA61F2"/>
    <w:rsid w:val="00AB00EF"/>
    <w:rsid w:val="00AB46FB"/>
    <w:rsid w:val="00AB52F0"/>
    <w:rsid w:val="00AB6589"/>
    <w:rsid w:val="00AB7272"/>
    <w:rsid w:val="00AC2DD2"/>
    <w:rsid w:val="00AE1FFE"/>
    <w:rsid w:val="00AE2FDA"/>
    <w:rsid w:val="00AE3326"/>
    <w:rsid w:val="00AE7F99"/>
    <w:rsid w:val="00B04503"/>
    <w:rsid w:val="00B1053E"/>
    <w:rsid w:val="00B15F47"/>
    <w:rsid w:val="00B17C55"/>
    <w:rsid w:val="00B213E9"/>
    <w:rsid w:val="00B30706"/>
    <w:rsid w:val="00B31EE7"/>
    <w:rsid w:val="00B320F9"/>
    <w:rsid w:val="00B35523"/>
    <w:rsid w:val="00B3748A"/>
    <w:rsid w:val="00B46CE8"/>
    <w:rsid w:val="00B46D6C"/>
    <w:rsid w:val="00B50A82"/>
    <w:rsid w:val="00B51A7F"/>
    <w:rsid w:val="00B54C1C"/>
    <w:rsid w:val="00B55EB5"/>
    <w:rsid w:val="00B5752A"/>
    <w:rsid w:val="00B63451"/>
    <w:rsid w:val="00B64798"/>
    <w:rsid w:val="00B71150"/>
    <w:rsid w:val="00B7203F"/>
    <w:rsid w:val="00B727DD"/>
    <w:rsid w:val="00B73011"/>
    <w:rsid w:val="00B74027"/>
    <w:rsid w:val="00B74248"/>
    <w:rsid w:val="00B871B8"/>
    <w:rsid w:val="00B9270C"/>
    <w:rsid w:val="00BA6E2B"/>
    <w:rsid w:val="00BB13DE"/>
    <w:rsid w:val="00BB4221"/>
    <w:rsid w:val="00BB62AD"/>
    <w:rsid w:val="00BC004A"/>
    <w:rsid w:val="00BC2F0A"/>
    <w:rsid w:val="00BC4854"/>
    <w:rsid w:val="00BC5F9E"/>
    <w:rsid w:val="00BC600E"/>
    <w:rsid w:val="00BD4DC8"/>
    <w:rsid w:val="00BD7634"/>
    <w:rsid w:val="00BE06E7"/>
    <w:rsid w:val="00BE1532"/>
    <w:rsid w:val="00BE20D7"/>
    <w:rsid w:val="00BF1393"/>
    <w:rsid w:val="00BF58FF"/>
    <w:rsid w:val="00BF6408"/>
    <w:rsid w:val="00BF689C"/>
    <w:rsid w:val="00C00547"/>
    <w:rsid w:val="00C01E9F"/>
    <w:rsid w:val="00C07AFA"/>
    <w:rsid w:val="00C12AC6"/>
    <w:rsid w:val="00C22DD2"/>
    <w:rsid w:val="00C27765"/>
    <w:rsid w:val="00C317CE"/>
    <w:rsid w:val="00C40521"/>
    <w:rsid w:val="00C419E9"/>
    <w:rsid w:val="00C42C7F"/>
    <w:rsid w:val="00C46E00"/>
    <w:rsid w:val="00C472EA"/>
    <w:rsid w:val="00C5022B"/>
    <w:rsid w:val="00C558DE"/>
    <w:rsid w:val="00C57A5A"/>
    <w:rsid w:val="00C57DC6"/>
    <w:rsid w:val="00C678FE"/>
    <w:rsid w:val="00C7516D"/>
    <w:rsid w:val="00C808EA"/>
    <w:rsid w:val="00C81C51"/>
    <w:rsid w:val="00C8208B"/>
    <w:rsid w:val="00C84940"/>
    <w:rsid w:val="00C90583"/>
    <w:rsid w:val="00C91A8F"/>
    <w:rsid w:val="00C95C74"/>
    <w:rsid w:val="00C95CE3"/>
    <w:rsid w:val="00C9649F"/>
    <w:rsid w:val="00CA0F88"/>
    <w:rsid w:val="00CA0FF1"/>
    <w:rsid w:val="00CA1085"/>
    <w:rsid w:val="00CA5EC5"/>
    <w:rsid w:val="00CB23E5"/>
    <w:rsid w:val="00CB4BA5"/>
    <w:rsid w:val="00CB63C5"/>
    <w:rsid w:val="00CC2D9E"/>
    <w:rsid w:val="00CC37F0"/>
    <w:rsid w:val="00CC4A38"/>
    <w:rsid w:val="00CD32C9"/>
    <w:rsid w:val="00CE221B"/>
    <w:rsid w:val="00CE2272"/>
    <w:rsid w:val="00D00635"/>
    <w:rsid w:val="00D0601E"/>
    <w:rsid w:val="00D11D7B"/>
    <w:rsid w:val="00D128C6"/>
    <w:rsid w:val="00D15B87"/>
    <w:rsid w:val="00D23C01"/>
    <w:rsid w:val="00D23D0C"/>
    <w:rsid w:val="00D23F22"/>
    <w:rsid w:val="00D25058"/>
    <w:rsid w:val="00D2673F"/>
    <w:rsid w:val="00D33CB9"/>
    <w:rsid w:val="00D365BA"/>
    <w:rsid w:val="00D40D85"/>
    <w:rsid w:val="00D41A20"/>
    <w:rsid w:val="00D42FAC"/>
    <w:rsid w:val="00D4353C"/>
    <w:rsid w:val="00D4472A"/>
    <w:rsid w:val="00D50D87"/>
    <w:rsid w:val="00D54C80"/>
    <w:rsid w:val="00D62AEE"/>
    <w:rsid w:val="00D6353C"/>
    <w:rsid w:val="00D75B63"/>
    <w:rsid w:val="00D77F13"/>
    <w:rsid w:val="00D827D9"/>
    <w:rsid w:val="00D83F4E"/>
    <w:rsid w:val="00D8594E"/>
    <w:rsid w:val="00D92CCD"/>
    <w:rsid w:val="00D93303"/>
    <w:rsid w:val="00DA0513"/>
    <w:rsid w:val="00DA4FDE"/>
    <w:rsid w:val="00DA6D53"/>
    <w:rsid w:val="00DB691E"/>
    <w:rsid w:val="00DC4401"/>
    <w:rsid w:val="00DC7C51"/>
    <w:rsid w:val="00DD1D0D"/>
    <w:rsid w:val="00DD5A32"/>
    <w:rsid w:val="00DE039E"/>
    <w:rsid w:val="00DF2722"/>
    <w:rsid w:val="00DF66B0"/>
    <w:rsid w:val="00E005AC"/>
    <w:rsid w:val="00E104BB"/>
    <w:rsid w:val="00E161F6"/>
    <w:rsid w:val="00E212E8"/>
    <w:rsid w:val="00E31E30"/>
    <w:rsid w:val="00E34B8B"/>
    <w:rsid w:val="00E34F09"/>
    <w:rsid w:val="00E368B8"/>
    <w:rsid w:val="00E4053C"/>
    <w:rsid w:val="00E537CB"/>
    <w:rsid w:val="00E611B4"/>
    <w:rsid w:val="00E74675"/>
    <w:rsid w:val="00E82507"/>
    <w:rsid w:val="00E844A1"/>
    <w:rsid w:val="00E8550D"/>
    <w:rsid w:val="00E943B1"/>
    <w:rsid w:val="00E95E32"/>
    <w:rsid w:val="00E9702E"/>
    <w:rsid w:val="00EA27C5"/>
    <w:rsid w:val="00EA52EB"/>
    <w:rsid w:val="00EB1733"/>
    <w:rsid w:val="00EB206C"/>
    <w:rsid w:val="00EB2972"/>
    <w:rsid w:val="00EB49DC"/>
    <w:rsid w:val="00EB519F"/>
    <w:rsid w:val="00EB6550"/>
    <w:rsid w:val="00EC0716"/>
    <w:rsid w:val="00ED3155"/>
    <w:rsid w:val="00ED607C"/>
    <w:rsid w:val="00ED623F"/>
    <w:rsid w:val="00EE147F"/>
    <w:rsid w:val="00EE14EE"/>
    <w:rsid w:val="00EE6C91"/>
    <w:rsid w:val="00EE7299"/>
    <w:rsid w:val="00EE764A"/>
    <w:rsid w:val="00EF29B9"/>
    <w:rsid w:val="00F0210C"/>
    <w:rsid w:val="00F02FB4"/>
    <w:rsid w:val="00F0531D"/>
    <w:rsid w:val="00F06D61"/>
    <w:rsid w:val="00F15279"/>
    <w:rsid w:val="00F210C1"/>
    <w:rsid w:val="00F22BAD"/>
    <w:rsid w:val="00F234BE"/>
    <w:rsid w:val="00F326D9"/>
    <w:rsid w:val="00F40B14"/>
    <w:rsid w:val="00F44911"/>
    <w:rsid w:val="00F5333C"/>
    <w:rsid w:val="00F56014"/>
    <w:rsid w:val="00F61C86"/>
    <w:rsid w:val="00F65827"/>
    <w:rsid w:val="00F65F44"/>
    <w:rsid w:val="00F67E96"/>
    <w:rsid w:val="00F73777"/>
    <w:rsid w:val="00F73F98"/>
    <w:rsid w:val="00F824F2"/>
    <w:rsid w:val="00F852A5"/>
    <w:rsid w:val="00F9532B"/>
    <w:rsid w:val="00FB0436"/>
    <w:rsid w:val="00FD2BE2"/>
    <w:rsid w:val="00FE1B25"/>
    <w:rsid w:val="00FE25DD"/>
    <w:rsid w:val="00FE5444"/>
    <w:rsid w:val="00FF20AB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5F36"/>
  <w15:docId w15:val="{C0CB03A1-55D3-471A-9F73-545A7F13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03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63451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0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0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104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B0436"/>
    <w:rPr>
      <w:color w:val="0000FF"/>
      <w:u w:val="single"/>
    </w:rPr>
  </w:style>
  <w:style w:type="paragraph" w:styleId="Bezodstpw">
    <w:name w:val="No Spacing"/>
    <w:uiPriority w:val="1"/>
    <w:qFormat/>
    <w:rsid w:val="003C673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1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1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B8E0-A5C7-41F1-9906-04E9B71C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Rola</dc:creator>
  <cp:lastModifiedBy>Katarzyna Kamińska</cp:lastModifiedBy>
  <cp:revision>3</cp:revision>
  <dcterms:created xsi:type="dcterms:W3CDTF">2019-07-23T10:20:00Z</dcterms:created>
  <dcterms:modified xsi:type="dcterms:W3CDTF">2019-07-23T10:21:00Z</dcterms:modified>
</cp:coreProperties>
</file>